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ggqlfgmf4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RUNTIME EXECUTION &amp; TRUTH CAPTURE (BLOCK-AWARE)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fhhr9fp98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phase_6_runtime_execution_truth_capture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PHASE 6 — RUNTIME EXECUTION &amp; TRUTH CAPTURE (BLOCK-AWARE)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1mymnw8hb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PLACEHOLDER permitted pre-seal only.</w:t>
        <w:br w:type="textWrapping"/>
        <w:t xml:space="preserve">Ship-time PLACEHOLDER → CI_CHECKSUM_PLACEHOLDER.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3y50wb9a5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 exists to </w:t>
      </w:r>
      <w:r w:rsidDel="00000000" w:rsidR="00000000" w:rsidRPr="00000000">
        <w:rPr>
          <w:b w:val="1"/>
          <w:bCs w:val="1"/>
          <w:rtl w:val="0"/>
        </w:rPr>
        <w:t xml:space="preserve">record what occurred</w:t>
      </w:r>
      <w:r w:rsidDel="00000000" w:rsidR="00000000" w:rsidRPr="00000000">
        <w:rPr>
          <w:rtl w:val="0"/>
        </w:rPr>
        <w:t xml:space="preserve">, not what was intended, advised, preferred, or evaluated.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sole responsibilities are to: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the sealed program from Phase 5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runtime events </w:t>
      </w:r>
      <w:r w:rsidDel="00000000" w:rsidR="00000000" w:rsidRPr="00000000">
        <w:rPr>
          <w:b w:val="1"/>
          <w:bCs w:val="1"/>
          <w:rtl w:val="0"/>
        </w:rPr>
        <w:t xml:space="preserve">exactly as declared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mechanical execution order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completion mechanically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an </w:t>
      </w:r>
      <w:r w:rsidDel="00000000" w:rsidR="00000000" w:rsidRPr="00000000">
        <w:rPr>
          <w:b w:val="1"/>
          <w:bCs w:val="1"/>
          <w:rtl w:val="0"/>
        </w:rPr>
        <w:t xml:space="preserve">immutable execution record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Block-awareness requirement (binding)</w:t>
        <w:br w:type="textWrapping"/>
      </w:r>
      <w:r w:rsidDel="00000000" w:rsidR="00000000" w:rsidRPr="00000000">
        <w:rPr>
          <w:rtl w:val="0"/>
        </w:rPr>
        <w:t xml:space="preserve">Phase 6 MUST preserve and report </w:t>
      </w:r>
      <w:r w:rsidDel="00000000" w:rsidR="00000000" w:rsidRPr="00000000">
        <w:rPr>
          <w:b w:val="1"/>
          <w:bCs w:val="1"/>
          <w:rtl w:val="0"/>
        </w:rPr>
        <w:t xml:space="preserve">block membership</w:t>
      </w:r>
      <w:r w:rsidDel="00000000" w:rsidR="00000000" w:rsidRPr="00000000">
        <w:rPr>
          <w:rtl w:val="0"/>
        </w:rPr>
        <w:t xml:space="preserve"> as a structural echo of Phase 5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</w:t>
      </w:r>
      <w:r w:rsidDel="00000000" w:rsidR="00000000" w:rsidRPr="00000000">
        <w:rPr>
          <w:rtl w:val="0"/>
        </w:rPr>
        <w:t xml:space="preserve"> per session), </w:t>
      </w:r>
      <w:r w:rsidDel="00000000" w:rsidR="00000000" w:rsidRPr="00000000">
        <w:rPr>
          <w:b w:val="1"/>
          <w:bCs w:val="1"/>
          <w:rtl w:val="0"/>
        </w:rPr>
        <w:t xml:space="preserve">without adding new event types or interpreting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vedydl9tr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NON-CLAIMS (BINDING)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 explicitly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 actions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continuation or cessation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Discourage behaviour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 decisions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effort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safety / risk / correctness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Binding statement</w:t>
        <w:br w:type="textWrapping"/>
      </w:r>
      <w:r w:rsidDel="00000000" w:rsidR="00000000" w:rsidRPr="00000000">
        <w:rPr>
          <w:rtl w:val="0"/>
        </w:rPr>
        <w:t xml:space="preserve">Phase 6 records </w:t>
      </w:r>
      <w:r w:rsidDel="00000000" w:rsidR="00000000" w:rsidRPr="00000000">
        <w:rPr>
          <w:b w:val="1"/>
          <w:bCs w:val="1"/>
          <w:rtl w:val="0"/>
        </w:rPr>
        <w:t xml:space="preserve">declared events only</w:t>
      </w:r>
      <w:r w:rsidDel="00000000" w:rsidR="00000000" w:rsidRPr="00000000">
        <w:rPr>
          <w:rtl w:val="0"/>
        </w:rPr>
        <w:t xml:space="preserve">.</w:t>
        <w:br w:type="textWrapping"/>
        <w:t xml:space="preserve">It does not advise, judge, encourage, discourage, or protect.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eznh10zry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AUTHORITY &amp; PRECEDENCE (NON-NEGOTIABLE)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of authority is absolute: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1–5 outputs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6 — this document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7–8 specifications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 may </w:t>
      </w:r>
      <w:r w:rsidDel="00000000" w:rsidR="00000000" w:rsidRPr="00000000">
        <w:rPr>
          <w:b w:val="1"/>
          <w:bCs w:val="1"/>
          <w:rtl w:val="0"/>
        </w:rPr>
        <w:t xml:space="preserve">enforce order</w:t>
      </w:r>
      <w:r w:rsidDel="00000000" w:rsidR="00000000" w:rsidRPr="00000000">
        <w:rPr>
          <w:rtl w:val="0"/>
        </w:rPr>
        <w:t xml:space="preserve">.</w:t>
        <w:br w:type="textWrapping"/>
        <w:t xml:space="preserve">Phase 6 may </w:t>
      </w:r>
      <w:r w:rsidDel="00000000" w:rsidR="00000000" w:rsidRPr="00000000">
        <w:rPr>
          <w:b w:val="1"/>
          <w:bCs w:val="1"/>
          <w:rtl w:val="0"/>
        </w:rPr>
        <w:t xml:space="preserve">never reinterpret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aitnp8gwg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INPUTS (CLOSED-WORLD)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Phase6Input {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phase5_output: Phase5Output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structure MUST match Phase 5 exactly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runtime_state_divergence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binding rule (binding)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Phase 5 output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program.blocks[]</w:t>
      </w:r>
      <w:r w:rsidDel="00000000" w:rsidR="00000000" w:rsidRPr="00000000">
        <w:rPr>
          <w:rtl w:val="0"/>
        </w:rPr>
        <w:t xml:space="preserve">, Phase 6 MUST treat those blocks as </w:t>
      </w:r>
      <w:r w:rsidDel="00000000" w:rsidR="00000000" w:rsidRPr="00000000">
        <w:rPr>
          <w:b w:val="1"/>
          <w:bCs w:val="1"/>
          <w:rtl w:val="0"/>
        </w:rPr>
        <w:t xml:space="preserve">canonical structure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 referenced by any runtime event MUST: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program.sessions[]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Belong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Phase 5 block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runtime_state_divergence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rwznlbaxf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RUNTIME EVENT MODEL (AUTHORITATIVE)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runtime truth exists </w:t>
      </w:r>
      <w:r w:rsidDel="00000000" w:rsidR="00000000" w:rsidRPr="00000000">
        <w:rPr>
          <w:b w:val="1"/>
          <w:bCs w:val="1"/>
          <w:rtl w:val="0"/>
        </w:rPr>
        <w:t xml:space="preserve">only as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RuntimeEvent {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event_type: RuntimeEventType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timestamp_iso8601: string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session_id: string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work_item_id: string | null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payload: object | null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 MUST exist in ENUM INDEX (EB2)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MUST be schema-valid for the given event type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free text permitted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is not an event, </w:t>
      </w:r>
      <w:r w:rsidDel="00000000" w:rsidR="00000000" w:rsidRPr="00000000">
        <w:rPr>
          <w:b w:val="1"/>
          <w:bCs w:val="1"/>
          <w:rtl w:val="0"/>
        </w:rPr>
        <w:t xml:space="preserve">it does not exist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derivation rule (binding)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6 MUST derive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</w:t>
      </w:r>
      <w:r w:rsidDel="00000000" w:rsidR="00000000" w:rsidRPr="00000000">
        <w:rPr>
          <w:rtl w:val="0"/>
        </w:rPr>
        <w:t xml:space="preserve"> for each event via Phase 5 mapping</w:t>
        <w:br w:type="textWrapping"/>
        <w:t xml:space="preserve">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session_id → block_id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6 MUST NOT accept user-provided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</w:t>
      </w:r>
      <w:r w:rsidDel="00000000" w:rsidR="00000000" w:rsidRPr="00000000">
        <w:rPr>
          <w:rtl w:val="0"/>
        </w:rPr>
        <w:t xml:space="preserve"> in events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mapping fails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runtime_state_divergence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awareness is an </w:t>
      </w:r>
      <w:r w:rsidDel="00000000" w:rsidR="00000000" w:rsidRPr="00000000">
        <w:rPr>
          <w:b w:val="1"/>
          <w:bCs w:val="1"/>
          <w:rtl w:val="0"/>
        </w:rPr>
        <w:t xml:space="preserve">echo of Phase 5 structure</w:t>
      </w:r>
      <w:r w:rsidDel="00000000" w:rsidR="00000000" w:rsidRPr="00000000">
        <w:rPr>
          <w:rtl w:val="0"/>
        </w:rPr>
        <w:t xml:space="preserve">, not a new input channel.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hyptkauq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EVENT ORDER LAW (HARD)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order is fixed: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SESSION_START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Repeating sequence (as applicable):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WORKITEM_START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WORKITEM_DONE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optional PAIN_FLAG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required PAIN_FOLLOWUP if flagged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optional SPLIT_ENTER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required SPLIT_RETURN_DECISION if split entered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SESSION_END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Violations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invalid_event_order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constraint (binding)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may not cross session boundaries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Therefore they may not cross block boundaries except by moving to the next session as defined in Phase 5 ordering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attempt to record an event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not in the active program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runtime_state_divergence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e3uzewzif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MECHANICAL GATES (NO INTERPRETATION)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qf6npqem3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Pain Flag Gate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PAIN_FLAG</w:t>
      </w:r>
      <w:r w:rsidDel="00000000" w:rsidR="00000000" w:rsidRPr="00000000">
        <w:rPr>
          <w:rtl w:val="0"/>
        </w:rPr>
        <w:t xml:space="preserve"> occurs: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PAIN_FOLLOWUP</w:t>
      </w:r>
      <w:r w:rsidDel="00000000" w:rsidR="00000000" w:rsidRPr="00000000">
        <w:rPr>
          <w:rtl w:val="0"/>
        </w:rPr>
        <w:t xml:space="preserve"> MUST occur next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advice is issued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interpretation is performed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follow-up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missing_pain_followup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178pwvecy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Split Gate (Mid-Session Exit)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SPLIT_ENTER</w:t>
      </w:r>
      <w:r w:rsidDel="00000000" w:rsidR="00000000" w:rsidRPr="00000000">
        <w:rPr>
          <w:rtl w:val="0"/>
        </w:rPr>
        <w:t xml:space="preserve"> occurs: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SPLIT_RETURN_DECISION</w:t>
      </w:r>
      <w:r w:rsidDel="00000000" w:rsidR="00000000" w:rsidRPr="00000000">
        <w:rPr>
          <w:rtl w:val="0"/>
        </w:rPr>
        <w:t xml:space="preserve"> MUST occur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values only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Binding clarification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values classify execution flow only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 not imply recommendation, preference, or correctness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decision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missing_return_decision_gate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Skip semantics (binding, non-advisory)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  <w:r w:rsidDel="00000000" w:rsidR="00000000" w:rsidRPr="00000000">
        <w:rPr>
          <w:rtl w:val="0"/>
        </w:rPr>
        <w:t xml:space="preserve"> is declared:</w:t>
      </w:r>
    </w:p>
    <w:p w:rsidR="00000000" w:rsidDel="00000000" w:rsidP="00000000" w:rsidRDefault="00000000" w:rsidRPr="00000000" w14:paraId="0000008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Remaining work items in that session are treated as </w:t>
      </w:r>
      <w:r w:rsidDel="00000000" w:rsidR="00000000" w:rsidRPr="00000000">
        <w:rPr>
          <w:b w:val="1"/>
          <w:bCs w:val="1"/>
          <w:rtl w:val="0"/>
        </w:rPr>
        <w:t xml:space="preserve">not completed</w:t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Absence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WORKITEM_DONE</w:t>
      </w:r>
      <w:r w:rsidDel="00000000" w:rsidR="00000000" w:rsidRPr="00000000">
        <w:rPr>
          <w:rtl w:val="0"/>
        </w:rPr>
        <w:t xml:space="preserve"> events is decisive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auto-completion is permitted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affects completion classification </w:t>
      </w:r>
      <w:r w:rsidDel="00000000" w:rsidR="00000000" w:rsidRPr="00000000">
        <w:rPr>
          <w:b w:val="1"/>
          <w:bCs w:val="1"/>
          <w:rtl w:val="0"/>
        </w:rPr>
        <w:t xml:space="preserve">deterministically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9cmy56url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UI LANGUAGE CONSTRAINT (CRITICAL · BINDING)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user-facing language at Phase 6 MUST be </w:t>
      </w:r>
      <w:r w:rsidDel="00000000" w:rsidR="00000000" w:rsidRPr="00000000">
        <w:rPr>
          <w:b w:val="1"/>
          <w:bCs w:val="1"/>
          <w:rtl w:val="0"/>
        </w:rPr>
        <w:t xml:space="preserve">semantically neutral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Permitted examples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“Record completion”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“Record non-completion”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“Resume execution”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“Mark as not completed”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 (non-exhaustive)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“Recommended”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“Safer / Safe”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“Better choice”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“Optimal”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should…”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/ Prevent”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“Risk reduced”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presentation_truth_contradiction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87sqprsjx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NO-LIE PRINCIPLE (EXPLICIT)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verify truthfulness.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records only: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Declared events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order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event was not recorded, </w:t>
      </w:r>
      <w:r w:rsidDel="00000000" w:rsidR="00000000" w:rsidRPr="00000000">
        <w:rPr>
          <w:b w:val="1"/>
          <w:bCs w:val="1"/>
          <w:rtl w:val="0"/>
        </w:rPr>
        <w:t xml:space="preserve">it did not occur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rwinyotl0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COMPLETION CLASSIFICATION (DETERMINISTIC)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is derived </w:t>
      </w:r>
      <w:r w:rsidDel="00000000" w:rsidR="00000000" w:rsidRPr="00000000">
        <w:rPr>
          <w:b w:val="1"/>
          <w:bCs w:val="1"/>
          <w:rtl w:val="0"/>
        </w:rPr>
        <w:t xml:space="preserve">only from event 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ExecutionStatus (global program)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sessions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work items in all sessions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WORKITEM_DONE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one session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one work item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WORKITEM_DONE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  <w:r w:rsidDel="00000000" w:rsidR="00000000" w:rsidRPr="00000000">
        <w:rPr>
          <w:rtl w:val="0"/>
        </w:rPr>
        <w:t xml:space="preserve"> decision occurred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terminated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</w:t>
      </w:r>
      <w:r w:rsidDel="00000000" w:rsidR="00000000" w:rsidRPr="00000000">
        <w:rPr>
          <w:rtl w:val="0"/>
        </w:rPr>
        <w:t xml:space="preserve"> missing for the active session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classification is legal.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completion (binding, descriptive only)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block is “complete” iff:</w:t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 in that block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block work items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WORKITEM_DONE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structural echo</w:t>
      </w:r>
      <w:r w:rsidDel="00000000" w:rsidR="00000000" w:rsidRPr="00000000">
        <w:rPr>
          <w:rtl w:val="0"/>
        </w:rPr>
        <w:t xml:space="preserve"> of event presence, not advice or judgment.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dvwjuh1g6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Phase6Output (NORMATIVE) — BLOCK-AWARE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Phase6Output {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selection_hash: string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execution_status: ExecutionStatus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execution_state: ExecutionState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runtime_events: [RuntimeEvent]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block_execution_summary: [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block_id: string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block_index: integer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sessions_total: integer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sessions_ended: integer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work_items_total: integer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work_items_done: integer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session_execution_summary: [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session_id: string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block_id: string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session_index_global: integer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session_index_in_block: integer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session_ended: boolean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work_items_total: integer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work_items_done: integer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pain_flag_count: integer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split_entered: boolean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split_return_decision: "continue" | "skip" | null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list immutable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preserved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post-hoc edits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Echo-only rule (binding)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session_index_*</w:t>
      </w:r>
      <w:r w:rsidDel="00000000" w:rsidR="00000000" w:rsidRPr="00000000">
        <w:rPr>
          <w:rtl w:val="0"/>
        </w:rPr>
        <w:t xml:space="preserve"> MUST be derived from Phase 5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MUST NOT be invented, inferred, or user-entered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Phase 5 has </w:t>
      </w:r>
      <w:r w:rsidDel="00000000" w:rsidR="00000000" w:rsidRPr="00000000">
        <w:rPr>
          <w:b w:val="1"/>
          <w:bCs w:val="1"/>
          <w:rtl w:val="0"/>
        </w:rPr>
        <w:t xml:space="preserve">no blocks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block_execution_summary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absent</w:t>
      </w:r>
      <w:r w:rsidDel="00000000" w:rsidR="00000000" w:rsidRPr="00000000">
        <w:rPr>
          <w:rtl w:val="0"/>
        </w:rPr>
        <w:t xml:space="preserve">, not empty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uz9pgvmyy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DETERMINISM GUARANTEE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Phase 5 output and identical runtime events: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Phase 6 MUST emit identical output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gdsb46n6s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FAILURE CONDITIONS (EXHAUSTIVE)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 may emit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invalid_event_order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unknown_event_type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unknown_work_item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missing_pain_followup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invalid_pain_followup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missing_return_decision_gate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invalid_return_decision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runtime_state_divergence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failures are legal.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1h73l0jom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Phase 6: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Advises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Discourages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decisions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valenced or safety language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violates </w:t>
      </w:r>
      <w:r w:rsidDel="00000000" w:rsidR="00000000" w:rsidRPr="00000000">
        <w:rPr>
          <w:b w:val="1"/>
          <w:bCs w:val="1"/>
          <w:rtl w:val="0"/>
        </w:rPr>
        <w:t xml:space="preserve">CL MASTER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must not 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Rewrite-only.</w:t>
        <w:br w:type="textWrapping"/>
        <w:t xml:space="preserve">Full replacement + version increment + CI regeneration required.</w:t>
        <w:br w:type="textWrapping"/>
        <w:t xml:space="preserve">Partial edits are </w:t>
      </w:r>
      <w:r w:rsidDel="00000000" w:rsidR="00000000" w:rsidRPr="00000000">
        <w:rPr>
          <w:b w:val="1"/>
          <w:bCs w:val="1"/>
          <w:rtl w:val="0"/>
        </w:rPr>
        <w:t xml:space="preserve">forbidden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