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9C4D8" w14:textId="77777777" w:rsidR="00567A09" w:rsidRDefault="00567A09" w:rsidP="00567A09">
      <w:r w:rsidRPr="00D42EB8">
        <w:t>Создание протоколов взаимодействия.</w:t>
      </w:r>
    </w:p>
    <w:p w14:paraId="3D515D66" w14:textId="10763493" w:rsidR="00567A09" w:rsidRDefault="00567A09" w:rsidP="00567A09">
      <w:r>
        <w:t xml:space="preserve">Всего будет реализовано два типа </w:t>
      </w:r>
      <w:r w:rsidRPr="00BA6EA4">
        <w:t>сообщени</w:t>
      </w:r>
      <w:r w:rsidR="00B54DD8">
        <w:t xml:space="preserve">й </w:t>
      </w:r>
      <w:r w:rsidR="00B54DD8">
        <w:t>протокола обмена</w:t>
      </w:r>
      <w:r w:rsidRPr="00BA6EA4">
        <w:t xml:space="preserve"> клиента с сервером</w:t>
      </w:r>
      <w:r>
        <w:rPr>
          <w:lang w:val="en-US"/>
        </w:rPr>
        <w:t xml:space="preserve">. </w:t>
      </w:r>
      <w:r>
        <w:t>Первый состоит только из команды:</w:t>
      </w:r>
    </w:p>
    <w:p w14:paraId="7578DE1B" w14:textId="2D30DAD6" w:rsidR="00567A09" w:rsidRDefault="00567A09" w:rsidP="00567A09">
      <w:r>
        <w:rPr>
          <w:lang w:val="en-US"/>
        </w:rPr>
        <w:t>“/close” –</w:t>
      </w:r>
      <w:r w:rsidR="0069163E">
        <w:t xml:space="preserve"> к</w:t>
      </w:r>
      <w:r>
        <w:t>лиент может отправить такую команду серверу, когда требуется закрыть со</w:t>
      </w:r>
      <w:r w:rsidR="00392FE3">
        <w:t>е</w:t>
      </w:r>
      <w:r>
        <w:t>динение.</w:t>
      </w:r>
    </w:p>
    <w:p w14:paraId="5E7A6A68" w14:textId="6AC497DB" w:rsidR="00B54DD8" w:rsidRDefault="00B54DD8" w:rsidP="00567A09">
      <w:r>
        <w:rPr>
          <w:lang w:val="en-US"/>
        </w:rPr>
        <w:t xml:space="preserve">“/online” – </w:t>
      </w:r>
      <w:r>
        <w:t>клиент запрашивает список пользователей, находящихся в сети.</w:t>
      </w:r>
    </w:p>
    <w:p w14:paraId="25C3D580" w14:textId="3490DD31" w:rsidR="00B54DD8" w:rsidRPr="00B54DD8" w:rsidRDefault="00B54DD8" w:rsidP="00567A09">
      <w:r>
        <w:rPr>
          <w:lang w:val="en-US"/>
        </w:rPr>
        <w:t>“</w:t>
      </w:r>
      <w:r w:rsidRPr="00B54DD8">
        <w:t>#leave</w:t>
      </w:r>
      <w:r>
        <w:rPr>
          <w:lang w:val="en-US"/>
        </w:rPr>
        <w:t xml:space="preserve">” – </w:t>
      </w:r>
      <w:r>
        <w:t>сервер получает сообщение о том, что клиент вернулся на страницу авторизации.</w:t>
      </w:r>
    </w:p>
    <w:p w14:paraId="38ED99A9" w14:textId="77777777" w:rsidR="00567A09" w:rsidRDefault="00567A09" w:rsidP="00567A09">
      <w:r>
        <w:t xml:space="preserve">Второй тип протокола обмена состоит из команды и сообщения, разделенные специальным символом </w:t>
      </w:r>
      <w:r>
        <w:rPr>
          <w:lang w:val="en-US"/>
        </w:rPr>
        <w:t>‘|’:</w:t>
      </w:r>
    </w:p>
    <w:p w14:paraId="0E2CB8F2" w14:textId="1A9B7A0C" w:rsidR="00567A09" w:rsidRPr="002B0DD9" w:rsidRDefault="00567A09" w:rsidP="00567A09">
      <w:r>
        <w:rPr>
          <w:lang w:val="en-US"/>
        </w:rPr>
        <w:t>“</w:t>
      </w:r>
      <w:r w:rsidRPr="005658CE">
        <w:rPr>
          <w:lang w:val="en-US"/>
        </w:rPr>
        <w:t>/online|</w:t>
      </w:r>
      <w:r w:rsidR="0016044C" w:rsidRPr="005658CE">
        <w:rPr>
          <w:lang w:val="en-US"/>
        </w:rPr>
        <w:t>name,name</w:t>
      </w:r>
      <w:r w:rsidR="0016044C">
        <w:rPr>
          <w:lang w:val="en-US"/>
        </w:rPr>
        <w:t>…:</w:t>
      </w:r>
      <w:r w:rsidRPr="005658CE">
        <w:rPr>
          <w:lang w:val="en-US"/>
        </w:rPr>
        <w:t>id,id</w:t>
      </w:r>
      <w:r>
        <w:rPr>
          <w:lang w:val="en-US"/>
        </w:rPr>
        <w:t>…”</w:t>
      </w:r>
      <w:r>
        <w:t xml:space="preserve"> – после авторизации клиент получает список пользователей, находящихся онлайн</w:t>
      </w:r>
      <w:r w:rsidR="00D85054">
        <w:t>.</w:t>
      </w:r>
    </w:p>
    <w:p w14:paraId="64BFD981" w14:textId="3E19FA97" w:rsidR="00567A09" w:rsidRDefault="00567A09" w:rsidP="00567A09">
      <w:r>
        <w:rPr>
          <w:lang w:val="en-US"/>
        </w:rPr>
        <w:t>“</w:t>
      </w:r>
      <w:r w:rsidRPr="00E51185">
        <w:t>#new|</w:t>
      </w:r>
      <w:r>
        <w:rPr>
          <w:lang w:val="en-US"/>
        </w:rPr>
        <w:t>Name</w:t>
      </w:r>
      <w:r w:rsidRPr="00E51185">
        <w:t>:Id</w:t>
      </w:r>
      <w:r>
        <w:rPr>
          <w:lang w:val="en-US"/>
        </w:rPr>
        <w:t>”</w:t>
      </w:r>
      <w:r>
        <w:t xml:space="preserve"> – клиент получ</w:t>
      </w:r>
      <w:r w:rsidR="00906291">
        <w:t>а</w:t>
      </w:r>
      <w:r>
        <w:t>ет уведо</w:t>
      </w:r>
      <w:r w:rsidR="00906291">
        <w:t>м</w:t>
      </w:r>
      <w:r>
        <w:t>ление о том, что появился новый пользователь в сети</w:t>
      </w:r>
      <w:r w:rsidR="00D85054">
        <w:t>.</w:t>
      </w:r>
    </w:p>
    <w:p w14:paraId="6DD912A9" w14:textId="7C07461E" w:rsidR="00E22B8B" w:rsidRPr="00E22B8B" w:rsidRDefault="00E22B8B" w:rsidP="00567A09">
      <w:r>
        <w:rPr>
          <w:lang w:val="en-US"/>
        </w:rPr>
        <w:t xml:space="preserve">“#reg|name login password” – </w:t>
      </w:r>
      <w:r>
        <w:t>клиент отправляет информацию серверу с данными, указанными в окне регистрации</w:t>
      </w:r>
      <w:r w:rsidR="00D85054">
        <w:t>.</w:t>
      </w:r>
    </w:p>
    <w:p w14:paraId="489F9C6A" w14:textId="6E70E4D2" w:rsidR="00E22B8B" w:rsidRPr="0069163E" w:rsidRDefault="00E22B8B" w:rsidP="00567A09">
      <w:pPr>
        <w:rPr>
          <w:lang w:val="en-US"/>
        </w:rPr>
      </w:pPr>
      <w:r>
        <w:rPr>
          <w:lang w:val="en-US"/>
        </w:rPr>
        <w:t>“#log|login password”</w:t>
      </w:r>
      <w:r>
        <w:t xml:space="preserve"> – клиент отправляет информацию серверу с данными, указанными в окне авторизации</w:t>
      </w:r>
      <w:r w:rsidR="00D85054">
        <w:t>.</w:t>
      </w:r>
    </w:p>
    <w:p w14:paraId="2F080F8B" w14:textId="53A4A593" w:rsidR="00567A09" w:rsidRDefault="00E22B8B" w:rsidP="0069163E">
      <w:r>
        <w:rPr>
          <w:lang w:val="en-US"/>
        </w:rPr>
        <w:t>“#reg|accept”</w:t>
      </w:r>
      <w:r w:rsidR="00D57BA7">
        <w:t xml:space="preserve"> и</w:t>
      </w:r>
      <w:r w:rsidR="004C4C79">
        <w:t xml:space="preserve"> </w:t>
      </w:r>
      <w:r>
        <w:rPr>
          <w:lang w:val="en-US"/>
        </w:rPr>
        <w:t>“</w:t>
      </w:r>
      <w:r w:rsidRPr="00E22B8B">
        <w:rPr>
          <w:lang w:val="en-US"/>
        </w:rPr>
        <w:t>#reg|reject</w:t>
      </w:r>
      <w:r>
        <w:rPr>
          <w:lang w:val="en-US"/>
        </w:rPr>
        <w:t>”</w:t>
      </w:r>
      <w:r w:rsidR="004C4C79">
        <w:t xml:space="preserve"> </w:t>
      </w:r>
      <w:r>
        <w:t xml:space="preserve">– сервер </w:t>
      </w:r>
      <w:r w:rsidR="004C4C79">
        <w:t>отправляет флаг об успешной/неудачной регистрации</w:t>
      </w:r>
      <w:r w:rsidR="00D85054">
        <w:t>.</w:t>
      </w:r>
    </w:p>
    <w:p w14:paraId="03E20AEB" w14:textId="268E1429" w:rsidR="00B54DD8" w:rsidRDefault="00B54DD8" w:rsidP="0069163E">
      <w:pPr>
        <w:rPr>
          <w:lang w:val="en-US"/>
        </w:rPr>
      </w:pPr>
      <w:r>
        <w:rPr>
          <w:lang w:val="en-US"/>
        </w:rPr>
        <w:t>“</w:t>
      </w:r>
      <w:r w:rsidRPr="00E22B8B">
        <w:rPr>
          <w:lang w:val="en-US"/>
        </w:rPr>
        <w:t>#log|</w:t>
      </w:r>
      <w:r>
        <w:rPr>
          <w:lang w:val="en-US"/>
        </w:rPr>
        <w:t>online”</w:t>
      </w:r>
      <w:r>
        <w:t xml:space="preserve"> – сервер отправляет клиенту флаг о том, что пользователь с указанными данными уже находится в сети.</w:t>
      </w:r>
    </w:p>
    <w:p w14:paraId="06348353" w14:textId="53327402" w:rsidR="00D57BA7" w:rsidRPr="00D85054" w:rsidRDefault="002068F9" w:rsidP="0069163E">
      <w:r>
        <w:t xml:space="preserve"> </w:t>
      </w:r>
      <w:r w:rsidR="00D57BA7">
        <w:rPr>
          <w:lang w:val="en-US"/>
        </w:rPr>
        <w:t>“</w:t>
      </w:r>
      <w:r w:rsidR="00D57BA7" w:rsidRPr="00E22B8B">
        <w:rPr>
          <w:lang w:val="en-US"/>
        </w:rPr>
        <w:t>#log|</w:t>
      </w:r>
      <w:r w:rsidR="00D57BA7">
        <w:rPr>
          <w:lang w:val="en-US"/>
        </w:rPr>
        <w:t>Name”</w:t>
      </w:r>
      <w:r>
        <w:rPr>
          <w:lang w:val="en-US"/>
        </w:rPr>
        <w:t xml:space="preserve"> </w:t>
      </w:r>
      <w:r>
        <w:t>и</w:t>
      </w:r>
      <w:r w:rsidR="00D57BA7">
        <w:t xml:space="preserve"> </w:t>
      </w:r>
      <w:r w:rsidR="00D57BA7">
        <w:rPr>
          <w:lang w:val="en-US"/>
        </w:rPr>
        <w:t>“</w:t>
      </w:r>
      <w:r w:rsidR="00D57BA7" w:rsidRPr="00E22B8B">
        <w:rPr>
          <w:lang w:val="en-US"/>
        </w:rPr>
        <w:t>#log|reject</w:t>
      </w:r>
      <w:r w:rsidR="00D57BA7">
        <w:rPr>
          <w:lang w:val="en-US"/>
        </w:rPr>
        <w:t>”</w:t>
      </w:r>
      <w:r>
        <w:rPr>
          <w:lang w:val="en-US"/>
        </w:rPr>
        <w:t xml:space="preserve"> </w:t>
      </w:r>
      <w:r w:rsidR="00D57BA7">
        <w:rPr>
          <w:lang w:val="en-US"/>
        </w:rPr>
        <w:t xml:space="preserve">– </w:t>
      </w:r>
      <w:r w:rsidR="00D57BA7">
        <w:t>сервер отправляет имя клиенту в случае успешной авторизации</w:t>
      </w:r>
      <w:r w:rsidR="00555CD1">
        <w:t xml:space="preserve">, иначе </w:t>
      </w:r>
      <w:r w:rsidR="00D57BA7">
        <w:t xml:space="preserve">- </w:t>
      </w:r>
      <w:r w:rsidR="00D57BA7">
        <w:rPr>
          <w:lang w:val="en-US"/>
        </w:rPr>
        <w:t>“reject”</w:t>
      </w:r>
      <w:r w:rsidR="00D85054">
        <w:t>.</w:t>
      </w:r>
    </w:p>
    <w:p w14:paraId="63490DA1" w14:textId="0648BA42" w:rsidR="00567A09" w:rsidRDefault="00567A09" w:rsidP="00567A09">
      <w:pPr>
        <w:rPr>
          <w:lang w:val="en-US"/>
        </w:rPr>
      </w:pPr>
      <w:r>
        <w:rPr>
          <w:lang w:val="en-US"/>
        </w:rPr>
        <w:lastRenderedPageBreak/>
        <w:t xml:space="preserve">“#leave|Id” – </w:t>
      </w:r>
      <w:r>
        <w:t>клиент получает уведо</w:t>
      </w:r>
      <w:r w:rsidR="00906291">
        <w:t>м</w:t>
      </w:r>
      <w:r>
        <w:t>ление о том, что пользователь вышел из сети.</w:t>
      </w:r>
    </w:p>
    <w:p w14:paraId="5815BE02" w14:textId="032D6153" w:rsidR="00685A80" w:rsidRPr="00820384" w:rsidRDefault="00685A80" w:rsidP="00567A09">
      <w:pPr>
        <w:rPr>
          <w:lang w:val="en-US"/>
        </w:rPr>
      </w:pPr>
      <w:r>
        <w:rPr>
          <w:lang w:val="en-US"/>
        </w:rPr>
        <w:t>“</w:t>
      </w:r>
      <w:r w:rsidR="00820384">
        <w:rPr>
          <w:lang w:val="en-US"/>
        </w:rPr>
        <w:t>%</w:t>
      </w:r>
      <w:r>
        <w:rPr>
          <w:lang w:val="en-US"/>
        </w:rPr>
        <w:t xml:space="preserve">Message” – </w:t>
      </w:r>
      <w:r>
        <w:t>клиент получил сообщение от сервера.</w:t>
      </w:r>
    </w:p>
    <w:p w14:paraId="049CB3EE" w14:textId="77777777" w:rsidR="00567A09" w:rsidRDefault="00567A09" w:rsidP="00567A09">
      <w:r>
        <w:rPr>
          <w:lang w:val="en-US"/>
        </w:rPr>
        <w:t xml:space="preserve">“&amp;Id|Message” – </w:t>
      </w:r>
      <w:r>
        <w:t>клиент получил сообщение от пользователя.</w:t>
      </w:r>
    </w:p>
    <w:p w14:paraId="68FCB9D0" w14:textId="1EB5528F" w:rsidR="00D80F73" w:rsidRPr="00D80F73" w:rsidRDefault="00D80F73" w:rsidP="00567A09">
      <w:r>
        <w:rPr>
          <w:lang w:val="en-US"/>
        </w:rPr>
        <w:t>“</w:t>
      </w:r>
      <w:r>
        <w:rPr>
          <w:lang w:val="en-US"/>
        </w:rPr>
        <w:t>@TargetId:SenderId</w:t>
      </w:r>
      <w:r>
        <w:rPr>
          <w:lang w:val="en-US"/>
        </w:rPr>
        <w:t>|Message”</w:t>
      </w:r>
      <w:r>
        <w:rPr>
          <w:lang w:val="en-US"/>
        </w:rPr>
        <w:t xml:space="preserve"> – </w:t>
      </w:r>
      <w:r>
        <w:t>клиент получил сообщение от пользователя в общем чате.</w:t>
      </w:r>
    </w:p>
    <w:p w14:paraId="0AAF6E28" w14:textId="77777777" w:rsidR="00567A09" w:rsidRDefault="00567A09" w:rsidP="00567A09">
      <w:r>
        <w:rPr>
          <w:lang w:val="en-US"/>
        </w:rPr>
        <w:t>“</w:t>
      </w:r>
      <w:r w:rsidRPr="00024493">
        <w:t>@Id|message</w:t>
      </w:r>
      <w:r>
        <w:rPr>
          <w:lang w:val="en-US"/>
        </w:rPr>
        <w:t xml:space="preserve">” – </w:t>
      </w:r>
      <w:r>
        <w:t xml:space="preserve">отправка </w:t>
      </w:r>
      <w:r w:rsidRPr="00024493">
        <w:t xml:space="preserve">конкретному </w:t>
      </w:r>
      <w:r>
        <w:t xml:space="preserve">пользователю по </w:t>
      </w:r>
      <w:r>
        <w:rPr>
          <w:lang w:val="en-US"/>
        </w:rPr>
        <w:t>Id</w:t>
      </w:r>
      <w:r>
        <w:t>. Такое сообщение клиент отправляет серверу.</w:t>
      </w:r>
    </w:p>
    <w:p w14:paraId="7337A216" w14:textId="4513CEE4" w:rsidR="00567A09" w:rsidRDefault="00567A09"/>
    <w:sectPr w:rsidR="00567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D4DAD"/>
    <w:multiLevelType w:val="hybridMultilevel"/>
    <w:tmpl w:val="4148B934"/>
    <w:lvl w:ilvl="0" w:tplc="1EEA7CDA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7135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71"/>
    <w:rsid w:val="000B6346"/>
    <w:rsid w:val="00145B83"/>
    <w:rsid w:val="0016044C"/>
    <w:rsid w:val="002068F9"/>
    <w:rsid w:val="0027795F"/>
    <w:rsid w:val="00392FE3"/>
    <w:rsid w:val="003D1273"/>
    <w:rsid w:val="004A18CA"/>
    <w:rsid w:val="004C4C79"/>
    <w:rsid w:val="0055202A"/>
    <w:rsid w:val="00555CD1"/>
    <w:rsid w:val="00567A09"/>
    <w:rsid w:val="0058672E"/>
    <w:rsid w:val="00685A80"/>
    <w:rsid w:val="0069163E"/>
    <w:rsid w:val="006E739B"/>
    <w:rsid w:val="00820384"/>
    <w:rsid w:val="00906291"/>
    <w:rsid w:val="00927AA4"/>
    <w:rsid w:val="00A11171"/>
    <w:rsid w:val="00B54DD8"/>
    <w:rsid w:val="00D57BA7"/>
    <w:rsid w:val="00D80F73"/>
    <w:rsid w:val="00D85054"/>
    <w:rsid w:val="00E22B8B"/>
    <w:rsid w:val="00E8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AE91"/>
  <w15:chartTrackingRefBased/>
  <w15:docId w15:val="{30ED8E94-A756-42BD-A933-8074EB8D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A09"/>
    <w:pPr>
      <w:suppressAutoHyphens/>
      <w:spacing w:after="200" w:line="360" w:lineRule="auto"/>
      <w:ind w:firstLine="709"/>
      <w:jc w:val="both"/>
    </w:pPr>
    <w:rPr>
      <w:rFonts w:ascii="Times New Roman" w:eastAsia="Calibri" w:hAnsi="Times New Roman" w:cs="Times New Roman"/>
      <w:bCs/>
      <w:kern w:val="0"/>
      <w:sz w:val="28"/>
      <w:szCs w:val="28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Кабачек</dc:creator>
  <cp:keywords/>
  <dc:description/>
  <cp:lastModifiedBy>Никита Кабачек</cp:lastModifiedBy>
  <cp:revision>22</cp:revision>
  <dcterms:created xsi:type="dcterms:W3CDTF">2024-05-03T12:44:00Z</dcterms:created>
  <dcterms:modified xsi:type="dcterms:W3CDTF">2024-05-12T16:19:00Z</dcterms:modified>
</cp:coreProperties>
</file>