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36" w:type="dxa"/>
        <w:tblInd w:w="-513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  <w:gridCol w:w="2952"/>
      </w:tblGrid>
      <w:tr w:rsidR="00116F4C" w14:paraId="49388BC0" w14:textId="77777777" w:rsidTr="00116F4C">
        <w:trPr>
          <w:trHeight w:val="1161"/>
        </w:trPr>
        <w:tc>
          <w:tcPr>
            <w:tcW w:w="2934" w:type="dxa"/>
          </w:tcPr>
          <w:p w14:paraId="3FEBA7C9" w14:textId="312EB2C5" w:rsidR="00116F4C" w:rsidRPr="00116F4C" w:rsidRDefault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64A134E7" w14:textId="673F0622" w:rsidR="00116F4C" w:rsidRDefault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</w:t>
            </w:r>
            <w:r w:rsidRPr="00116F4C">
              <w:rPr>
                <w:i/>
                <w:iCs/>
              </w:rPr>
              <w:t>d</w:t>
            </w:r>
            <w:r w:rsidRPr="00116F4C">
              <w:rPr>
                <w:i/>
                <w:iCs/>
              </w:rPr>
              <w:t>u</w:t>
            </w:r>
            <w:r>
              <w:rPr>
                <w:i/>
                <w:iCs/>
              </w:rPr>
              <w:t>)</w:t>
            </w:r>
          </w:p>
          <w:p w14:paraId="73A9B6BF" w14:textId="0C667023" w:rsidR="00116F4C" w:rsidRDefault="00116F4C">
            <w:r>
              <w:t>-Enter Password</w:t>
            </w:r>
          </w:p>
          <w:p w14:paraId="6C18602F" w14:textId="50E8B034" w:rsidR="00116F4C" w:rsidRPr="00116F4C" w:rsidRDefault="00116F4C">
            <w:r>
              <w:t>-Re-enter password</w:t>
            </w:r>
          </w:p>
        </w:tc>
        <w:tc>
          <w:tcPr>
            <w:tcW w:w="2934" w:type="dxa"/>
          </w:tcPr>
          <w:p w14:paraId="0D05EB0D" w14:textId="12958D27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3716F96F" w14:textId="1D782BAA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076BFB82" w14:textId="77777777" w:rsidR="00116F4C" w:rsidRDefault="00116F4C" w:rsidP="00116F4C">
            <w:r>
              <w:t>-Enter Password</w:t>
            </w:r>
          </w:p>
          <w:p w14:paraId="7E2EDE03" w14:textId="549C5815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0CEBFDC4" w14:textId="1959D097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5472FD67" w14:textId="40003E5C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5A7030E8" w14:textId="77777777" w:rsidR="00116F4C" w:rsidRDefault="00116F4C" w:rsidP="00116F4C">
            <w:r>
              <w:t>-Enter Password</w:t>
            </w:r>
          </w:p>
          <w:p w14:paraId="67080B81" w14:textId="1D1121FB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35514AAA" w14:textId="3E8707DB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0AAA233E" w14:textId="2B565DD3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3C16BFF0" w14:textId="77777777" w:rsidR="00116F4C" w:rsidRDefault="00116F4C" w:rsidP="00116F4C">
            <w:r>
              <w:t>-Enter Password</w:t>
            </w:r>
          </w:p>
          <w:p w14:paraId="3AAE3BCA" w14:textId="4FCE3FCA" w:rsidR="00116F4C" w:rsidRDefault="00116F4C" w:rsidP="00116F4C">
            <w:r>
              <w:t>-Re-enter password</w:t>
            </w:r>
          </w:p>
        </w:tc>
      </w:tr>
      <w:tr w:rsidR="00116F4C" w14:paraId="7DB8DC02" w14:textId="77777777" w:rsidTr="00116F4C">
        <w:trPr>
          <w:trHeight w:val="1116"/>
        </w:trPr>
        <w:tc>
          <w:tcPr>
            <w:tcW w:w="2934" w:type="dxa"/>
          </w:tcPr>
          <w:p w14:paraId="36720DE9" w14:textId="3A8D68D9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508C8234" w14:textId="022D66F9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396BE792" w14:textId="77777777" w:rsidR="00116F4C" w:rsidRDefault="00116F4C" w:rsidP="00116F4C">
            <w:r>
              <w:t>-Enter Password</w:t>
            </w:r>
          </w:p>
          <w:p w14:paraId="195616A6" w14:textId="7B9FAE57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37F04BCC" w14:textId="458B8D68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1898A542" w14:textId="4F84E7F6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330887C7" w14:textId="77777777" w:rsidR="00116F4C" w:rsidRDefault="00116F4C" w:rsidP="00116F4C">
            <w:r>
              <w:t>-Enter Password</w:t>
            </w:r>
          </w:p>
          <w:p w14:paraId="16AFA63D" w14:textId="694DBCF9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66579AEF" w14:textId="25804B69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49DFB40A" w14:textId="09A29103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260ACF15" w14:textId="77777777" w:rsidR="00116F4C" w:rsidRDefault="00116F4C" w:rsidP="00116F4C">
            <w:r>
              <w:t>-Enter Password</w:t>
            </w:r>
          </w:p>
          <w:p w14:paraId="6B893405" w14:textId="07B71E3E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170FDA30" w14:textId="0240A748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5632169D" w14:textId="19D664B2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5A9A6132" w14:textId="77777777" w:rsidR="00116F4C" w:rsidRDefault="00116F4C" w:rsidP="00116F4C">
            <w:r>
              <w:t>-Enter Password</w:t>
            </w:r>
          </w:p>
          <w:p w14:paraId="099D970F" w14:textId="6F8FA509" w:rsidR="00116F4C" w:rsidRDefault="00116F4C" w:rsidP="00116F4C">
            <w:r>
              <w:t>-Re-enter password</w:t>
            </w:r>
          </w:p>
        </w:tc>
      </w:tr>
      <w:tr w:rsidR="00116F4C" w14:paraId="4E74684E" w14:textId="77777777" w:rsidTr="00116F4C">
        <w:trPr>
          <w:trHeight w:val="1161"/>
        </w:trPr>
        <w:tc>
          <w:tcPr>
            <w:tcW w:w="2934" w:type="dxa"/>
          </w:tcPr>
          <w:p w14:paraId="35477B0B" w14:textId="691A4231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124815BD" w14:textId="437CDA91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7276A4BC" w14:textId="77777777" w:rsidR="00116F4C" w:rsidRDefault="00116F4C" w:rsidP="00116F4C">
            <w:r>
              <w:t>-Enter Password</w:t>
            </w:r>
          </w:p>
          <w:p w14:paraId="37DD3675" w14:textId="4C9ABF86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3D4F5C0F" w14:textId="3BC1C0A5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288B6F7C" w14:textId="15C9E111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0840BF31" w14:textId="77777777" w:rsidR="00116F4C" w:rsidRDefault="00116F4C" w:rsidP="00116F4C">
            <w:r>
              <w:t>-Enter Password</w:t>
            </w:r>
          </w:p>
          <w:p w14:paraId="3C7EF88D" w14:textId="36F377CB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1225FACD" w14:textId="510C34BF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56135699" w14:textId="2650ED68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3EEE1A67" w14:textId="77777777" w:rsidR="00116F4C" w:rsidRDefault="00116F4C" w:rsidP="00116F4C">
            <w:r>
              <w:t>-Enter Password</w:t>
            </w:r>
          </w:p>
          <w:p w14:paraId="6E120F17" w14:textId="4F77ADB2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74BB3D5B" w14:textId="07A5AA78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4E2DCC43" w14:textId="34F46046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4E01F816" w14:textId="77777777" w:rsidR="00116F4C" w:rsidRDefault="00116F4C" w:rsidP="00116F4C">
            <w:r>
              <w:t>-Enter Password</w:t>
            </w:r>
          </w:p>
          <w:p w14:paraId="45D9C557" w14:textId="3C97445A" w:rsidR="00116F4C" w:rsidRDefault="00116F4C" w:rsidP="00116F4C">
            <w:r>
              <w:t>-Re-enter password</w:t>
            </w:r>
          </w:p>
        </w:tc>
      </w:tr>
      <w:tr w:rsidR="00116F4C" w14:paraId="4B7523B3" w14:textId="77777777" w:rsidTr="00116F4C">
        <w:trPr>
          <w:trHeight w:val="1161"/>
        </w:trPr>
        <w:tc>
          <w:tcPr>
            <w:tcW w:w="2934" w:type="dxa"/>
          </w:tcPr>
          <w:p w14:paraId="67B26200" w14:textId="46F35052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41669089" w14:textId="7214FDD9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16C3BF40" w14:textId="77777777" w:rsidR="00116F4C" w:rsidRDefault="00116F4C" w:rsidP="00116F4C">
            <w:r>
              <w:t>-Enter Password</w:t>
            </w:r>
          </w:p>
          <w:p w14:paraId="62D26009" w14:textId="6E8CA7CE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250E7476" w14:textId="522EBB11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369698A0" w14:textId="7111760C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</w:t>
            </w:r>
            <w:r w:rsidRPr="00116F4C">
              <w:rPr>
                <w:i/>
                <w:iCs/>
              </w:rPr>
              <w:t>n</w:t>
            </w:r>
            <w:r w:rsidRPr="00116F4C">
              <w:rPr>
                <w:i/>
                <w:iCs/>
              </w:rPr>
              <w:t>.edu</w:t>
            </w:r>
            <w:r>
              <w:rPr>
                <w:i/>
                <w:iCs/>
              </w:rPr>
              <w:t>)</w:t>
            </w:r>
          </w:p>
          <w:p w14:paraId="4A6A1016" w14:textId="77777777" w:rsidR="00116F4C" w:rsidRDefault="00116F4C" w:rsidP="00116F4C">
            <w:r>
              <w:t>-Enter Password</w:t>
            </w:r>
          </w:p>
          <w:p w14:paraId="3BBB2218" w14:textId="61F7ED4A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7F570CCA" w14:textId="52FD136C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4992AA94" w14:textId="7921B4FD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1AA6B9B9" w14:textId="77777777" w:rsidR="00116F4C" w:rsidRDefault="00116F4C" w:rsidP="00116F4C">
            <w:r>
              <w:t>-Enter Password</w:t>
            </w:r>
          </w:p>
          <w:p w14:paraId="1517D0FB" w14:textId="092FAC67" w:rsidR="00116F4C" w:rsidRDefault="00116F4C" w:rsidP="00116F4C">
            <w:r>
              <w:t>-Re-enter password</w:t>
            </w:r>
          </w:p>
        </w:tc>
        <w:tc>
          <w:tcPr>
            <w:tcW w:w="2934" w:type="dxa"/>
          </w:tcPr>
          <w:p w14:paraId="04F595C2" w14:textId="60387C69" w:rsidR="00116F4C" w:rsidRPr="00116F4C" w:rsidRDefault="00116F4C" w:rsidP="00116F4C">
            <w:r>
              <w:t xml:space="preserve">-Log </w:t>
            </w:r>
            <w:proofErr w:type="gramStart"/>
            <w:r>
              <w:t>In</w:t>
            </w:r>
            <w:proofErr w:type="gramEnd"/>
            <w:r>
              <w:t xml:space="preserve"> with AWC Email (</w:t>
            </w:r>
            <w:r w:rsidRPr="00116F4C">
              <w:rPr>
                <w:i/>
                <w:iCs/>
              </w:rPr>
              <w:t>NetID@toro.azwestern.edu</w:t>
            </w:r>
            <w:r>
              <w:rPr>
                <w:i/>
                <w:iCs/>
              </w:rPr>
              <w:t xml:space="preserve"> or</w:t>
            </w:r>
          </w:p>
          <w:p w14:paraId="5C7ED8A4" w14:textId="10BE7F43" w:rsidR="00116F4C" w:rsidRDefault="00116F4C" w:rsidP="00116F4C">
            <w:pPr>
              <w:rPr>
                <w:i/>
                <w:iCs/>
              </w:rPr>
            </w:pPr>
            <w:r w:rsidRPr="00116F4C">
              <w:rPr>
                <w:i/>
                <w:iCs/>
              </w:rPr>
              <w:t>First.Last@azwestern.edu</w:t>
            </w:r>
            <w:r>
              <w:rPr>
                <w:i/>
                <w:iCs/>
              </w:rPr>
              <w:t>)</w:t>
            </w:r>
          </w:p>
          <w:p w14:paraId="0949E904" w14:textId="77777777" w:rsidR="00116F4C" w:rsidRDefault="00116F4C" w:rsidP="00116F4C">
            <w:r>
              <w:t>-Enter Password</w:t>
            </w:r>
          </w:p>
          <w:p w14:paraId="4DB8F3FE" w14:textId="737D0555" w:rsidR="00116F4C" w:rsidRDefault="00116F4C" w:rsidP="00116F4C">
            <w:r>
              <w:t>-Re-enter password</w:t>
            </w:r>
          </w:p>
        </w:tc>
      </w:tr>
    </w:tbl>
    <w:p w14:paraId="4CF8928E" w14:textId="77777777" w:rsidR="00DC5F02" w:rsidRDefault="00D7356F"/>
    <w:sectPr w:rsidR="00DC5F02" w:rsidSect="00116F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4430"/>
    <w:multiLevelType w:val="hybridMultilevel"/>
    <w:tmpl w:val="36C6D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4C"/>
    <w:rsid w:val="00116F4C"/>
    <w:rsid w:val="00426A6E"/>
    <w:rsid w:val="00D7356F"/>
    <w:rsid w:val="00E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4087"/>
  <w15:chartTrackingRefBased/>
  <w15:docId w15:val="{9E9043EA-65C4-E441-8B09-01F89022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6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F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F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6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 Schroeder</dc:creator>
  <cp:keywords/>
  <dc:description/>
  <cp:lastModifiedBy>Robert J Schroeder</cp:lastModifiedBy>
  <cp:revision>2</cp:revision>
  <cp:lastPrinted>2020-10-27T14:08:00Z</cp:lastPrinted>
  <dcterms:created xsi:type="dcterms:W3CDTF">2020-10-27T14:02:00Z</dcterms:created>
  <dcterms:modified xsi:type="dcterms:W3CDTF">2020-10-29T03:40:00Z</dcterms:modified>
</cp:coreProperties>
</file>