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06356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Robert, FYI in confidence, kindly do not share, I simply wanted you to be aware of what I sent...</w:t>
      </w:r>
    </w:p>
    <w:p w14:paraId="11AF822F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1521F16F" w14:textId="77777777" w:rsidR="007316BD" w:rsidRPr="007316BD" w:rsidRDefault="00811265" w:rsidP="007316BD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r w:rsidRPr="007316BD">
        <w:rPr>
          <w:rFonts w:ascii="Helvetica" w:eastAsia="Times New Roman" w:hAnsi="Helvetica" w:cs="Times New Roman"/>
          <w:noProof/>
          <w:color w:val="FFFFFF"/>
          <w:sz w:val="18"/>
          <w:szCs w:val="18"/>
        </w:rPr>
        <w:pict w14:anchorId="2C43F25F">
          <v:rect id="_x0000_i1026" alt="" style="width:359.4pt;height:1.5pt;mso-width-percent:0;mso-height-percent:0;mso-width-percent:0;mso-height-percent:0" o:hrpct="0" o:hralign="center" o:hrstd="t" o:hr="t" fillcolor="#a0a0a0" stroked="f"/>
        </w:pict>
      </w:r>
    </w:p>
    <w:p w14:paraId="5237F72E" w14:textId="77777777" w:rsidR="007316BD" w:rsidRPr="007316BD" w:rsidRDefault="007316BD" w:rsidP="007316BD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From: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Bob Walker &lt;</w:t>
      </w:r>
      <w:hyperlink r:id="rId4" w:history="1">
        <w:r w:rsidRPr="007316BD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Bob.Walker@azwestern.edu</w:t>
        </w:r>
      </w:hyperlink>
      <w:r w:rsidRPr="007316BD">
        <w:rPr>
          <w:rFonts w:ascii="Calibri" w:eastAsia="Times New Roman" w:hAnsi="Calibri" w:cs="Calibri"/>
          <w:color w:val="000000"/>
          <w:sz w:val="22"/>
          <w:szCs w:val="22"/>
        </w:rPr>
        <w:t>&gt;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Sent: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Tuesday, August 11, 2020 9:06 PM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Ihab Saleh &lt;</w:t>
      </w:r>
      <w:hyperlink r:id="rId5" w:history="1">
        <w:r w:rsidRPr="007316BD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Ihab.Saleh@azwestern.edu</w:t>
        </w:r>
      </w:hyperlink>
      <w:r w:rsidRPr="007316BD">
        <w:rPr>
          <w:rFonts w:ascii="Calibri" w:eastAsia="Times New Roman" w:hAnsi="Calibri" w:cs="Calibri"/>
          <w:color w:val="000000"/>
          <w:sz w:val="22"/>
          <w:szCs w:val="22"/>
        </w:rPr>
        <w:t>&gt;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Subject: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Re: Clarifications</w:t>
      </w:r>
    </w:p>
    <w:p w14:paraId="481280F8" w14:textId="77777777" w:rsidR="007316BD" w:rsidRPr="007316BD" w:rsidRDefault="007316BD" w:rsidP="007316BD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r w:rsidRPr="007316BD">
        <w:rPr>
          <w:rFonts w:ascii="Helvetica" w:eastAsia="Times New Roman" w:hAnsi="Helvetica" w:cs="Times New Roman"/>
          <w:color w:val="FFFFFF"/>
          <w:sz w:val="18"/>
          <w:szCs w:val="18"/>
        </w:rPr>
        <w:t> </w:t>
      </w:r>
    </w:p>
    <w:p w14:paraId="08EA7B18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Hello Ihab,</w:t>
      </w:r>
    </w:p>
    <w:p w14:paraId="268108C2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3F39C76E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I'm glad you asked, as I was planning to write to you and reiterate what I explained during the ITSS team meeting on Monday as well as during our meeting together yesterday. I had nine meetings today or I would have written to you sooner.</w:t>
      </w:r>
    </w:p>
    <w:p w14:paraId="26A48F58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121BE848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My intent is to meet with EVERY manager and staff member every two weeks for 20 minutes. I have found that my responsibilities take me away from day-to-day operations and important interaction with our staff.</w:t>
      </w:r>
    </w:p>
    <w:p w14:paraId="53AAC64E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5986885C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If you ask your managers you will find that I explained that they would work with you to set their goals, and in turn, they would work with their direct-reports to set goals using the same SMART format.</w:t>
      </w:r>
    </w:p>
    <w:p w14:paraId="192A0C16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7D1E7996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What I DID NOT expect was to have you send your managers the same goals and spreadsheet I provided for you. In some/all cases the file was still named Ihab Saleh's goals when I met with them. What I explained to you during our meeting was that I wanted you to have a one-on-one conversation with each of them and collaborate on creating a set of goals that would include: (1) PORTIONS of the goals I gave to you; (2) other goals like ITIL training/certification; (3) reading the "Mindset" book we have purchased for everyone; (4) learning and/or certification goals specific to each role; and (5) areas of technology that interest each of them that they can present to the team, etc.</w:t>
      </w:r>
    </w:p>
    <w:p w14:paraId="152B6848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3D4C3E24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 xml:space="preserve">I expect you to spend this time one-on-one with each manager and subsequently help them set goals for each of their respective team members. What you have done yesterday and today is NOT </w:t>
      </w:r>
      <w:proofErr w:type="spellStart"/>
      <w:r w:rsidRPr="007316BD">
        <w:rPr>
          <w:rFonts w:ascii="Calibri" w:eastAsia="Times New Roman" w:hAnsi="Calibri" w:cs="Calibri"/>
          <w:color w:val="000000"/>
        </w:rPr>
        <w:t>acceptible</w:t>
      </w:r>
      <w:proofErr w:type="spellEnd"/>
      <w:r w:rsidRPr="007316BD">
        <w:rPr>
          <w:rFonts w:ascii="Calibri" w:eastAsia="Times New Roman" w:hAnsi="Calibri" w:cs="Calibri"/>
          <w:color w:val="000000"/>
        </w:rPr>
        <w:t>, and I expect you to put in the work to collaborate and customize goals for each manager.</w:t>
      </w:r>
    </w:p>
    <w:p w14:paraId="30F8B675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507C7601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Please practice listening and understanding. If there is something you do not understand, please ask for clarification. You will not likely find a more unthreatening environment in which you can ask for assistance or explanation. Practice listening to me when I am speaking to you - instead of thinking of a reply while I'm talking. Please also practice listening to your managers when they speak. They have a wealth of experience and knowledge that can help you manage more effectively.</w:t>
      </w:r>
    </w:p>
    <w:p w14:paraId="51C7D37D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7A09350E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lastRenderedPageBreak/>
        <w:t>If you have any other questions please feel free to ask. Also, ALWAYS feel free to schedule time on my calendar, as I want you to be effective in your role and enjoy your work as much as everyone else.</w:t>
      </w:r>
    </w:p>
    <w:p w14:paraId="4E454156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51E865C5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All the best,</w:t>
      </w:r>
    </w:p>
    <w:p w14:paraId="5B951520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  <w:r w:rsidRPr="007316BD">
        <w:rPr>
          <w:rFonts w:ascii="Calibri" w:eastAsia="Times New Roman" w:hAnsi="Calibri" w:cs="Calibri"/>
          <w:color w:val="000000"/>
        </w:rPr>
        <w:t>Bob</w:t>
      </w:r>
    </w:p>
    <w:p w14:paraId="01584F4F" w14:textId="77777777" w:rsidR="007316BD" w:rsidRPr="007316BD" w:rsidRDefault="007316BD" w:rsidP="007316BD">
      <w:pPr>
        <w:rPr>
          <w:rFonts w:ascii="Calibri" w:eastAsia="Times New Roman" w:hAnsi="Calibri" w:cs="Calibri"/>
          <w:color w:val="000000"/>
        </w:rPr>
      </w:pPr>
    </w:p>
    <w:p w14:paraId="33E745A5" w14:textId="77777777" w:rsidR="007316BD" w:rsidRPr="007316BD" w:rsidRDefault="00811265" w:rsidP="007316BD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r w:rsidRPr="007316BD">
        <w:rPr>
          <w:rFonts w:ascii="Helvetica" w:eastAsia="Times New Roman" w:hAnsi="Helvetica" w:cs="Times New Roman"/>
          <w:noProof/>
          <w:color w:val="FFFFFF"/>
          <w:sz w:val="18"/>
          <w:szCs w:val="18"/>
        </w:rPr>
        <w:pict w14:anchorId="72A86952">
          <v:rect id="_x0000_i1025" alt="" style="width:359.4pt;height:1.5pt;mso-width-percent:0;mso-height-percent:0;mso-width-percent:0;mso-height-percent:0" o:hrpct="0" o:hralign="center" o:hrstd="t" o:hr="t" fillcolor="#a0a0a0" stroked="f"/>
        </w:pict>
      </w:r>
    </w:p>
    <w:p w14:paraId="4A678A68" w14:textId="77777777" w:rsidR="007316BD" w:rsidRPr="007316BD" w:rsidRDefault="007316BD" w:rsidP="007316BD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From: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Ihab Saleh &lt;</w:t>
      </w:r>
      <w:hyperlink r:id="rId6" w:history="1">
        <w:r w:rsidRPr="007316BD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Ihab.Saleh@azwestern.edu</w:t>
        </w:r>
      </w:hyperlink>
      <w:r w:rsidRPr="007316BD">
        <w:rPr>
          <w:rFonts w:ascii="Calibri" w:eastAsia="Times New Roman" w:hAnsi="Calibri" w:cs="Calibri"/>
          <w:color w:val="000000"/>
          <w:sz w:val="22"/>
          <w:szCs w:val="22"/>
        </w:rPr>
        <w:t>&gt;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Sent: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Tuesday, August 11, 2020 5:36 PM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Bob Walker &lt;</w:t>
      </w:r>
      <w:hyperlink r:id="rId7" w:history="1">
        <w:r w:rsidRPr="007316BD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Bob.Walker@azwestern.edu</w:t>
        </w:r>
      </w:hyperlink>
      <w:r w:rsidRPr="007316BD">
        <w:rPr>
          <w:rFonts w:ascii="Calibri" w:eastAsia="Times New Roman" w:hAnsi="Calibri" w:cs="Calibri"/>
          <w:color w:val="000000"/>
          <w:sz w:val="22"/>
          <w:szCs w:val="22"/>
        </w:rPr>
        <w:t>&gt;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7316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Subject:</w:t>
      </w: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Clarifications</w:t>
      </w:r>
    </w:p>
    <w:p w14:paraId="0135975B" w14:textId="77777777" w:rsidR="007316BD" w:rsidRPr="007316BD" w:rsidRDefault="007316BD" w:rsidP="007316BD">
      <w:pPr>
        <w:rPr>
          <w:rFonts w:ascii="Helvetica" w:eastAsia="Times New Roman" w:hAnsi="Helvetica" w:cs="Times New Roman"/>
          <w:color w:val="000000" w:themeColor="text1"/>
          <w:sz w:val="18"/>
          <w:szCs w:val="18"/>
        </w:rPr>
      </w:pPr>
      <w:r w:rsidRPr="007316BD">
        <w:rPr>
          <w:rFonts w:ascii="Helvetica" w:eastAsia="Times New Roman" w:hAnsi="Helvetica" w:cs="Times New Roman"/>
          <w:color w:val="000000" w:themeColor="text1"/>
          <w:sz w:val="18"/>
          <w:szCs w:val="18"/>
        </w:rPr>
        <w:t> </w:t>
      </w:r>
    </w:p>
    <w:p w14:paraId="7FFC3880" w14:textId="77777777" w:rsidR="007316BD" w:rsidRPr="007316BD" w:rsidRDefault="007316BD" w:rsidP="007316BD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 w:themeColor="text1"/>
          <w:sz w:val="22"/>
          <w:szCs w:val="22"/>
        </w:rPr>
        <w:t>Hi Bob,</w:t>
      </w:r>
    </w:p>
    <w:p w14:paraId="0A107A6B" w14:textId="77777777" w:rsidR="007316BD" w:rsidRPr="007316BD" w:rsidRDefault="007316BD" w:rsidP="007316BD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 w:themeColor="text1"/>
          <w:sz w:val="22"/>
          <w:szCs w:val="22"/>
        </w:rPr>
        <w:t> </w:t>
      </w:r>
    </w:p>
    <w:p w14:paraId="353519E3" w14:textId="77777777" w:rsidR="007316BD" w:rsidRPr="007316BD" w:rsidRDefault="007316BD" w:rsidP="007316BD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 w:themeColor="text1"/>
          <w:sz w:val="22"/>
          <w:szCs w:val="22"/>
        </w:rPr>
        <w:t>Based on our meeting yesterday, I was under the impression that I will be leading my own team. However, there is some confusion as my team is meeting individually with you to set goals and objectives and I was not aware of this.  Can you help me understand how this supporting me as a leader and helping me bond with my team? How do I facilitate and support my team with their individual goals and objectives? I am truly trying to build a strong team and a winning culture and I appreciate your support.  I would like to understand and to be on the same page to meet your expectations. Thank you.</w:t>
      </w:r>
    </w:p>
    <w:p w14:paraId="512EEA16" w14:textId="77777777" w:rsidR="007316BD" w:rsidRPr="007316BD" w:rsidRDefault="007316BD" w:rsidP="007316BD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 w:themeColor="text1"/>
          <w:sz w:val="22"/>
          <w:szCs w:val="22"/>
        </w:rPr>
        <w:t> </w:t>
      </w:r>
    </w:p>
    <w:p w14:paraId="0FD738EB" w14:textId="77777777" w:rsidR="007316BD" w:rsidRPr="007316BD" w:rsidRDefault="007316BD" w:rsidP="007316BD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 w:themeColor="text1"/>
          <w:sz w:val="22"/>
          <w:szCs w:val="22"/>
        </w:rPr>
        <w:t> </w:t>
      </w:r>
    </w:p>
    <w:p w14:paraId="4EAF4A90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FFFFFF"/>
          <w:sz w:val="22"/>
          <w:szCs w:val="22"/>
        </w:rPr>
        <w:t> </w:t>
      </w:r>
    </w:p>
    <w:p w14:paraId="35CC632F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Ihab Saleh</w:t>
      </w:r>
    </w:p>
    <w:p w14:paraId="7D05D8FD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Technology Service Desk Director</w:t>
      </w:r>
    </w:p>
    <w:p w14:paraId="646256B9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Arizona Western College</w:t>
      </w:r>
    </w:p>
    <w:p w14:paraId="2BA5D7F1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2020 S. Avenue 8E </w:t>
      </w:r>
    </w:p>
    <w:p w14:paraId="1459FF23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Yuma, AZ 85365</w:t>
      </w:r>
    </w:p>
    <w:p w14:paraId="5B9D993C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Direct: (928) 317-6211</w:t>
      </w:r>
    </w:p>
    <w:p w14:paraId="480C837D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Fax: (928) 344-7724</w:t>
      </w:r>
    </w:p>
    <w:p w14:paraId="231D3372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hyperlink r:id="rId8" w:history="1">
        <w:r w:rsidRPr="007316BD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Ihab.Saleh@azwestern.edu</w:t>
        </w:r>
      </w:hyperlink>
    </w:p>
    <w:p w14:paraId="324B5882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r w:rsidRPr="007316B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F8F40A1" w14:textId="77777777" w:rsidR="007316BD" w:rsidRPr="007316BD" w:rsidRDefault="007316BD" w:rsidP="007316BD">
      <w:pPr>
        <w:rPr>
          <w:rFonts w:ascii="Calibri" w:eastAsia="Times New Roman" w:hAnsi="Calibri" w:cs="Calibri"/>
          <w:color w:val="FFFFFF"/>
          <w:sz w:val="22"/>
          <w:szCs w:val="22"/>
        </w:rPr>
      </w:pPr>
      <w:proofErr w:type="gramStart"/>
      <w:r w:rsidRPr="007316BD">
        <w:rPr>
          <w:rFonts w:ascii="Calibri" w:eastAsia="Times New Roman" w:hAnsi="Calibri" w:cs="Calibri"/>
          <w:color w:val="000000"/>
          <w:sz w:val="22"/>
          <w:szCs w:val="22"/>
        </w:rPr>
        <w:t>“ </w:t>
      </w:r>
      <w:r w:rsidRPr="007316BD">
        <w:rPr>
          <w:rFonts w:ascii="Calibri Light" w:eastAsia="Times New Roman" w:hAnsi="Calibri Light" w:cs="Calibri Light"/>
          <w:b/>
          <w:bCs/>
          <w:color w:val="000000"/>
        </w:rPr>
        <w:t>Quality</w:t>
      </w:r>
      <w:proofErr w:type="gramEnd"/>
      <w:r w:rsidRPr="007316BD">
        <w:rPr>
          <w:rFonts w:ascii="Calibri Light" w:eastAsia="Times New Roman" w:hAnsi="Calibri Light" w:cs="Calibri Light"/>
          <w:b/>
          <w:bCs/>
          <w:color w:val="000000"/>
        </w:rPr>
        <w:t xml:space="preserve"> service is our priority</w:t>
      </w:r>
      <w:r w:rsidRPr="007316BD">
        <w:rPr>
          <w:rFonts w:ascii="Calibri Light" w:eastAsia="Times New Roman" w:hAnsi="Calibri Light" w:cs="Calibri Light"/>
          <w:color w:val="000000"/>
        </w:rPr>
        <w:t> “</w:t>
      </w:r>
    </w:p>
    <w:p w14:paraId="05AF2C52" w14:textId="77777777" w:rsidR="00DC5F02" w:rsidRDefault="00811265"/>
    <w:sectPr w:rsidR="00DC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D"/>
    <w:rsid w:val="00426A6E"/>
    <w:rsid w:val="007316BD"/>
    <w:rsid w:val="00811265"/>
    <w:rsid w:val="00E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436A"/>
  <w15:chartTrackingRefBased/>
  <w15:docId w15:val="{8C7EA5E4-5858-3E42-B551-5B1235C3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16BD"/>
  </w:style>
  <w:style w:type="character" w:styleId="Hyperlink">
    <w:name w:val="Hyperlink"/>
    <w:basedOn w:val="DefaultParagraphFont"/>
    <w:uiPriority w:val="99"/>
    <w:semiHidden/>
    <w:unhideWhenUsed/>
    <w:rsid w:val="007316BD"/>
    <w:rPr>
      <w:color w:val="0000FF"/>
      <w:u w:val="single"/>
    </w:rPr>
  </w:style>
  <w:style w:type="paragraph" w:customStyle="1" w:styleId="xxmsonormal">
    <w:name w:val="x_x_msonormal"/>
    <w:basedOn w:val="Normal"/>
    <w:rsid w:val="007316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hab.Saleh@azwestern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ob.Walker@azwester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hab.Saleh@azwestern.edu" TargetMode="External"/><Relationship Id="rId5" Type="http://schemas.openxmlformats.org/officeDocument/2006/relationships/hyperlink" Target="mailto:Ihab.Saleh@azwestern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ob.Walker@azwestern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2020-08-12T14:45:00Z</dcterms:created>
  <dcterms:modified xsi:type="dcterms:W3CDTF">2020-08-12T14:54:00Z</dcterms:modified>
</cp:coreProperties>
</file>