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A7CC" w14:textId="59FB4C26" w:rsidR="006107F3" w:rsidRDefault="006F2D41" w:rsidP="006F2D41">
      <w:pPr>
        <w:pStyle w:val="Heading1"/>
        <w:rPr>
          <w:lang w:val="en-US"/>
        </w:rPr>
      </w:pPr>
      <w:r>
        <w:rPr>
          <w:lang w:val="en-US"/>
        </w:rPr>
        <w:t xml:space="preserve">App building predictor </w:t>
      </w:r>
    </w:p>
    <w:p w14:paraId="6E1D9254" w14:textId="77777777" w:rsidR="006F2D41" w:rsidRDefault="006F2D41">
      <w:pPr>
        <w:rPr>
          <w:lang w:val="en-US"/>
        </w:rPr>
      </w:pPr>
    </w:p>
    <w:p w14:paraId="1CDCD17F" w14:textId="3AFF4E2E" w:rsidR="00B340E2" w:rsidRDefault="00B340E2" w:rsidP="001623E6">
      <w:pPr>
        <w:pStyle w:val="Heading2"/>
        <w:rPr>
          <w:lang w:val="en-US"/>
        </w:rPr>
      </w:pPr>
      <w:r>
        <w:rPr>
          <w:lang w:val="en-US"/>
        </w:rPr>
        <w:t xml:space="preserve">Terms of reference: </w:t>
      </w:r>
    </w:p>
    <w:p w14:paraId="457DD680" w14:textId="761C7EB9" w:rsidR="00F270B2" w:rsidRDefault="00F270B2" w:rsidP="001623E6">
      <w:pPr>
        <w:pStyle w:val="Heading3"/>
        <w:rPr>
          <w:lang w:val="en-US"/>
        </w:rPr>
      </w:pPr>
      <w:r w:rsidRPr="009030D2">
        <w:rPr>
          <w:lang w:val="en-US"/>
        </w:rPr>
        <w:t xml:space="preserve">Archetype </w:t>
      </w:r>
    </w:p>
    <w:p w14:paraId="171043AD" w14:textId="77777777" w:rsidR="009030D2" w:rsidRPr="009030D2" w:rsidRDefault="009030D2" w:rsidP="009030D2">
      <w:r w:rsidRPr="009030D2">
        <w:rPr>
          <w:b/>
          <w:bCs/>
        </w:rPr>
        <w:t>What it is:</w:t>
      </w:r>
      <w:r w:rsidRPr="009030D2">
        <w:br/>
        <w:t>The structural pattern of the app (tracker, tool, AI assistant, community, game, etc.). It defines the core value delivery model.</w:t>
      </w:r>
    </w:p>
    <w:p w14:paraId="6600EEDB" w14:textId="77777777" w:rsidR="009030D2" w:rsidRPr="009030D2" w:rsidRDefault="009030D2" w:rsidP="009030D2">
      <w:r w:rsidRPr="009030D2">
        <w:rPr>
          <w:b/>
          <w:bCs/>
        </w:rPr>
        <w:t>Why it matters:</w:t>
      </w:r>
      <w:r w:rsidRPr="009030D2">
        <w:br/>
        <w:t>Different archetypes have different retention curves and monetisation norms.</w:t>
      </w:r>
    </w:p>
    <w:p w14:paraId="4CD82B70" w14:textId="77777777" w:rsidR="009030D2" w:rsidRPr="009030D2" w:rsidRDefault="009030D2" w:rsidP="009030D2">
      <w:r w:rsidRPr="009030D2">
        <w:rPr>
          <w:b/>
          <w:bCs/>
        </w:rPr>
        <w:t>How to measure/classify:</w:t>
      </w:r>
    </w:p>
    <w:p w14:paraId="1C074666" w14:textId="77777777" w:rsidR="009030D2" w:rsidRPr="009030D2" w:rsidRDefault="009030D2" w:rsidP="009030D2">
      <w:pPr>
        <w:pStyle w:val="NoSpacing"/>
        <w:numPr>
          <w:ilvl w:val="0"/>
          <w:numId w:val="5"/>
        </w:numPr>
      </w:pPr>
      <w:r w:rsidRPr="009030D2">
        <w:t>Look at top 20 apps in your niche.</w:t>
      </w:r>
    </w:p>
    <w:p w14:paraId="5E24814F" w14:textId="77777777" w:rsidR="009030D2" w:rsidRPr="009030D2" w:rsidRDefault="009030D2" w:rsidP="009030D2">
      <w:pPr>
        <w:pStyle w:val="NoSpacing"/>
        <w:numPr>
          <w:ilvl w:val="0"/>
          <w:numId w:val="5"/>
        </w:numPr>
      </w:pPr>
      <w:r w:rsidRPr="009030D2">
        <w:t>Identify common structural pattern.</w:t>
      </w:r>
    </w:p>
    <w:p w14:paraId="39818DC4" w14:textId="77777777" w:rsidR="009030D2" w:rsidRDefault="009030D2" w:rsidP="009030D2">
      <w:pPr>
        <w:pStyle w:val="NoSpacing"/>
        <w:numPr>
          <w:ilvl w:val="0"/>
          <w:numId w:val="5"/>
        </w:numPr>
      </w:pPr>
      <w:r w:rsidRPr="009030D2">
        <w:t>Categorise yours by dominant behaviour loop.</w:t>
      </w:r>
    </w:p>
    <w:p w14:paraId="59ECBE2C" w14:textId="77777777" w:rsidR="009030D2" w:rsidRPr="009030D2" w:rsidRDefault="009030D2" w:rsidP="009030D2">
      <w:pPr>
        <w:pStyle w:val="NoSpacing"/>
      </w:pPr>
    </w:p>
    <w:p w14:paraId="3A28586B" w14:textId="77777777" w:rsidR="009030D2" w:rsidRPr="009030D2" w:rsidRDefault="009030D2" w:rsidP="009030D2">
      <w:r w:rsidRPr="009030D2">
        <w:t>No external tool needed — it’s classification.</w:t>
      </w:r>
    </w:p>
    <w:p w14:paraId="24EC11AD" w14:textId="77777777" w:rsidR="009030D2" w:rsidRPr="009030D2" w:rsidRDefault="009030D2" w:rsidP="009030D2">
      <w:pPr>
        <w:rPr>
          <w:lang w:val="en-US"/>
        </w:rPr>
      </w:pPr>
    </w:p>
    <w:p w14:paraId="68527459" w14:textId="792D97C5" w:rsidR="006F2D41" w:rsidRPr="009030D2" w:rsidRDefault="00F270B2" w:rsidP="001623E6">
      <w:pPr>
        <w:pStyle w:val="Heading3"/>
        <w:rPr>
          <w:lang w:val="en-US"/>
        </w:rPr>
      </w:pPr>
      <w:r w:rsidRPr="009030D2">
        <w:rPr>
          <w:lang w:val="en-US"/>
        </w:rPr>
        <w:t xml:space="preserve">Competitor set size (what is it and how do I find out?) </w:t>
      </w:r>
    </w:p>
    <w:p w14:paraId="6E5AC737" w14:textId="77777777" w:rsidR="001623E6" w:rsidRPr="001623E6" w:rsidRDefault="001623E6" w:rsidP="001623E6">
      <w:r w:rsidRPr="001623E6">
        <w:rPr>
          <w:b/>
          <w:bCs/>
        </w:rPr>
        <w:t>What it is:</w:t>
      </w:r>
      <w:r w:rsidRPr="001623E6">
        <w:br/>
        <w:t>How many apps are directly competing for the same user/problem.</w:t>
      </w:r>
    </w:p>
    <w:p w14:paraId="2B9973AE" w14:textId="77777777" w:rsidR="001623E6" w:rsidRPr="001623E6" w:rsidRDefault="001623E6" w:rsidP="001623E6">
      <w:r w:rsidRPr="001623E6">
        <w:rPr>
          <w:b/>
          <w:bCs/>
        </w:rPr>
        <w:t>How to find it:</w:t>
      </w:r>
    </w:p>
    <w:p w14:paraId="38F7A6DD" w14:textId="77777777" w:rsidR="001623E6" w:rsidRPr="001623E6" w:rsidRDefault="001623E6" w:rsidP="001623E6">
      <w:pPr>
        <w:numPr>
          <w:ilvl w:val="0"/>
          <w:numId w:val="6"/>
        </w:numPr>
      </w:pPr>
      <w:r w:rsidRPr="001623E6">
        <w:t>Search your primary keywords in:</w:t>
      </w:r>
    </w:p>
    <w:p w14:paraId="0FC93F29" w14:textId="77777777" w:rsidR="001623E6" w:rsidRPr="001623E6" w:rsidRDefault="001623E6" w:rsidP="001623E6">
      <w:pPr>
        <w:pStyle w:val="NoSpacing"/>
        <w:numPr>
          <w:ilvl w:val="0"/>
          <w:numId w:val="8"/>
        </w:numPr>
      </w:pPr>
      <w:r w:rsidRPr="001623E6">
        <w:t>Google Play</w:t>
      </w:r>
    </w:p>
    <w:p w14:paraId="3688B753" w14:textId="77777777" w:rsidR="001623E6" w:rsidRPr="001623E6" w:rsidRDefault="001623E6" w:rsidP="001623E6">
      <w:pPr>
        <w:pStyle w:val="NoSpacing"/>
        <w:numPr>
          <w:ilvl w:val="0"/>
          <w:numId w:val="8"/>
        </w:numPr>
      </w:pPr>
      <w:r w:rsidRPr="001623E6">
        <w:t>App Store</w:t>
      </w:r>
    </w:p>
    <w:p w14:paraId="35EDC42B" w14:textId="77777777" w:rsidR="001623E6" w:rsidRPr="001623E6" w:rsidRDefault="001623E6" w:rsidP="001623E6">
      <w:pPr>
        <w:numPr>
          <w:ilvl w:val="0"/>
          <w:numId w:val="6"/>
        </w:numPr>
      </w:pPr>
      <w:r w:rsidRPr="001623E6">
        <w:t>Count relevant direct substitutes in top 50 results.</w:t>
      </w:r>
    </w:p>
    <w:p w14:paraId="7D8B775D" w14:textId="77777777" w:rsidR="001623E6" w:rsidRPr="001623E6" w:rsidRDefault="001623E6" w:rsidP="001623E6">
      <w:pPr>
        <w:numPr>
          <w:ilvl w:val="0"/>
          <w:numId w:val="6"/>
        </w:numPr>
      </w:pPr>
      <w:r w:rsidRPr="001623E6">
        <w:t>Use:</w:t>
      </w:r>
    </w:p>
    <w:p w14:paraId="6A6F3181" w14:textId="77777777" w:rsidR="001623E6" w:rsidRPr="001623E6" w:rsidRDefault="001623E6" w:rsidP="001623E6">
      <w:pPr>
        <w:pStyle w:val="NoSpacing"/>
        <w:numPr>
          <w:ilvl w:val="0"/>
          <w:numId w:val="9"/>
        </w:numPr>
      </w:pPr>
      <w:r w:rsidRPr="001623E6">
        <w:t>Sensor Tower</w:t>
      </w:r>
    </w:p>
    <w:p w14:paraId="46CB127B" w14:textId="77777777" w:rsidR="001623E6" w:rsidRPr="001623E6" w:rsidRDefault="001623E6" w:rsidP="001623E6">
      <w:pPr>
        <w:pStyle w:val="NoSpacing"/>
        <w:numPr>
          <w:ilvl w:val="0"/>
          <w:numId w:val="9"/>
        </w:numPr>
      </w:pPr>
      <w:r w:rsidRPr="001623E6">
        <w:t>data.ai</w:t>
      </w:r>
      <w:r w:rsidRPr="001623E6">
        <w:br/>
        <w:t>to filter by category + revenue band.</w:t>
      </w:r>
    </w:p>
    <w:p w14:paraId="7790D2BF" w14:textId="77777777" w:rsidR="001623E6" w:rsidRPr="001623E6" w:rsidRDefault="001623E6" w:rsidP="001623E6">
      <w:r w:rsidRPr="001623E6">
        <w:rPr>
          <w:b/>
          <w:bCs/>
        </w:rPr>
        <w:t>Practical rule:</w:t>
      </w:r>
    </w:p>
    <w:p w14:paraId="09F1CFF8" w14:textId="77777777" w:rsidR="001623E6" w:rsidRPr="001623E6" w:rsidRDefault="001623E6" w:rsidP="001623E6">
      <w:pPr>
        <w:pStyle w:val="NoSpacing"/>
        <w:numPr>
          <w:ilvl w:val="0"/>
          <w:numId w:val="10"/>
        </w:numPr>
      </w:pPr>
      <w:r w:rsidRPr="001623E6">
        <w:t>&lt;20 serious competitors → small set</w:t>
      </w:r>
    </w:p>
    <w:p w14:paraId="1CC403D6" w14:textId="77777777" w:rsidR="001623E6" w:rsidRPr="001623E6" w:rsidRDefault="001623E6" w:rsidP="001623E6">
      <w:pPr>
        <w:pStyle w:val="NoSpacing"/>
        <w:numPr>
          <w:ilvl w:val="0"/>
          <w:numId w:val="10"/>
        </w:numPr>
      </w:pPr>
      <w:r w:rsidRPr="001623E6">
        <w:t>20–100 → moderate</w:t>
      </w:r>
    </w:p>
    <w:p w14:paraId="26D3D8B3" w14:textId="77777777" w:rsidR="001623E6" w:rsidRPr="001623E6" w:rsidRDefault="001623E6" w:rsidP="001623E6">
      <w:pPr>
        <w:pStyle w:val="NoSpacing"/>
        <w:numPr>
          <w:ilvl w:val="0"/>
          <w:numId w:val="10"/>
        </w:numPr>
      </w:pPr>
      <w:r w:rsidRPr="001623E6">
        <w:t>100+ → saturated</w:t>
      </w:r>
    </w:p>
    <w:p w14:paraId="0C4E8E9C" w14:textId="77777777" w:rsidR="009030D2" w:rsidRDefault="009030D2" w:rsidP="009030D2">
      <w:pPr>
        <w:rPr>
          <w:lang w:val="en-US"/>
        </w:rPr>
      </w:pPr>
    </w:p>
    <w:p w14:paraId="6E13752E" w14:textId="77777777" w:rsidR="009030D2" w:rsidRDefault="009030D2" w:rsidP="009030D2">
      <w:pPr>
        <w:rPr>
          <w:lang w:val="en-US"/>
        </w:rPr>
      </w:pPr>
    </w:p>
    <w:p w14:paraId="4036B097" w14:textId="17BAFA44" w:rsidR="00F270B2" w:rsidRDefault="00F270B2" w:rsidP="001623E6">
      <w:pPr>
        <w:pStyle w:val="Heading3"/>
        <w:rPr>
          <w:lang w:val="en-US"/>
        </w:rPr>
      </w:pPr>
      <w:r w:rsidRPr="009030D2">
        <w:rPr>
          <w:lang w:val="en-US"/>
        </w:rPr>
        <w:lastRenderedPageBreak/>
        <w:t>Similarity to leaders</w:t>
      </w:r>
    </w:p>
    <w:p w14:paraId="201E9DF5" w14:textId="77777777" w:rsidR="00E3053D" w:rsidRPr="00E3053D" w:rsidRDefault="00E3053D" w:rsidP="00E3053D">
      <w:r w:rsidRPr="00E3053D">
        <w:rPr>
          <w:b/>
          <w:bCs/>
        </w:rPr>
        <w:t>What it is:</w:t>
      </w:r>
      <w:r w:rsidRPr="00E3053D">
        <w:br/>
        <w:t>How close your product is to top revenue apps in the niche.</w:t>
      </w:r>
    </w:p>
    <w:p w14:paraId="519E8B88" w14:textId="77777777" w:rsidR="00E3053D" w:rsidRPr="00E3053D" w:rsidRDefault="00E3053D" w:rsidP="00E3053D">
      <w:r w:rsidRPr="00E3053D">
        <w:rPr>
          <w:b/>
          <w:bCs/>
        </w:rPr>
        <w:t>How to measure:</w:t>
      </w:r>
    </w:p>
    <w:p w14:paraId="4A5BBDD7" w14:textId="77777777" w:rsidR="00E3053D" w:rsidRPr="00E3053D" w:rsidRDefault="00E3053D" w:rsidP="00E3053D">
      <w:pPr>
        <w:numPr>
          <w:ilvl w:val="0"/>
          <w:numId w:val="11"/>
        </w:numPr>
      </w:pPr>
      <w:r w:rsidRPr="00E3053D">
        <w:t>Compare:</w:t>
      </w:r>
    </w:p>
    <w:p w14:paraId="3C8ECE5A" w14:textId="77777777" w:rsidR="00E3053D" w:rsidRPr="00E3053D" w:rsidRDefault="00E3053D" w:rsidP="00E3053D">
      <w:pPr>
        <w:numPr>
          <w:ilvl w:val="1"/>
          <w:numId w:val="11"/>
        </w:numPr>
      </w:pPr>
      <w:r w:rsidRPr="00E3053D">
        <w:t>Feature list</w:t>
      </w:r>
    </w:p>
    <w:p w14:paraId="4D8F2617" w14:textId="77777777" w:rsidR="00E3053D" w:rsidRPr="00E3053D" w:rsidRDefault="00E3053D" w:rsidP="00E3053D">
      <w:pPr>
        <w:numPr>
          <w:ilvl w:val="1"/>
          <w:numId w:val="11"/>
        </w:numPr>
      </w:pPr>
      <w:r w:rsidRPr="00E3053D">
        <w:t>UI structure</w:t>
      </w:r>
    </w:p>
    <w:p w14:paraId="07B52091" w14:textId="77777777" w:rsidR="00E3053D" w:rsidRPr="00E3053D" w:rsidRDefault="00E3053D" w:rsidP="00E3053D">
      <w:pPr>
        <w:numPr>
          <w:ilvl w:val="1"/>
          <w:numId w:val="11"/>
        </w:numPr>
      </w:pPr>
      <w:r w:rsidRPr="00E3053D">
        <w:t>Pricing model</w:t>
      </w:r>
    </w:p>
    <w:p w14:paraId="4AAF16D8" w14:textId="77777777" w:rsidR="00E3053D" w:rsidRPr="00E3053D" w:rsidRDefault="00E3053D" w:rsidP="00E3053D">
      <w:pPr>
        <w:numPr>
          <w:ilvl w:val="1"/>
          <w:numId w:val="11"/>
        </w:numPr>
      </w:pPr>
      <w:r w:rsidRPr="00E3053D">
        <w:t>Store screenshots</w:t>
      </w:r>
    </w:p>
    <w:p w14:paraId="3A0C30D7" w14:textId="77777777" w:rsidR="00E3053D" w:rsidRPr="00E3053D" w:rsidRDefault="00E3053D" w:rsidP="00E3053D">
      <w:pPr>
        <w:numPr>
          <w:ilvl w:val="1"/>
          <w:numId w:val="11"/>
        </w:numPr>
      </w:pPr>
      <w:r w:rsidRPr="00E3053D">
        <w:t>Value proposition headline</w:t>
      </w:r>
    </w:p>
    <w:p w14:paraId="00BA6FD1" w14:textId="77777777" w:rsidR="00E3053D" w:rsidRPr="00E3053D" w:rsidRDefault="00E3053D" w:rsidP="00E3053D">
      <w:pPr>
        <w:numPr>
          <w:ilvl w:val="0"/>
          <w:numId w:val="11"/>
        </w:numPr>
      </w:pPr>
      <w:r w:rsidRPr="00E3053D">
        <w:t>Score similarity 1–10.</w:t>
      </w:r>
    </w:p>
    <w:p w14:paraId="0B6051E3" w14:textId="77777777" w:rsidR="00E3053D" w:rsidRPr="00E3053D" w:rsidRDefault="00E3053D" w:rsidP="00E3053D">
      <w:pPr>
        <w:numPr>
          <w:ilvl w:val="0"/>
          <w:numId w:val="11"/>
        </w:numPr>
      </w:pPr>
      <w:r w:rsidRPr="00E3053D">
        <w:t>Or use ASO tools to compare shared keywords.</w:t>
      </w:r>
    </w:p>
    <w:p w14:paraId="09322459" w14:textId="77777777" w:rsidR="00E3053D" w:rsidRPr="00E3053D" w:rsidRDefault="00E3053D" w:rsidP="00E3053D">
      <w:r w:rsidRPr="00E3053D">
        <w:t>If 70%+ overlap → high similarity.</w:t>
      </w:r>
    </w:p>
    <w:p w14:paraId="383AFA70" w14:textId="77777777" w:rsidR="001623E6" w:rsidRDefault="001623E6" w:rsidP="001623E6">
      <w:pPr>
        <w:rPr>
          <w:lang w:val="en-US"/>
        </w:rPr>
      </w:pPr>
    </w:p>
    <w:p w14:paraId="10145771" w14:textId="2C38F8DC" w:rsidR="00F270B2" w:rsidRDefault="00F270B2" w:rsidP="00E3053D">
      <w:pPr>
        <w:pStyle w:val="Heading3"/>
        <w:rPr>
          <w:lang w:val="en-US"/>
        </w:rPr>
      </w:pPr>
      <w:r w:rsidRPr="009030D2">
        <w:rPr>
          <w:lang w:val="en-US"/>
        </w:rPr>
        <w:t xml:space="preserve">Demand signal </w:t>
      </w:r>
    </w:p>
    <w:p w14:paraId="15F7A53E" w14:textId="77777777" w:rsidR="00E3053D" w:rsidRPr="00E3053D" w:rsidRDefault="00E3053D" w:rsidP="00E3053D">
      <w:r w:rsidRPr="00E3053D">
        <w:rPr>
          <w:b/>
          <w:bCs/>
        </w:rPr>
        <w:t>What it is:</w:t>
      </w:r>
      <w:r w:rsidRPr="00E3053D">
        <w:br/>
        <w:t>Evidence that people are actively searching/downloading in this niche.</w:t>
      </w:r>
    </w:p>
    <w:p w14:paraId="588B0211" w14:textId="77777777" w:rsidR="00E3053D" w:rsidRPr="00E3053D" w:rsidRDefault="00E3053D" w:rsidP="00E3053D">
      <w:r w:rsidRPr="00E3053D">
        <w:rPr>
          <w:b/>
          <w:bCs/>
        </w:rPr>
        <w:t>How to measure:</w:t>
      </w:r>
    </w:p>
    <w:p w14:paraId="67DB33C2" w14:textId="77777777" w:rsidR="00E3053D" w:rsidRPr="00E3053D" w:rsidRDefault="00E3053D" w:rsidP="0023215D">
      <w:pPr>
        <w:pStyle w:val="NoSpacing"/>
        <w:numPr>
          <w:ilvl w:val="0"/>
          <w:numId w:val="19"/>
        </w:numPr>
      </w:pPr>
      <w:r w:rsidRPr="00E3053D">
        <w:t>Keyword search volume (Sensor Tower / data.ai)</w:t>
      </w:r>
    </w:p>
    <w:p w14:paraId="5F5D7915" w14:textId="77777777" w:rsidR="00E3053D" w:rsidRPr="00E3053D" w:rsidRDefault="00E3053D" w:rsidP="0023215D">
      <w:pPr>
        <w:pStyle w:val="NoSpacing"/>
        <w:numPr>
          <w:ilvl w:val="0"/>
          <w:numId w:val="19"/>
        </w:numPr>
      </w:pPr>
      <w:r w:rsidRPr="00E3053D">
        <w:t>Category revenue totals</w:t>
      </w:r>
    </w:p>
    <w:p w14:paraId="1FFB1224" w14:textId="77777777" w:rsidR="00E3053D" w:rsidRPr="00E3053D" w:rsidRDefault="00E3053D" w:rsidP="0023215D">
      <w:pPr>
        <w:pStyle w:val="NoSpacing"/>
        <w:numPr>
          <w:ilvl w:val="0"/>
          <w:numId w:val="19"/>
        </w:numPr>
      </w:pPr>
      <w:r w:rsidRPr="00E3053D">
        <w:t>Total downloads of top 10 competitors</w:t>
      </w:r>
    </w:p>
    <w:p w14:paraId="7DF3BE0D" w14:textId="77777777" w:rsidR="00E3053D" w:rsidRPr="00E3053D" w:rsidRDefault="00E3053D" w:rsidP="0023215D">
      <w:pPr>
        <w:pStyle w:val="NoSpacing"/>
        <w:numPr>
          <w:ilvl w:val="0"/>
          <w:numId w:val="19"/>
        </w:numPr>
      </w:pPr>
      <w:r w:rsidRPr="00E3053D">
        <w:t>Google Trends search volume</w:t>
      </w:r>
    </w:p>
    <w:p w14:paraId="0ACEE3CC" w14:textId="77777777" w:rsidR="00E3053D" w:rsidRPr="00E3053D" w:rsidRDefault="00E3053D" w:rsidP="00E3053D">
      <w:r w:rsidRPr="00E3053D">
        <w:t>High combined downloads + strong keyword volume = strong demand.</w:t>
      </w:r>
    </w:p>
    <w:p w14:paraId="24D64BAD" w14:textId="77777777" w:rsidR="00E3053D" w:rsidRPr="00E3053D" w:rsidRDefault="00E3053D" w:rsidP="00E3053D">
      <w:pPr>
        <w:rPr>
          <w:lang w:val="en-US"/>
        </w:rPr>
      </w:pPr>
    </w:p>
    <w:p w14:paraId="17E12CEE" w14:textId="70D6C0DA" w:rsidR="00F270B2" w:rsidRDefault="00F270B2" w:rsidP="00E3053D">
      <w:pPr>
        <w:pStyle w:val="Heading3"/>
        <w:rPr>
          <w:lang w:val="en-US"/>
        </w:rPr>
      </w:pPr>
      <w:r w:rsidRPr="009030D2">
        <w:rPr>
          <w:lang w:val="en-US"/>
        </w:rPr>
        <w:t xml:space="preserve">Growth trend </w:t>
      </w:r>
    </w:p>
    <w:p w14:paraId="06B5B15A" w14:textId="77777777" w:rsidR="00E3053D" w:rsidRPr="00E3053D" w:rsidRDefault="00E3053D" w:rsidP="00E3053D">
      <w:r w:rsidRPr="00E3053D">
        <w:rPr>
          <w:b/>
          <w:bCs/>
        </w:rPr>
        <w:t>What it is:</w:t>
      </w:r>
      <w:r w:rsidRPr="00E3053D">
        <w:br/>
        <w:t>Is the niche expanding, stable, or shrinking?</w:t>
      </w:r>
    </w:p>
    <w:p w14:paraId="036171C9" w14:textId="77777777" w:rsidR="00E3053D" w:rsidRPr="00E3053D" w:rsidRDefault="00E3053D" w:rsidP="00E3053D">
      <w:r w:rsidRPr="00E3053D">
        <w:rPr>
          <w:b/>
          <w:bCs/>
        </w:rPr>
        <w:t>How to measure:</w:t>
      </w:r>
    </w:p>
    <w:p w14:paraId="4C56E650" w14:textId="77777777" w:rsidR="00E3053D" w:rsidRPr="00E3053D" w:rsidRDefault="00E3053D" w:rsidP="0023215D">
      <w:pPr>
        <w:pStyle w:val="NoSpacing"/>
        <w:numPr>
          <w:ilvl w:val="0"/>
          <w:numId w:val="18"/>
        </w:numPr>
      </w:pPr>
      <w:r w:rsidRPr="00E3053D">
        <w:t>Compare last 6–12 months revenue/download data in Sensor Tower/data.ai.</w:t>
      </w:r>
    </w:p>
    <w:p w14:paraId="3CCE710A" w14:textId="77777777" w:rsidR="00E3053D" w:rsidRPr="00E3053D" w:rsidRDefault="00E3053D" w:rsidP="0023215D">
      <w:pPr>
        <w:pStyle w:val="NoSpacing"/>
        <w:numPr>
          <w:ilvl w:val="0"/>
          <w:numId w:val="18"/>
        </w:numPr>
      </w:pPr>
      <w:r w:rsidRPr="00E3053D">
        <w:t>Check Google Trends.</w:t>
      </w:r>
    </w:p>
    <w:p w14:paraId="56D36EA3" w14:textId="77777777" w:rsidR="00E3053D" w:rsidRPr="00E3053D" w:rsidRDefault="00E3053D" w:rsidP="0023215D">
      <w:pPr>
        <w:pStyle w:val="NoSpacing"/>
        <w:numPr>
          <w:ilvl w:val="0"/>
          <w:numId w:val="18"/>
        </w:numPr>
      </w:pPr>
      <w:r w:rsidRPr="00E3053D">
        <w:t>Look at new entrants frequency.</w:t>
      </w:r>
    </w:p>
    <w:p w14:paraId="08485389" w14:textId="77777777" w:rsidR="00E3053D" w:rsidRPr="00E3053D" w:rsidRDefault="00E3053D" w:rsidP="00E3053D">
      <w:r w:rsidRPr="00E3053D">
        <w:t>Consistent upward download/revenue curve = growth.</w:t>
      </w:r>
    </w:p>
    <w:p w14:paraId="24109538" w14:textId="69C17465" w:rsidR="00F270B2" w:rsidRDefault="00F270B2" w:rsidP="00E3053D">
      <w:pPr>
        <w:pStyle w:val="Heading3"/>
        <w:rPr>
          <w:lang w:val="en-US"/>
        </w:rPr>
      </w:pPr>
      <w:r w:rsidRPr="009030D2">
        <w:rPr>
          <w:lang w:val="en-US"/>
        </w:rPr>
        <w:t xml:space="preserve">Competition intensity </w:t>
      </w:r>
    </w:p>
    <w:p w14:paraId="1D2B1F7D" w14:textId="77777777" w:rsidR="0023215D" w:rsidRPr="0023215D" w:rsidRDefault="0023215D" w:rsidP="0023215D">
      <w:r w:rsidRPr="0023215D">
        <w:rPr>
          <w:b/>
          <w:bCs/>
        </w:rPr>
        <w:t>What it is:</w:t>
      </w:r>
      <w:r w:rsidRPr="0023215D">
        <w:br/>
        <w:t>How hard it is to displace existing leaders.</w:t>
      </w:r>
    </w:p>
    <w:p w14:paraId="1A63BD81" w14:textId="77777777" w:rsidR="0023215D" w:rsidRPr="0023215D" w:rsidRDefault="0023215D" w:rsidP="0023215D">
      <w:r w:rsidRPr="0023215D">
        <w:rPr>
          <w:b/>
          <w:bCs/>
        </w:rPr>
        <w:lastRenderedPageBreak/>
        <w:t>How to measure:</w:t>
      </w:r>
    </w:p>
    <w:p w14:paraId="7F69AF16" w14:textId="77777777" w:rsidR="0023215D" w:rsidRPr="0023215D" w:rsidRDefault="0023215D" w:rsidP="0023215D">
      <w:pPr>
        <w:pStyle w:val="NoSpacing"/>
        <w:numPr>
          <w:ilvl w:val="0"/>
          <w:numId w:val="16"/>
        </w:numPr>
      </w:pPr>
      <w:r w:rsidRPr="0023215D">
        <w:t>% revenue controlled by top 3 apps.</w:t>
      </w:r>
    </w:p>
    <w:p w14:paraId="146EEC29" w14:textId="77777777" w:rsidR="0023215D" w:rsidRPr="0023215D" w:rsidRDefault="0023215D" w:rsidP="0023215D">
      <w:pPr>
        <w:pStyle w:val="NoSpacing"/>
        <w:numPr>
          <w:ilvl w:val="0"/>
          <w:numId w:val="16"/>
        </w:numPr>
      </w:pPr>
      <w:r w:rsidRPr="0023215D">
        <w:t>CPI (cost per install) benchmarks.</w:t>
      </w:r>
    </w:p>
    <w:p w14:paraId="7E669C76" w14:textId="77777777" w:rsidR="0023215D" w:rsidRPr="0023215D" w:rsidRDefault="0023215D" w:rsidP="0023215D">
      <w:pPr>
        <w:pStyle w:val="NoSpacing"/>
        <w:numPr>
          <w:ilvl w:val="0"/>
          <w:numId w:val="16"/>
        </w:numPr>
      </w:pPr>
      <w:r w:rsidRPr="0023215D">
        <w:t>Review counts (if leaders have 100k+ reviews, barrier is high).</w:t>
      </w:r>
    </w:p>
    <w:p w14:paraId="418D4437" w14:textId="77777777" w:rsidR="0023215D" w:rsidRPr="0023215D" w:rsidRDefault="0023215D" w:rsidP="0023215D">
      <w:r w:rsidRPr="0023215D">
        <w:t>If top 3 control 60%+ revenue → high intensity.</w:t>
      </w:r>
    </w:p>
    <w:p w14:paraId="5ABEFEE6" w14:textId="77777777" w:rsidR="00E3053D" w:rsidRDefault="00E3053D" w:rsidP="00E3053D">
      <w:pPr>
        <w:rPr>
          <w:lang w:val="en-US"/>
        </w:rPr>
      </w:pPr>
    </w:p>
    <w:p w14:paraId="5B7A4791" w14:textId="7F13C7B9" w:rsidR="00F270B2" w:rsidRDefault="00F270B2" w:rsidP="0023215D">
      <w:pPr>
        <w:pStyle w:val="Heading3"/>
        <w:rPr>
          <w:lang w:val="en-US"/>
        </w:rPr>
      </w:pPr>
      <w:r w:rsidRPr="009030D2">
        <w:rPr>
          <w:lang w:val="en-US"/>
        </w:rPr>
        <w:t xml:space="preserve">Paid acquisition frequency </w:t>
      </w:r>
    </w:p>
    <w:p w14:paraId="34C484C8" w14:textId="77777777" w:rsidR="0023215D" w:rsidRPr="0023215D" w:rsidRDefault="0023215D" w:rsidP="0023215D">
      <w:r w:rsidRPr="0023215D">
        <w:rPr>
          <w:b/>
          <w:bCs/>
        </w:rPr>
        <w:t>What it is:</w:t>
      </w:r>
      <w:r w:rsidRPr="0023215D">
        <w:br/>
        <w:t>Can you profitably run ads to acquire users?</w:t>
      </w:r>
    </w:p>
    <w:p w14:paraId="7226B52F" w14:textId="77777777" w:rsidR="0023215D" w:rsidRPr="0023215D" w:rsidRDefault="0023215D" w:rsidP="0023215D">
      <w:r w:rsidRPr="0023215D">
        <w:rPr>
          <w:b/>
          <w:bCs/>
        </w:rPr>
        <w:t>How to measure:</w:t>
      </w:r>
    </w:p>
    <w:p w14:paraId="5201C5AF" w14:textId="77777777" w:rsidR="0023215D" w:rsidRPr="0023215D" w:rsidRDefault="0023215D" w:rsidP="0023215D">
      <w:pPr>
        <w:pStyle w:val="NoSpacing"/>
        <w:numPr>
          <w:ilvl w:val="0"/>
          <w:numId w:val="17"/>
        </w:numPr>
      </w:pPr>
      <w:r w:rsidRPr="0023215D">
        <w:t>Estimate CPI via ad intelligence tools.</w:t>
      </w:r>
    </w:p>
    <w:p w14:paraId="29099CEC" w14:textId="77777777" w:rsidR="0023215D" w:rsidRPr="0023215D" w:rsidRDefault="0023215D" w:rsidP="0023215D">
      <w:pPr>
        <w:pStyle w:val="NoSpacing"/>
        <w:numPr>
          <w:ilvl w:val="0"/>
          <w:numId w:val="17"/>
        </w:numPr>
      </w:pPr>
      <w:r w:rsidRPr="0023215D">
        <w:t>Estimate LTV via competitor pricing.</w:t>
      </w:r>
    </w:p>
    <w:p w14:paraId="70D5D51C" w14:textId="77777777" w:rsidR="0023215D" w:rsidRPr="0023215D" w:rsidRDefault="0023215D" w:rsidP="0023215D">
      <w:pPr>
        <w:pStyle w:val="NoSpacing"/>
        <w:numPr>
          <w:ilvl w:val="0"/>
          <w:numId w:val="17"/>
        </w:numPr>
      </w:pPr>
      <w:r w:rsidRPr="0023215D">
        <w:t>If LTV &gt; CPI × 1.5–2 → feasible.</w:t>
      </w:r>
    </w:p>
    <w:p w14:paraId="606BE56F" w14:textId="77777777" w:rsidR="0023215D" w:rsidRPr="0023215D" w:rsidRDefault="0023215D" w:rsidP="0023215D">
      <w:pPr>
        <w:rPr>
          <w:lang w:val="en-US"/>
        </w:rPr>
      </w:pPr>
    </w:p>
    <w:p w14:paraId="5D43284D" w14:textId="0441B7DD" w:rsidR="00F270B2" w:rsidRDefault="00F270B2" w:rsidP="0023215D">
      <w:pPr>
        <w:pStyle w:val="Heading3"/>
        <w:rPr>
          <w:lang w:val="en-US"/>
        </w:rPr>
      </w:pPr>
      <w:r w:rsidRPr="009030D2">
        <w:rPr>
          <w:lang w:val="en-US"/>
        </w:rPr>
        <w:t xml:space="preserve">ASO Key word opportunity </w:t>
      </w:r>
    </w:p>
    <w:p w14:paraId="1CB099AB" w14:textId="77777777" w:rsidR="004131D6" w:rsidRPr="004131D6" w:rsidRDefault="004131D6" w:rsidP="004131D6">
      <w:r w:rsidRPr="004131D6">
        <w:rPr>
          <w:b/>
          <w:bCs/>
        </w:rPr>
        <w:t>What it is:</w:t>
      </w:r>
      <w:r w:rsidRPr="004131D6">
        <w:br/>
        <w:t>Gap between keyword demand and competition.</w:t>
      </w:r>
    </w:p>
    <w:p w14:paraId="3E03F9C1" w14:textId="77777777" w:rsidR="004131D6" w:rsidRPr="004131D6" w:rsidRDefault="004131D6" w:rsidP="004131D6">
      <w:r w:rsidRPr="004131D6">
        <w:rPr>
          <w:b/>
          <w:bCs/>
        </w:rPr>
        <w:t>How to measure:</w:t>
      </w:r>
    </w:p>
    <w:p w14:paraId="399149A4" w14:textId="77777777" w:rsidR="004131D6" w:rsidRPr="004131D6" w:rsidRDefault="004131D6" w:rsidP="004131D6">
      <w:pPr>
        <w:numPr>
          <w:ilvl w:val="0"/>
          <w:numId w:val="20"/>
        </w:numPr>
      </w:pPr>
      <w:r w:rsidRPr="004131D6">
        <w:t>Keyword volume vs difficulty score.</w:t>
      </w:r>
    </w:p>
    <w:p w14:paraId="15C2DAF8" w14:textId="77777777" w:rsidR="004131D6" w:rsidRPr="004131D6" w:rsidRDefault="004131D6" w:rsidP="004131D6">
      <w:pPr>
        <w:numPr>
          <w:ilvl w:val="0"/>
          <w:numId w:val="20"/>
        </w:numPr>
      </w:pPr>
      <w:r w:rsidRPr="004131D6">
        <w:t>Look for:</w:t>
      </w:r>
    </w:p>
    <w:p w14:paraId="6F570D05" w14:textId="77777777" w:rsidR="004131D6" w:rsidRPr="004131D6" w:rsidRDefault="004131D6" w:rsidP="004131D6">
      <w:pPr>
        <w:numPr>
          <w:ilvl w:val="1"/>
          <w:numId w:val="20"/>
        </w:numPr>
      </w:pPr>
      <w:r w:rsidRPr="004131D6">
        <w:t>High volume</w:t>
      </w:r>
    </w:p>
    <w:p w14:paraId="799B6A1B" w14:textId="77777777" w:rsidR="004131D6" w:rsidRPr="004131D6" w:rsidRDefault="004131D6" w:rsidP="004131D6">
      <w:pPr>
        <w:numPr>
          <w:ilvl w:val="1"/>
          <w:numId w:val="20"/>
        </w:numPr>
      </w:pPr>
      <w:r w:rsidRPr="004131D6">
        <w:t>Medium/low difficulty</w:t>
      </w:r>
    </w:p>
    <w:p w14:paraId="5A428039" w14:textId="77777777" w:rsidR="004131D6" w:rsidRPr="004131D6" w:rsidRDefault="004131D6" w:rsidP="004131D6">
      <w:pPr>
        <w:numPr>
          <w:ilvl w:val="0"/>
          <w:numId w:val="20"/>
        </w:numPr>
      </w:pPr>
      <w:r w:rsidRPr="004131D6">
        <w:t>Count how many keywords have weak ranking apps.</w:t>
      </w:r>
    </w:p>
    <w:p w14:paraId="2E712D0B" w14:textId="77777777" w:rsidR="0023215D" w:rsidRDefault="0023215D" w:rsidP="0023215D">
      <w:pPr>
        <w:rPr>
          <w:lang w:val="en-US"/>
        </w:rPr>
      </w:pPr>
    </w:p>
    <w:p w14:paraId="2A4F801F" w14:textId="7EF2B3DC" w:rsidR="00F270B2" w:rsidRDefault="00F270B2" w:rsidP="004131D6">
      <w:pPr>
        <w:pStyle w:val="Heading3"/>
        <w:rPr>
          <w:lang w:val="en-US"/>
        </w:rPr>
      </w:pPr>
      <w:r w:rsidRPr="009030D2">
        <w:rPr>
          <w:lang w:val="en-US"/>
        </w:rPr>
        <w:t xml:space="preserve">Seasonality </w:t>
      </w:r>
    </w:p>
    <w:p w14:paraId="1E85C66A" w14:textId="77777777" w:rsidR="004131D6" w:rsidRPr="004131D6" w:rsidRDefault="004131D6" w:rsidP="004131D6">
      <w:r w:rsidRPr="004131D6">
        <w:rPr>
          <w:b/>
          <w:bCs/>
        </w:rPr>
        <w:t>What it is:</w:t>
      </w:r>
      <w:r w:rsidRPr="004131D6">
        <w:br/>
        <w:t>Demand spikes at certain times of year.</w:t>
      </w:r>
    </w:p>
    <w:p w14:paraId="0D19A1A9" w14:textId="77777777" w:rsidR="004131D6" w:rsidRPr="004131D6" w:rsidRDefault="004131D6" w:rsidP="004131D6">
      <w:r w:rsidRPr="004131D6">
        <w:rPr>
          <w:b/>
          <w:bCs/>
        </w:rPr>
        <w:t>How to measure:</w:t>
      </w:r>
    </w:p>
    <w:p w14:paraId="2B5B7902" w14:textId="77777777" w:rsidR="004131D6" w:rsidRPr="004131D6" w:rsidRDefault="004131D6" w:rsidP="004131D6">
      <w:pPr>
        <w:pStyle w:val="NoSpacing"/>
        <w:numPr>
          <w:ilvl w:val="0"/>
          <w:numId w:val="22"/>
        </w:numPr>
      </w:pPr>
      <w:r w:rsidRPr="004131D6">
        <w:t>Google Trends yearly pattern.</w:t>
      </w:r>
    </w:p>
    <w:p w14:paraId="6F3E066F" w14:textId="77777777" w:rsidR="004131D6" w:rsidRDefault="004131D6" w:rsidP="004131D6">
      <w:pPr>
        <w:pStyle w:val="NoSpacing"/>
        <w:numPr>
          <w:ilvl w:val="0"/>
          <w:numId w:val="22"/>
        </w:numPr>
      </w:pPr>
      <w:r w:rsidRPr="004131D6">
        <w:t>Monthly download fluctuations in market data.</w:t>
      </w:r>
    </w:p>
    <w:p w14:paraId="1D9C3B42" w14:textId="77777777" w:rsidR="004131D6" w:rsidRPr="004131D6" w:rsidRDefault="004131D6" w:rsidP="004131D6">
      <w:pPr>
        <w:pStyle w:val="NoSpacing"/>
      </w:pPr>
    </w:p>
    <w:p w14:paraId="3989BFD1" w14:textId="77777777" w:rsidR="004131D6" w:rsidRPr="004131D6" w:rsidRDefault="004131D6" w:rsidP="004131D6">
      <w:r w:rsidRPr="004131D6">
        <w:t>Fitness spikes in January, exams in May/June, etc.</w:t>
      </w:r>
    </w:p>
    <w:p w14:paraId="60D5F192" w14:textId="77777777" w:rsidR="004131D6" w:rsidRDefault="004131D6" w:rsidP="004131D6">
      <w:pPr>
        <w:rPr>
          <w:lang w:val="en-US"/>
        </w:rPr>
      </w:pPr>
    </w:p>
    <w:p w14:paraId="696627DD" w14:textId="77777777" w:rsidR="004131D6" w:rsidRPr="004131D6" w:rsidRDefault="004131D6" w:rsidP="004131D6">
      <w:pPr>
        <w:rPr>
          <w:lang w:val="en-US"/>
        </w:rPr>
      </w:pPr>
    </w:p>
    <w:p w14:paraId="35D719F6" w14:textId="0C3BBCF0" w:rsidR="00F270B2" w:rsidRDefault="00F270B2" w:rsidP="004131D6">
      <w:pPr>
        <w:pStyle w:val="Heading3"/>
        <w:rPr>
          <w:lang w:val="en-US"/>
        </w:rPr>
      </w:pPr>
      <w:r w:rsidRPr="009030D2">
        <w:rPr>
          <w:lang w:val="en-US"/>
        </w:rPr>
        <w:lastRenderedPageBreak/>
        <w:t xml:space="preserve">Problem frequency </w:t>
      </w:r>
    </w:p>
    <w:p w14:paraId="1025B97B" w14:textId="77777777" w:rsidR="004131D6" w:rsidRPr="004131D6" w:rsidRDefault="004131D6" w:rsidP="004131D6">
      <w:r w:rsidRPr="004131D6">
        <w:t>How often the user experiences the problem.</w:t>
      </w:r>
    </w:p>
    <w:p w14:paraId="12494B40" w14:textId="77777777" w:rsidR="004131D6" w:rsidRPr="004131D6" w:rsidRDefault="004131D6" w:rsidP="004131D6">
      <w:r w:rsidRPr="004131D6">
        <w:t>Measure by:</w:t>
      </w:r>
    </w:p>
    <w:p w14:paraId="20D88622" w14:textId="77777777" w:rsidR="004131D6" w:rsidRPr="004131D6" w:rsidRDefault="004131D6" w:rsidP="004131D6">
      <w:pPr>
        <w:pStyle w:val="NoSpacing"/>
        <w:numPr>
          <w:ilvl w:val="0"/>
          <w:numId w:val="24"/>
        </w:numPr>
      </w:pPr>
      <w:r w:rsidRPr="004131D6">
        <w:t>User interviews</w:t>
      </w:r>
    </w:p>
    <w:p w14:paraId="2D9E7C74" w14:textId="77777777" w:rsidR="004131D6" w:rsidRPr="004131D6" w:rsidRDefault="004131D6" w:rsidP="004131D6">
      <w:pPr>
        <w:pStyle w:val="NoSpacing"/>
        <w:numPr>
          <w:ilvl w:val="0"/>
          <w:numId w:val="24"/>
        </w:numPr>
      </w:pPr>
      <w:r w:rsidRPr="004131D6">
        <w:t>Reddit/forums</w:t>
      </w:r>
    </w:p>
    <w:p w14:paraId="3419272A" w14:textId="77777777" w:rsidR="004131D6" w:rsidRDefault="004131D6" w:rsidP="004131D6">
      <w:pPr>
        <w:pStyle w:val="NoSpacing"/>
        <w:numPr>
          <w:ilvl w:val="0"/>
          <w:numId w:val="24"/>
        </w:numPr>
      </w:pPr>
      <w:r w:rsidRPr="004131D6">
        <w:t>Reviews of competitors</w:t>
      </w:r>
    </w:p>
    <w:p w14:paraId="7652A043" w14:textId="77777777" w:rsidR="004131D6" w:rsidRPr="004131D6" w:rsidRDefault="004131D6" w:rsidP="004131D6">
      <w:pPr>
        <w:pStyle w:val="NoSpacing"/>
      </w:pPr>
    </w:p>
    <w:p w14:paraId="38B184E3" w14:textId="05796FF4" w:rsidR="004131D6" w:rsidRDefault="004131D6" w:rsidP="004131D6">
      <w:pPr>
        <w:rPr>
          <w:lang w:val="en-US"/>
        </w:rPr>
      </w:pPr>
      <w:r w:rsidRPr="004131D6">
        <w:t>Daily/weekly problems → higher retention potential.</w:t>
      </w:r>
    </w:p>
    <w:p w14:paraId="7E916460" w14:textId="77777777" w:rsidR="004131D6" w:rsidRPr="004131D6" w:rsidRDefault="004131D6" w:rsidP="004131D6">
      <w:pPr>
        <w:rPr>
          <w:lang w:val="en-US"/>
        </w:rPr>
      </w:pPr>
    </w:p>
    <w:p w14:paraId="313AE178" w14:textId="442F8706" w:rsidR="00F270B2" w:rsidRDefault="00F270B2" w:rsidP="004131D6">
      <w:pPr>
        <w:pStyle w:val="Heading3"/>
        <w:rPr>
          <w:lang w:val="en-US"/>
        </w:rPr>
      </w:pPr>
      <w:r w:rsidRPr="009030D2">
        <w:rPr>
          <w:lang w:val="en-US"/>
        </w:rPr>
        <w:t xml:space="preserve">Pain level </w:t>
      </w:r>
    </w:p>
    <w:p w14:paraId="34FC6436" w14:textId="77777777" w:rsidR="005A3F83" w:rsidRPr="005A3F83" w:rsidRDefault="005A3F83" w:rsidP="005A3F83">
      <w:r w:rsidRPr="005A3F83">
        <w:t>Severity of problem.</w:t>
      </w:r>
    </w:p>
    <w:p w14:paraId="519D3951" w14:textId="77777777" w:rsidR="005A3F83" w:rsidRPr="005A3F83" w:rsidRDefault="005A3F83" w:rsidP="005A3F83">
      <w:r w:rsidRPr="005A3F83">
        <w:t>Measure by:</w:t>
      </w:r>
    </w:p>
    <w:p w14:paraId="17ACC021" w14:textId="77777777" w:rsidR="005A3F83" w:rsidRPr="005A3F83" w:rsidRDefault="005A3F83" w:rsidP="005A3F83">
      <w:pPr>
        <w:pStyle w:val="NoSpacing"/>
        <w:numPr>
          <w:ilvl w:val="0"/>
          <w:numId w:val="26"/>
        </w:numPr>
      </w:pPr>
      <w:r w:rsidRPr="005A3F83">
        <w:t>Language in reviews (“life-changing”, “urgent”, “critical”)</w:t>
      </w:r>
    </w:p>
    <w:p w14:paraId="59537473" w14:textId="77777777" w:rsidR="005A3F83" w:rsidRPr="005A3F83" w:rsidRDefault="005A3F83" w:rsidP="005A3F83">
      <w:pPr>
        <w:pStyle w:val="NoSpacing"/>
        <w:numPr>
          <w:ilvl w:val="0"/>
          <w:numId w:val="26"/>
        </w:numPr>
      </w:pPr>
      <w:r w:rsidRPr="005A3F83">
        <w:t>Willingness to pay observed in competitors.</w:t>
      </w:r>
    </w:p>
    <w:p w14:paraId="76A698A0" w14:textId="77777777" w:rsidR="005A3F83" w:rsidRDefault="005A3F83" w:rsidP="005A3F83"/>
    <w:p w14:paraId="458352FB" w14:textId="703A249D" w:rsidR="004131D6" w:rsidRDefault="005A3F83" w:rsidP="004131D6">
      <w:pPr>
        <w:rPr>
          <w:lang w:val="en-US"/>
        </w:rPr>
      </w:pPr>
      <w:r w:rsidRPr="005A3F83">
        <w:t>High pain = higher conversion.</w:t>
      </w:r>
    </w:p>
    <w:p w14:paraId="20CFC9E2" w14:textId="77777777" w:rsidR="004131D6" w:rsidRPr="004131D6" w:rsidRDefault="004131D6" w:rsidP="004131D6">
      <w:pPr>
        <w:rPr>
          <w:lang w:val="en-US"/>
        </w:rPr>
      </w:pPr>
    </w:p>
    <w:p w14:paraId="506908EE" w14:textId="5674BC06" w:rsidR="00F270B2" w:rsidRDefault="00F270B2" w:rsidP="005A3F83">
      <w:pPr>
        <w:pStyle w:val="Heading3"/>
        <w:rPr>
          <w:lang w:val="en-US"/>
        </w:rPr>
      </w:pPr>
      <w:r w:rsidRPr="009030D2">
        <w:rPr>
          <w:lang w:val="en-US"/>
        </w:rPr>
        <w:t xml:space="preserve">Proof of value speed </w:t>
      </w:r>
    </w:p>
    <w:p w14:paraId="7E48D994" w14:textId="77777777" w:rsidR="005A3F83" w:rsidRPr="005A3F83" w:rsidRDefault="005A3F83" w:rsidP="005A3F83">
      <w:r w:rsidRPr="005A3F83">
        <w:t>How quickly user sees benefit.</w:t>
      </w:r>
    </w:p>
    <w:p w14:paraId="4BCFEB97" w14:textId="77777777" w:rsidR="005A3F83" w:rsidRPr="005A3F83" w:rsidRDefault="005A3F83" w:rsidP="005A3F83">
      <w:r w:rsidRPr="005A3F83">
        <w:t>Measure by:</w:t>
      </w:r>
    </w:p>
    <w:p w14:paraId="028DDE32" w14:textId="77777777" w:rsidR="005A3F83" w:rsidRPr="005A3F83" w:rsidRDefault="005A3F83" w:rsidP="005A3F83">
      <w:pPr>
        <w:pStyle w:val="NoSpacing"/>
        <w:numPr>
          <w:ilvl w:val="0"/>
          <w:numId w:val="28"/>
        </w:numPr>
      </w:pPr>
      <w:r w:rsidRPr="005A3F83">
        <w:t>Time to first meaningful output.</w:t>
      </w:r>
    </w:p>
    <w:p w14:paraId="1791CB94" w14:textId="77777777" w:rsidR="005A3F83" w:rsidRDefault="005A3F83" w:rsidP="005A3F83">
      <w:pPr>
        <w:pStyle w:val="NoSpacing"/>
        <w:numPr>
          <w:ilvl w:val="0"/>
          <w:numId w:val="28"/>
        </w:numPr>
      </w:pPr>
      <w:r w:rsidRPr="005A3F83">
        <w:t>Can user experience value in first session?</w:t>
      </w:r>
    </w:p>
    <w:p w14:paraId="3E8A7C71" w14:textId="77777777" w:rsidR="005A3F83" w:rsidRPr="005A3F83" w:rsidRDefault="005A3F83" w:rsidP="005A3F83">
      <w:pPr>
        <w:pStyle w:val="NoSpacing"/>
      </w:pPr>
    </w:p>
    <w:p w14:paraId="5D998E80" w14:textId="61D4D257" w:rsidR="005A3F83" w:rsidRDefault="005A3F83" w:rsidP="005A3F83">
      <w:pPr>
        <w:rPr>
          <w:lang w:val="en-US"/>
        </w:rPr>
      </w:pPr>
      <w:r w:rsidRPr="005A3F83">
        <w:t>Shorter = better conversion.</w:t>
      </w:r>
    </w:p>
    <w:p w14:paraId="042B0318" w14:textId="77777777" w:rsidR="005A3F83" w:rsidRPr="005A3F83" w:rsidRDefault="005A3F83" w:rsidP="005A3F83">
      <w:pPr>
        <w:rPr>
          <w:lang w:val="en-US"/>
        </w:rPr>
      </w:pPr>
    </w:p>
    <w:p w14:paraId="4D257751" w14:textId="2A2232D4" w:rsidR="00F270B2" w:rsidRDefault="00F270B2" w:rsidP="005A3F83">
      <w:pPr>
        <w:pStyle w:val="Heading3"/>
        <w:rPr>
          <w:lang w:val="en-US"/>
        </w:rPr>
      </w:pPr>
      <w:r w:rsidRPr="009030D2">
        <w:rPr>
          <w:lang w:val="en-US"/>
        </w:rPr>
        <w:t xml:space="preserve">Core loop clarity </w:t>
      </w:r>
    </w:p>
    <w:p w14:paraId="39180B67" w14:textId="77777777" w:rsidR="005A3F83" w:rsidRPr="005A3F83" w:rsidRDefault="005A3F83" w:rsidP="005A3F83">
      <w:r w:rsidRPr="005A3F83">
        <w:t>Is the repeat behaviour obvious?</w:t>
      </w:r>
    </w:p>
    <w:p w14:paraId="6A7A2DF4" w14:textId="77777777" w:rsidR="005A3F83" w:rsidRPr="005A3F83" w:rsidRDefault="005A3F83" w:rsidP="005A3F83">
      <w:r w:rsidRPr="005A3F83">
        <w:t>Measure:</w:t>
      </w:r>
    </w:p>
    <w:p w14:paraId="6C41EB0A" w14:textId="77777777" w:rsidR="005A3F83" w:rsidRPr="005A3F83" w:rsidRDefault="005A3F83" w:rsidP="005A3F83">
      <w:pPr>
        <w:pStyle w:val="NoSpacing"/>
        <w:numPr>
          <w:ilvl w:val="0"/>
          <w:numId w:val="30"/>
        </w:numPr>
      </w:pPr>
      <w:r w:rsidRPr="005A3F83">
        <w:t>Can you describe the repeat loop in one sentence?</w:t>
      </w:r>
    </w:p>
    <w:p w14:paraId="37E2D312" w14:textId="77777777" w:rsidR="005A3F83" w:rsidRPr="005A3F83" w:rsidRDefault="005A3F83" w:rsidP="005A3F83">
      <w:pPr>
        <w:pStyle w:val="NoSpacing"/>
        <w:numPr>
          <w:ilvl w:val="0"/>
          <w:numId w:val="30"/>
        </w:numPr>
      </w:pPr>
      <w:r w:rsidRPr="005A3F83">
        <w:t>Do competitors have strong session-based repetition?</w:t>
      </w:r>
    </w:p>
    <w:p w14:paraId="6BDDF79B" w14:textId="77777777" w:rsidR="005A3F83" w:rsidRDefault="005A3F83" w:rsidP="009030D2">
      <w:pPr>
        <w:rPr>
          <w:lang w:val="en-US"/>
        </w:rPr>
      </w:pPr>
    </w:p>
    <w:p w14:paraId="2DE13E72" w14:textId="77777777" w:rsidR="005A3F83" w:rsidRPr="009030D2" w:rsidRDefault="005A3F83" w:rsidP="009030D2">
      <w:pPr>
        <w:rPr>
          <w:lang w:val="en-US"/>
        </w:rPr>
      </w:pPr>
    </w:p>
    <w:p w14:paraId="3B412F3D" w14:textId="02E4CACC" w:rsidR="00F270B2" w:rsidRDefault="00F270B2" w:rsidP="005A3F83">
      <w:pPr>
        <w:pStyle w:val="Heading3"/>
        <w:rPr>
          <w:lang w:val="en-US"/>
        </w:rPr>
      </w:pPr>
      <w:r w:rsidRPr="009030D2">
        <w:rPr>
          <w:lang w:val="en-US"/>
        </w:rPr>
        <w:t xml:space="preserve">Personalization </w:t>
      </w:r>
    </w:p>
    <w:p w14:paraId="1CDCA675" w14:textId="77777777" w:rsidR="005A3F83" w:rsidRPr="005A3F83" w:rsidRDefault="005A3F83" w:rsidP="005A3F83">
      <w:r w:rsidRPr="005A3F83">
        <w:t>Does app adapt to user?</w:t>
      </w:r>
    </w:p>
    <w:p w14:paraId="57EA991D" w14:textId="77777777" w:rsidR="005A3F83" w:rsidRPr="005A3F83" w:rsidRDefault="005A3F83" w:rsidP="005A3F83">
      <w:r w:rsidRPr="005A3F83">
        <w:t>Measure:</w:t>
      </w:r>
    </w:p>
    <w:p w14:paraId="5E00D9BB" w14:textId="77777777" w:rsidR="005A3F83" w:rsidRPr="005A3F83" w:rsidRDefault="005A3F83" w:rsidP="005A3F83">
      <w:pPr>
        <w:pStyle w:val="NoSpacing"/>
        <w:numPr>
          <w:ilvl w:val="0"/>
          <w:numId w:val="32"/>
        </w:numPr>
      </w:pPr>
      <w:r w:rsidRPr="005A3F83">
        <w:lastRenderedPageBreak/>
        <w:t>Static content vs adaptive recommendations.</w:t>
      </w:r>
    </w:p>
    <w:p w14:paraId="61ADBFDC" w14:textId="77777777" w:rsidR="005A3F83" w:rsidRPr="005A3F83" w:rsidRDefault="005A3F83" w:rsidP="005A3F83">
      <w:pPr>
        <w:pStyle w:val="NoSpacing"/>
        <w:numPr>
          <w:ilvl w:val="0"/>
          <w:numId w:val="32"/>
        </w:numPr>
      </w:pPr>
      <w:r w:rsidRPr="005A3F83">
        <w:t>Data-driven outputs.</w:t>
      </w:r>
    </w:p>
    <w:p w14:paraId="6BC87630" w14:textId="77777777" w:rsidR="005A3F83" w:rsidRDefault="005A3F83" w:rsidP="009030D2">
      <w:pPr>
        <w:rPr>
          <w:lang w:val="en-US"/>
        </w:rPr>
      </w:pPr>
    </w:p>
    <w:p w14:paraId="165005DA" w14:textId="77777777" w:rsidR="005A3F83" w:rsidRPr="009030D2" w:rsidRDefault="005A3F83" w:rsidP="009030D2">
      <w:pPr>
        <w:rPr>
          <w:lang w:val="en-US"/>
        </w:rPr>
      </w:pPr>
    </w:p>
    <w:p w14:paraId="4C7904AC" w14:textId="4A05B52C" w:rsidR="00F270B2" w:rsidRDefault="00F270B2" w:rsidP="005A3F83">
      <w:pPr>
        <w:pStyle w:val="Heading3"/>
        <w:rPr>
          <w:lang w:val="en-US"/>
        </w:rPr>
      </w:pPr>
      <w:r w:rsidRPr="009030D2">
        <w:rPr>
          <w:lang w:val="en-US"/>
        </w:rPr>
        <w:t xml:space="preserve">Triggers </w:t>
      </w:r>
    </w:p>
    <w:p w14:paraId="7872A86F" w14:textId="77777777" w:rsidR="005A3F83" w:rsidRPr="005A3F83" w:rsidRDefault="005A3F83" w:rsidP="005A3F83">
      <w:r w:rsidRPr="005A3F83">
        <w:t>What brings user back?</w:t>
      </w:r>
    </w:p>
    <w:p w14:paraId="61B4A13C" w14:textId="77777777" w:rsidR="005A3F83" w:rsidRPr="005A3F83" w:rsidRDefault="005A3F83" w:rsidP="005A3F83">
      <w:r w:rsidRPr="005A3F83">
        <w:t>Measure:</w:t>
      </w:r>
    </w:p>
    <w:p w14:paraId="699A5ED3" w14:textId="77777777" w:rsidR="005A3F83" w:rsidRPr="005A3F83" w:rsidRDefault="005A3F83" w:rsidP="005A3F83">
      <w:pPr>
        <w:pStyle w:val="NoSpacing"/>
        <w:numPr>
          <w:ilvl w:val="0"/>
          <w:numId w:val="34"/>
        </w:numPr>
      </w:pPr>
      <w:r w:rsidRPr="005A3F83">
        <w:t>Notifications?</w:t>
      </w:r>
    </w:p>
    <w:p w14:paraId="6234B14C" w14:textId="77777777" w:rsidR="005A3F83" w:rsidRPr="005A3F83" w:rsidRDefault="005A3F83" w:rsidP="005A3F83">
      <w:pPr>
        <w:pStyle w:val="NoSpacing"/>
        <w:numPr>
          <w:ilvl w:val="0"/>
          <w:numId w:val="34"/>
        </w:numPr>
      </w:pPr>
      <w:r w:rsidRPr="005A3F83">
        <w:t>Habit cycles?</w:t>
      </w:r>
    </w:p>
    <w:p w14:paraId="1A8298FD" w14:textId="77777777" w:rsidR="005A3F83" w:rsidRDefault="005A3F83" w:rsidP="005A3F83">
      <w:pPr>
        <w:pStyle w:val="NoSpacing"/>
        <w:numPr>
          <w:ilvl w:val="0"/>
          <w:numId w:val="34"/>
        </w:numPr>
      </w:pPr>
      <w:r w:rsidRPr="005A3F83">
        <w:t>Context-based reminders?</w:t>
      </w:r>
    </w:p>
    <w:p w14:paraId="6B039F28" w14:textId="77777777" w:rsidR="00BF13AF" w:rsidRPr="005A3F83" w:rsidRDefault="00BF13AF" w:rsidP="00BF13AF">
      <w:pPr>
        <w:pStyle w:val="NoSpacing"/>
      </w:pPr>
    </w:p>
    <w:p w14:paraId="1F33D65D" w14:textId="77777777" w:rsidR="005A3F83" w:rsidRPr="005A3F83" w:rsidRDefault="005A3F83" w:rsidP="005A3F83">
      <w:r w:rsidRPr="005A3F83">
        <w:t>Check competitor notification frequency manually.</w:t>
      </w:r>
    </w:p>
    <w:p w14:paraId="1C02CA12" w14:textId="77777777" w:rsidR="005A3F83" w:rsidRDefault="005A3F83" w:rsidP="005A3F83">
      <w:pPr>
        <w:rPr>
          <w:lang w:val="en-US"/>
        </w:rPr>
      </w:pPr>
    </w:p>
    <w:p w14:paraId="7F3B2F2B" w14:textId="77777777" w:rsidR="005A3F83" w:rsidRDefault="005A3F83" w:rsidP="005A3F83">
      <w:pPr>
        <w:rPr>
          <w:lang w:val="en-US"/>
        </w:rPr>
      </w:pPr>
    </w:p>
    <w:p w14:paraId="7CE55C1E" w14:textId="77777777" w:rsidR="005A3F83" w:rsidRPr="005A3F83" w:rsidRDefault="005A3F83" w:rsidP="005A3F83">
      <w:pPr>
        <w:rPr>
          <w:lang w:val="en-US"/>
        </w:rPr>
      </w:pPr>
    </w:p>
    <w:p w14:paraId="3109BB08" w14:textId="7AA223FD" w:rsidR="00F270B2" w:rsidRDefault="00F270B2" w:rsidP="00BF13AF">
      <w:pPr>
        <w:pStyle w:val="Heading3"/>
        <w:rPr>
          <w:lang w:val="en-US"/>
        </w:rPr>
      </w:pPr>
      <w:r w:rsidRPr="009030D2">
        <w:rPr>
          <w:lang w:val="en-US"/>
        </w:rPr>
        <w:t xml:space="preserve">Social reinforcement </w:t>
      </w:r>
    </w:p>
    <w:p w14:paraId="39C29D12" w14:textId="77777777" w:rsidR="00BF13AF" w:rsidRPr="00BF13AF" w:rsidRDefault="00BF13AF" w:rsidP="00BF13AF">
      <w:r w:rsidRPr="00BF13AF">
        <w:t>Does usage involve social proof or competition?</w:t>
      </w:r>
    </w:p>
    <w:p w14:paraId="7A107C0D" w14:textId="77777777" w:rsidR="00BF13AF" w:rsidRPr="00BF13AF" w:rsidRDefault="00BF13AF" w:rsidP="00BF13AF">
      <w:r w:rsidRPr="00BF13AF">
        <w:t>Measure:</w:t>
      </w:r>
    </w:p>
    <w:p w14:paraId="6573E79F" w14:textId="77777777" w:rsidR="00BF13AF" w:rsidRPr="00BF13AF" w:rsidRDefault="00BF13AF" w:rsidP="00BF13AF">
      <w:pPr>
        <w:pStyle w:val="ListParagraph"/>
        <w:numPr>
          <w:ilvl w:val="0"/>
          <w:numId w:val="36"/>
        </w:numPr>
      </w:pPr>
      <w:r w:rsidRPr="00BF13AF">
        <w:t>Leaderboards?</w:t>
      </w:r>
    </w:p>
    <w:p w14:paraId="2A89A3FE" w14:textId="77777777" w:rsidR="00BF13AF" w:rsidRPr="00BF13AF" w:rsidRDefault="00BF13AF" w:rsidP="00BF13AF">
      <w:pPr>
        <w:pStyle w:val="ListParagraph"/>
        <w:numPr>
          <w:ilvl w:val="0"/>
          <w:numId w:val="36"/>
        </w:numPr>
      </w:pPr>
      <w:r w:rsidRPr="00BF13AF">
        <w:t>Sharing stats?</w:t>
      </w:r>
    </w:p>
    <w:p w14:paraId="7D6509F5" w14:textId="77777777" w:rsidR="00BF13AF" w:rsidRPr="00BF13AF" w:rsidRDefault="00BF13AF" w:rsidP="00BF13AF">
      <w:pPr>
        <w:pStyle w:val="ListParagraph"/>
        <w:numPr>
          <w:ilvl w:val="0"/>
          <w:numId w:val="36"/>
        </w:numPr>
      </w:pPr>
      <w:r w:rsidRPr="00BF13AF">
        <w:t>Community feed?</w:t>
      </w:r>
    </w:p>
    <w:p w14:paraId="283BEF2C" w14:textId="77777777" w:rsidR="00BF13AF" w:rsidRPr="00BF13AF" w:rsidRDefault="00BF13AF" w:rsidP="00BF13AF">
      <w:r w:rsidRPr="00BF13AF">
        <w:t>Apps with visible comparison loops retain longer.</w:t>
      </w:r>
    </w:p>
    <w:p w14:paraId="16F055EE" w14:textId="77777777" w:rsidR="00BF13AF" w:rsidRDefault="00BF13AF" w:rsidP="00BF13AF">
      <w:pPr>
        <w:rPr>
          <w:lang w:val="en-US"/>
        </w:rPr>
      </w:pPr>
    </w:p>
    <w:p w14:paraId="26E096BB" w14:textId="3D592C6B" w:rsidR="00F270B2" w:rsidRDefault="00F270B2" w:rsidP="00BF13AF">
      <w:pPr>
        <w:pStyle w:val="Heading3"/>
        <w:rPr>
          <w:lang w:val="en-US"/>
        </w:rPr>
      </w:pPr>
      <w:r w:rsidRPr="009030D2">
        <w:rPr>
          <w:lang w:val="en-US"/>
        </w:rPr>
        <w:t xml:space="preserve">Novelty refresh </w:t>
      </w:r>
    </w:p>
    <w:p w14:paraId="58685268" w14:textId="77777777" w:rsidR="00BF13AF" w:rsidRPr="00BF13AF" w:rsidRDefault="00BF13AF" w:rsidP="00BF13AF">
      <w:r w:rsidRPr="00BF13AF">
        <w:t>How often new content appears?</w:t>
      </w:r>
    </w:p>
    <w:p w14:paraId="352E3AAC" w14:textId="77777777" w:rsidR="00BF13AF" w:rsidRPr="00BF13AF" w:rsidRDefault="00BF13AF" w:rsidP="00BF13AF">
      <w:r w:rsidRPr="00BF13AF">
        <w:t>Measure:</w:t>
      </w:r>
    </w:p>
    <w:p w14:paraId="498D989F" w14:textId="77777777" w:rsidR="00BF13AF" w:rsidRPr="00BF13AF" w:rsidRDefault="00BF13AF" w:rsidP="00BF13AF">
      <w:pPr>
        <w:pStyle w:val="NoSpacing"/>
        <w:numPr>
          <w:ilvl w:val="0"/>
          <w:numId w:val="38"/>
        </w:numPr>
      </w:pPr>
      <w:r w:rsidRPr="00BF13AF">
        <w:t>Content library update frequency.</w:t>
      </w:r>
    </w:p>
    <w:p w14:paraId="5824F82F" w14:textId="77777777" w:rsidR="00BF13AF" w:rsidRPr="00BF13AF" w:rsidRDefault="00BF13AF" w:rsidP="00BF13AF">
      <w:pPr>
        <w:pStyle w:val="NoSpacing"/>
        <w:numPr>
          <w:ilvl w:val="0"/>
          <w:numId w:val="38"/>
        </w:numPr>
      </w:pPr>
      <w:r w:rsidRPr="00BF13AF">
        <w:t>AI-generated variability.</w:t>
      </w:r>
    </w:p>
    <w:p w14:paraId="1D51F68C" w14:textId="77777777" w:rsidR="00BF13AF" w:rsidRPr="00BF13AF" w:rsidRDefault="00BF13AF" w:rsidP="00BF13AF">
      <w:pPr>
        <w:pStyle w:val="NoSpacing"/>
        <w:numPr>
          <w:ilvl w:val="0"/>
          <w:numId w:val="38"/>
        </w:numPr>
      </w:pPr>
      <w:r w:rsidRPr="00BF13AF">
        <w:t>Weekly/monthly content drops.</w:t>
      </w:r>
    </w:p>
    <w:p w14:paraId="7EA6A9C0" w14:textId="77777777" w:rsidR="00BF13AF" w:rsidRDefault="00BF13AF" w:rsidP="00BF13AF">
      <w:pPr>
        <w:rPr>
          <w:lang w:val="en-US"/>
        </w:rPr>
      </w:pPr>
    </w:p>
    <w:p w14:paraId="1321D8C0" w14:textId="1E69AC13" w:rsidR="00F270B2" w:rsidRDefault="00F270B2" w:rsidP="00BF13AF">
      <w:pPr>
        <w:pStyle w:val="Heading3"/>
        <w:rPr>
          <w:lang w:val="en-US"/>
        </w:rPr>
      </w:pPr>
      <w:r w:rsidRPr="009030D2">
        <w:rPr>
          <w:lang w:val="en-US"/>
        </w:rPr>
        <w:t xml:space="preserve">Trust </w:t>
      </w:r>
      <w:r w:rsidR="00C82D56" w:rsidRPr="009030D2">
        <w:rPr>
          <w:lang w:val="en-US"/>
        </w:rPr>
        <w:t xml:space="preserve">requirement </w:t>
      </w:r>
    </w:p>
    <w:p w14:paraId="62B0222E" w14:textId="77777777" w:rsidR="00BF13AF" w:rsidRPr="00BF13AF" w:rsidRDefault="00BF13AF" w:rsidP="00BF13AF">
      <w:r w:rsidRPr="00BF13AF">
        <w:t>How much personal data required?</w:t>
      </w:r>
    </w:p>
    <w:p w14:paraId="1A1C3972" w14:textId="77777777" w:rsidR="00BF13AF" w:rsidRPr="00BF13AF" w:rsidRDefault="00BF13AF" w:rsidP="00BF13AF">
      <w:r w:rsidRPr="00BF13AF">
        <w:t>Measure:</w:t>
      </w:r>
    </w:p>
    <w:p w14:paraId="47D4921F" w14:textId="77777777" w:rsidR="00BF13AF" w:rsidRPr="00BF13AF" w:rsidRDefault="00BF13AF" w:rsidP="00BF13AF">
      <w:pPr>
        <w:pStyle w:val="NoSpacing"/>
        <w:numPr>
          <w:ilvl w:val="0"/>
          <w:numId w:val="40"/>
        </w:numPr>
      </w:pPr>
      <w:r w:rsidRPr="00BF13AF">
        <w:t>Health?</w:t>
      </w:r>
    </w:p>
    <w:p w14:paraId="40F68295" w14:textId="77777777" w:rsidR="00BF13AF" w:rsidRPr="00BF13AF" w:rsidRDefault="00BF13AF" w:rsidP="00BF13AF">
      <w:pPr>
        <w:pStyle w:val="NoSpacing"/>
        <w:numPr>
          <w:ilvl w:val="0"/>
          <w:numId w:val="40"/>
        </w:numPr>
      </w:pPr>
      <w:r w:rsidRPr="00BF13AF">
        <w:t>Finance?</w:t>
      </w:r>
    </w:p>
    <w:p w14:paraId="4BFC675E" w14:textId="77777777" w:rsidR="00BF13AF" w:rsidRPr="00BF13AF" w:rsidRDefault="00BF13AF" w:rsidP="00BF13AF">
      <w:pPr>
        <w:pStyle w:val="NoSpacing"/>
        <w:numPr>
          <w:ilvl w:val="0"/>
          <w:numId w:val="40"/>
        </w:numPr>
      </w:pPr>
      <w:r w:rsidRPr="00BF13AF">
        <w:t>Location?</w:t>
      </w:r>
    </w:p>
    <w:p w14:paraId="2D1667CD" w14:textId="77777777" w:rsidR="00BF13AF" w:rsidRPr="00BF13AF" w:rsidRDefault="00BF13AF" w:rsidP="00BF13AF">
      <w:pPr>
        <w:pStyle w:val="NoSpacing"/>
        <w:numPr>
          <w:ilvl w:val="0"/>
          <w:numId w:val="40"/>
        </w:numPr>
      </w:pPr>
      <w:r w:rsidRPr="00BF13AF">
        <w:lastRenderedPageBreak/>
        <w:t>AI writing sensitive content?</w:t>
      </w:r>
    </w:p>
    <w:p w14:paraId="48FB96BB" w14:textId="77777777" w:rsidR="00BF13AF" w:rsidRDefault="00BF13AF" w:rsidP="00BF13AF"/>
    <w:p w14:paraId="4F98F777" w14:textId="69B1118F" w:rsidR="00BF13AF" w:rsidRPr="00BF13AF" w:rsidRDefault="00BF13AF" w:rsidP="00BF13AF">
      <w:r w:rsidRPr="00BF13AF">
        <w:t>High trust = harder acquisition, but higher switching cost.</w:t>
      </w:r>
    </w:p>
    <w:p w14:paraId="28D1B352" w14:textId="77777777" w:rsidR="00BF13AF" w:rsidRDefault="00BF13AF" w:rsidP="00BF13AF">
      <w:pPr>
        <w:rPr>
          <w:lang w:val="en-US"/>
        </w:rPr>
      </w:pPr>
    </w:p>
    <w:p w14:paraId="1BB6B54C" w14:textId="4F685E61" w:rsidR="00BF13AF" w:rsidRDefault="00C82D56" w:rsidP="00BF13AF">
      <w:pPr>
        <w:pStyle w:val="Heading3"/>
        <w:rPr>
          <w:lang w:val="en-US"/>
        </w:rPr>
      </w:pPr>
      <w:r w:rsidRPr="009030D2">
        <w:rPr>
          <w:lang w:val="en-US"/>
        </w:rPr>
        <w:t xml:space="preserve">Trial strategy </w:t>
      </w:r>
    </w:p>
    <w:p w14:paraId="274494C6" w14:textId="77777777" w:rsidR="00BF13AF" w:rsidRPr="00BF13AF" w:rsidRDefault="00BF13AF" w:rsidP="00BF13AF">
      <w:r w:rsidRPr="00BF13AF">
        <w:rPr>
          <w:b/>
          <w:bCs/>
        </w:rPr>
        <w:t>What it is:</w:t>
      </w:r>
      <w:r w:rsidRPr="00BF13AF">
        <w:br/>
        <w:t>Free access before charging.</w:t>
      </w:r>
    </w:p>
    <w:p w14:paraId="0D0C449A" w14:textId="77777777" w:rsidR="00BF13AF" w:rsidRPr="00BF13AF" w:rsidRDefault="00BF13AF" w:rsidP="00BF13AF">
      <w:r w:rsidRPr="00BF13AF">
        <w:rPr>
          <w:b/>
          <w:bCs/>
        </w:rPr>
        <w:t>Why important:</w:t>
      </w:r>
      <w:r w:rsidRPr="00BF13AF">
        <w:br/>
        <w:t>Reduces friction for subscription apps.</w:t>
      </w:r>
    </w:p>
    <w:p w14:paraId="2AB0852A" w14:textId="77777777" w:rsidR="00BF13AF" w:rsidRPr="00BF13AF" w:rsidRDefault="00BF13AF" w:rsidP="00BF13AF">
      <w:r w:rsidRPr="00BF13AF">
        <w:rPr>
          <w:b/>
          <w:bCs/>
        </w:rPr>
        <w:t>How to measure:</w:t>
      </w:r>
    </w:p>
    <w:p w14:paraId="50F15F18" w14:textId="77777777" w:rsidR="00BF13AF" w:rsidRPr="00BF13AF" w:rsidRDefault="00BF13AF" w:rsidP="00BF13AF">
      <w:pPr>
        <w:pStyle w:val="NoSpacing"/>
        <w:numPr>
          <w:ilvl w:val="0"/>
          <w:numId w:val="42"/>
        </w:numPr>
      </w:pPr>
      <w:r w:rsidRPr="00BF13AF">
        <w:t>Check competitor paywalls.</w:t>
      </w:r>
    </w:p>
    <w:p w14:paraId="56D9F675" w14:textId="77777777" w:rsidR="00BF13AF" w:rsidRPr="00BF13AF" w:rsidRDefault="00BF13AF" w:rsidP="00BF13AF">
      <w:pPr>
        <w:pStyle w:val="NoSpacing"/>
        <w:numPr>
          <w:ilvl w:val="0"/>
          <w:numId w:val="42"/>
        </w:numPr>
      </w:pPr>
      <w:r w:rsidRPr="00BF13AF">
        <w:t>Common in subscription apps.</w:t>
      </w:r>
    </w:p>
    <w:p w14:paraId="02D0BF13" w14:textId="77777777" w:rsidR="00BF13AF" w:rsidRPr="00BF13AF" w:rsidRDefault="00BF13AF" w:rsidP="00BF13AF">
      <w:pPr>
        <w:pStyle w:val="NoSpacing"/>
        <w:numPr>
          <w:ilvl w:val="0"/>
          <w:numId w:val="42"/>
        </w:numPr>
      </w:pPr>
      <w:r w:rsidRPr="00BF13AF">
        <w:t>Test via A/B after launch.</w:t>
      </w:r>
    </w:p>
    <w:p w14:paraId="38130CDF" w14:textId="77777777" w:rsidR="00BF13AF" w:rsidRPr="00BF13AF" w:rsidRDefault="00BF13AF" w:rsidP="00BF13AF">
      <w:pPr>
        <w:rPr>
          <w:lang w:val="en-US"/>
        </w:rPr>
      </w:pPr>
    </w:p>
    <w:p w14:paraId="0BBDF892" w14:textId="77777777" w:rsidR="00BF13AF" w:rsidRPr="00BF13AF" w:rsidRDefault="00BF13AF" w:rsidP="00BF13AF">
      <w:pPr>
        <w:rPr>
          <w:lang w:val="en-US"/>
        </w:rPr>
      </w:pPr>
    </w:p>
    <w:p w14:paraId="58F18E8A" w14:textId="12816D3D" w:rsidR="00C82D56" w:rsidRDefault="000B4522" w:rsidP="00BF13AF">
      <w:pPr>
        <w:pStyle w:val="Heading3"/>
        <w:rPr>
          <w:lang w:val="en-US"/>
        </w:rPr>
      </w:pPr>
      <w:r w:rsidRPr="009030D2">
        <w:rPr>
          <w:lang w:val="en-US"/>
        </w:rPr>
        <w:t xml:space="preserve">Paywall timing </w:t>
      </w:r>
    </w:p>
    <w:p w14:paraId="70EC3555" w14:textId="77777777" w:rsidR="008A7D67" w:rsidRPr="008A7D67" w:rsidRDefault="008A7D67" w:rsidP="008A7D67">
      <w:r w:rsidRPr="008A7D67">
        <w:t>When you ask for payment.</w:t>
      </w:r>
    </w:p>
    <w:p w14:paraId="30C6F47E" w14:textId="77777777" w:rsidR="008A7D67" w:rsidRPr="008A7D67" w:rsidRDefault="008A7D67" w:rsidP="008A7D67">
      <w:r w:rsidRPr="008A7D67">
        <w:t>Measure:</w:t>
      </w:r>
    </w:p>
    <w:p w14:paraId="5B9E4DEE" w14:textId="77777777" w:rsidR="008A7D67" w:rsidRPr="008A7D67" w:rsidRDefault="008A7D67" w:rsidP="008A7D67">
      <w:pPr>
        <w:pStyle w:val="NoSpacing"/>
        <w:numPr>
          <w:ilvl w:val="0"/>
          <w:numId w:val="44"/>
        </w:numPr>
      </w:pPr>
      <w:r w:rsidRPr="008A7D67">
        <w:t>Compare top competitors.</w:t>
      </w:r>
    </w:p>
    <w:p w14:paraId="63207A3A" w14:textId="77777777" w:rsidR="008A7D67" w:rsidRPr="008A7D67" w:rsidRDefault="008A7D67" w:rsidP="008A7D67">
      <w:pPr>
        <w:pStyle w:val="NoSpacing"/>
        <w:numPr>
          <w:ilvl w:val="0"/>
          <w:numId w:val="44"/>
        </w:numPr>
      </w:pPr>
      <w:r w:rsidRPr="008A7D67">
        <w:t>Apps that show value before paywall convert better.</w:t>
      </w:r>
    </w:p>
    <w:p w14:paraId="07B74FA6" w14:textId="77777777" w:rsidR="00BF13AF" w:rsidRDefault="00BF13AF" w:rsidP="00BF13AF">
      <w:pPr>
        <w:rPr>
          <w:lang w:val="en-US"/>
        </w:rPr>
      </w:pPr>
    </w:p>
    <w:p w14:paraId="027A7564" w14:textId="77777777" w:rsidR="000B4522" w:rsidRDefault="000B4522" w:rsidP="008A7D67">
      <w:pPr>
        <w:pStyle w:val="Heading3"/>
        <w:rPr>
          <w:lang w:val="en-US"/>
        </w:rPr>
      </w:pPr>
      <w:r w:rsidRPr="009030D2">
        <w:rPr>
          <w:lang w:val="en-US"/>
        </w:rPr>
        <w:t>Offer structure</w:t>
      </w:r>
    </w:p>
    <w:p w14:paraId="451C5C52" w14:textId="77777777" w:rsidR="008A7D67" w:rsidRPr="008A7D67" w:rsidRDefault="008A7D67" w:rsidP="008A7D67">
      <w:r w:rsidRPr="008A7D67">
        <w:t>How pricing tiers are arranged.</w:t>
      </w:r>
    </w:p>
    <w:p w14:paraId="6C0E9086" w14:textId="77777777" w:rsidR="008A7D67" w:rsidRPr="008A7D67" w:rsidRDefault="008A7D67" w:rsidP="008A7D67">
      <w:r w:rsidRPr="008A7D67">
        <w:t>Measure:</w:t>
      </w:r>
    </w:p>
    <w:p w14:paraId="05CB639D" w14:textId="77777777" w:rsidR="008A7D67" w:rsidRPr="008A7D67" w:rsidRDefault="008A7D67" w:rsidP="008A7D67">
      <w:pPr>
        <w:pStyle w:val="NoSpacing"/>
        <w:numPr>
          <w:ilvl w:val="0"/>
          <w:numId w:val="46"/>
        </w:numPr>
      </w:pPr>
      <w:r w:rsidRPr="008A7D67">
        <w:t>Single price?</w:t>
      </w:r>
    </w:p>
    <w:p w14:paraId="66B9261F" w14:textId="77777777" w:rsidR="008A7D67" w:rsidRPr="008A7D67" w:rsidRDefault="008A7D67" w:rsidP="008A7D67">
      <w:pPr>
        <w:pStyle w:val="NoSpacing"/>
        <w:numPr>
          <w:ilvl w:val="0"/>
          <w:numId w:val="46"/>
        </w:numPr>
      </w:pPr>
      <w:r w:rsidRPr="008A7D67">
        <w:t>Monthly + annual?</w:t>
      </w:r>
    </w:p>
    <w:p w14:paraId="67F853EB" w14:textId="77777777" w:rsidR="008A7D67" w:rsidRDefault="008A7D67" w:rsidP="008A7D67">
      <w:pPr>
        <w:pStyle w:val="NoSpacing"/>
        <w:numPr>
          <w:ilvl w:val="0"/>
          <w:numId w:val="46"/>
        </w:numPr>
      </w:pPr>
      <w:r w:rsidRPr="008A7D67">
        <w:t>Tiered plans?</w:t>
      </w:r>
    </w:p>
    <w:p w14:paraId="23D60738" w14:textId="77777777" w:rsidR="008A7D67" w:rsidRPr="008A7D67" w:rsidRDefault="008A7D67" w:rsidP="008A7D67">
      <w:pPr>
        <w:pStyle w:val="NoSpacing"/>
      </w:pPr>
    </w:p>
    <w:p w14:paraId="3CB84459" w14:textId="77777777" w:rsidR="008A7D67" w:rsidRPr="008A7D67" w:rsidRDefault="008A7D67" w:rsidP="008A7D67">
      <w:r w:rsidRPr="008A7D67">
        <w:t>Most subscription leaders use annual discount anchor.</w:t>
      </w:r>
    </w:p>
    <w:p w14:paraId="76883D88" w14:textId="77777777" w:rsidR="008A7D67" w:rsidRPr="008A7D67" w:rsidRDefault="008A7D67" w:rsidP="008A7D67">
      <w:pPr>
        <w:rPr>
          <w:lang w:val="en-US"/>
        </w:rPr>
      </w:pPr>
    </w:p>
    <w:p w14:paraId="1C1820B8" w14:textId="2EF626D7" w:rsidR="000B4522" w:rsidRDefault="000B4522" w:rsidP="008A7D67">
      <w:pPr>
        <w:pStyle w:val="Heading3"/>
        <w:rPr>
          <w:lang w:val="en-US"/>
        </w:rPr>
      </w:pPr>
      <w:r w:rsidRPr="009030D2">
        <w:rPr>
          <w:lang w:val="en-US"/>
        </w:rPr>
        <w:t xml:space="preserve">Price anchoring </w:t>
      </w:r>
    </w:p>
    <w:p w14:paraId="7893F38E" w14:textId="77777777" w:rsidR="008A7D67" w:rsidRPr="008A7D67" w:rsidRDefault="008A7D67" w:rsidP="008A7D67">
      <w:r w:rsidRPr="008A7D67">
        <w:t>Using higher reference price to make offer attractive.</w:t>
      </w:r>
    </w:p>
    <w:p w14:paraId="5EF39262" w14:textId="77777777" w:rsidR="008A7D67" w:rsidRPr="008A7D67" w:rsidRDefault="008A7D67" w:rsidP="008A7D67">
      <w:r w:rsidRPr="008A7D67">
        <w:t>Measure:</w:t>
      </w:r>
    </w:p>
    <w:p w14:paraId="4143A6EC" w14:textId="77777777" w:rsidR="008A7D67" w:rsidRPr="008A7D67" w:rsidRDefault="008A7D67" w:rsidP="008A7D67">
      <w:pPr>
        <w:pStyle w:val="NoSpacing"/>
        <w:numPr>
          <w:ilvl w:val="0"/>
          <w:numId w:val="48"/>
        </w:numPr>
      </w:pPr>
      <w:r w:rsidRPr="008A7D67">
        <w:t>Do competitors show “was £99, now £59”?</w:t>
      </w:r>
    </w:p>
    <w:p w14:paraId="5B678619" w14:textId="77777777" w:rsidR="008A7D67" w:rsidRPr="008A7D67" w:rsidRDefault="008A7D67" w:rsidP="008A7D67">
      <w:pPr>
        <w:pStyle w:val="NoSpacing"/>
        <w:numPr>
          <w:ilvl w:val="0"/>
          <w:numId w:val="48"/>
        </w:numPr>
      </w:pPr>
      <w:r w:rsidRPr="008A7D67">
        <w:t>Is annual price discounted 40–60%?</w:t>
      </w:r>
    </w:p>
    <w:p w14:paraId="48874FE1" w14:textId="77777777" w:rsidR="008A7D67" w:rsidRDefault="008A7D67" w:rsidP="008A7D67">
      <w:pPr>
        <w:rPr>
          <w:lang w:val="en-US"/>
        </w:rPr>
      </w:pPr>
    </w:p>
    <w:p w14:paraId="2DA22DC0" w14:textId="77777777" w:rsidR="008A7D67" w:rsidRPr="008A7D67" w:rsidRDefault="008A7D67" w:rsidP="008A7D67">
      <w:pPr>
        <w:rPr>
          <w:lang w:val="en-US"/>
        </w:rPr>
      </w:pPr>
    </w:p>
    <w:p w14:paraId="1C46082A" w14:textId="14908217" w:rsidR="000B4522" w:rsidRDefault="000B4522" w:rsidP="008A7D67">
      <w:pPr>
        <w:pStyle w:val="Heading3"/>
        <w:rPr>
          <w:lang w:val="en-US"/>
        </w:rPr>
      </w:pPr>
      <w:r w:rsidRPr="009030D2">
        <w:rPr>
          <w:lang w:val="en-US"/>
        </w:rPr>
        <w:t xml:space="preserve">Revenue protection </w:t>
      </w:r>
    </w:p>
    <w:p w14:paraId="2BC7052B" w14:textId="77777777" w:rsidR="000254C6" w:rsidRPr="000254C6" w:rsidRDefault="000254C6" w:rsidP="000254C6">
      <w:r w:rsidRPr="000254C6">
        <w:t>Preventing value leakage.</w:t>
      </w:r>
    </w:p>
    <w:p w14:paraId="0D1E2023" w14:textId="77777777" w:rsidR="000254C6" w:rsidRPr="000254C6" w:rsidRDefault="000254C6" w:rsidP="000254C6">
      <w:r w:rsidRPr="000254C6">
        <w:t>Measure:</w:t>
      </w:r>
    </w:p>
    <w:p w14:paraId="57C38633" w14:textId="77777777" w:rsidR="000254C6" w:rsidRPr="000254C6" w:rsidRDefault="000254C6" w:rsidP="000254C6">
      <w:pPr>
        <w:pStyle w:val="NoSpacing"/>
        <w:numPr>
          <w:ilvl w:val="0"/>
          <w:numId w:val="50"/>
        </w:numPr>
      </w:pPr>
      <w:r w:rsidRPr="000254C6">
        <w:t>Feature gating?</w:t>
      </w:r>
    </w:p>
    <w:p w14:paraId="0300482B" w14:textId="77777777" w:rsidR="000254C6" w:rsidRPr="000254C6" w:rsidRDefault="000254C6" w:rsidP="000254C6">
      <w:pPr>
        <w:pStyle w:val="NoSpacing"/>
        <w:numPr>
          <w:ilvl w:val="0"/>
          <w:numId w:val="50"/>
        </w:numPr>
      </w:pPr>
      <w:r w:rsidRPr="000254C6">
        <w:t>Usage limits?</w:t>
      </w:r>
    </w:p>
    <w:p w14:paraId="3CDD53D7" w14:textId="77777777" w:rsidR="000254C6" w:rsidRDefault="000254C6" w:rsidP="000254C6">
      <w:pPr>
        <w:pStyle w:val="NoSpacing"/>
        <w:numPr>
          <w:ilvl w:val="0"/>
          <w:numId w:val="50"/>
        </w:numPr>
      </w:pPr>
      <w:r w:rsidRPr="000254C6">
        <w:t>Hard paywall?</w:t>
      </w:r>
    </w:p>
    <w:p w14:paraId="7B99BB9C" w14:textId="77777777" w:rsidR="000254C6" w:rsidRPr="000254C6" w:rsidRDefault="000254C6" w:rsidP="000254C6">
      <w:pPr>
        <w:pStyle w:val="NoSpacing"/>
      </w:pPr>
    </w:p>
    <w:p w14:paraId="11E63E1F" w14:textId="77777777" w:rsidR="000254C6" w:rsidRPr="000254C6" w:rsidRDefault="000254C6" w:rsidP="000254C6">
      <w:r w:rsidRPr="000254C6">
        <w:t>Freemium without guardrails lowers conversion.</w:t>
      </w:r>
    </w:p>
    <w:p w14:paraId="48ED21C4" w14:textId="77777777" w:rsidR="008A7D67" w:rsidRDefault="008A7D67" w:rsidP="008A7D67">
      <w:pPr>
        <w:rPr>
          <w:lang w:val="en-US"/>
        </w:rPr>
      </w:pPr>
    </w:p>
    <w:p w14:paraId="28A203EF" w14:textId="426873D3" w:rsidR="000B4522" w:rsidRDefault="000B4522" w:rsidP="000254C6">
      <w:pPr>
        <w:pStyle w:val="Heading3"/>
        <w:rPr>
          <w:lang w:val="en-US"/>
        </w:rPr>
      </w:pPr>
      <w:r w:rsidRPr="009030D2">
        <w:rPr>
          <w:lang w:val="en-US"/>
        </w:rPr>
        <w:t>Creative quality</w:t>
      </w:r>
    </w:p>
    <w:p w14:paraId="26410CD5" w14:textId="77777777" w:rsidR="000254C6" w:rsidRPr="000254C6" w:rsidRDefault="000254C6" w:rsidP="000254C6">
      <w:r w:rsidRPr="000254C6">
        <w:t>Visual polish + perceived credibility.</w:t>
      </w:r>
    </w:p>
    <w:p w14:paraId="28960F29" w14:textId="77777777" w:rsidR="000254C6" w:rsidRPr="000254C6" w:rsidRDefault="000254C6" w:rsidP="000254C6">
      <w:r w:rsidRPr="000254C6">
        <w:t>How to measure objectively:</w:t>
      </w:r>
    </w:p>
    <w:p w14:paraId="1FD0722F" w14:textId="77777777" w:rsidR="000254C6" w:rsidRPr="000254C6" w:rsidRDefault="000254C6" w:rsidP="000254C6">
      <w:pPr>
        <w:numPr>
          <w:ilvl w:val="0"/>
          <w:numId w:val="51"/>
        </w:numPr>
      </w:pPr>
      <w:r w:rsidRPr="000254C6">
        <w:t>Compare screenshot quality to top 10 competitors.</w:t>
      </w:r>
    </w:p>
    <w:p w14:paraId="1AB94A32" w14:textId="77777777" w:rsidR="000254C6" w:rsidRPr="000254C6" w:rsidRDefault="000254C6" w:rsidP="000254C6">
      <w:pPr>
        <w:numPr>
          <w:ilvl w:val="0"/>
          <w:numId w:val="51"/>
        </w:numPr>
      </w:pPr>
      <w:r w:rsidRPr="000254C6">
        <w:t>Use heuristic checklist:</w:t>
      </w:r>
    </w:p>
    <w:p w14:paraId="516020D4" w14:textId="77777777" w:rsidR="000254C6" w:rsidRPr="000254C6" w:rsidRDefault="000254C6" w:rsidP="000254C6">
      <w:pPr>
        <w:numPr>
          <w:ilvl w:val="1"/>
          <w:numId w:val="51"/>
        </w:numPr>
      </w:pPr>
      <w:r w:rsidRPr="000254C6">
        <w:t>Consistent spacing</w:t>
      </w:r>
    </w:p>
    <w:p w14:paraId="6FD8357C" w14:textId="77777777" w:rsidR="000254C6" w:rsidRPr="000254C6" w:rsidRDefault="000254C6" w:rsidP="000254C6">
      <w:pPr>
        <w:numPr>
          <w:ilvl w:val="1"/>
          <w:numId w:val="51"/>
        </w:numPr>
      </w:pPr>
      <w:r w:rsidRPr="000254C6">
        <w:t>Modern typography</w:t>
      </w:r>
    </w:p>
    <w:p w14:paraId="5488D965" w14:textId="77777777" w:rsidR="000254C6" w:rsidRPr="000254C6" w:rsidRDefault="000254C6" w:rsidP="000254C6">
      <w:pPr>
        <w:numPr>
          <w:ilvl w:val="1"/>
          <w:numId w:val="51"/>
        </w:numPr>
      </w:pPr>
      <w:r w:rsidRPr="000254C6">
        <w:t>Clear hierarchy</w:t>
      </w:r>
    </w:p>
    <w:p w14:paraId="2108E191" w14:textId="77777777" w:rsidR="000254C6" w:rsidRPr="000254C6" w:rsidRDefault="000254C6" w:rsidP="000254C6">
      <w:pPr>
        <w:numPr>
          <w:ilvl w:val="1"/>
          <w:numId w:val="51"/>
        </w:numPr>
      </w:pPr>
      <w:r w:rsidRPr="000254C6">
        <w:t>High-quality icon</w:t>
      </w:r>
    </w:p>
    <w:p w14:paraId="6CC24466" w14:textId="77777777" w:rsidR="000254C6" w:rsidRPr="000254C6" w:rsidRDefault="000254C6" w:rsidP="000254C6">
      <w:pPr>
        <w:numPr>
          <w:ilvl w:val="0"/>
          <w:numId w:val="51"/>
        </w:numPr>
      </w:pPr>
      <w:r w:rsidRPr="000254C6">
        <w:t>Ask 5 external testers to rate 1–10.</w:t>
      </w:r>
    </w:p>
    <w:p w14:paraId="73C6FD41" w14:textId="77777777" w:rsidR="000254C6" w:rsidRPr="000254C6" w:rsidRDefault="000254C6" w:rsidP="000254C6">
      <w:pPr>
        <w:numPr>
          <w:ilvl w:val="0"/>
          <w:numId w:val="51"/>
        </w:numPr>
      </w:pPr>
      <w:r w:rsidRPr="000254C6">
        <w:t>Measure store conversion rate post-launch.</w:t>
      </w:r>
    </w:p>
    <w:p w14:paraId="5D82F85D" w14:textId="77777777" w:rsidR="000254C6" w:rsidRDefault="000254C6" w:rsidP="000254C6">
      <w:pPr>
        <w:rPr>
          <w:lang w:val="en-US"/>
        </w:rPr>
      </w:pPr>
    </w:p>
    <w:p w14:paraId="16ACCB29" w14:textId="115B642C" w:rsidR="000B4522" w:rsidRDefault="000B4522" w:rsidP="000254C6">
      <w:pPr>
        <w:pStyle w:val="Heading3"/>
        <w:rPr>
          <w:lang w:val="en-US"/>
        </w:rPr>
      </w:pPr>
      <w:r w:rsidRPr="009030D2">
        <w:rPr>
          <w:lang w:val="en-US"/>
        </w:rPr>
        <w:t xml:space="preserve">Cross-promo opportunities </w:t>
      </w:r>
    </w:p>
    <w:p w14:paraId="26A7DFED" w14:textId="77777777" w:rsidR="005E3238" w:rsidRPr="005E3238" w:rsidRDefault="005E3238" w:rsidP="005E3238">
      <w:r w:rsidRPr="005E3238">
        <w:t>Ability to drive installs from other owned apps.</w:t>
      </w:r>
    </w:p>
    <w:p w14:paraId="11464DFC" w14:textId="77777777" w:rsidR="005E3238" w:rsidRPr="005E3238" w:rsidRDefault="005E3238" w:rsidP="005E3238">
      <w:r w:rsidRPr="005E3238">
        <w:t>Measure:</w:t>
      </w:r>
    </w:p>
    <w:p w14:paraId="512A6994" w14:textId="77777777" w:rsidR="005E3238" w:rsidRPr="005E3238" w:rsidRDefault="005E3238" w:rsidP="005E3238">
      <w:pPr>
        <w:pStyle w:val="NoSpacing"/>
        <w:numPr>
          <w:ilvl w:val="0"/>
          <w:numId w:val="53"/>
        </w:numPr>
      </w:pPr>
      <w:r w:rsidRPr="005E3238">
        <w:t>Do you already own apps?</w:t>
      </w:r>
    </w:p>
    <w:p w14:paraId="632132F9" w14:textId="77777777" w:rsidR="005E3238" w:rsidRPr="005E3238" w:rsidRDefault="005E3238" w:rsidP="005E3238">
      <w:pPr>
        <w:pStyle w:val="NoSpacing"/>
        <w:numPr>
          <w:ilvl w:val="0"/>
          <w:numId w:val="53"/>
        </w:numPr>
      </w:pPr>
      <w:r w:rsidRPr="005E3238">
        <w:t>Do they share audience?</w:t>
      </w:r>
    </w:p>
    <w:p w14:paraId="0BAD5CFE" w14:textId="77777777" w:rsidR="005E3238" w:rsidRDefault="005E3238" w:rsidP="005E3238">
      <w:pPr>
        <w:pStyle w:val="NoSpacing"/>
        <w:numPr>
          <w:ilvl w:val="0"/>
          <w:numId w:val="53"/>
        </w:numPr>
      </w:pPr>
      <w:r w:rsidRPr="005E3238">
        <w:t>Do you have email list?</w:t>
      </w:r>
    </w:p>
    <w:p w14:paraId="68312986" w14:textId="77777777" w:rsidR="005E3238" w:rsidRPr="005E3238" w:rsidRDefault="005E3238" w:rsidP="005E3238">
      <w:pPr>
        <w:pStyle w:val="NoSpacing"/>
      </w:pPr>
    </w:p>
    <w:p w14:paraId="14D52A48" w14:textId="77777777" w:rsidR="005E3238" w:rsidRPr="005E3238" w:rsidRDefault="005E3238" w:rsidP="005E3238">
      <w:r w:rsidRPr="005E3238">
        <w:t>Cross-promo lowers CPI dramatically.</w:t>
      </w:r>
    </w:p>
    <w:p w14:paraId="33DFAC3E" w14:textId="77777777" w:rsidR="000254C6" w:rsidRPr="000254C6" w:rsidRDefault="000254C6" w:rsidP="000254C6">
      <w:pPr>
        <w:rPr>
          <w:lang w:val="en-US"/>
        </w:rPr>
      </w:pPr>
    </w:p>
    <w:p w14:paraId="03F7E21F" w14:textId="6051DC38" w:rsidR="000B4522" w:rsidRPr="009030D2" w:rsidRDefault="000B4522" w:rsidP="005E3238">
      <w:pPr>
        <w:pStyle w:val="Heading3"/>
        <w:rPr>
          <w:lang w:val="en-US"/>
        </w:rPr>
      </w:pPr>
      <w:r w:rsidRPr="009030D2">
        <w:rPr>
          <w:lang w:val="en-US"/>
        </w:rPr>
        <w:t xml:space="preserve">Share backend analytics </w:t>
      </w:r>
    </w:p>
    <w:p w14:paraId="0927927C" w14:textId="77777777" w:rsidR="005E3238" w:rsidRPr="005E3238" w:rsidRDefault="005E3238" w:rsidP="005E3238">
      <w:r w:rsidRPr="005E3238">
        <w:t>Using common infrastructure across apps.</w:t>
      </w:r>
    </w:p>
    <w:p w14:paraId="4E2B4B67" w14:textId="77777777" w:rsidR="005E3238" w:rsidRPr="005E3238" w:rsidRDefault="005E3238" w:rsidP="005E3238">
      <w:r w:rsidRPr="005E3238">
        <w:t>Measure:</w:t>
      </w:r>
    </w:p>
    <w:p w14:paraId="6DF89CA3" w14:textId="77777777" w:rsidR="005E3238" w:rsidRPr="005E3238" w:rsidRDefault="005E3238" w:rsidP="005E3238">
      <w:pPr>
        <w:pStyle w:val="NoSpacing"/>
        <w:numPr>
          <w:ilvl w:val="0"/>
          <w:numId w:val="55"/>
        </w:numPr>
      </w:pPr>
      <w:r w:rsidRPr="005E3238">
        <w:lastRenderedPageBreak/>
        <w:t>Single analytics dashboard?</w:t>
      </w:r>
    </w:p>
    <w:p w14:paraId="759DFA78" w14:textId="77777777" w:rsidR="005E3238" w:rsidRPr="005E3238" w:rsidRDefault="005E3238" w:rsidP="005E3238">
      <w:pPr>
        <w:pStyle w:val="NoSpacing"/>
        <w:numPr>
          <w:ilvl w:val="0"/>
          <w:numId w:val="55"/>
        </w:numPr>
      </w:pPr>
      <w:r w:rsidRPr="005E3238">
        <w:t>Shared auth?</w:t>
      </w:r>
    </w:p>
    <w:p w14:paraId="489EC51B" w14:textId="77777777" w:rsidR="005E3238" w:rsidRDefault="005E3238" w:rsidP="005E3238">
      <w:pPr>
        <w:pStyle w:val="NoSpacing"/>
        <w:numPr>
          <w:ilvl w:val="0"/>
          <w:numId w:val="55"/>
        </w:numPr>
      </w:pPr>
      <w:r w:rsidRPr="005E3238">
        <w:t>Shared subscription engine?</w:t>
      </w:r>
    </w:p>
    <w:p w14:paraId="6BC42828" w14:textId="77777777" w:rsidR="005E3238" w:rsidRPr="005E3238" w:rsidRDefault="005E3238" w:rsidP="005E3238">
      <w:pPr>
        <w:pStyle w:val="NoSpacing"/>
      </w:pPr>
    </w:p>
    <w:p w14:paraId="0DFC6BDC" w14:textId="77777777" w:rsidR="005E3238" w:rsidRPr="005E3238" w:rsidRDefault="005E3238" w:rsidP="005E3238">
      <w:r w:rsidRPr="005E3238">
        <w:t>Reduces cost + improves data insights.</w:t>
      </w:r>
    </w:p>
    <w:p w14:paraId="637687C6" w14:textId="77777777" w:rsidR="005E3238" w:rsidRDefault="005E3238" w:rsidP="009030D2">
      <w:pPr>
        <w:rPr>
          <w:lang w:val="en-US"/>
        </w:rPr>
      </w:pPr>
    </w:p>
    <w:p w14:paraId="502676EA" w14:textId="0CDCC462" w:rsidR="000B4522" w:rsidRDefault="000B4522" w:rsidP="005E3238">
      <w:pPr>
        <w:pStyle w:val="Heading3"/>
        <w:rPr>
          <w:lang w:val="en-US"/>
        </w:rPr>
      </w:pPr>
      <w:r w:rsidRPr="009030D2">
        <w:rPr>
          <w:lang w:val="en-US"/>
        </w:rPr>
        <w:t xml:space="preserve">Primary success metric </w:t>
      </w:r>
    </w:p>
    <w:p w14:paraId="0A6DF38D" w14:textId="77777777" w:rsidR="005E3238" w:rsidRPr="005E3238" w:rsidRDefault="005E3238" w:rsidP="005E3238">
      <w:r w:rsidRPr="005E3238">
        <w:t>The one metric that determines success.</w:t>
      </w:r>
    </w:p>
    <w:p w14:paraId="37252DE8" w14:textId="77777777" w:rsidR="005E3238" w:rsidRPr="005E3238" w:rsidRDefault="005E3238" w:rsidP="005E3238">
      <w:r w:rsidRPr="005E3238">
        <w:t>Options:</w:t>
      </w:r>
    </w:p>
    <w:p w14:paraId="285EF446" w14:textId="77777777" w:rsidR="005E3238" w:rsidRPr="005E3238" w:rsidRDefault="005E3238" w:rsidP="005E3238">
      <w:pPr>
        <w:pStyle w:val="NoSpacing"/>
        <w:numPr>
          <w:ilvl w:val="0"/>
          <w:numId w:val="58"/>
        </w:numPr>
      </w:pPr>
      <w:r w:rsidRPr="005E3238">
        <w:t>Revenue</w:t>
      </w:r>
    </w:p>
    <w:p w14:paraId="5DCDF6D9" w14:textId="77777777" w:rsidR="005E3238" w:rsidRPr="005E3238" w:rsidRDefault="005E3238" w:rsidP="005E3238">
      <w:pPr>
        <w:pStyle w:val="NoSpacing"/>
        <w:numPr>
          <w:ilvl w:val="0"/>
          <w:numId w:val="58"/>
        </w:numPr>
      </w:pPr>
      <w:r w:rsidRPr="005E3238">
        <w:t>Retention</w:t>
      </w:r>
    </w:p>
    <w:p w14:paraId="4183BF5E" w14:textId="77777777" w:rsidR="005E3238" w:rsidRPr="005E3238" w:rsidRDefault="005E3238" w:rsidP="005E3238">
      <w:pPr>
        <w:pStyle w:val="NoSpacing"/>
        <w:numPr>
          <w:ilvl w:val="0"/>
          <w:numId w:val="58"/>
        </w:numPr>
      </w:pPr>
      <w:r w:rsidRPr="005E3238">
        <w:t>DAU</w:t>
      </w:r>
    </w:p>
    <w:p w14:paraId="76515F7F" w14:textId="77777777" w:rsidR="005E3238" w:rsidRPr="005E3238" w:rsidRDefault="005E3238" w:rsidP="005E3238">
      <w:pPr>
        <w:pStyle w:val="NoSpacing"/>
        <w:numPr>
          <w:ilvl w:val="0"/>
          <w:numId w:val="58"/>
        </w:numPr>
      </w:pPr>
      <w:r w:rsidRPr="005E3238">
        <w:t>LTV/CAC</w:t>
      </w:r>
    </w:p>
    <w:p w14:paraId="2AC98FFC" w14:textId="77777777" w:rsidR="005E3238" w:rsidRDefault="005E3238" w:rsidP="005E3238">
      <w:pPr>
        <w:pStyle w:val="NoSpacing"/>
        <w:numPr>
          <w:ilvl w:val="0"/>
          <w:numId w:val="58"/>
        </w:numPr>
      </w:pPr>
      <w:r w:rsidRPr="005E3238">
        <w:t>User growth</w:t>
      </w:r>
    </w:p>
    <w:p w14:paraId="217D0DBB" w14:textId="77777777" w:rsidR="005E3238" w:rsidRPr="005E3238" w:rsidRDefault="005E3238" w:rsidP="005E3238">
      <w:pPr>
        <w:pStyle w:val="NoSpacing"/>
      </w:pPr>
    </w:p>
    <w:p w14:paraId="11A59256" w14:textId="77777777" w:rsidR="005E3238" w:rsidRPr="005E3238" w:rsidRDefault="005E3238" w:rsidP="005E3238">
      <w:r w:rsidRPr="005E3238">
        <w:t>Measure:</w:t>
      </w:r>
      <w:r w:rsidRPr="005E3238">
        <w:br/>
        <w:t>Define ONE north star metric before launch.</w:t>
      </w:r>
    </w:p>
    <w:p w14:paraId="17EBB447" w14:textId="77777777" w:rsidR="005E3238" w:rsidRPr="005E3238" w:rsidRDefault="005E3238" w:rsidP="005E3238">
      <w:r w:rsidRPr="005E3238">
        <w:t>Example:</w:t>
      </w:r>
    </w:p>
    <w:p w14:paraId="486FC2C3" w14:textId="77777777" w:rsidR="005E3238" w:rsidRPr="005E3238" w:rsidRDefault="005E3238" w:rsidP="005E3238">
      <w:pPr>
        <w:pStyle w:val="NoSpacing"/>
        <w:numPr>
          <w:ilvl w:val="0"/>
          <w:numId w:val="59"/>
        </w:numPr>
      </w:pPr>
      <w:r w:rsidRPr="005E3238">
        <w:t>Subscription app → D30 retention + LTV</w:t>
      </w:r>
    </w:p>
    <w:p w14:paraId="028F8ACF" w14:textId="77777777" w:rsidR="005E3238" w:rsidRPr="005E3238" w:rsidRDefault="005E3238" w:rsidP="005E3238">
      <w:pPr>
        <w:pStyle w:val="NoSpacing"/>
        <w:numPr>
          <w:ilvl w:val="0"/>
          <w:numId w:val="59"/>
        </w:numPr>
      </w:pPr>
      <w:r w:rsidRPr="005E3238">
        <w:t>Ad-based → ARPDAU</w:t>
      </w:r>
    </w:p>
    <w:p w14:paraId="57CCE41D" w14:textId="77777777" w:rsidR="005E3238" w:rsidRDefault="005E3238" w:rsidP="005E3238">
      <w:pPr>
        <w:pStyle w:val="NoSpacing"/>
        <w:numPr>
          <w:ilvl w:val="0"/>
          <w:numId w:val="59"/>
        </w:numPr>
      </w:pPr>
      <w:r w:rsidRPr="005E3238">
        <w:t>Growth play → WAU</w:t>
      </w:r>
    </w:p>
    <w:p w14:paraId="165C86B5" w14:textId="77777777" w:rsidR="005E3238" w:rsidRPr="005E3238" w:rsidRDefault="005E3238" w:rsidP="005E3238">
      <w:pPr>
        <w:pStyle w:val="NoSpacing"/>
      </w:pPr>
    </w:p>
    <w:p w14:paraId="09D8A5D7" w14:textId="77777777" w:rsidR="005E3238" w:rsidRDefault="005E3238" w:rsidP="005E3238">
      <w:pPr>
        <w:rPr>
          <w:lang w:val="en-US"/>
        </w:rPr>
      </w:pPr>
    </w:p>
    <w:p w14:paraId="6D5530E5" w14:textId="77777777" w:rsidR="005E3238" w:rsidRPr="005E3238" w:rsidRDefault="005E3238" w:rsidP="005E3238">
      <w:pPr>
        <w:rPr>
          <w:lang w:val="en-US"/>
        </w:rPr>
      </w:pPr>
    </w:p>
    <w:p w14:paraId="62BC9F06" w14:textId="77777777" w:rsidR="00F270B2" w:rsidRDefault="00F270B2">
      <w:pPr>
        <w:rPr>
          <w:lang w:val="en-US"/>
        </w:rPr>
      </w:pPr>
    </w:p>
    <w:p w14:paraId="4D568043" w14:textId="77777777" w:rsidR="00F270B2" w:rsidRPr="006F2D41" w:rsidRDefault="00F270B2">
      <w:pPr>
        <w:rPr>
          <w:lang w:val="en-US"/>
        </w:rPr>
      </w:pPr>
    </w:p>
    <w:sectPr w:rsidR="00F270B2" w:rsidRPr="006F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349"/>
    <w:multiLevelType w:val="hybridMultilevel"/>
    <w:tmpl w:val="5A9ED2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F7623"/>
    <w:multiLevelType w:val="multilevel"/>
    <w:tmpl w:val="EE12A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715D70"/>
    <w:multiLevelType w:val="multilevel"/>
    <w:tmpl w:val="9CCE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68C9"/>
    <w:multiLevelType w:val="multilevel"/>
    <w:tmpl w:val="531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673E9"/>
    <w:multiLevelType w:val="multilevel"/>
    <w:tmpl w:val="111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028C3"/>
    <w:multiLevelType w:val="hybridMultilevel"/>
    <w:tmpl w:val="D234A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93122"/>
    <w:multiLevelType w:val="hybridMultilevel"/>
    <w:tmpl w:val="37EE2E8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591A5B"/>
    <w:multiLevelType w:val="hybridMultilevel"/>
    <w:tmpl w:val="9AB48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F0778"/>
    <w:multiLevelType w:val="hybridMultilevel"/>
    <w:tmpl w:val="92AA1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072394"/>
    <w:multiLevelType w:val="hybridMultilevel"/>
    <w:tmpl w:val="5E58E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D6436"/>
    <w:multiLevelType w:val="multilevel"/>
    <w:tmpl w:val="6E8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378CD"/>
    <w:multiLevelType w:val="multilevel"/>
    <w:tmpl w:val="3C46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004EF"/>
    <w:multiLevelType w:val="hybridMultilevel"/>
    <w:tmpl w:val="0C6E4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FB3C12"/>
    <w:multiLevelType w:val="multilevel"/>
    <w:tmpl w:val="8E96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76977"/>
    <w:multiLevelType w:val="hybridMultilevel"/>
    <w:tmpl w:val="97089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71E65"/>
    <w:multiLevelType w:val="hybridMultilevel"/>
    <w:tmpl w:val="6B38D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8736BC"/>
    <w:multiLevelType w:val="multilevel"/>
    <w:tmpl w:val="246E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A69A2"/>
    <w:multiLevelType w:val="multilevel"/>
    <w:tmpl w:val="667C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86470"/>
    <w:multiLevelType w:val="multilevel"/>
    <w:tmpl w:val="C4A4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161DB"/>
    <w:multiLevelType w:val="multilevel"/>
    <w:tmpl w:val="926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A596B"/>
    <w:multiLevelType w:val="hybridMultilevel"/>
    <w:tmpl w:val="39FE3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116BB7"/>
    <w:multiLevelType w:val="multilevel"/>
    <w:tmpl w:val="22C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E5E4A"/>
    <w:multiLevelType w:val="multilevel"/>
    <w:tmpl w:val="F11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E5A9B"/>
    <w:multiLevelType w:val="multilevel"/>
    <w:tmpl w:val="642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D827BA"/>
    <w:multiLevelType w:val="multilevel"/>
    <w:tmpl w:val="81F6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2B45CB"/>
    <w:multiLevelType w:val="multilevel"/>
    <w:tmpl w:val="A44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52BEF"/>
    <w:multiLevelType w:val="hybridMultilevel"/>
    <w:tmpl w:val="6406C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AB3A08"/>
    <w:multiLevelType w:val="hybridMultilevel"/>
    <w:tmpl w:val="266EA4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D7DA3"/>
    <w:multiLevelType w:val="multilevel"/>
    <w:tmpl w:val="6DF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17DE4"/>
    <w:multiLevelType w:val="multilevel"/>
    <w:tmpl w:val="B788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0C301D"/>
    <w:multiLevelType w:val="hybridMultilevel"/>
    <w:tmpl w:val="1DB28710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1" w15:restartNumberingAfterBreak="0">
    <w:nsid w:val="43B706D3"/>
    <w:multiLevelType w:val="multilevel"/>
    <w:tmpl w:val="FF5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8340CA"/>
    <w:multiLevelType w:val="hybridMultilevel"/>
    <w:tmpl w:val="7AD6D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CD5083"/>
    <w:multiLevelType w:val="multilevel"/>
    <w:tmpl w:val="EE6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C561D8"/>
    <w:multiLevelType w:val="hybridMultilevel"/>
    <w:tmpl w:val="E6722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C56C12"/>
    <w:multiLevelType w:val="hybridMultilevel"/>
    <w:tmpl w:val="82FA1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E310CF"/>
    <w:multiLevelType w:val="multilevel"/>
    <w:tmpl w:val="161C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050117"/>
    <w:multiLevelType w:val="hybridMultilevel"/>
    <w:tmpl w:val="07BC2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84108E"/>
    <w:multiLevelType w:val="hybridMultilevel"/>
    <w:tmpl w:val="AC720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E6062"/>
    <w:multiLevelType w:val="multilevel"/>
    <w:tmpl w:val="A5E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9F5002"/>
    <w:multiLevelType w:val="multilevel"/>
    <w:tmpl w:val="575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EE1614"/>
    <w:multiLevelType w:val="multilevel"/>
    <w:tmpl w:val="850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F16A6F"/>
    <w:multiLevelType w:val="multilevel"/>
    <w:tmpl w:val="FBF8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B12A14"/>
    <w:multiLevelType w:val="multilevel"/>
    <w:tmpl w:val="F99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CA3E86"/>
    <w:multiLevelType w:val="hybridMultilevel"/>
    <w:tmpl w:val="C5CEE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87050A"/>
    <w:multiLevelType w:val="hybridMultilevel"/>
    <w:tmpl w:val="E27E8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FD5F53"/>
    <w:multiLevelType w:val="multilevel"/>
    <w:tmpl w:val="997A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D56864"/>
    <w:multiLevelType w:val="multilevel"/>
    <w:tmpl w:val="149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250F5"/>
    <w:multiLevelType w:val="hybridMultilevel"/>
    <w:tmpl w:val="F5C29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7C304F"/>
    <w:multiLevelType w:val="multilevel"/>
    <w:tmpl w:val="0D0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73EE5"/>
    <w:multiLevelType w:val="hybridMultilevel"/>
    <w:tmpl w:val="2D522F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CB34D2"/>
    <w:multiLevelType w:val="hybridMultilevel"/>
    <w:tmpl w:val="44F00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D1C12"/>
    <w:multiLevelType w:val="multilevel"/>
    <w:tmpl w:val="43D2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FF3C07"/>
    <w:multiLevelType w:val="hybridMultilevel"/>
    <w:tmpl w:val="19620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211C5E"/>
    <w:multiLevelType w:val="hybridMultilevel"/>
    <w:tmpl w:val="0546C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C90F16"/>
    <w:multiLevelType w:val="hybridMultilevel"/>
    <w:tmpl w:val="FC4EC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E6398F"/>
    <w:multiLevelType w:val="hybridMultilevel"/>
    <w:tmpl w:val="CE32C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CF320C"/>
    <w:multiLevelType w:val="multilevel"/>
    <w:tmpl w:val="4CE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925C18"/>
    <w:multiLevelType w:val="hybridMultilevel"/>
    <w:tmpl w:val="C3726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9573">
    <w:abstractNumId w:val="47"/>
  </w:num>
  <w:num w:numId="2" w16cid:durableId="1342463910">
    <w:abstractNumId w:val="41"/>
  </w:num>
  <w:num w:numId="3" w16cid:durableId="1796827044">
    <w:abstractNumId w:val="30"/>
  </w:num>
  <w:num w:numId="4" w16cid:durableId="1481965917">
    <w:abstractNumId w:val="16"/>
  </w:num>
  <w:num w:numId="5" w16cid:durableId="2017027078">
    <w:abstractNumId w:val="53"/>
  </w:num>
  <w:num w:numId="6" w16cid:durableId="547106330">
    <w:abstractNumId w:val="1"/>
  </w:num>
  <w:num w:numId="7" w16cid:durableId="1222711438">
    <w:abstractNumId w:val="46"/>
  </w:num>
  <w:num w:numId="8" w16cid:durableId="1954435987">
    <w:abstractNumId w:val="56"/>
  </w:num>
  <w:num w:numId="9" w16cid:durableId="792797007">
    <w:abstractNumId w:val="44"/>
  </w:num>
  <w:num w:numId="10" w16cid:durableId="1457139023">
    <w:abstractNumId w:val="51"/>
  </w:num>
  <w:num w:numId="11" w16cid:durableId="2047025998">
    <w:abstractNumId w:val="23"/>
  </w:num>
  <w:num w:numId="12" w16cid:durableId="1863085361">
    <w:abstractNumId w:val="36"/>
  </w:num>
  <w:num w:numId="13" w16cid:durableId="701517027">
    <w:abstractNumId w:val="43"/>
  </w:num>
  <w:num w:numId="14" w16cid:durableId="1517771526">
    <w:abstractNumId w:val="10"/>
  </w:num>
  <w:num w:numId="15" w16cid:durableId="2019960277">
    <w:abstractNumId w:val="18"/>
  </w:num>
  <w:num w:numId="16" w16cid:durableId="1051420558">
    <w:abstractNumId w:val="54"/>
  </w:num>
  <w:num w:numId="17" w16cid:durableId="1292589075">
    <w:abstractNumId w:val="5"/>
  </w:num>
  <w:num w:numId="18" w16cid:durableId="2010015373">
    <w:abstractNumId w:val="55"/>
  </w:num>
  <w:num w:numId="19" w16cid:durableId="975647291">
    <w:abstractNumId w:val="26"/>
  </w:num>
  <w:num w:numId="20" w16cid:durableId="1157067479">
    <w:abstractNumId w:val="33"/>
  </w:num>
  <w:num w:numId="21" w16cid:durableId="789593351">
    <w:abstractNumId w:val="3"/>
  </w:num>
  <w:num w:numId="22" w16cid:durableId="736516508">
    <w:abstractNumId w:val="8"/>
  </w:num>
  <w:num w:numId="23" w16cid:durableId="1463380746">
    <w:abstractNumId w:val="40"/>
  </w:num>
  <w:num w:numId="24" w16cid:durableId="1594312847">
    <w:abstractNumId w:val="32"/>
  </w:num>
  <w:num w:numId="25" w16cid:durableId="1303119460">
    <w:abstractNumId w:val="25"/>
  </w:num>
  <w:num w:numId="26" w16cid:durableId="153030273">
    <w:abstractNumId w:val="15"/>
  </w:num>
  <w:num w:numId="27" w16cid:durableId="581524762">
    <w:abstractNumId w:val="39"/>
  </w:num>
  <w:num w:numId="28" w16cid:durableId="812914201">
    <w:abstractNumId w:val="58"/>
  </w:num>
  <w:num w:numId="29" w16cid:durableId="1038815523">
    <w:abstractNumId w:val="24"/>
  </w:num>
  <w:num w:numId="30" w16cid:durableId="1029375803">
    <w:abstractNumId w:val="7"/>
  </w:num>
  <w:num w:numId="31" w16cid:durableId="2102138370">
    <w:abstractNumId w:val="52"/>
  </w:num>
  <w:num w:numId="32" w16cid:durableId="505707897">
    <w:abstractNumId w:val="48"/>
  </w:num>
  <w:num w:numId="33" w16cid:durableId="551306375">
    <w:abstractNumId w:val="22"/>
  </w:num>
  <w:num w:numId="34" w16cid:durableId="154075731">
    <w:abstractNumId w:val="37"/>
  </w:num>
  <w:num w:numId="35" w16cid:durableId="1824275258">
    <w:abstractNumId w:val="21"/>
  </w:num>
  <w:num w:numId="36" w16cid:durableId="290600479">
    <w:abstractNumId w:val="6"/>
  </w:num>
  <w:num w:numId="37" w16cid:durableId="444617070">
    <w:abstractNumId w:val="13"/>
  </w:num>
  <w:num w:numId="38" w16cid:durableId="718552044">
    <w:abstractNumId w:val="9"/>
  </w:num>
  <w:num w:numId="39" w16cid:durableId="702287110">
    <w:abstractNumId w:val="4"/>
  </w:num>
  <w:num w:numId="40" w16cid:durableId="1215116510">
    <w:abstractNumId w:val="45"/>
  </w:num>
  <w:num w:numId="41" w16cid:durableId="799609495">
    <w:abstractNumId w:val="31"/>
  </w:num>
  <w:num w:numId="42" w16cid:durableId="1326594382">
    <w:abstractNumId w:val="14"/>
  </w:num>
  <w:num w:numId="43" w16cid:durableId="2116362777">
    <w:abstractNumId w:val="29"/>
  </w:num>
  <w:num w:numId="44" w16cid:durableId="1231501098">
    <w:abstractNumId w:val="12"/>
  </w:num>
  <w:num w:numId="45" w16cid:durableId="868682769">
    <w:abstractNumId w:val="11"/>
  </w:num>
  <w:num w:numId="46" w16cid:durableId="1937908085">
    <w:abstractNumId w:val="27"/>
  </w:num>
  <w:num w:numId="47" w16cid:durableId="1287808057">
    <w:abstractNumId w:val="57"/>
  </w:num>
  <w:num w:numId="48" w16cid:durableId="1162281625">
    <w:abstractNumId w:val="38"/>
  </w:num>
  <w:num w:numId="49" w16cid:durableId="678653639">
    <w:abstractNumId w:val="28"/>
  </w:num>
  <w:num w:numId="50" w16cid:durableId="564879706">
    <w:abstractNumId w:val="0"/>
  </w:num>
  <w:num w:numId="51" w16cid:durableId="1564875329">
    <w:abstractNumId w:val="49"/>
  </w:num>
  <w:num w:numId="52" w16cid:durableId="2084403092">
    <w:abstractNumId w:val="17"/>
  </w:num>
  <w:num w:numId="53" w16cid:durableId="194542415">
    <w:abstractNumId w:val="35"/>
  </w:num>
  <w:num w:numId="54" w16cid:durableId="1932280506">
    <w:abstractNumId w:val="2"/>
  </w:num>
  <w:num w:numId="55" w16cid:durableId="1469055712">
    <w:abstractNumId w:val="50"/>
  </w:num>
  <w:num w:numId="56" w16cid:durableId="999698242">
    <w:abstractNumId w:val="42"/>
  </w:num>
  <w:num w:numId="57" w16cid:durableId="283267575">
    <w:abstractNumId w:val="19"/>
  </w:num>
  <w:num w:numId="58" w16cid:durableId="14501696">
    <w:abstractNumId w:val="20"/>
  </w:num>
  <w:num w:numId="59" w16cid:durableId="12239804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41"/>
    <w:rsid w:val="000254C6"/>
    <w:rsid w:val="00095C45"/>
    <w:rsid w:val="000B4522"/>
    <w:rsid w:val="001623E6"/>
    <w:rsid w:val="0023215D"/>
    <w:rsid w:val="004131D6"/>
    <w:rsid w:val="0052067F"/>
    <w:rsid w:val="005A3F83"/>
    <w:rsid w:val="005B75A5"/>
    <w:rsid w:val="005E3238"/>
    <w:rsid w:val="006107F3"/>
    <w:rsid w:val="006F2D41"/>
    <w:rsid w:val="008A7D67"/>
    <w:rsid w:val="009030D2"/>
    <w:rsid w:val="00B340E2"/>
    <w:rsid w:val="00BF13AF"/>
    <w:rsid w:val="00C82D56"/>
    <w:rsid w:val="00E3053D"/>
    <w:rsid w:val="00F2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C18DF"/>
  <w15:chartTrackingRefBased/>
  <w15:docId w15:val="{3AA20697-A7C4-44C3-9BE4-42819E27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D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D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D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D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D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2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F2D41"/>
    <w:rPr>
      <w:b/>
      <w:bCs/>
    </w:rPr>
  </w:style>
  <w:style w:type="paragraph" w:styleId="NoSpacing">
    <w:name w:val="No Spacing"/>
    <w:uiPriority w:val="1"/>
    <w:qFormat/>
    <w:rsid w:val="009030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8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Marriott</dc:creator>
  <cp:keywords/>
  <dc:description/>
  <cp:lastModifiedBy>Rob Marriott</cp:lastModifiedBy>
  <cp:revision>1</cp:revision>
  <dcterms:created xsi:type="dcterms:W3CDTF">2026-02-19T16:49:00Z</dcterms:created>
  <dcterms:modified xsi:type="dcterms:W3CDTF">2026-02-20T18:22:00Z</dcterms:modified>
</cp:coreProperties>
</file>