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694F1" w14:textId="5F150885" w:rsidR="00E81F8D" w:rsidRDefault="00E055CA">
      <w:r>
        <w:rPr>
          <w:noProof/>
        </w:rPr>
        <w:drawing>
          <wp:inline distT="0" distB="0" distL="0" distR="0" wp14:anchorId="78F108F4" wp14:editId="104FC3BE">
            <wp:extent cx="6642100" cy="9137650"/>
            <wp:effectExtent l="0" t="0" r="6350" b="635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913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2BA7F" w14:textId="44F4AE82" w:rsidR="00E055CA" w:rsidRDefault="00E055CA"/>
    <w:p w14:paraId="79D7830C" w14:textId="5BCB4AAF" w:rsidR="00E055CA" w:rsidRDefault="00E055CA"/>
    <w:p w14:paraId="20FD07FF" w14:textId="1143506F" w:rsidR="00E055CA" w:rsidRDefault="00E055CA">
      <w:r>
        <w:rPr>
          <w:noProof/>
        </w:rPr>
        <w:lastRenderedPageBreak/>
        <w:drawing>
          <wp:inline distT="0" distB="0" distL="0" distR="0" wp14:anchorId="13A6F3C0" wp14:editId="7805CAD5">
            <wp:extent cx="6642100" cy="9137650"/>
            <wp:effectExtent l="0" t="0" r="6350" b="635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913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32632" w14:textId="1CAD366A" w:rsidR="00E055CA" w:rsidRDefault="00E055CA"/>
    <w:p w14:paraId="3D950F94" w14:textId="399118F6" w:rsidR="00E055CA" w:rsidRDefault="00E055CA"/>
    <w:p w14:paraId="40C9E091" w14:textId="1BB8F9C3" w:rsidR="00E055CA" w:rsidRDefault="00E055CA"/>
    <w:p w14:paraId="22527493" w14:textId="77777777" w:rsidR="00E055CA" w:rsidRDefault="00E055CA"/>
    <w:p w14:paraId="38E831CF" w14:textId="04A142EC" w:rsidR="00E055CA" w:rsidRDefault="00E055CA">
      <w:r>
        <w:rPr>
          <w:noProof/>
        </w:rPr>
        <w:drawing>
          <wp:inline distT="0" distB="0" distL="0" distR="0" wp14:anchorId="4355F683" wp14:editId="1818A5E7">
            <wp:extent cx="6642100" cy="9137650"/>
            <wp:effectExtent l="0" t="0" r="6350" b="635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913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55CA" w:rsidSect="00E055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923"/>
    <w:rsid w:val="00200AFA"/>
    <w:rsid w:val="005B0764"/>
    <w:rsid w:val="00A8678F"/>
    <w:rsid w:val="00CC2923"/>
    <w:rsid w:val="00CD30D0"/>
    <w:rsid w:val="00E055CA"/>
    <w:rsid w:val="00E8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9A34F"/>
  <w15:chartTrackingRefBased/>
  <w15:docId w15:val="{C44EF3B9-4BF5-450D-9792-3CA78C8B5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2</cp:revision>
  <dcterms:created xsi:type="dcterms:W3CDTF">2024-06-27T10:07:00Z</dcterms:created>
  <dcterms:modified xsi:type="dcterms:W3CDTF">2024-06-27T10:13:00Z</dcterms:modified>
</cp:coreProperties>
</file>