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not feel bad I have to do 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feel really good just having some content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 if it’s just 3 min vids of the HJ stages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then a video about how to apply them to your life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notes from Google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this to make a video later: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HJ map and map nodes from start to finish that I will touch on for each video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individual prompts for each one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 template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Different individual graph sections for each stage (1 per persona)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each prompt talk to the YouTube scripter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scripts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