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4149A" w14:textId="31B76057" w:rsidR="001F0E81" w:rsidRDefault="00914730" w:rsidP="001F0E81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0BE49" wp14:editId="62F7B62E">
                <wp:simplePos x="0" y="0"/>
                <wp:positionH relativeFrom="page">
                  <wp:align>right</wp:align>
                </wp:positionH>
                <wp:positionV relativeFrom="paragraph">
                  <wp:posOffset>-899795</wp:posOffset>
                </wp:positionV>
                <wp:extent cx="347345" cy="347345"/>
                <wp:effectExtent l="0" t="0" r="14605" b="14605"/>
                <wp:wrapNone/>
                <wp:docPr id="127790537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473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EF226" id="Rechteck 2" o:spid="_x0000_s1026" style="position:absolute;margin-left:-23.85pt;margin-top:-70.85pt;width:27.35pt;height:27.3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" fillcolor="black [3200]" strokecolor="black [480]" strokeweight="1.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4FDC6D" wp14:editId="00B8FA04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347345" cy="347345"/>
                <wp:effectExtent l="0" t="0" r="14605" b="14605"/>
                <wp:wrapNone/>
                <wp:docPr id="1722609340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473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C5E8E9" id="Rechteck 2" o:spid="_x0000_s1026" style="position:absolute;margin-left:0;margin-top:-70.85pt;width:27.35pt;height:27.35pt;z-index:2516582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" fillcolor="black [3200]" strokecolor="black [480]" strokeweight="1.5pt">
                <w10:wrap anchorx="page"/>
              </v:rect>
            </w:pict>
          </mc:Fallback>
        </mc:AlternateContent>
      </w:r>
    </w:p>
    <w:tbl>
      <w:tblPr>
        <w:tblStyle w:val="Tabellenraster"/>
        <w:tblpPr w:leftFromText="141" w:rightFromText="141" w:vertAnchor="text" w:horzAnchor="margin" w:tblpY="148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F0E81" w14:paraId="6B2FCD23" w14:textId="77777777" w:rsidTr="001F0E81">
        <w:tc>
          <w:tcPr>
            <w:tcW w:w="4531" w:type="dxa"/>
          </w:tcPr>
          <w:p w14:paraId="3300D300" w14:textId="77777777" w:rsidR="001F0E81" w:rsidRDefault="001F0E81" w:rsidP="001F0E81">
            <w:r>
              <w:t>Vorname</w:t>
            </w:r>
          </w:p>
        </w:tc>
        <w:tc>
          <w:tcPr>
            <w:tcW w:w="4531" w:type="dxa"/>
          </w:tcPr>
          <w:p w14:paraId="41AB7EE4" w14:textId="77777777" w:rsidR="001F0E81" w:rsidRDefault="001F0E81" w:rsidP="001F0E81">
            <w:r>
              <w:t>Max</w:t>
            </w:r>
          </w:p>
        </w:tc>
      </w:tr>
      <w:tr w:rsidR="001F0E81" w14:paraId="403BFF81" w14:textId="77777777" w:rsidTr="001F0E81">
        <w:tc>
          <w:tcPr>
            <w:tcW w:w="4531" w:type="dxa"/>
          </w:tcPr>
          <w:p w14:paraId="23DDAF87" w14:textId="74E48B72" w:rsidR="001F0E81" w:rsidRDefault="001F0E81" w:rsidP="001F0E81">
            <w:r>
              <w:t>Nachname</w:t>
            </w:r>
          </w:p>
        </w:tc>
        <w:tc>
          <w:tcPr>
            <w:tcW w:w="4531" w:type="dxa"/>
          </w:tcPr>
          <w:p w14:paraId="0AA3929B" w14:textId="52C9F319" w:rsidR="001F0E81" w:rsidRDefault="001F0E81" w:rsidP="001F0E81">
            <w:r>
              <w:t>Mustermann</w:t>
            </w:r>
          </w:p>
        </w:tc>
      </w:tr>
      <w:tr w:rsidR="001F0E81" w14:paraId="6B4D5F69" w14:textId="77777777" w:rsidTr="001F0E81">
        <w:tc>
          <w:tcPr>
            <w:tcW w:w="4531" w:type="dxa"/>
          </w:tcPr>
          <w:p w14:paraId="58C5BE5F" w14:textId="77777777" w:rsidR="001F0E81" w:rsidRDefault="001F0E81" w:rsidP="001F0E81">
            <w:r>
              <w:t>Klasse</w:t>
            </w:r>
          </w:p>
        </w:tc>
        <w:tc>
          <w:tcPr>
            <w:tcW w:w="4531" w:type="dxa"/>
          </w:tcPr>
          <w:p w14:paraId="3525196E" w14:textId="77777777" w:rsidR="001F0E81" w:rsidRDefault="001F0E81" w:rsidP="001F0E81">
            <w:r>
              <w:t>E2ME2</w:t>
            </w:r>
          </w:p>
        </w:tc>
      </w:tr>
      <w:tr w:rsidR="001F0E81" w14:paraId="17CD9A87" w14:textId="77777777" w:rsidTr="001F0E81">
        <w:trPr>
          <w:trHeight w:val="1346"/>
        </w:trPr>
        <w:tc>
          <w:tcPr>
            <w:tcW w:w="4531" w:type="dxa"/>
            <w:vAlign w:val="center"/>
          </w:tcPr>
          <w:p w14:paraId="12521FCE" w14:textId="0E204E52" w:rsidR="001F0E81" w:rsidRDefault="001F0E81" w:rsidP="001F0E81">
            <w:r>
              <w:t>QR-Code</w:t>
            </w:r>
          </w:p>
        </w:tc>
        <w:tc>
          <w:tcPr>
            <w:tcW w:w="4531" w:type="dxa"/>
            <w:vAlign w:val="center"/>
          </w:tcPr>
          <w:p w14:paraId="739AE199" w14:textId="4FDCC263" w:rsidR="001F0E81" w:rsidRDefault="00C565E8" w:rsidP="001F0E8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A8258C" wp14:editId="3F30931F">
                  <wp:extent cx="628738" cy="628738"/>
                  <wp:effectExtent l="0" t="0" r="0" b="0"/>
                  <wp:docPr id="2059246722" name="Grafik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246722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FD44A5" w14:textId="0B6B13CA" w:rsidR="001F0E81" w:rsidRDefault="001F0E81" w:rsidP="001F0E81">
      <w:pPr>
        <w:spacing w:after="0"/>
      </w:pPr>
    </w:p>
    <w:p w14:paraId="4C4A6557" w14:textId="46AB3905" w:rsidR="001F0E81" w:rsidRDefault="001F0E81" w:rsidP="001F0E81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5"/>
        <w:gridCol w:w="2965"/>
        <w:gridCol w:w="1511"/>
        <w:gridCol w:w="4476"/>
        <w:gridCol w:w="55"/>
      </w:tblGrid>
      <w:tr w:rsidR="001C6B1F" w14:paraId="2FA16703" w14:textId="77777777" w:rsidTr="00A42531">
        <w:trPr>
          <w:trHeight w:val="1180"/>
        </w:trPr>
        <w:tc>
          <w:tcPr>
            <w:tcW w:w="3020" w:type="dxa"/>
            <w:gridSpan w:val="2"/>
            <w:vAlign w:val="center"/>
          </w:tcPr>
          <w:p w14:paraId="6B13C1B3" w14:textId="77777777" w:rsidR="001C6B1F" w:rsidRDefault="001C6B1F" w:rsidP="001F0E81">
            <w:pPr>
              <w:ind w:left="1416" w:hanging="1416"/>
            </w:pPr>
            <w:r>
              <w:t>Aufgabe</w:t>
            </w:r>
          </w:p>
        </w:tc>
        <w:tc>
          <w:tcPr>
            <w:tcW w:w="1511" w:type="dxa"/>
            <w:vAlign w:val="center"/>
          </w:tcPr>
          <w:p w14:paraId="6FFADC72" w14:textId="3099DD7D" w:rsidR="001C6B1F" w:rsidRDefault="001C6B1F" w:rsidP="001F0E81">
            <w:pPr>
              <w:ind w:left="1416" w:hanging="1416"/>
              <w:jc w:val="center"/>
            </w:pPr>
            <w:r>
              <w:t>1</w:t>
            </w:r>
            <w:r w:rsidR="00C565E8">
              <w:t>a</w:t>
            </w:r>
          </w:p>
        </w:tc>
        <w:tc>
          <w:tcPr>
            <w:tcW w:w="4531" w:type="dxa"/>
            <w:gridSpan w:val="2"/>
            <w:vAlign w:val="center"/>
          </w:tcPr>
          <w:p w14:paraId="05E7FB54" w14:textId="291BFDC7" w:rsidR="001C6B1F" w:rsidRDefault="00401960" w:rsidP="001F0E81">
            <w:pPr>
              <w:ind w:left="1416" w:hanging="1416"/>
              <w:jc w:val="center"/>
            </w:pPr>
            <w:r>
              <w:rPr>
                <w:noProof/>
              </w:rPr>
              <w:drawing>
                <wp:inline distT="0" distB="0" distL="0" distR="0" wp14:anchorId="31E39356" wp14:editId="324DA39B">
                  <wp:extent cx="600159" cy="600159"/>
                  <wp:effectExtent l="0" t="0" r="9525" b="9525"/>
                  <wp:docPr id="219966190" name="Grafik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96619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6B1F" w14:paraId="4B6ECC8B" w14:textId="77777777" w:rsidTr="001F0E81">
        <w:trPr>
          <w:gridBefore w:val="1"/>
          <w:gridAfter w:val="1"/>
          <w:wBefore w:w="55" w:type="dxa"/>
          <w:wAfter w:w="55" w:type="dxa"/>
          <w:trHeight w:val="1422"/>
        </w:trPr>
        <w:tc>
          <w:tcPr>
            <w:tcW w:w="8952" w:type="dxa"/>
            <w:gridSpan w:val="3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vAlign w:val="center"/>
          </w:tcPr>
          <w:p w14:paraId="5DF998FB" w14:textId="274DF9C7" w:rsidR="001C6B1F" w:rsidRDefault="001C6B1F" w:rsidP="001F0E81">
            <w:pPr>
              <w:ind w:left="1416" w:hanging="1416"/>
              <w:jc w:val="center"/>
              <w:rPr>
                <w:noProof/>
              </w:rPr>
            </w:pPr>
          </w:p>
        </w:tc>
      </w:tr>
    </w:tbl>
    <w:p w14:paraId="1A8ED685" w14:textId="57B20ACB" w:rsidR="001F0E81" w:rsidRDefault="001F0E81" w:rsidP="001F0E81">
      <w:pPr>
        <w:tabs>
          <w:tab w:val="left" w:pos="3460"/>
        </w:tabs>
        <w:spacing w:after="0"/>
      </w:pPr>
    </w:p>
    <w:p w14:paraId="7C15A023" w14:textId="6DC5562B" w:rsidR="001F0E81" w:rsidRDefault="001F0E81" w:rsidP="001F0E81">
      <w:pPr>
        <w:tabs>
          <w:tab w:val="left" w:pos="3460"/>
        </w:tabs>
        <w:spacing w:after="0"/>
      </w:pPr>
    </w:p>
    <w:tbl>
      <w:tblPr>
        <w:tblStyle w:val="Tabellenraster"/>
        <w:tblpPr w:leftFromText="141" w:rightFromText="141" w:vertAnchor="text" w:horzAnchor="margin" w:tblpY="29"/>
        <w:tblW w:w="0" w:type="auto"/>
        <w:tblLook w:val="04A0" w:firstRow="1" w:lastRow="0" w:firstColumn="1" w:lastColumn="0" w:noHBand="0" w:noVBand="1"/>
      </w:tblPr>
      <w:tblGrid>
        <w:gridCol w:w="55"/>
        <w:gridCol w:w="2965"/>
        <w:gridCol w:w="1511"/>
        <w:gridCol w:w="4476"/>
        <w:gridCol w:w="55"/>
      </w:tblGrid>
      <w:tr w:rsidR="001F0E81" w14:paraId="496E6905" w14:textId="77777777" w:rsidTr="001F0E81">
        <w:trPr>
          <w:trHeight w:val="1180"/>
        </w:trPr>
        <w:tc>
          <w:tcPr>
            <w:tcW w:w="3020" w:type="dxa"/>
            <w:gridSpan w:val="2"/>
            <w:vAlign w:val="center"/>
          </w:tcPr>
          <w:p w14:paraId="4924474A" w14:textId="77777777" w:rsidR="001F0E81" w:rsidRDefault="001F0E81" w:rsidP="001F0E81">
            <w:r>
              <w:t>Aufgabe</w:t>
            </w:r>
          </w:p>
        </w:tc>
        <w:tc>
          <w:tcPr>
            <w:tcW w:w="1511" w:type="dxa"/>
            <w:vAlign w:val="center"/>
          </w:tcPr>
          <w:p w14:paraId="0FCFC098" w14:textId="47A28612" w:rsidR="001F0E81" w:rsidRDefault="001F0E81" w:rsidP="001F0E81">
            <w:pPr>
              <w:jc w:val="center"/>
            </w:pPr>
            <w:r>
              <w:t>1</w:t>
            </w:r>
            <w:r w:rsidR="00C565E8">
              <w:t>b</w:t>
            </w:r>
          </w:p>
        </w:tc>
        <w:tc>
          <w:tcPr>
            <w:tcW w:w="4531" w:type="dxa"/>
            <w:gridSpan w:val="2"/>
            <w:vAlign w:val="center"/>
          </w:tcPr>
          <w:p w14:paraId="301C5179" w14:textId="77777777" w:rsidR="001F0E81" w:rsidRDefault="001F0E81" w:rsidP="001F0E8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3D9832" wp14:editId="3304776D">
                  <wp:extent cx="600159" cy="600159"/>
                  <wp:effectExtent l="0" t="0" r="9525" b="9525"/>
                  <wp:docPr id="2100824631" name="Grafik 11" descr="Ein Bild, das Muster, Stoff, Pixel, Design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824631" name="Grafik 11" descr="Ein Bild, das Muster, Stoff, Pixel, Design enthält.&#10;&#10;KI-generierte Inhalte können fehlerhaft sein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0E81" w14:paraId="77EAAEB7" w14:textId="77777777" w:rsidTr="001F0E81">
        <w:trPr>
          <w:gridBefore w:val="1"/>
          <w:gridAfter w:val="1"/>
          <w:wBefore w:w="55" w:type="dxa"/>
          <w:wAfter w:w="55" w:type="dxa"/>
          <w:trHeight w:val="4781"/>
        </w:trPr>
        <w:tc>
          <w:tcPr>
            <w:tcW w:w="8952" w:type="dxa"/>
            <w:gridSpan w:val="3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  <w:vAlign w:val="center"/>
          </w:tcPr>
          <w:p w14:paraId="2BBFCB65" w14:textId="5951766B" w:rsidR="001F0E81" w:rsidRDefault="001F0E81" w:rsidP="001F0E81">
            <w:pPr>
              <w:jc w:val="center"/>
              <w:rPr>
                <w:noProof/>
              </w:rPr>
            </w:pPr>
          </w:p>
        </w:tc>
      </w:tr>
    </w:tbl>
    <w:p w14:paraId="0D350185" w14:textId="2538D52B" w:rsidR="001F0E81" w:rsidRPr="001F0E81" w:rsidRDefault="00914730" w:rsidP="0099734E">
      <w:pPr>
        <w:tabs>
          <w:tab w:val="left" w:pos="6273"/>
        </w:tabs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245833" wp14:editId="1056947C">
                <wp:simplePos x="0" y="0"/>
                <wp:positionH relativeFrom="page">
                  <wp:align>right</wp:align>
                </wp:positionH>
                <wp:positionV relativeFrom="paragraph">
                  <wp:posOffset>4892062</wp:posOffset>
                </wp:positionV>
                <wp:extent cx="347345" cy="347345"/>
                <wp:effectExtent l="0" t="0" r="14605" b="14605"/>
                <wp:wrapNone/>
                <wp:docPr id="1610889597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473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46B0E9" id="Rechteck 2" o:spid="_x0000_s1026" style="position:absolute;margin-left:-23.85pt;margin-top:385.2pt;width:27.35pt;height:27.35pt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" fillcolor="black [3200]" strokecolor="black [480]" strokeweight="1.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06F4BC" wp14:editId="395BDE2C">
                <wp:simplePos x="0" y="0"/>
                <wp:positionH relativeFrom="page">
                  <wp:align>left</wp:align>
                </wp:positionH>
                <wp:positionV relativeFrom="paragraph">
                  <wp:posOffset>4893967</wp:posOffset>
                </wp:positionV>
                <wp:extent cx="347345" cy="347345"/>
                <wp:effectExtent l="0" t="0" r="14605" b="14605"/>
                <wp:wrapNone/>
                <wp:docPr id="137462938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3473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22311" id="Rechteck 2" o:spid="_x0000_s1026" style="position:absolute;margin-left:0;margin-top:385.35pt;width:27.35pt;height:27.3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" fillcolor="black [3200]" strokecolor="black [480]" strokeweight="1.5pt">
                <w10:wrap anchorx="page"/>
              </v:rect>
            </w:pict>
          </mc:Fallback>
        </mc:AlternateContent>
      </w:r>
      <w:r w:rsidR="0099734E">
        <w:tab/>
      </w:r>
    </w:p>
    <w:sectPr w:rsidR="001F0E81" w:rsidRPr="001F0E8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80F0B" w14:textId="77777777" w:rsidR="001F0E81" w:rsidRDefault="001F0E81" w:rsidP="001F0E81">
      <w:pPr>
        <w:spacing w:after="0" w:line="240" w:lineRule="auto"/>
      </w:pPr>
      <w:r>
        <w:separator/>
      </w:r>
    </w:p>
  </w:endnote>
  <w:endnote w:type="continuationSeparator" w:id="0">
    <w:p w14:paraId="5E0A1D05" w14:textId="77777777" w:rsidR="001F0E81" w:rsidRDefault="001F0E81" w:rsidP="001F0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3A1CA" w14:textId="77777777" w:rsidR="001F0E81" w:rsidRDefault="001F0E81" w:rsidP="001F0E81">
      <w:pPr>
        <w:spacing w:after="0" w:line="240" w:lineRule="auto"/>
      </w:pPr>
      <w:r>
        <w:separator/>
      </w:r>
    </w:p>
  </w:footnote>
  <w:footnote w:type="continuationSeparator" w:id="0">
    <w:p w14:paraId="5D0FAA00" w14:textId="77777777" w:rsidR="001F0E81" w:rsidRDefault="001F0E81" w:rsidP="001F0E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FEE"/>
    <w:rsid w:val="00030F91"/>
    <w:rsid w:val="00041CA3"/>
    <w:rsid w:val="00081E5D"/>
    <w:rsid w:val="000B5E59"/>
    <w:rsid w:val="001C0FEE"/>
    <w:rsid w:val="001C6B1F"/>
    <w:rsid w:val="001F0E81"/>
    <w:rsid w:val="002559C0"/>
    <w:rsid w:val="002908FD"/>
    <w:rsid w:val="002F2AA7"/>
    <w:rsid w:val="00312581"/>
    <w:rsid w:val="00401960"/>
    <w:rsid w:val="004D568E"/>
    <w:rsid w:val="005B377F"/>
    <w:rsid w:val="00815AA7"/>
    <w:rsid w:val="00874293"/>
    <w:rsid w:val="00914730"/>
    <w:rsid w:val="0099734E"/>
    <w:rsid w:val="00AA1A67"/>
    <w:rsid w:val="00AA450C"/>
    <w:rsid w:val="00AC0131"/>
    <w:rsid w:val="00AC0FE6"/>
    <w:rsid w:val="00AF48AA"/>
    <w:rsid w:val="00B21D71"/>
    <w:rsid w:val="00C03AC6"/>
    <w:rsid w:val="00C13B3A"/>
    <w:rsid w:val="00C263C7"/>
    <w:rsid w:val="00C565E8"/>
    <w:rsid w:val="00CC053A"/>
    <w:rsid w:val="00E0257B"/>
    <w:rsid w:val="00E13DE7"/>
    <w:rsid w:val="00EA08B6"/>
    <w:rsid w:val="00EA7843"/>
    <w:rsid w:val="00F9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A78374"/>
  <w15:chartTrackingRefBased/>
  <w15:docId w15:val="{0CC6FB31-A0A7-4C69-ADC3-05BDFF30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15AA7"/>
  </w:style>
  <w:style w:type="paragraph" w:styleId="berschrift1">
    <w:name w:val="heading 1"/>
    <w:basedOn w:val="Standard"/>
    <w:next w:val="Standard"/>
    <w:link w:val="berschrift1Zchn"/>
    <w:uiPriority w:val="9"/>
    <w:qFormat/>
    <w:rsid w:val="001C0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C0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C0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C0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C0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0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0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0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0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0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C0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C0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C0FE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C0FE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0FE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0FE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0FE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0FE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0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0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0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0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0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0FE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0FE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0FE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0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0FE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0FEE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C0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1F0E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F0E81"/>
  </w:style>
  <w:style w:type="paragraph" w:styleId="Fuzeile">
    <w:name w:val="footer"/>
    <w:basedOn w:val="Standard"/>
    <w:link w:val="FuzeileZchn"/>
    <w:uiPriority w:val="99"/>
    <w:unhideWhenUsed/>
    <w:rsid w:val="001F0E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F0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70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44DFF21-10F0-49A6-B4D8-42D7F89B7509}">
  <we:reference id="wa104051163" version="1.2.0.3" store="de-DE" storeType="OMEX"/>
  <we:alternateReferences>
    <we:reference id="WA104051163" version="1.2.0.3" store="WA104051163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Reinhardt (Rd)</dc:creator>
  <cp:keywords/>
  <dc:description/>
  <cp:lastModifiedBy>Robert Reinhardt (Rd)</cp:lastModifiedBy>
  <cp:revision>26</cp:revision>
  <cp:lastPrinted>2025-12-31T20:09:00Z</cp:lastPrinted>
  <dcterms:created xsi:type="dcterms:W3CDTF">2025-12-31T19:40:00Z</dcterms:created>
  <dcterms:modified xsi:type="dcterms:W3CDTF">2025-12-31T20:16:00Z</dcterms:modified>
</cp:coreProperties>
</file>