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06088" w14:textId="77777777" w:rsidR="005C01AA" w:rsidRPr="00A87C54" w:rsidRDefault="00A87C54" w:rsidP="00EA3CC5">
      <w:pPr>
        <w:rPr>
          <w:rFonts w:asciiTheme="majorHAnsi" w:hAnsiTheme="majorHAnsi" w:cstheme="majorBidi"/>
          <w:b/>
          <w:i/>
          <w:color w:val="548DD4" w:themeColor="text2" w:themeTint="99"/>
        </w:rPr>
      </w:pPr>
      <w:r>
        <w:rPr>
          <w:b/>
          <w:i/>
          <w:color w:val="548DD4" w:themeColor="text2" w:themeTint="99"/>
        </w:rPr>
        <w:t xml:space="preserve">Directions: </w:t>
      </w:r>
      <w:r w:rsidR="00EA3CC5" w:rsidRPr="00A87C54">
        <w:rPr>
          <w:b/>
          <w:i/>
          <w:color w:val="548DD4" w:themeColor="text2" w:themeTint="99"/>
        </w:rPr>
        <w:t>Complete the Fill-in-the-Blank</w:t>
      </w:r>
      <w:r w:rsidR="005C01AA" w:rsidRPr="00A87C54">
        <w:rPr>
          <w:b/>
          <w:i/>
          <w:color w:val="548DD4" w:themeColor="text2" w:themeTint="99"/>
        </w:rPr>
        <w:t xml:space="preserve"> Review Questions </w:t>
      </w:r>
      <w:r w:rsidR="000472FD">
        <w:rPr>
          <w:b/>
          <w:i/>
          <w:color w:val="548DD4" w:themeColor="text2" w:themeTint="99"/>
        </w:rPr>
        <w:t>at the end of Chapter 7</w:t>
      </w:r>
      <w:r w:rsidR="00EA3CC5" w:rsidRPr="00A87C54">
        <w:rPr>
          <w:b/>
          <w:i/>
          <w:color w:val="548DD4" w:themeColor="text2" w:themeTint="99"/>
        </w:rPr>
        <w:t>.</w:t>
      </w:r>
    </w:p>
    <w:p w14:paraId="67541240" w14:textId="77777777" w:rsidR="00684B46" w:rsidRPr="00277926" w:rsidRDefault="00684B46" w:rsidP="00684B46">
      <w:pPr>
        <w:pStyle w:val="NoSpacing"/>
        <w:jc w:val="both"/>
        <w:rPr>
          <w:rFonts w:cs="Times New Roman"/>
          <w:b/>
        </w:rPr>
      </w:pPr>
      <w:r w:rsidRPr="00277926">
        <w:rPr>
          <w:rFonts w:cs="Times New Roman"/>
          <w:b/>
        </w:rPr>
        <w:t>Fill-in-the-Blank</w:t>
      </w:r>
    </w:p>
    <w:p w14:paraId="1F4D2114" w14:textId="77777777" w:rsidR="005C01AA" w:rsidRPr="00277926" w:rsidRDefault="005C01AA" w:rsidP="006911A0">
      <w:pPr>
        <w:pStyle w:val="NoSpacing"/>
        <w:jc w:val="both"/>
        <w:rPr>
          <w:rFonts w:ascii="Times New Roman" w:hAnsi="Times New Roman" w:cs="Times New Roman"/>
        </w:rPr>
      </w:pPr>
    </w:p>
    <w:p w14:paraId="6CFAD175" w14:textId="34EEAAB4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F2B5B">
        <w:rPr>
          <w:rFonts w:ascii="Times New Roman" w:hAnsi="Times New Roman" w:cs="Times New Roman"/>
        </w:rPr>
        <w:t>Startup</w:t>
      </w:r>
      <w:r w:rsidR="00A17738">
        <w:rPr>
          <w:rFonts w:ascii="Times New Roman" w:hAnsi="Times New Roman" w:cs="Times New Roman"/>
        </w:rPr>
        <w:t xml:space="preserve"> Form</w:t>
      </w:r>
    </w:p>
    <w:p w14:paraId="6D42637F" w14:textId="21E9D27A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F2B5B">
        <w:rPr>
          <w:rFonts w:ascii="Times New Roman" w:hAnsi="Times New Roman" w:cs="Times New Roman"/>
        </w:rPr>
        <w:t>Modal Form</w:t>
      </w:r>
    </w:p>
    <w:p w14:paraId="26EFF1DB" w14:textId="0DDBEA2C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F2B5B">
        <w:rPr>
          <w:rFonts w:ascii="Times New Roman" w:hAnsi="Times New Roman" w:cs="Times New Roman"/>
        </w:rPr>
        <w:t>ObjectVariable</w:t>
      </w:r>
    </w:p>
    <w:p w14:paraId="5E1E15A1" w14:textId="03571375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F2B5B">
        <w:rPr>
          <w:rFonts w:ascii="Times New Roman" w:hAnsi="Times New Roman" w:cs="Times New Roman"/>
        </w:rPr>
        <w:t>Hide Method</w:t>
      </w:r>
    </w:p>
    <w:p w14:paraId="4330AEBC" w14:textId="4BAD3DFE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F2B5B">
        <w:rPr>
          <w:rFonts w:ascii="Times New Roman" w:hAnsi="Times New Roman" w:cs="Times New Roman"/>
        </w:rPr>
        <w:t>Close Method</w:t>
      </w:r>
    </w:p>
    <w:p w14:paraId="3DAC35B1" w14:textId="0127BBE0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F2B5B">
        <w:rPr>
          <w:rFonts w:ascii="Times New Roman" w:hAnsi="Times New Roman" w:cs="Times New Roman"/>
        </w:rPr>
        <w:t>ShowDialog</w:t>
      </w:r>
    </w:p>
    <w:p w14:paraId="1294A783" w14:textId="04067114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F2B5B">
        <w:rPr>
          <w:rFonts w:ascii="Times New Roman" w:hAnsi="Times New Roman" w:cs="Times New Roman"/>
        </w:rPr>
        <w:t>Show</w:t>
      </w:r>
    </w:p>
    <w:p w14:paraId="6BEB08C1" w14:textId="093A2E8C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F2B5B">
        <w:rPr>
          <w:rFonts w:ascii="Times New Roman" w:hAnsi="Times New Roman" w:cs="Times New Roman"/>
        </w:rPr>
        <w:t xml:space="preserve">Even Handling </w:t>
      </w:r>
    </w:p>
    <w:p w14:paraId="32BBCED9" w14:textId="3FCF2B27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F2B5B">
        <w:rPr>
          <w:rFonts w:ascii="Times New Roman" w:hAnsi="Times New Roman" w:cs="Times New Roman"/>
        </w:rPr>
        <w:t>Private</w:t>
      </w:r>
    </w:p>
    <w:p w14:paraId="69FB22B0" w14:textId="7C8372E0" w:rsidR="000472FD" w:rsidRDefault="000472FD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B1B79">
        <w:rPr>
          <w:rFonts w:ascii="Times New Roman" w:hAnsi="Times New Roman" w:cs="Times New Roman"/>
        </w:rPr>
        <w:t>Public</w:t>
      </w:r>
    </w:p>
    <w:p w14:paraId="626E9B31" w14:textId="3731ACD1" w:rsidR="000472FD" w:rsidRDefault="000472FD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B1B79">
        <w:rPr>
          <w:rFonts w:ascii="Times New Roman" w:hAnsi="Times New Roman" w:cs="Times New Roman"/>
        </w:rPr>
        <w:t>Global</w:t>
      </w:r>
    </w:p>
    <w:p w14:paraId="48449E29" w14:textId="5A02E4EC" w:rsidR="000472FD" w:rsidRDefault="000472FD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B1B79">
        <w:rPr>
          <w:rFonts w:ascii="Times New Roman" w:hAnsi="Times New Roman" w:cs="Times New Roman"/>
        </w:rPr>
        <w:t>Enabled</w:t>
      </w:r>
    </w:p>
    <w:p w14:paraId="0B74724D" w14:textId="020D882C" w:rsidR="000472FD" w:rsidRDefault="000472FD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B1B79">
        <w:rPr>
          <w:rFonts w:ascii="Times New Roman" w:hAnsi="Times New Roman" w:cs="Times New Roman"/>
        </w:rPr>
        <w:t>checked</w:t>
      </w:r>
    </w:p>
    <w:p w14:paraId="0D519A90" w14:textId="4AEA6498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B1B79">
        <w:rPr>
          <w:rFonts w:ascii="Times New Roman" w:hAnsi="Times New Roman" w:cs="Times New Roman"/>
        </w:rPr>
        <w:t>Context Menu</w:t>
      </w:r>
      <w:bookmarkStart w:id="0" w:name="_GoBack"/>
      <w:bookmarkEnd w:id="0"/>
    </w:p>
    <w:p w14:paraId="0EA34EB2" w14:textId="77777777" w:rsidR="00EA3CC5" w:rsidRDefault="00EA3CC5" w:rsidP="00684B46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2A0EC7F9" w14:textId="77777777" w:rsidR="00EA3CC5" w:rsidRPr="00277926" w:rsidRDefault="00EA3CC5" w:rsidP="00470DCC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141A75F9" w14:textId="77777777" w:rsidR="005C7F8C" w:rsidRPr="00277926" w:rsidRDefault="005C7F8C" w:rsidP="006911A0">
      <w:pPr>
        <w:pStyle w:val="NoSpacing"/>
        <w:jc w:val="both"/>
        <w:rPr>
          <w:rFonts w:ascii="Times New Roman" w:hAnsi="Times New Roman" w:cs="Times New Roman"/>
        </w:rPr>
      </w:pPr>
    </w:p>
    <w:sectPr w:rsidR="005C7F8C" w:rsidRPr="0027792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EB685" w14:textId="77777777" w:rsidR="0049614D" w:rsidRDefault="0049614D" w:rsidP="007D5F44">
      <w:pPr>
        <w:spacing w:after="0" w:line="240" w:lineRule="auto"/>
      </w:pPr>
      <w:r>
        <w:separator/>
      </w:r>
    </w:p>
  </w:endnote>
  <w:endnote w:type="continuationSeparator" w:id="0">
    <w:p w14:paraId="1FDB551A" w14:textId="77777777" w:rsidR="0049614D" w:rsidRDefault="0049614D" w:rsidP="007D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09C" w14:textId="77777777" w:rsidR="007D5F44" w:rsidRDefault="007D5F44" w:rsidP="007D5F44">
    <w:pPr>
      <w:pStyle w:val="Footer"/>
    </w:pPr>
    <w:r>
      <w:t xml:space="preserve">Copyright </w:t>
    </w:r>
    <w:r>
      <w:rPr>
        <w:rFonts w:cs="Calibri"/>
      </w:rPr>
      <w:t>©</w:t>
    </w:r>
    <w:r>
      <w:t xml:space="preserve"> 201</w:t>
    </w:r>
    <w:r w:rsidR="005825D2">
      <w:t>6</w:t>
    </w:r>
    <w:r>
      <w:t xml:space="preserve"> Pearson Education, Inc.</w:t>
    </w:r>
  </w:p>
  <w:p w14:paraId="647DA45F" w14:textId="77777777" w:rsidR="007D5F44" w:rsidRDefault="007D5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C951E" w14:textId="77777777" w:rsidR="0049614D" w:rsidRDefault="0049614D" w:rsidP="007D5F44">
      <w:pPr>
        <w:spacing w:after="0" w:line="240" w:lineRule="auto"/>
      </w:pPr>
      <w:r>
        <w:separator/>
      </w:r>
    </w:p>
  </w:footnote>
  <w:footnote w:type="continuationSeparator" w:id="0">
    <w:p w14:paraId="41A7B7E9" w14:textId="77777777" w:rsidR="0049614D" w:rsidRDefault="0049614D" w:rsidP="007D5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C9EB7" w14:textId="77777777" w:rsidR="007D5F44" w:rsidRPr="00EA3CC5" w:rsidRDefault="00EA3CC5" w:rsidP="00EA3CC5">
    <w:pPr>
      <w:pStyle w:val="Header"/>
      <w:shd w:val="clear" w:color="auto" w:fill="00B050"/>
      <w:rPr>
        <w:b/>
        <w:color w:val="000000" w:themeColor="text1"/>
      </w:rPr>
    </w:pPr>
    <w:r w:rsidRPr="00EA3CC5">
      <w:rPr>
        <w:b/>
        <w:color w:val="000000" w:themeColor="text1"/>
      </w:rPr>
      <w:t xml:space="preserve">CIT161 </w:t>
    </w:r>
    <w:r>
      <w:rPr>
        <w:b/>
        <w:color w:val="000000" w:themeColor="text1"/>
      </w:rPr>
      <w:t>-</w:t>
    </w:r>
    <w:r w:rsidRPr="00EA3CC5">
      <w:rPr>
        <w:b/>
        <w:color w:val="000000" w:themeColor="text1"/>
      </w:rPr>
      <w:t xml:space="preserve"> Visual Basic: Windows Programming</w:t>
    </w:r>
    <w:r w:rsidR="007D5F44" w:rsidRPr="00EA3CC5">
      <w:rPr>
        <w:b/>
        <w:i/>
        <w:color w:val="000000" w:themeColor="text1"/>
      </w:rPr>
      <w:tab/>
    </w:r>
    <w:r w:rsidR="007D5F44" w:rsidRPr="00EA3CC5">
      <w:rPr>
        <w:b/>
        <w:i/>
        <w:color w:val="000000" w:themeColor="text1"/>
      </w:rPr>
      <w:tab/>
    </w:r>
    <w:r w:rsidRPr="00EA3CC5">
      <w:rPr>
        <w:b/>
        <w:color w:val="000000" w:themeColor="text1"/>
      </w:rPr>
      <w:t xml:space="preserve">Homework </w:t>
    </w:r>
    <w:r w:rsidR="00B4442A">
      <w:rPr>
        <w:b/>
        <w:color w:val="000000" w:themeColor="text1"/>
      </w:rPr>
      <w:t xml:space="preserve">- </w:t>
    </w:r>
    <w:r w:rsidR="000472FD">
      <w:rPr>
        <w:b/>
        <w:color w:val="000000" w:themeColor="text1"/>
      </w:rPr>
      <w:t>7</w:t>
    </w:r>
  </w:p>
  <w:p w14:paraId="07A1B65D" w14:textId="77777777" w:rsidR="007D5F44" w:rsidRPr="00EA3CC5" w:rsidRDefault="007D5F44">
    <w:pPr>
      <w:pStyle w:val="Header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92919B"/>
    <w:multiLevelType w:val="hybridMultilevel"/>
    <w:tmpl w:val="0B5E03B5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C113F2E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81D4F"/>
    <w:multiLevelType w:val="hybridMultilevel"/>
    <w:tmpl w:val="3184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2DD"/>
    <w:rsid w:val="000472FD"/>
    <w:rsid w:val="0015447B"/>
    <w:rsid w:val="00187F12"/>
    <w:rsid w:val="001B1B79"/>
    <w:rsid w:val="001E10AC"/>
    <w:rsid w:val="0024426F"/>
    <w:rsid w:val="00253066"/>
    <w:rsid w:val="002731B8"/>
    <w:rsid w:val="00277926"/>
    <w:rsid w:val="00381700"/>
    <w:rsid w:val="00464B7E"/>
    <w:rsid w:val="00470DCC"/>
    <w:rsid w:val="00471855"/>
    <w:rsid w:val="0049614D"/>
    <w:rsid w:val="004B51D7"/>
    <w:rsid w:val="004E2343"/>
    <w:rsid w:val="00561288"/>
    <w:rsid w:val="005825D2"/>
    <w:rsid w:val="005C01AA"/>
    <w:rsid w:val="005C7F8C"/>
    <w:rsid w:val="00684B46"/>
    <w:rsid w:val="006911A0"/>
    <w:rsid w:val="0070303B"/>
    <w:rsid w:val="00744F88"/>
    <w:rsid w:val="007B473E"/>
    <w:rsid w:val="007D02DD"/>
    <w:rsid w:val="007D5F44"/>
    <w:rsid w:val="008B6B41"/>
    <w:rsid w:val="00A17738"/>
    <w:rsid w:val="00A36793"/>
    <w:rsid w:val="00A84FF2"/>
    <w:rsid w:val="00A87C54"/>
    <w:rsid w:val="00AB16C9"/>
    <w:rsid w:val="00AD6E3F"/>
    <w:rsid w:val="00B27F08"/>
    <w:rsid w:val="00B4442A"/>
    <w:rsid w:val="00C52900"/>
    <w:rsid w:val="00C94BA4"/>
    <w:rsid w:val="00D21E45"/>
    <w:rsid w:val="00DB0AD7"/>
    <w:rsid w:val="00E93013"/>
    <w:rsid w:val="00EA3CC5"/>
    <w:rsid w:val="00EB1701"/>
    <w:rsid w:val="00ED6DC2"/>
    <w:rsid w:val="00EF2B5B"/>
    <w:rsid w:val="00F521A3"/>
    <w:rsid w:val="00F65BA6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9521E6"/>
  <w15:docId w15:val="{C8403AC6-28A6-4153-BA47-99A3B5C1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F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F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C7F8C"/>
    <w:pPr>
      <w:spacing w:after="0" w:line="240" w:lineRule="auto"/>
    </w:pPr>
  </w:style>
  <w:style w:type="paragraph" w:customStyle="1" w:styleId="Default">
    <w:name w:val="Default"/>
    <w:rsid w:val="00A84F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F44"/>
  </w:style>
  <w:style w:type="paragraph" w:styleId="Footer">
    <w:name w:val="footer"/>
    <w:basedOn w:val="Normal"/>
    <w:link w:val="Foot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Rob Trostle</cp:lastModifiedBy>
  <cp:revision>5</cp:revision>
  <dcterms:created xsi:type="dcterms:W3CDTF">2020-03-19T19:05:00Z</dcterms:created>
  <dcterms:modified xsi:type="dcterms:W3CDTF">2020-03-19T19:22:00Z</dcterms:modified>
</cp:coreProperties>
</file>