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B482DE" w14:textId="43CF3F9A" w:rsidR="00EB0053" w:rsidRDefault="000C7A6B" w:rsidP="000C7A6B">
      <w:pPr>
        <w:pStyle w:val="Title"/>
        <w:jc w:val="center"/>
      </w:pPr>
      <w:proofErr w:type="spellStart"/>
      <w:r>
        <w:t>Achalm</w:t>
      </w:r>
      <w:proofErr w:type="spellEnd"/>
      <w:r>
        <w:t xml:space="preserve"> Hof Website Development Requirement Specification</w:t>
      </w:r>
    </w:p>
    <w:p w14:paraId="48262BF4" w14:textId="7B70FF96" w:rsidR="000C7A6B" w:rsidRDefault="000C7A6B" w:rsidP="000C7A6B"/>
    <w:p w14:paraId="390A166D" w14:textId="240432E4" w:rsidR="000C7A6B" w:rsidRDefault="000C7A6B" w:rsidP="000C7A6B">
      <w:pPr>
        <w:pStyle w:val="Heading1"/>
      </w:pPr>
      <w:r>
        <w:t>Introduction</w:t>
      </w:r>
    </w:p>
    <w:p w14:paraId="50211D48" w14:textId="216D45CC" w:rsidR="000C7A6B" w:rsidRDefault="000C7A6B" w:rsidP="000C7A6B"/>
    <w:p w14:paraId="781B7980" w14:textId="31958C75" w:rsidR="000C7A6B" w:rsidRDefault="000C7A6B" w:rsidP="000C7A6B">
      <w:r>
        <w:tab/>
        <w:t>This website should be the platform for the user to get to know the details of our Business, also where one can send an inquiry to plan his event at our available locations and book an appointment to visit our location for full details.</w:t>
      </w:r>
      <w:r w:rsidR="00484318">
        <w:t xml:space="preserve"> We do have apartments as well, user should be able to reserve the apartment (This will be described in the later stages once the function halls part is concluded)</w:t>
      </w:r>
    </w:p>
    <w:p w14:paraId="0B1D1596" w14:textId="00C7BDD5" w:rsidR="000C7A6B" w:rsidRDefault="000C7A6B" w:rsidP="000C7A6B"/>
    <w:p w14:paraId="3DF88939" w14:textId="38D5BDEA" w:rsidR="000C7A6B" w:rsidRDefault="000C7A6B" w:rsidP="000C7A6B">
      <w:pPr>
        <w:pStyle w:val="Heading2"/>
      </w:pPr>
      <w:r>
        <w:t>Chapter I</w:t>
      </w:r>
    </w:p>
    <w:p w14:paraId="7AE394AB" w14:textId="2AF87256" w:rsidR="000C7A6B" w:rsidRDefault="000C7A6B" w:rsidP="000C7A6B">
      <w:r>
        <w:tab/>
        <w:t>When a user enters our URL in the browser, our homepage should be displayed.</w:t>
      </w:r>
    </w:p>
    <w:p w14:paraId="6C859F91" w14:textId="5865E185" w:rsidR="000C7A6B" w:rsidRPr="000C7A6B" w:rsidRDefault="000C7A6B" w:rsidP="000C7A6B">
      <w:r>
        <w:t>Homepage should display the Sample picture of our “Function Hall”</w:t>
      </w:r>
      <w:r w:rsidR="00484318">
        <w:t xml:space="preserve"> and with the help of</w:t>
      </w:r>
      <w:r>
        <w:t xml:space="preserve"> </w:t>
      </w:r>
      <w:r w:rsidR="00484318">
        <w:t>slider we should be able to display the picture of “Apartments”</w:t>
      </w:r>
    </w:p>
    <w:p w14:paraId="0E2BA431" w14:textId="57898BE6" w:rsidR="000C7A6B" w:rsidRDefault="000C7A6B" w:rsidP="000C7A6B"/>
    <w:p w14:paraId="52C8D590" w14:textId="0322FE0C" w:rsidR="00484318" w:rsidRDefault="00484318" w:rsidP="00484318">
      <w:pPr>
        <w:pStyle w:val="Heading2"/>
      </w:pPr>
      <w:r>
        <w:t>Chapter II</w:t>
      </w:r>
    </w:p>
    <w:p w14:paraId="7078C1AD" w14:textId="4EE2D284" w:rsidR="00484318" w:rsidRDefault="00484318" w:rsidP="00484318">
      <w:r>
        <w:tab/>
        <w:t xml:space="preserve">Once the user clicks on the “Function Halls” picture/Button </w:t>
      </w:r>
      <w:r w:rsidR="00BD5ED1">
        <w:t>application</w:t>
      </w:r>
      <w:r>
        <w:t xml:space="preserve"> should be navigated to next page where he can find the brief introduction about our business and our contact details. It should also display the all our available “Function </w:t>
      </w:r>
      <w:r w:rsidR="003E0A8D">
        <w:t>Halls (</w:t>
      </w:r>
      <w:r>
        <w:t>Venues)”</w:t>
      </w:r>
    </w:p>
    <w:p w14:paraId="1C6AB5FD" w14:textId="44D47E88" w:rsidR="00BD5ED1" w:rsidRDefault="00BD5ED1" w:rsidP="00484318"/>
    <w:p w14:paraId="2706F628" w14:textId="35411DDB" w:rsidR="00BD5ED1" w:rsidRDefault="00BD5ED1" w:rsidP="00BD5ED1">
      <w:pPr>
        <w:pStyle w:val="Heading2"/>
      </w:pPr>
      <w:r>
        <w:t>Chapter III</w:t>
      </w:r>
    </w:p>
    <w:p w14:paraId="1E23397F" w14:textId="095357C3" w:rsidR="00BD5ED1" w:rsidRDefault="00BD5ED1" w:rsidP="00BD5ED1">
      <w:r>
        <w:tab/>
        <w:t>Once the user clicks on the venue, application should navigate to the venue landing page.</w:t>
      </w:r>
    </w:p>
    <w:p w14:paraId="5D5A7914" w14:textId="726F68B2" w:rsidR="00BD5ED1" w:rsidRDefault="00BD5ED1" w:rsidP="00BD5ED1">
      <w:r>
        <w:t>This page contains the detailed information of that venue and PC inquiry form.</w:t>
      </w:r>
    </w:p>
    <w:p w14:paraId="371058C5" w14:textId="6A337E38" w:rsidR="00BD5ED1" w:rsidRDefault="00BD5ED1" w:rsidP="00BD5ED1">
      <w:r>
        <w:t>PC inquiry form should contain the following fields</w:t>
      </w:r>
    </w:p>
    <w:p w14:paraId="547E14E4" w14:textId="32571A18" w:rsidR="00BD5ED1" w:rsidRDefault="00BD5ED1" w:rsidP="00BD5ED1">
      <w:r>
        <w:tab/>
        <w:t xml:space="preserve">Name, email, Telephone Number, Number of Guests, Date of Event, </w:t>
      </w:r>
      <w:r w:rsidR="003E0A8D">
        <w:t>Subject (</w:t>
      </w:r>
      <w:r>
        <w:t xml:space="preserve">Event Type), </w:t>
      </w:r>
      <w:proofErr w:type="gramStart"/>
      <w:r>
        <w:t>Message(</w:t>
      </w:r>
      <w:proofErr w:type="gramEnd"/>
      <w:r>
        <w:t>Short Description of the Event)</w:t>
      </w:r>
    </w:p>
    <w:p w14:paraId="57987491" w14:textId="17551548" w:rsidR="00EC1BEF" w:rsidRDefault="00EC1BEF" w:rsidP="00BD5ED1">
      <w:proofErr w:type="gramStart"/>
      <w:r>
        <w:t>Note :</w:t>
      </w:r>
      <w:proofErr w:type="gramEnd"/>
      <w:r>
        <w:t xml:space="preserve"> Few fields to be validated.</w:t>
      </w:r>
      <w:bookmarkStart w:id="0" w:name="_GoBack"/>
      <w:bookmarkEnd w:id="0"/>
    </w:p>
    <w:p w14:paraId="361E2620" w14:textId="3DA97197" w:rsidR="00EC1BEF" w:rsidRDefault="00EC1BEF" w:rsidP="00BD5ED1"/>
    <w:p w14:paraId="28779123" w14:textId="713F5286" w:rsidR="00EC1BEF" w:rsidRDefault="00EC1BEF" w:rsidP="00BD5ED1">
      <w:r>
        <w:t>Till this point any user can access our website and sends the inquiry request to us.</w:t>
      </w:r>
    </w:p>
    <w:p w14:paraId="254DD511" w14:textId="35F3C6B7" w:rsidR="00EC1BEF" w:rsidRDefault="00EC1BEF" w:rsidP="00BD5ED1"/>
    <w:p w14:paraId="641B36A4" w14:textId="030C1B75" w:rsidR="00EC1BEF" w:rsidRDefault="00EC1BEF" w:rsidP="00BD5ED1"/>
    <w:p w14:paraId="0285FDDF" w14:textId="4A1D5F41" w:rsidR="00EC1BEF" w:rsidRDefault="008732A6" w:rsidP="008732A6">
      <w:pPr>
        <w:pStyle w:val="Heading2"/>
      </w:pPr>
      <w:r>
        <w:lastRenderedPageBreak/>
        <w:t>Chapter IV</w:t>
      </w:r>
    </w:p>
    <w:p w14:paraId="63DC2B4F" w14:textId="1754F05C" w:rsidR="008732A6" w:rsidRDefault="008732A6" w:rsidP="008732A6">
      <w:r>
        <w:t>Role of admin starts from here</w:t>
      </w:r>
      <w:r w:rsidR="00431E8B">
        <w:t>.</w:t>
      </w:r>
    </w:p>
    <w:p w14:paraId="3095A901" w14:textId="7573BAF5" w:rsidR="000075DC" w:rsidRDefault="003E4A2D" w:rsidP="008732A6">
      <w:r>
        <w:t>Once the user sends the inquiry request, Admin can either accept or reject the PC’s inquiry request.</w:t>
      </w:r>
      <w:r>
        <w:br/>
        <w:t xml:space="preserve">If accepted, </w:t>
      </w:r>
      <w:r w:rsidR="00875EA2">
        <w:t>our application should send the login details to the user, so that the user can gain access to some additional features of our application such as logging in and scheduling an appointment to visit our location.</w:t>
      </w:r>
    </w:p>
    <w:p w14:paraId="73D835DF" w14:textId="4897A95E" w:rsidR="00875EA2" w:rsidRDefault="00875EA2" w:rsidP="008732A6"/>
    <w:p w14:paraId="7D4950A3" w14:textId="5A5FFAE1" w:rsidR="00875EA2" w:rsidRDefault="00875EA2" w:rsidP="00875EA2">
      <w:pPr>
        <w:pStyle w:val="Heading2"/>
      </w:pPr>
      <w:r>
        <w:t>Chapter V</w:t>
      </w:r>
    </w:p>
    <w:p w14:paraId="7A1558ED" w14:textId="4DC3D7DE" w:rsidR="00875EA2" w:rsidRDefault="00875EA2" w:rsidP="00875EA2">
      <w:r>
        <w:t>Once the PC logins to our portal, we should prompt to change his password. Once he changes the password, PC should be able to schedule an appointment based on availability of the admin. He should be able to view his existing appointments.</w:t>
      </w:r>
    </w:p>
    <w:p w14:paraId="6D3D3A3C" w14:textId="226C81F4" w:rsidR="00875EA2" w:rsidRDefault="00875EA2" w:rsidP="00875EA2">
      <w:r>
        <w:t>Good to Have: PC should be able to update/cancel the existing appointment.</w:t>
      </w:r>
    </w:p>
    <w:p w14:paraId="37C2211E" w14:textId="2D7D4D92" w:rsidR="00875EA2" w:rsidRDefault="00875EA2" w:rsidP="00875EA2"/>
    <w:p w14:paraId="3B15B36E" w14:textId="046B3A5D" w:rsidR="00875EA2" w:rsidRDefault="00875EA2" w:rsidP="00875EA2">
      <w:pPr>
        <w:pStyle w:val="Heading2"/>
      </w:pPr>
      <w:r>
        <w:t>Chapter VI</w:t>
      </w:r>
    </w:p>
    <w:p w14:paraId="20AAB377" w14:textId="55A2BF67" w:rsidR="00875EA2" w:rsidRDefault="00875EA2" w:rsidP="00875EA2">
      <w:r>
        <w:t>Once the admin receives the appointment request, He can accept/Reject with a specified reason/details.</w:t>
      </w:r>
    </w:p>
    <w:p w14:paraId="5F95C043" w14:textId="460FC609" w:rsidR="00875EA2" w:rsidRDefault="00875EA2" w:rsidP="00875EA2">
      <w:r>
        <w:t xml:space="preserve">If Rejected, </w:t>
      </w:r>
      <w:r w:rsidR="00085072">
        <w:t>should send notification to the PC, PC should be able to request for another appointment based on the availability of the admin.</w:t>
      </w:r>
    </w:p>
    <w:p w14:paraId="692CD0A3" w14:textId="778F90F5" w:rsidR="00085072" w:rsidRDefault="00085072" w:rsidP="00875EA2">
      <w:r>
        <w:t>If accepted, should send notification to the PC.</w:t>
      </w:r>
    </w:p>
    <w:p w14:paraId="6201E8E4" w14:textId="29E81F08" w:rsidR="00085072" w:rsidRDefault="00085072" w:rsidP="00875EA2">
      <w:r>
        <w:t>Admin should have the right to block/delete the PC.</w:t>
      </w:r>
    </w:p>
    <w:p w14:paraId="646767A9" w14:textId="48FB4CD3" w:rsidR="00085072" w:rsidRDefault="00085072" w:rsidP="00875EA2">
      <w:r>
        <w:t>Nice to have: Our application should send notification to the PC 2 days prior to the appointment and then 4 hours before as well.</w:t>
      </w:r>
    </w:p>
    <w:p w14:paraId="6BBF091A" w14:textId="1ACD0B1B" w:rsidR="00085072" w:rsidRDefault="00085072" w:rsidP="00875EA2"/>
    <w:p w14:paraId="472FCA93" w14:textId="1ABC823F" w:rsidR="00085072" w:rsidRDefault="00085072" w:rsidP="00085072">
      <w:pPr>
        <w:pStyle w:val="Heading2"/>
      </w:pPr>
      <w:r>
        <w:t>Chapter VII</w:t>
      </w:r>
    </w:p>
    <w:p w14:paraId="4CDD6EC5" w14:textId="2A22E55D" w:rsidR="00085072" w:rsidRDefault="00085072" w:rsidP="00085072">
      <w:r>
        <w:t>Admin should be able to add/freeze his timings in the calendar.</w:t>
      </w:r>
    </w:p>
    <w:p w14:paraId="06D659D5" w14:textId="09062410" w:rsidR="00085072" w:rsidRPr="00085072" w:rsidRDefault="00085072" w:rsidP="00085072">
      <w:r>
        <w:t>For Ex: Lunch/Vacation/Any other personal appointments</w:t>
      </w:r>
    </w:p>
    <w:p w14:paraId="2F1D0202" w14:textId="1D13EF4B" w:rsidR="00484318" w:rsidRDefault="00085072" w:rsidP="00484318">
      <w:r>
        <w:t>Admin can cancel the scheduled appointments if he has some other emergency personal appointments.</w:t>
      </w:r>
    </w:p>
    <w:p w14:paraId="20CFDBB3" w14:textId="2769B4D9" w:rsidR="00085072" w:rsidRPr="00484318" w:rsidRDefault="00085072" w:rsidP="00484318">
      <w:r>
        <w:t xml:space="preserve">The reason should be mentioned to cancel the scheduled appointments and </w:t>
      </w:r>
      <w:r w:rsidR="001C50CD">
        <w:t xml:space="preserve">should provide the </w:t>
      </w:r>
      <w:r w:rsidR="006E6D57">
        <w:t>facility to the PC to schedule another appointment.</w:t>
      </w:r>
    </w:p>
    <w:sectPr w:rsidR="00085072" w:rsidRPr="004843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64DF"/>
    <w:rsid w:val="000075DC"/>
    <w:rsid w:val="000633E4"/>
    <w:rsid w:val="00085072"/>
    <w:rsid w:val="000C64DF"/>
    <w:rsid w:val="000C7A6B"/>
    <w:rsid w:val="001C50CD"/>
    <w:rsid w:val="001F0234"/>
    <w:rsid w:val="003E0A8D"/>
    <w:rsid w:val="003E4A2D"/>
    <w:rsid w:val="00431E8B"/>
    <w:rsid w:val="00484318"/>
    <w:rsid w:val="006E6D57"/>
    <w:rsid w:val="00782AA9"/>
    <w:rsid w:val="008732A6"/>
    <w:rsid w:val="00875EA2"/>
    <w:rsid w:val="00BD5ED1"/>
    <w:rsid w:val="00EC1B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1FC36"/>
  <w15:chartTrackingRefBased/>
  <w15:docId w15:val="{EC4B4723-984B-469F-9F15-B69F0A4CB0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7A6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C7A6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C7A6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7A6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C7A6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C7A6B"/>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451</Words>
  <Characters>2575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Mummadireddy Nikhilsurya</dc:creator>
  <cp:keywords/>
  <dc:description/>
  <cp:lastModifiedBy>Mummadireddy Nikhilsurya</cp:lastModifiedBy>
  <cp:revision>10</cp:revision>
  <dcterms:created xsi:type="dcterms:W3CDTF">2019-07-31T15:13:00Z</dcterms:created>
  <dcterms:modified xsi:type="dcterms:W3CDTF">2019-08-01T02:51:00Z</dcterms:modified>
</cp:coreProperties>
</file>