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3FE8" w14:textId="77777777" w:rsidR="009A48AE" w:rsidRDefault="00B85FDF">
      <w:pPr>
        <w:pStyle w:val="Title"/>
      </w:pPr>
      <w:bookmarkStart w:id="0" w:name="_lnxbz9" w:colFirst="0" w:colLast="0"/>
      <w:bookmarkEnd w:id="0"/>
      <w:r>
        <w:t>Sprint Plan</w:t>
      </w:r>
    </w:p>
    <w:p w14:paraId="748F8F5B" w14:textId="77777777" w:rsidR="009A48AE" w:rsidRDefault="00B85FDF">
      <w:pPr>
        <w:pStyle w:val="Heading1"/>
      </w:pPr>
      <w:bookmarkStart w:id="1" w:name="_35nkun2" w:colFirst="0" w:colLast="0"/>
      <w:bookmarkEnd w:id="1"/>
      <w:r>
        <w:t>Sprint 1</w:t>
      </w:r>
    </w:p>
    <w:p w14:paraId="427B7B5D" w14:textId="77777777" w:rsidR="009A48AE" w:rsidRDefault="00B85FDF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Story Points: 20</w:t>
      </w:r>
      <w:r>
        <w:rPr>
          <w:sz w:val="24"/>
          <w:szCs w:val="24"/>
        </w:rPr>
        <w:tab/>
        <w:t>Total Hours: 40</w:t>
      </w:r>
    </w:p>
    <w:p w14:paraId="16386871" w14:textId="77777777" w:rsidR="009A48AE" w:rsidRDefault="00B85FDF">
      <w:pPr>
        <w:pStyle w:val="Heading2"/>
        <w:rPr>
          <w:b w:val="0"/>
        </w:rPr>
      </w:pPr>
      <w:bookmarkStart w:id="2" w:name="_1ksv4uv" w:colFirst="0" w:colLast="0"/>
      <w:bookmarkEnd w:id="2"/>
      <w:r>
        <w:rPr>
          <w:b w:val="0"/>
        </w:rPr>
        <w:t>Current Velocity: 0</w:t>
      </w:r>
    </w:p>
    <w:p w14:paraId="0D0B7FBC" w14:textId="77777777" w:rsidR="009A48AE" w:rsidRDefault="00B85FDF">
      <w:pPr>
        <w:pStyle w:val="Heading2"/>
      </w:pPr>
      <w:bookmarkStart w:id="3" w:name="_i4r1pfzahc21" w:colFirst="0" w:colLast="0"/>
      <w:bookmarkEnd w:id="3"/>
      <w:r>
        <w:t>Story 1: Log in</w:t>
      </w:r>
    </w:p>
    <w:tbl>
      <w:tblPr>
        <w:tblStyle w:val="ac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0AF6AE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300A1E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0700EAEE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941719F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B0AD56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29FC5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4918B37" w14:textId="77777777" w:rsidR="009A48AE" w:rsidRDefault="00B85FDF">
            <w:r>
              <w:t>T01</w:t>
            </w:r>
          </w:p>
        </w:tc>
        <w:tc>
          <w:tcPr>
            <w:tcW w:w="6279" w:type="dxa"/>
          </w:tcPr>
          <w:p w14:paraId="4E969C9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and text boxes (input fields) for login</w:t>
            </w:r>
          </w:p>
        </w:tc>
        <w:tc>
          <w:tcPr>
            <w:tcW w:w="1080" w:type="dxa"/>
          </w:tcPr>
          <w:p w14:paraId="03021E0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345DB5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9A48AE" w14:paraId="24CDD6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194CC8E" w14:textId="77777777" w:rsidR="009A48AE" w:rsidRDefault="00B85FDF">
            <w:r>
              <w:t>T02</w:t>
            </w:r>
          </w:p>
        </w:tc>
        <w:tc>
          <w:tcPr>
            <w:tcW w:w="6279" w:type="dxa"/>
          </w:tcPr>
          <w:p w14:paraId="54783781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user account information from database</w:t>
            </w:r>
          </w:p>
        </w:tc>
        <w:tc>
          <w:tcPr>
            <w:tcW w:w="1080" w:type="dxa"/>
          </w:tcPr>
          <w:p w14:paraId="22F63A7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B2E9318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0ABD33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7B2D98A" w14:textId="77777777" w:rsidR="009A48AE" w:rsidRDefault="00B85FDF">
            <w:r>
              <w:t>T03</w:t>
            </w:r>
          </w:p>
        </w:tc>
        <w:tc>
          <w:tcPr>
            <w:tcW w:w="6279" w:type="dxa"/>
          </w:tcPr>
          <w:p w14:paraId="7350394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new table(window) for wrong user name or password typed</w:t>
            </w:r>
          </w:p>
        </w:tc>
        <w:tc>
          <w:tcPr>
            <w:tcW w:w="1080" w:type="dxa"/>
          </w:tcPr>
          <w:p w14:paraId="67B34BB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6B7D9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65096D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74C520" w14:textId="77777777" w:rsidR="009A48AE" w:rsidRDefault="00B85FDF">
            <w:r>
              <w:t>T04</w:t>
            </w:r>
          </w:p>
        </w:tc>
        <w:tc>
          <w:tcPr>
            <w:tcW w:w="6279" w:type="dxa"/>
          </w:tcPr>
          <w:p w14:paraId="75BB1C76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any other required buttons/input fields where needed and enable them with coding</w:t>
            </w:r>
          </w:p>
        </w:tc>
        <w:tc>
          <w:tcPr>
            <w:tcW w:w="1080" w:type="dxa"/>
          </w:tcPr>
          <w:p w14:paraId="263FD1C8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95FA352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498940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5B823DA" w14:textId="77777777" w:rsidR="009A48AE" w:rsidRDefault="00B85FDF">
            <w:r>
              <w:t>T05</w:t>
            </w:r>
          </w:p>
        </w:tc>
        <w:tc>
          <w:tcPr>
            <w:tcW w:w="6279" w:type="dxa"/>
          </w:tcPr>
          <w:p w14:paraId="74442494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cover passwords in asterisks</w:t>
            </w:r>
          </w:p>
        </w:tc>
        <w:tc>
          <w:tcPr>
            <w:tcW w:w="1080" w:type="dxa"/>
          </w:tcPr>
          <w:p w14:paraId="753C3F6B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359DD3D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0FA32A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72E850" w14:textId="77777777" w:rsidR="009A48AE" w:rsidRDefault="00B85FDF">
            <w:r>
              <w:t>T06</w:t>
            </w:r>
          </w:p>
        </w:tc>
        <w:tc>
          <w:tcPr>
            <w:tcW w:w="6279" w:type="dxa"/>
          </w:tcPr>
          <w:p w14:paraId="204711B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617F6C59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06C8E7C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3600EB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9F6959" w14:textId="77777777" w:rsidR="009A48AE" w:rsidRDefault="009A48AE"/>
        </w:tc>
        <w:tc>
          <w:tcPr>
            <w:tcW w:w="6279" w:type="dxa"/>
          </w:tcPr>
          <w:p w14:paraId="5B993553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F9FA1A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4A08285A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tbl>
      <w:tblPr>
        <w:tblStyle w:val="ad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1CEAEE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B9AFA87" w14:textId="77777777" w:rsidR="009A48AE" w:rsidRDefault="00B85FDF">
            <w:bookmarkStart w:id="4" w:name="_fkcowdk6jh2j" w:colFirst="0" w:colLast="0"/>
            <w:bookmarkEnd w:id="4"/>
            <w:r>
              <w:t>Task ID</w:t>
            </w:r>
          </w:p>
        </w:tc>
        <w:tc>
          <w:tcPr>
            <w:tcW w:w="6279" w:type="dxa"/>
          </w:tcPr>
          <w:p w14:paraId="2389CF5B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78E4A661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6CFCCA6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0ECA99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C97149" w14:textId="77777777" w:rsidR="009A48AE" w:rsidRDefault="00B85FDF">
            <w:r>
              <w:t>T07</w:t>
            </w:r>
          </w:p>
        </w:tc>
        <w:tc>
          <w:tcPr>
            <w:tcW w:w="6279" w:type="dxa"/>
          </w:tcPr>
          <w:p w14:paraId="7A0BE55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button “click here if you are a customer” </w:t>
            </w:r>
          </w:p>
        </w:tc>
        <w:tc>
          <w:tcPr>
            <w:tcW w:w="1080" w:type="dxa"/>
          </w:tcPr>
          <w:p w14:paraId="356B3E1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E38A97A" w14:textId="77777777" w:rsidR="009A48AE" w:rsidRPr="00B85FDF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1A807A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818142" w14:textId="77777777" w:rsidR="009A48AE" w:rsidRDefault="00B85FDF">
            <w:r>
              <w:t>T08</w:t>
            </w:r>
          </w:p>
        </w:tc>
        <w:tc>
          <w:tcPr>
            <w:tcW w:w="6279" w:type="dxa"/>
          </w:tcPr>
          <w:p w14:paraId="3C48835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search bar with a button “search”</w:t>
            </w:r>
          </w:p>
        </w:tc>
        <w:tc>
          <w:tcPr>
            <w:tcW w:w="1080" w:type="dxa"/>
          </w:tcPr>
          <w:p w14:paraId="44E45E14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7F9F033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726883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DDD77D5" w14:textId="77777777" w:rsidR="009A48AE" w:rsidRDefault="00B85FDF">
            <w:r>
              <w:t>T09</w:t>
            </w:r>
          </w:p>
        </w:tc>
        <w:tc>
          <w:tcPr>
            <w:tcW w:w="6279" w:type="dxa"/>
          </w:tcPr>
          <w:p w14:paraId="444AF6C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button and the search bar</w:t>
            </w:r>
          </w:p>
        </w:tc>
        <w:tc>
          <w:tcPr>
            <w:tcW w:w="1080" w:type="dxa"/>
          </w:tcPr>
          <w:p w14:paraId="0AEA065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00F29E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0A705D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E7C03ED" w14:textId="77777777" w:rsidR="009A48AE" w:rsidRDefault="00B85FDF">
            <w:r>
              <w:t>T10</w:t>
            </w:r>
          </w:p>
        </w:tc>
        <w:tc>
          <w:tcPr>
            <w:tcW w:w="6279" w:type="dxa"/>
          </w:tcPr>
          <w:p w14:paraId="66AF5AB6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rental car information form the database</w:t>
            </w:r>
          </w:p>
        </w:tc>
        <w:tc>
          <w:tcPr>
            <w:tcW w:w="1080" w:type="dxa"/>
          </w:tcPr>
          <w:p w14:paraId="7037DA1F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9B7C795" w14:textId="77777777" w:rsidR="009A48AE" w:rsidRDefault="009A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8AE" w14:paraId="3DE1E5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3BBC35C" w14:textId="77777777" w:rsidR="009A48AE" w:rsidRDefault="00B85FDF">
            <w:r>
              <w:t>T11</w:t>
            </w:r>
          </w:p>
        </w:tc>
        <w:tc>
          <w:tcPr>
            <w:tcW w:w="6279" w:type="dxa"/>
          </w:tcPr>
          <w:p w14:paraId="254267D5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7F960DD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A9D4160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716EA1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1EFF7F" w14:textId="77777777" w:rsidR="009A48AE" w:rsidRDefault="009A48AE"/>
        </w:tc>
        <w:tc>
          <w:tcPr>
            <w:tcW w:w="6279" w:type="dxa"/>
          </w:tcPr>
          <w:p w14:paraId="263C77F1" w14:textId="77777777" w:rsidR="009A48AE" w:rsidRDefault="00B85FD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8D212FE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2E2F8E30" w14:textId="77777777" w:rsidR="009A48AE" w:rsidRDefault="009A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2DF277" w14:textId="77777777" w:rsidR="009A48AE" w:rsidRDefault="00B85FDF">
      <w:pPr>
        <w:pStyle w:val="Heading2"/>
        <w:spacing w:before="360"/>
        <w:rPr>
          <w:b w:val="0"/>
        </w:rPr>
      </w:pPr>
      <w:bookmarkStart w:id="5" w:name="_44sinio" w:colFirst="0" w:colLast="0"/>
      <w:bookmarkEnd w:id="5"/>
      <w:r>
        <w:t>Story 08: Main menu</w:t>
      </w:r>
    </w:p>
    <w:tbl>
      <w:tblPr>
        <w:tblStyle w:val="ae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0DCF26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9BB98C5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3CE099BB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0F765E73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B120824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657190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F14D70B" w14:textId="77777777" w:rsidR="009A48AE" w:rsidRDefault="00B85FDF">
            <w:r>
              <w:t>T12</w:t>
            </w:r>
          </w:p>
        </w:tc>
        <w:tc>
          <w:tcPr>
            <w:tcW w:w="6279" w:type="dxa"/>
          </w:tcPr>
          <w:p w14:paraId="3D8A9A6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“Browser”, “Record”, “History/ Manage data” navigation patterns in a new page</w:t>
            </w:r>
          </w:p>
        </w:tc>
        <w:tc>
          <w:tcPr>
            <w:tcW w:w="1080" w:type="dxa"/>
          </w:tcPr>
          <w:p w14:paraId="0951963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9FBA18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41135D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C3C532" w14:textId="77777777" w:rsidR="009A48AE" w:rsidRDefault="00B85FDF">
            <w:r>
              <w:t>T13</w:t>
            </w:r>
          </w:p>
        </w:tc>
        <w:tc>
          <w:tcPr>
            <w:tcW w:w="6279" w:type="dxa"/>
          </w:tcPr>
          <w:p w14:paraId="0170E3B0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14:paraId="62DB863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B8DD6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3E5967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FE0088" w14:textId="77777777" w:rsidR="009A48AE" w:rsidRDefault="00B85FDF">
            <w:r>
              <w:t>T14</w:t>
            </w:r>
          </w:p>
        </w:tc>
        <w:tc>
          <w:tcPr>
            <w:tcW w:w="6279" w:type="dxa"/>
          </w:tcPr>
          <w:p w14:paraId="116721D9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navigation patterns</w:t>
            </w:r>
          </w:p>
        </w:tc>
        <w:tc>
          <w:tcPr>
            <w:tcW w:w="1080" w:type="dxa"/>
          </w:tcPr>
          <w:p w14:paraId="3C8A3D67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E625B68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A48AE" w14:paraId="70D6E1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D4D40C" w14:textId="77777777" w:rsidR="009A48AE" w:rsidRDefault="00B85FDF">
            <w:r>
              <w:t>T15</w:t>
            </w:r>
          </w:p>
        </w:tc>
        <w:tc>
          <w:tcPr>
            <w:tcW w:w="6279" w:type="dxa"/>
          </w:tcPr>
          <w:p w14:paraId="2DD7790C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3E4B8D0A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36E7DA4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  <w:tr w:rsidR="009A48AE" w14:paraId="1688B5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E98E545" w14:textId="77777777" w:rsidR="009A48AE" w:rsidRDefault="009A48AE"/>
        </w:tc>
        <w:tc>
          <w:tcPr>
            <w:tcW w:w="6279" w:type="dxa"/>
          </w:tcPr>
          <w:p w14:paraId="4AA087AB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B8191DA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4C50CCD" w14:textId="0BB78F33" w:rsidR="009A48AE" w:rsidRDefault="00A2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59CE749" w14:textId="77777777" w:rsidR="009A48AE" w:rsidRDefault="00B85FDF">
      <w:pPr>
        <w:pStyle w:val="Heading2"/>
        <w:spacing w:before="360"/>
      </w:pPr>
      <w:bookmarkStart w:id="6" w:name="_2jxsxqh" w:colFirst="0" w:colLast="0"/>
      <w:bookmarkEnd w:id="6"/>
      <w:r>
        <w:t>Story 12: Browser(customer details)</w:t>
      </w:r>
    </w:p>
    <w:tbl>
      <w:tblPr>
        <w:tblStyle w:val="af"/>
        <w:tblW w:w="951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285"/>
        <w:gridCol w:w="1080"/>
        <w:gridCol w:w="1260"/>
      </w:tblGrid>
      <w:tr w:rsidR="009A48AE" w14:paraId="549F58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F618900" w14:textId="77777777" w:rsidR="009A48AE" w:rsidRDefault="00B85FDF">
            <w:r>
              <w:t>Task ID</w:t>
            </w:r>
          </w:p>
        </w:tc>
        <w:tc>
          <w:tcPr>
            <w:tcW w:w="6285" w:type="dxa"/>
          </w:tcPr>
          <w:p w14:paraId="1BD1A8A8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53FFED6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260" w:type="dxa"/>
          </w:tcPr>
          <w:p w14:paraId="13202E5D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0638D1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00DB291" w14:textId="77777777" w:rsidR="009A48AE" w:rsidRDefault="00B85FDF">
            <w:r>
              <w:t>T16</w:t>
            </w:r>
          </w:p>
        </w:tc>
        <w:tc>
          <w:tcPr>
            <w:tcW w:w="6285" w:type="dxa"/>
          </w:tcPr>
          <w:p w14:paraId="288822CB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search bar in a new page and “Browse” button beside</w:t>
            </w:r>
          </w:p>
        </w:tc>
        <w:tc>
          <w:tcPr>
            <w:tcW w:w="1080" w:type="dxa"/>
          </w:tcPr>
          <w:p w14:paraId="09AB8F7B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15AC189C" w14:textId="7CD29429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62D9F0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4CCE7609" w14:textId="77777777" w:rsidR="009A48AE" w:rsidRDefault="00B85FDF">
            <w:r>
              <w:t>T17</w:t>
            </w:r>
          </w:p>
        </w:tc>
        <w:tc>
          <w:tcPr>
            <w:tcW w:w="6285" w:type="dxa"/>
          </w:tcPr>
          <w:p w14:paraId="279316BB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table(window) for a “no results found” message</w:t>
            </w:r>
          </w:p>
        </w:tc>
        <w:tc>
          <w:tcPr>
            <w:tcW w:w="1080" w:type="dxa"/>
          </w:tcPr>
          <w:p w14:paraId="50DBC725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1A73ADA9" w14:textId="358AE068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61EB79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5DE6A33B" w14:textId="77777777" w:rsidR="009A48AE" w:rsidRDefault="00B85FDF">
            <w:r>
              <w:t>T18</w:t>
            </w:r>
          </w:p>
        </w:tc>
        <w:tc>
          <w:tcPr>
            <w:tcW w:w="6285" w:type="dxa"/>
          </w:tcPr>
          <w:p w14:paraId="7410F5E8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14:paraId="49B6BF9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02DFE1F1" w14:textId="2BCFC4D5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318D75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1AF3702" w14:textId="77777777" w:rsidR="009A48AE" w:rsidRDefault="00B85FDF">
            <w:r>
              <w:t>T19</w:t>
            </w:r>
          </w:p>
        </w:tc>
        <w:tc>
          <w:tcPr>
            <w:tcW w:w="6285" w:type="dxa"/>
          </w:tcPr>
          <w:p w14:paraId="59DE0DC9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retrieve customer information from database</w:t>
            </w:r>
          </w:p>
        </w:tc>
        <w:tc>
          <w:tcPr>
            <w:tcW w:w="1080" w:type="dxa"/>
          </w:tcPr>
          <w:p w14:paraId="36C3AB7E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0B96C197" w14:textId="5CBEEB0E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A48AE" w14:paraId="79AC3D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AF0F3AA" w14:textId="77777777" w:rsidR="009A48AE" w:rsidRDefault="00B85FDF">
            <w:r>
              <w:t>T20</w:t>
            </w:r>
          </w:p>
        </w:tc>
        <w:tc>
          <w:tcPr>
            <w:tcW w:w="6285" w:type="dxa"/>
          </w:tcPr>
          <w:p w14:paraId="28C084F2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search bar and the “Browse” button</w:t>
            </w:r>
          </w:p>
        </w:tc>
        <w:tc>
          <w:tcPr>
            <w:tcW w:w="1080" w:type="dxa"/>
          </w:tcPr>
          <w:p w14:paraId="7CB8F6A0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14:paraId="5EDA5999" w14:textId="234C6376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5D874B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5FD2F2F7" w14:textId="77777777" w:rsidR="009A48AE" w:rsidRDefault="00B85FDF">
            <w:r>
              <w:t>T21</w:t>
            </w:r>
          </w:p>
        </w:tc>
        <w:tc>
          <w:tcPr>
            <w:tcW w:w="6285" w:type="dxa"/>
          </w:tcPr>
          <w:p w14:paraId="3ABFE8D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6F54444A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14:paraId="0ECCAFF7" w14:textId="44906482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4A514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A6A6299" w14:textId="77777777" w:rsidR="009A48AE" w:rsidRDefault="009A48AE"/>
        </w:tc>
        <w:tc>
          <w:tcPr>
            <w:tcW w:w="6285" w:type="dxa"/>
          </w:tcPr>
          <w:p w14:paraId="4E556385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3CD7BA49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60" w:type="dxa"/>
          </w:tcPr>
          <w:p w14:paraId="3B125B9C" w14:textId="2A82FF58" w:rsidR="009A48AE" w:rsidRDefault="00AD3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bookmarkStart w:id="7" w:name="_GoBack"/>
            <w:bookmarkEnd w:id="7"/>
          </w:p>
        </w:tc>
      </w:tr>
    </w:tbl>
    <w:p w14:paraId="2B52DA34" w14:textId="77777777" w:rsidR="009A48AE" w:rsidRDefault="00B85FDF">
      <w:pPr>
        <w:pStyle w:val="Heading2"/>
        <w:spacing w:before="360"/>
      </w:pPr>
      <w:bookmarkStart w:id="8" w:name="_9i5w4uys504e" w:colFirst="0" w:colLast="0"/>
      <w:bookmarkEnd w:id="8"/>
      <w:r>
        <w:lastRenderedPageBreak/>
        <w:t>Story 18: Record general information</w:t>
      </w:r>
    </w:p>
    <w:tbl>
      <w:tblPr>
        <w:tblStyle w:val="af0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585563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89C75F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54B2501E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B8691C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8A54BAF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0F3178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EDF804E" w14:textId="77777777" w:rsidR="009A48AE" w:rsidRDefault="00B85FDF">
            <w:r>
              <w:t>T22</w:t>
            </w:r>
          </w:p>
        </w:tc>
        <w:tc>
          <w:tcPr>
            <w:tcW w:w="6279" w:type="dxa"/>
          </w:tcPr>
          <w:p w14:paraId="3F4A10D8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text boxes (input fields) in a new page for recording</w:t>
            </w:r>
          </w:p>
        </w:tc>
        <w:tc>
          <w:tcPr>
            <w:tcW w:w="1080" w:type="dxa"/>
          </w:tcPr>
          <w:p w14:paraId="1775068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F879379" w14:textId="2385B7CB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2FC2DE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7E99859" w14:textId="77777777" w:rsidR="009A48AE" w:rsidRDefault="00B85FDF">
            <w:r>
              <w:t>T23</w:t>
            </w:r>
          </w:p>
        </w:tc>
        <w:tc>
          <w:tcPr>
            <w:tcW w:w="6279" w:type="dxa"/>
          </w:tcPr>
          <w:p w14:paraId="57868F35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“record” button next to the input fields</w:t>
            </w:r>
          </w:p>
        </w:tc>
        <w:tc>
          <w:tcPr>
            <w:tcW w:w="1080" w:type="dxa"/>
          </w:tcPr>
          <w:p w14:paraId="6030CE47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B665475" w14:textId="5AE7B942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9A48AE" w14:paraId="01D8D4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1CF5DDD" w14:textId="77777777" w:rsidR="009A48AE" w:rsidRDefault="00B85FDF">
            <w:r>
              <w:t>T24</w:t>
            </w:r>
          </w:p>
        </w:tc>
        <w:tc>
          <w:tcPr>
            <w:tcW w:w="6279" w:type="dxa"/>
          </w:tcPr>
          <w:p w14:paraId="6B50DFFE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enable the “record” button that saves new data into the database</w:t>
            </w:r>
          </w:p>
        </w:tc>
        <w:tc>
          <w:tcPr>
            <w:tcW w:w="1080" w:type="dxa"/>
          </w:tcPr>
          <w:p w14:paraId="18AE0504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7033A1A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8AE" w14:paraId="6B4CD4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5D49A1" w14:textId="77777777" w:rsidR="009A48AE" w:rsidRDefault="00B85FDF">
            <w:r>
              <w:t>T25</w:t>
            </w:r>
          </w:p>
        </w:tc>
        <w:tc>
          <w:tcPr>
            <w:tcW w:w="6279" w:type="dxa"/>
          </w:tcPr>
          <w:p w14:paraId="73DE8D7D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3BE6E9D3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4A50F68" w14:textId="77777777" w:rsidR="009A48AE" w:rsidRDefault="009A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8AE" w14:paraId="30B4E6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8AF75B" w14:textId="77777777" w:rsidR="009A48AE" w:rsidRDefault="009A48AE"/>
        </w:tc>
        <w:tc>
          <w:tcPr>
            <w:tcW w:w="6279" w:type="dxa"/>
          </w:tcPr>
          <w:p w14:paraId="57405904" w14:textId="77777777" w:rsidR="009A48AE" w:rsidRDefault="00B85FD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AA3CB23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8B4F201" w14:textId="77777777" w:rsidR="009A48AE" w:rsidRDefault="009A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FFA4C6" w14:textId="77777777" w:rsidR="009A48AE" w:rsidRDefault="00B85FDF">
      <w:pPr>
        <w:pStyle w:val="Heading2"/>
        <w:spacing w:before="360"/>
      </w:pPr>
      <w:bookmarkStart w:id="9" w:name="_dxqukayjto56" w:colFirst="0" w:colLast="0"/>
      <w:bookmarkEnd w:id="9"/>
      <w:r>
        <w:t>Story 23: History/ Data manage(data navigation)</w:t>
      </w:r>
    </w:p>
    <w:tbl>
      <w:tblPr>
        <w:tblStyle w:val="af1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A48AE" w14:paraId="74EAFF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860F8F3" w14:textId="77777777" w:rsidR="009A48AE" w:rsidRDefault="00B85FDF">
            <w:r>
              <w:t>Task ID</w:t>
            </w:r>
          </w:p>
        </w:tc>
        <w:tc>
          <w:tcPr>
            <w:tcW w:w="6279" w:type="dxa"/>
          </w:tcPr>
          <w:p w14:paraId="7B3B64E1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09A0D71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1026BB7" w14:textId="77777777" w:rsidR="009A48AE" w:rsidRDefault="00B85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A48AE" w14:paraId="3BA383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636D40" w14:textId="77777777" w:rsidR="009A48AE" w:rsidRDefault="00B85FDF">
            <w:r>
              <w:t>T27</w:t>
            </w:r>
          </w:p>
        </w:tc>
        <w:tc>
          <w:tcPr>
            <w:tcW w:w="6279" w:type="dxa"/>
          </w:tcPr>
          <w:p w14:paraId="5F63291C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for data management</w:t>
            </w:r>
          </w:p>
        </w:tc>
        <w:tc>
          <w:tcPr>
            <w:tcW w:w="1080" w:type="dxa"/>
          </w:tcPr>
          <w:p w14:paraId="7A2CF08F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915928A" w14:textId="5BE89FB1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7821D2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B076772" w14:textId="77777777" w:rsidR="009A48AE" w:rsidRDefault="00B85FDF">
            <w:r>
              <w:t>T28</w:t>
            </w:r>
          </w:p>
        </w:tc>
        <w:tc>
          <w:tcPr>
            <w:tcW w:w="6279" w:type="dxa"/>
          </w:tcPr>
          <w:p w14:paraId="36183AEF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14:paraId="5A99B758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1B809C" w14:textId="064324F1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7AB878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867C86" w14:textId="77777777" w:rsidR="009A48AE" w:rsidRDefault="00B85FDF">
            <w:r>
              <w:t>T29</w:t>
            </w:r>
          </w:p>
        </w:tc>
        <w:tc>
          <w:tcPr>
            <w:tcW w:w="6279" w:type="dxa"/>
          </w:tcPr>
          <w:p w14:paraId="7664005C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the entire history of customer’s personal records from the database</w:t>
            </w:r>
          </w:p>
        </w:tc>
        <w:tc>
          <w:tcPr>
            <w:tcW w:w="1080" w:type="dxa"/>
          </w:tcPr>
          <w:p w14:paraId="756EC7E6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F7B3C6" w14:textId="5EC4902B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A48AE" w14:paraId="2CDB31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E3D6EF" w14:textId="77777777" w:rsidR="009A48AE" w:rsidRDefault="00B85FDF">
            <w:r>
              <w:t>T30</w:t>
            </w:r>
          </w:p>
        </w:tc>
        <w:tc>
          <w:tcPr>
            <w:tcW w:w="6279" w:type="dxa"/>
          </w:tcPr>
          <w:p w14:paraId="6CB95AE0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code to display the retrieved data in a tabular form with dropdown lists</w:t>
            </w:r>
          </w:p>
        </w:tc>
        <w:tc>
          <w:tcPr>
            <w:tcW w:w="1080" w:type="dxa"/>
          </w:tcPr>
          <w:p w14:paraId="1DE02B3A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BE7209E" w14:textId="35DBABF2" w:rsidR="009A48AE" w:rsidRDefault="00FE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A48AE" w14:paraId="2B763CB8" w14:textId="77777777" w:rsidTr="009A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012F5F" w14:textId="77777777" w:rsidR="009A48AE" w:rsidRDefault="00B85FDF">
            <w:r>
              <w:t>T31</w:t>
            </w:r>
          </w:p>
        </w:tc>
        <w:tc>
          <w:tcPr>
            <w:tcW w:w="6279" w:type="dxa"/>
          </w:tcPr>
          <w:p w14:paraId="78833C01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14:paraId="5DA1F32A" w14:textId="77777777" w:rsidR="009A48AE" w:rsidRDefault="00B8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8FA7564" w14:textId="47603316" w:rsidR="009A48AE" w:rsidRDefault="00FE2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48AE" w14:paraId="5725F9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042BF1" w14:textId="77777777" w:rsidR="009A48AE" w:rsidRDefault="009A48AE"/>
        </w:tc>
        <w:tc>
          <w:tcPr>
            <w:tcW w:w="6279" w:type="dxa"/>
          </w:tcPr>
          <w:p w14:paraId="2516B93C" w14:textId="77777777" w:rsidR="009A48AE" w:rsidRDefault="00B85FD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3CCEFDC" w14:textId="77777777" w:rsidR="009A48AE" w:rsidRDefault="00B8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181ACC8D" w14:textId="4D56884B" w:rsidR="009A48AE" w:rsidRDefault="00A2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66F444A9" w14:textId="6EBB189E" w:rsidR="009A48AE" w:rsidRDefault="002357EA">
      <w:pPr>
        <w:pStyle w:val="Heading2"/>
        <w:spacing w:before="360"/>
      </w:pPr>
      <w:bookmarkStart w:id="10" w:name="_sv2r4eelq9fp" w:colFirst="0" w:colLast="0"/>
      <w:bookmarkEnd w:id="10"/>
      <w:r>
        <w:tab/>
      </w:r>
    </w:p>
    <w:sectPr w:rsidR="009A48AE">
      <w:footerReference w:type="default" r:id="rId6"/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8803A" w14:textId="77777777" w:rsidR="00E5248E" w:rsidRDefault="00E5248E">
      <w:pPr>
        <w:spacing w:after="0" w:line="240" w:lineRule="auto"/>
      </w:pPr>
      <w:r>
        <w:separator/>
      </w:r>
    </w:p>
  </w:endnote>
  <w:endnote w:type="continuationSeparator" w:id="0">
    <w:p w14:paraId="651E1D14" w14:textId="77777777" w:rsidR="00E5248E" w:rsidRDefault="00E5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B8C2" w14:textId="77777777" w:rsidR="00CB4A34" w:rsidRDefault="00CB4A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45D9F60" w14:textId="77777777" w:rsidR="00CB4A34" w:rsidRDefault="00CB4A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E0EEF" w14:textId="77777777" w:rsidR="00E5248E" w:rsidRDefault="00E5248E">
      <w:pPr>
        <w:spacing w:after="0" w:line="240" w:lineRule="auto"/>
      </w:pPr>
      <w:r>
        <w:separator/>
      </w:r>
    </w:p>
  </w:footnote>
  <w:footnote w:type="continuationSeparator" w:id="0">
    <w:p w14:paraId="5FD0A7D3" w14:textId="77777777" w:rsidR="00E5248E" w:rsidRDefault="00E52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8AE"/>
    <w:rsid w:val="001B1F91"/>
    <w:rsid w:val="002357EA"/>
    <w:rsid w:val="00345B4B"/>
    <w:rsid w:val="00363FCD"/>
    <w:rsid w:val="00390B3F"/>
    <w:rsid w:val="008178FD"/>
    <w:rsid w:val="008E1E58"/>
    <w:rsid w:val="009A48AE"/>
    <w:rsid w:val="00A22D26"/>
    <w:rsid w:val="00AB498B"/>
    <w:rsid w:val="00AD30C0"/>
    <w:rsid w:val="00B85FDF"/>
    <w:rsid w:val="00BE5F3D"/>
    <w:rsid w:val="00CB4A34"/>
    <w:rsid w:val="00E5248E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6AFD"/>
  <w15:docId w15:val="{BEB40951-E3B3-47AC-8D75-255E27FD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49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8B"/>
  </w:style>
  <w:style w:type="paragraph" w:styleId="Footer">
    <w:name w:val="footer"/>
    <w:basedOn w:val="Normal"/>
    <w:link w:val="FooterChar"/>
    <w:uiPriority w:val="99"/>
    <w:unhideWhenUsed/>
    <w:rsid w:val="00AB49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Mingze Dai</cp:lastModifiedBy>
  <cp:revision>7</cp:revision>
  <dcterms:created xsi:type="dcterms:W3CDTF">2018-09-13T07:25:00Z</dcterms:created>
  <dcterms:modified xsi:type="dcterms:W3CDTF">2018-10-02T06:41:00Z</dcterms:modified>
</cp:coreProperties>
</file>