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DCE0" w14:textId="77777777" w:rsidR="004F1A40" w:rsidRPr="00BE3BFF" w:rsidRDefault="004F1A40" w:rsidP="004F1A40">
      <w:pPr>
        <w:rPr>
          <w:rFonts w:ascii="Times New Roman" w:hAnsi="Times New Roman" w:cs="Times New Roman"/>
          <w:b/>
          <w:bCs/>
          <w:color w:val="0070C0"/>
        </w:rPr>
      </w:pPr>
      <w:proofErr w:type="spellStart"/>
      <w:r w:rsidRPr="00BE3BFF">
        <w:rPr>
          <w:rFonts w:ascii="Times New Roman" w:hAnsi="Times New Roman" w:cs="Times New Roman"/>
          <w:b/>
          <w:bCs/>
          <w:color w:val="0070C0"/>
        </w:rPr>
        <w:t>Actividad</w:t>
      </w:r>
      <w:proofErr w:type="spellEnd"/>
      <w:r w:rsidRPr="00BE3BFF">
        <w:rPr>
          <w:rFonts w:ascii="Times New Roman" w:hAnsi="Times New Roman" w:cs="Times New Roman"/>
          <w:b/>
          <w:bCs/>
          <w:color w:val="0070C0"/>
        </w:rPr>
        <w:t xml:space="preserve"> 2</w:t>
      </w:r>
    </w:p>
    <w:p w14:paraId="57EA61ED" w14:textId="77777777" w:rsidR="004F1A40" w:rsidRDefault="004F1A40" w:rsidP="004F1A40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"/>
        <w:tblW w:w="0" w:type="auto"/>
        <w:tblInd w:w="0" w:type="dxa"/>
        <w:tblLook w:val="04A0" w:firstRow="1" w:lastRow="0" w:firstColumn="1" w:lastColumn="0" w:noHBand="0" w:noVBand="1"/>
      </w:tblPr>
      <w:tblGrid>
        <w:gridCol w:w="4855"/>
        <w:gridCol w:w="4495"/>
      </w:tblGrid>
      <w:tr w:rsidR="004F1A40" w14:paraId="2F35F5BB" w14:textId="77777777" w:rsidTr="00C048B0">
        <w:trPr>
          <w:trHeight w:val="11330"/>
        </w:trPr>
        <w:tc>
          <w:tcPr>
            <w:tcW w:w="4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BB828" w14:textId="77777777" w:rsidR="004F1A40" w:rsidRPr="00E070F6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 xml:space="preserve">Código de </w:t>
            </w:r>
            <w:proofErr w:type="spellStart"/>
            <w:r w:rsidRPr="00E070F6">
              <w:rPr>
                <w:rFonts w:ascii="Times New Roman" w:hAnsi="Times New Roman" w:cs="Times New Roman"/>
                <w:b/>
                <w:bCs/>
                <w:color w:val="00B0F0"/>
                <w:lang w:val="es-GT"/>
              </w:rPr>
              <w:t>Pseint</w:t>
            </w:r>
            <w:proofErr w:type="spellEnd"/>
          </w:p>
          <w:p w14:paraId="1D94C86D" w14:textId="77777777" w:rsidR="004F1A40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6FD9B4AB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Proceso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TipoCaracter</w:t>
            </w:r>
            <w:proofErr w:type="spellEnd"/>
          </w:p>
          <w:p w14:paraId="0DF4F15F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Definir c Como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Caracter</w:t>
            </w:r>
            <w:proofErr w:type="spellEnd"/>
          </w:p>
          <w:p w14:paraId="08DC76B2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0CC25273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Escribir "Ingrese un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caracter</w:t>
            </w:r>
            <w:proofErr w:type="spellEnd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:"</w:t>
            </w:r>
          </w:p>
          <w:p w14:paraId="15E1B9B5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Leer c</w:t>
            </w:r>
          </w:p>
          <w:p w14:paraId="0F9E0383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ab/>
            </w:r>
          </w:p>
          <w:p w14:paraId="3BF97941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Si c = "a" O c = "e" O c = "i" O c = "o" O c = "u" Entonces</w:t>
            </w:r>
          </w:p>
          <w:p w14:paraId="6CAD8315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Escribir "Es vocal"</w:t>
            </w:r>
          </w:p>
          <w:p w14:paraId="578ABFFA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00F3C3B3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Si c &gt;= "0" Y c &lt;= "9" Entonces</w:t>
            </w:r>
          </w:p>
          <w:p w14:paraId="22A75065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Escribir "Es digito"</w:t>
            </w:r>
          </w:p>
          <w:p w14:paraId="07C3E62C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Sino</w:t>
            </w:r>
          </w:p>
          <w:p w14:paraId="0161DCCC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Escribir "Ninguno"</w:t>
            </w:r>
          </w:p>
          <w:p w14:paraId="22603FC9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617BD0A8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FinSi</w:t>
            </w:r>
            <w:proofErr w:type="spellEnd"/>
          </w:p>
          <w:p w14:paraId="6600A76D" w14:textId="77777777" w:rsidR="004F1A40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FinProceso</w:t>
            </w:r>
            <w:proofErr w:type="spellEnd"/>
          </w:p>
          <w:p w14:paraId="4223FE1A" w14:textId="77777777" w:rsidR="004F1A40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>
              <w:rPr>
                <w:noProof/>
              </w:rPr>
              <w:drawing>
                <wp:inline distT="0" distB="0" distL="0" distR="0" wp14:anchorId="4420E4F8" wp14:editId="3CFCD65C">
                  <wp:extent cx="2879597" cy="1933575"/>
                  <wp:effectExtent l="0" t="0" r="0" b="0"/>
                  <wp:docPr id="185716894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716894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889" cy="193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80ECC" w14:textId="77777777" w:rsidR="004F1A40" w:rsidRPr="00E070F6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B0F0"/>
              </w:rPr>
            </w:pPr>
            <w:r w:rsidRPr="00E070F6">
              <w:rPr>
                <w:rFonts w:ascii="Times New Roman" w:hAnsi="Times New Roman" w:cs="Times New Roman"/>
                <w:b/>
                <w:bCs/>
                <w:color w:val="00B0F0"/>
              </w:rPr>
              <w:t>Código de C#</w:t>
            </w:r>
          </w:p>
          <w:p w14:paraId="70BCA2C4" w14:textId="77777777" w:rsidR="004F1A40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0FBD2062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 xml:space="preserve">using </w:t>
            </w:r>
            <w:proofErr w:type="gramStart"/>
            <w:r w:rsidRPr="00BE3BFF">
              <w:rPr>
                <w:rFonts w:ascii="Times New Roman" w:hAnsi="Times New Roman" w:cs="Times New Roman"/>
                <w:b/>
                <w:bCs/>
              </w:rPr>
              <w:t>System;</w:t>
            </w:r>
            <w:proofErr w:type="gramEnd"/>
          </w:p>
          <w:p w14:paraId="659007B9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</w:p>
          <w:p w14:paraId="61851FEB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>class Program</w:t>
            </w:r>
          </w:p>
          <w:p w14:paraId="4B2660CC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1A5C5791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 xml:space="preserve">    static void </w:t>
            </w:r>
            <w:proofErr w:type="gramStart"/>
            <w:r w:rsidRPr="00BE3BFF">
              <w:rPr>
                <w:rFonts w:ascii="Times New Roman" w:hAnsi="Times New Roman" w:cs="Times New Roman"/>
                <w:b/>
                <w:bCs/>
              </w:rPr>
              <w:t>Main(</w:t>
            </w:r>
            <w:proofErr w:type="gramEnd"/>
            <w:r w:rsidRPr="00BE3BFF">
              <w:rPr>
                <w:rFonts w:ascii="Times New Roman" w:hAnsi="Times New Roman" w:cs="Times New Roman"/>
                <w:b/>
                <w:bCs/>
              </w:rPr>
              <w:t>)</w:t>
            </w:r>
          </w:p>
          <w:p w14:paraId="639806E7" w14:textId="77777777" w:rsidR="004F1A40" w:rsidRPr="004F1A40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 xml:space="preserve">    </w:t>
            </w:r>
            <w:r w:rsidRPr="004F1A40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5A4DB2B8" w14:textId="77777777" w:rsidR="004F1A40" w:rsidRPr="004F1A40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F1A40">
              <w:rPr>
                <w:rFonts w:ascii="Times New Roman" w:hAnsi="Times New Roman" w:cs="Times New Roman"/>
                <w:b/>
                <w:bCs/>
              </w:rPr>
              <w:t xml:space="preserve">        string entrada = Console.ReadLine();</w:t>
            </w:r>
          </w:p>
          <w:p w14:paraId="71CE1EC6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4F1A40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char</w:t>
            </w:r>
            <w:proofErr w:type="spellEnd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c = </w:t>
            </w:r>
            <w:proofErr w:type="gram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entrada[</w:t>
            </w:r>
            <w:proofErr w:type="gramEnd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0];</w:t>
            </w:r>
          </w:p>
          <w:p w14:paraId="0B7F7B48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</w:p>
          <w:p w14:paraId="34A93B9E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if</w:t>
            </w:r>
            <w:proofErr w:type="spellEnd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(c == 'a' || c == 'e' || c == 'i' || c == 'o' || c == 'u')</w:t>
            </w:r>
          </w:p>
          <w:p w14:paraId="5B60FAA8" w14:textId="77777777" w:rsidR="004F1A40" w:rsidRPr="004F1A40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r w:rsidRPr="004F1A40">
              <w:rPr>
                <w:rFonts w:ascii="Times New Roman" w:hAnsi="Times New Roman" w:cs="Times New Roman"/>
                <w:b/>
                <w:bCs/>
              </w:rPr>
              <w:t>{</w:t>
            </w:r>
          </w:p>
          <w:p w14:paraId="327CEC34" w14:textId="77777777" w:rsidR="004F1A40" w:rsidRPr="004F1A40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F1A40">
              <w:rPr>
                <w:rFonts w:ascii="Times New Roman" w:hAnsi="Times New Roman" w:cs="Times New Roman"/>
                <w:b/>
                <w:bCs/>
              </w:rPr>
              <w:t xml:space="preserve">            Console.WriteLine("Es vocal");</w:t>
            </w:r>
          </w:p>
          <w:p w14:paraId="7D7E5350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4F1A40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Pr="00BE3BFF">
              <w:rPr>
                <w:rFonts w:ascii="Times New Roman" w:hAnsi="Times New Roman" w:cs="Times New Roman"/>
                <w:b/>
                <w:bCs/>
              </w:rPr>
              <w:t>}</w:t>
            </w:r>
          </w:p>
          <w:p w14:paraId="724F2EC1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 xml:space="preserve">        else if (c &gt;= '0' &amp;&amp; c &lt;= '9')</w:t>
            </w:r>
          </w:p>
          <w:p w14:paraId="62C18458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 xml:space="preserve">        </w:t>
            </w: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{</w:t>
            </w:r>
          </w:p>
          <w:p w14:paraId="34FF02E7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Console.WriteLine</w:t>
            </w:r>
            <w:proofErr w:type="spellEnd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("Es digito");</w:t>
            </w:r>
          </w:p>
          <w:p w14:paraId="361F3714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}</w:t>
            </w:r>
          </w:p>
          <w:p w14:paraId="6690C7F7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>else</w:t>
            </w:r>
            <w:proofErr w:type="spellEnd"/>
          </w:p>
          <w:p w14:paraId="5B54366E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  <w:lang w:val="es-GT"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{</w:t>
            </w:r>
          </w:p>
          <w:p w14:paraId="48B902C9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  <w:lang w:val="es-GT"/>
              </w:rPr>
              <w:t xml:space="preserve">            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</w:rPr>
              <w:t>Console.WriteLine</w:t>
            </w:r>
            <w:proofErr w:type="spellEnd"/>
            <w:r w:rsidRPr="00BE3BFF">
              <w:rPr>
                <w:rFonts w:ascii="Times New Roman" w:hAnsi="Times New Roman" w:cs="Times New Roman"/>
                <w:b/>
                <w:bCs/>
              </w:rPr>
              <w:t>("</w:t>
            </w:r>
            <w:proofErr w:type="spellStart"/>
            <w:r w:rsidRPr="00BE3BFF">
              <w:rPr>
                <w:rFonts w:ascii="Times New Roman" w:hAnsi="Times New Roman" w:cs="Times New Roman"/>
                <w:b/>
                <w:bCs/>
              </w:rPr>
              <w:t>Ninguno</w:t>
            </w:r>
            <w:proofErr w:type="spellEnd"/>
            <w:r w:rsidRPr="00BE3BFF">
              <w:rPr>
                <w:rFonts w:ascii="Times New Roman" w:hAnsi="Times New Roman" w:cs="Times New Roman"/>
                <w:b/>
                <w:bCs/>
              </w:rPr>
              <w:t>"</w:t>
            </w:r>
            <w:proofErr w:type="gramStart"/>
            <w:r w:rsidRPr="00BE3BFF">
              <w:rPr>
                <w:rFonts w:ascii="Times New Roman" w:hAnsi="Times New Roman" w:cs="Times New Roman"/>
                <w:b/>
                <w:bCs/>
              </w:rPr>
              <w:t>);</w:t>
            </w:r>
            <w:proofErr w:type="gramEnd"/>
          </w:p>
          <w:p w14:paraId="7CACB747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 xml:space="preserve">        }</w:t>
            </w:r>
          </w:p>
          <w:p w14:paraId="09000BF8" w14:textId="77777777" w:rsidR="004F1A40" w:rsidRPr="00BE3BFF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 xml:space="preserve">    }</w:t>
            </w:r>
          </w:p>
          <w:p w14:paraId="61D7CF3B" w14:textId="77777777" w:rsidR="004F1A40" w:rsidRDefault="004F1A40" w:rsidP="00C048B0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 w:rsidRPr="00BE3BFF">
              <w:rPr>
                <w:rFonts w:ascii="Times New Roman" w:hAnsi="Times New Roman" w:cs="Times New Roman"/>
                <w:b/>
                <w:bCs/>
              </w:rPr>
              <w:t>}</w:t>
            </w:r>
          </w:p>
        </w:tc>
      </w:tr>
    </w:tbl>
    <w:p w14:paraId="3621B576" w14:textId="77777777" w:rsidR="003F62E9" w:rsidRDefault="003F62E9"/>
    <w:sectPr w:rsidR="003F6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40"/>
    <w:rsid w:val="00363625"/>
    <w:rsid w:val="003F62E9"/>
    <w:rsid w:val="004F1A40"/>
    <w:rsid w:val="00643DC2"/>
    <w:rsid w:val="006C15F9"/>
    <w:rsid w:val="00852F94"/>
    <w:rsid w:val="009A79F0"/>
    <w:rsid w:val="00C32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1EB8C"/>
  <w15:chartTrackingRefBased/>
  <w15:docId w15:val="{3352FD0D-4BDC-4BC2-BFF4-5CD8E34E5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1A40"/>
    <w:pPr>
      <w:spacing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4F1A4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1A4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1A4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1A4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1A4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1A4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1A4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1A4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1A4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1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1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1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1A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1A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1A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1A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1A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1A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1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1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1A4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1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1A40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1A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1A40"/>
    <w:pPr>
      <w:spacing w:line="278" w:lineRule="auto"/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F1A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1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1A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1A40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1A40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661</Characters>
  <Application>Microsoft Office Word</Application>
  <DocSecurity>0</DocSecurity>
  <Lines>5</Lines>
  <Paragraphs>1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RODAS ARIAS, ELIZABETH ABIGAIL</dc:creator>
  <cp:keywords/>
  <dc:description/>
  <cp:lastModifiedBy>RODAS ARIAS, ELIZABETH ABIGAIL</cp:lastModifiedBy>
  <cp:revision>1</cp:revision>
  <dcterms:created xsi:type="dcterms:W3CDTF">2026-04-22T01:34:00Z</dcterms:created>
  <dcterms:modified xsi:type="dcterms:W3CDTF">2026-04-22T01:34:00Z</dcterms:modified>
</cp:coreProperties>
</file>