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16D2B" w14:textId="530ABA8E" w:rsidR="00954027" w:rsidRDefault="00954027" w:rsidP="009540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Incluir las restricciones en la optimización del problema de los agentes.</w:t>
      </w:r>
    </w:p>
    <w:p w14:paraId="5DA3ADF4" w14:textId="419A08BF" w:rsidR="00954027" w:rsidRPr="00954027" w:rsidRDefault="00954027" w:rsidP="0095402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  <w:t>Hecho</w:t>
      </w:r>
    </w:p>
    <w:p w14:paraId="2B7BC53B" w14:textId="54AC7AD1" w:rsidR="00954027" w:rsidRDefault="00954027" w:rsidP="00B1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Cambiar el algoritmo de optimización, de manera que asegure un máximo global.</w:t>
      </w:r>
    </w:p>
    <w:p w14:paraId="77F084A8" w14:textId="17A1C934" w:rsidR="00954027" w:rsidRDefault="00954027" w:rsidP="00B13DE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C00000"/>
          <w:sz w:val="24"/>
          <w:szCs w:val="24"/>
          <w:lang w:val="es-CO"/>
        </w:rPr>
        <w:t>Falta</w:t>
      </w:r>
      <w:r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. Los algoritmos que aseguran máximos globales se quedan en el punto inicial.</w:t>
      </w:r>
    </w:p>
    <w:p w14:paraId="03D4A9AF" w14:textId="23D58142" w:rsidR="00954027" w:rsidRDefault="00954027" w:rsidP="00B13DE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Incluir un </w:t>
      </w:r>
      <w:proofErr w:type="spellStart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spline</w:t>
      </w:r>
      <w:proofErr w:type="spellEnd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para armar las funciones de impuestos que aproveche los puntos y sus respectivas derivadas.</w:t>
      </w:r>
    </w:p>
    <w:p w14:paraId="50CC8EE7" w14:textId="648F48FA" w:rsidR="00954027" w:rsidRPr="00954027" w:rsidRDefault="00954027" w:rsidP="00DB00B7">
      <w:pPr>
        <w:shd w:val="clear" w:color="auto" w:fill="FFFFFF"/>
        <w:spacing w:after="100" w:afterAutospacing="1" w:line="240" w:lineRule="auto"/>
        <w:ind w:left="720"/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  <w:t>Hecho</w:t>
      </w:r>
    </w:p>
    <w:p w14:paraId="107E3F19" w14:textId="67EF9761" w:rsidR="00954027" w:rsidRDefault="00954027" w:rsidP="00DB00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Modificar el código para tener una versión sin informalidad.</w:t>
      </w:r>
    </w:p>
    <w:p w14:paraId="6D8F480A" w14:textId="3C329777" w:rsidR="00954027" w:rsidRPr="00954027" w:rsidRDefault="00954027" w:rsidP="00DB00B7">
      <w:pPr>
        <w:shd w:val="clear" w:color="auto" w:fill="FFFFFF"/>
        <w:spacing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C00000"/>
          <w:sz w:val="24"/>
          <w:szCs w:val="24"/>
          <w:lang w:val="es-CO"/>
        </w:rPr>
        <w:t>Falta</w:t>
      </w:r>
      <w:r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. El código compila sin inconvenientes, pero no corre adecuadamente </w:t>
      </w:r>
    </w:p>
    <w:p w14:paraId="56474F1D" w14:textId="7BE9898B" w:rsidR="00954027" w:rsidRDefault="00954027" w:rsidP="00DB00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Traer el </w:t>
      </w:r>
      <w:proofErr w:type="spellStart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grid</w:t>
      </w:r>
      <w:proofErr w:type="spellEnd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de thetas del problema del </w:t>
      </w:r>
      <w:proofErr w:type="spellStart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planner</w:t>
      </w:r>
      <w:proofErr w:type="spellEnd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al código de C++.</w:t>
      </w:r>
    </w:p>
    <w:p w14:paraId="494E871E" w14:textId="52562E9A" w:rsidR="00954027" w:rsidRPr="00954027" w:rsidRDefault="00B13DEC" w:rsidP="00DB00B7">
      <w:pPr>
        <w:shd w:val="clear" w:color="auto" w:fill="FFFFFF"/>
        <w:spacing w:after="100" w:afterAutospacing="1" w:line="240" w:lineRule="auto"/>
        <w:ind w:left="720"/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val="es-CO"/>
        </w:rPr>
        <w:t>Hecho</w:t>
      </w:r>
    </w:p>
    <w:p w14:paraId="08B2EBBF" w14:textId="51415D5C" w:rsidR="00954027" w:rsidRDefault="00954027" w:rsidP="0073605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Incluir las funciones de impuestos del </w:t>
      </w:r>
      <w:proofErr w:type="spellStart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planner</w:t>
      </w:r>
      <w:proofErr w:type="spellEnd"/>
      <w:r w:rsidRPr="0095402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 xml:space="preserve"> (optimas sin informalidad) y encontrar las asignaciones.  </w:t>
      </w:r>
    </w:p>
    <w:p w14:paraId="2C2CFBF7" w14:textId="77777777" w:rsidR="00831317" w:rsidRPr="00831317" w:rsidRDefault="00831317" w:rsidP="006E7E0A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831317">
        <w:rPr>
          <w:rFonts w:ascii="Calibri" w:eastAsia="Times New Roman" w:hAnsi="Calibri" w:cs="Calibri"/>
          <w:color w:val="C00000"/>
          <w:sz w:val="24"/>
          <w:szCs w:val="24"/>
          <w:lang w:val="es-CO"/>
        </w:rPr>
        <w:t>Falta</w:t>
      </w:r>
      <w:r w:rsidRPr="00831317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. El código ya lee las funciones de impuesto obtenidas en Julia, pero no se han encontrado las asignaciones optimas debido a que el punto 4</w:t>
      </w:r>
    </w:p>
    <w:p w14:paraId="279CE8A2" w14:textId="77777777" w:rsidR="00736051" w:rsidRDefault="00831317" w:rsidP="002C174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736051">
        <w:rPr>
          <w:rFonts w:ascii="Calibri" w:eastAsia="Times New Roman" w:hAnsi="Calibri" w:cs="Calibri"/>
          <w:color w:val="000000"/>
          <w:sz w:val="24"/>
          <w:szCs w:val="24"/>
          <w:lang w:val="es-CO"/>
        </w:rPr>
        <w:t>Instrucciones para correr y editar los códigos en AWS</w:t>
      </w:r>
    </w:p>
    <w:p w14:paraId="17FAE299" w14:textId="6E00968F" w:rsidR="006E7E0A" w:rsidRPr="00736051" w:rsidRDefault="00B13DEC" w:rsidP="002C1745">
      <w:pPr>
        <w:shd w:val="clear" w:color="auto" w:fill="FFFFFF"/>
        <w:spacing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  <w:r w:rsidRPr="00736051">
        <w:rPr>
          <w:rFonts w:ascii="Calibri" w:eastAsia="Times New Roman" w:hAnsi="Calibri" w:cs="Calibri"/>
          <w:color w:val="C00000"/>
          <w:sz w:val="24"/>
          <w:szCs w:val="24"/>
          <w:lang w:val="es-CO"/>
        </w:rPr>
        <w:t>Pendiente</w:t>
      </w:r>
    </w:p>
    <w:p w14:paraId="28A98C13" w14:textId="504591E5" w:rsidR="006E7E0A" w:rsidRDefault="006E7E0A" w:rsidP="006E7E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val="es-CO"/>
        </w:rPr>
      </w:pPr>
    </w:p>
    <w:p w14:paraId="7CD9DFD0" w14:textId="1D7F44C8" w:rsidR="00954027" w:rsidRPr="00954027" w:rsidRDefault="00954027">
      <w:pPr>
        <w:rPr>
          <w:lang w:val="es-CO"/>
        </w:rPr>
      </w:pPr>
    </w:p>
    <w:sectPr w:rsidR="00954027" w:rsidRPr="0095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719FB"/>
    <w:multiLevelType w:val="multilevel"/>
    <w:tmpl w:val="D96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27"/>
    <w:rsid w:val="002C1745"/>
    <w:rsid w:val="006E7E0A"/>
    <w:rsid w:val="00736051"/>
    <w:rsid w:val="00831317"/>
    <w:rsid w:val="00954027"/>
    <w:rsid w:val="00B13DEC"/>
    <w:rsid w:val="00C97E64"/>
    <w:rsid w:val="00DB00B7"/>
    <w:rsid w:val="00D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E2D0"/>
  <w15:chartTrackingRefBased/>
  <w15:docId w15:val="{A3BDAB73-2D91-4A4D-A1DC-F11D6560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aelex</dc:creator>
  <cp:keywords/>
  <dc:description/>
  <cp:lastModifiedBy>dave aelex</cp:lastModifiedBy>
  <cp:revision>9</cp:revision>
  <dcterms:created xsi:type="dcterms:W3CDTF">2021-01-20T23:00:00Z</dcterms:created>
  <dcterms:modified xsi:type="dcterms:W3CDTF">2021-01-21T00:12:00Z</dcterms:modified>
</cp:coreProperties>
</file>