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59" w:rsidRDefault="00681659" w:rsidP="00681659">
      <w:pPr>
        <w:jc w:val="center"/>
        <w:rPr>
          <w:rFonts w:ascii="HY헤드라인M" w:eastAsia="HY헤드라인M"/>
          <w:b/>
          <w:sz w:val="40"/>
          <w:szCs w:val="40"/>
        </w:rPr>
      </w:pPr>
      <w:r w:rsidRPr="00681659">
        <w:rPr>
          <w:rFonts w:ascii="HY헤드라인M" w:eastAsia="HY헤드라인M" w:hint="eastAsia"/>
          <w:b/>
          <w:sz w:val="40"/>
          <w:szCs w:val="40"/>
        </w:rPr>
        <w:t>베스트 도서 목록</w:t>
      </w:r>
    </w:p>
    <w:p w:rsidR="00681659" w:rsidRPr="00681659" w:rsidRDefault="00681659" w:rsidP="00681659">
      <w:pPr>
        <w:jc w:val="center"/>
        <w:rPr>
          <w:rFonts w:ascii="HY헤드라인M" w:eastAsia="HY헤드라인M"/>
          <w:b/>
          <w:sz w:val="40"/>
          <w:szCs w:val="40"/>
        </w:rPr>
      </w:pPr>
    </w:p>
    <w:tbl>
      <w:tblPr>
        <w:tblStyle w:val="8"/>
        <w:tblpPr w:leftFromText="142" w:rightFromText="142" w:vertAnchor="text" w:horzAnchor="margin" w:tblpY="191"/>
        <w:tblW w:w="0" w:type="auto"/>
        <w:tblLook w:val="00A0"/>
      </w:tblPr>
      <w:tblGrid>
        <w:gridCol w:w="1548"/>
        <w:gridCol w:w="7020"/>
        <w:gridCol w:w="4140"/>
      </w:tblGrid>
      <w:tr w:rsidR="00681659" w:rsidTr="00681659">
        <w:trPr>
          <w:cnfStyle w:val="100000000000"/>
          <w:trHeight w:val="521"/>
        </w:trPr>
        <w:tc>
          <w:tcPr>
            <w:tcW w:w="1548" w:type="dxa"/>
            <w:vAlign w:val="center"/>
          </w:tcPr>
          <w:p w:rsidR="00681659" w:rsidRPr="00681659" w:rsidRDefault="00681659" w:rsidP="00681659">
            <w:pPr>
              <w:jc w:val="center"/>
              <w:rPr>
                <w:sz w:val="28"/>
                <w:szCs w:val="28"/>
              </w:rPr>
            </w:pPr>
            <w:r w:rsidRPr="00681659">
              <w:rPr>
                <w:rFonts w:hint="eastAsia"/>
                <w:sz w:val="28"/>
                <w:szCs w:val="28"/>
              </w:rPr>
              <w:t>순위</w:t>
            </w:r>
          </w:p>
        </w:tc>
        <w:tc>
          <w:tcPr>
            <w:tcW w:w="7020" w:type="dxa"/>
            <w:vAlign w:val="center"/>
          </w:tcPr>
          <w:p w:rsidR="00681659" w:rsidRPr="00681659" w:rsidRDefault="00681659" w:rsidP="00681659">
            <w:pPr>
              <w:jc w:val="center"/>
              <w:rPr>
                <w:sz w:val="28"/>
                <w:szCs w:val="28"/>
              </w:rPr>
            </w:pPr>
            <w:r w:rsidRPr="00681659">
              <w:rPr>
                <w:rFonts w:hint="eastAsia"/>
                <w:sz w:val="28"/>
                <w:szCs w:val="28"/>
              </w:rPr>
              <w:t>제목</w:t>
            </w:r>
          </w:p>
        </w:tc>
        <w:tc>
          <w:tcPr>
            <w:tcW w:w="4140" w:type="dxa"/>
            <w:vAlign w:val="center"/>
          </w:tcPr>
          <w:p w:rsidR="00681659" w:rsidRPr="00681659" w:rsidRDefault="00681659" w:rsidP="00681659">
            <w:pPr>
              <w:jc w:val="center"/>
              <w:rPr>
                <w:sz w:val="28"/>
                <w:szCs w:val="28"/>
              </w:rPr>
            </w:pPr>
            <w:r w:rsidRPr="00681659">
              <w:rPr>
                <w:rFonts w:hint="eastAsia"/>
                <w:sz w:val="28"/>
                <w:szCs w:val="28"/>
              </w:rPr>
              <w:t>저자</w:t>
            </w:r>
          </w:p>
        </w:tc>
      </w:tr>
      <w:customXml w:uri="베스트도서목록" w:element="베스트도서목록">
        <w:tr w:rsidR="00681659" w:rsidTr="00681659">
          <w:trPr>
            <w:trHeight w:val="680"/>
          </w:trPr>
          <w:tc>
            <w:tcPr>
              <w:tcW w:w="1548" w:type="dxa"/>
              <w:vAlign w:val="center"/>
            </w:tcPr>
            <w:customXml w:element="순위">
              <w:p w:rsidR="00681659" w:rsidRDefault="00681659" w:rsidP="00013329">
                <w:pPr>
                  <w:jc w:val="center"/>
                </w:pPr>
                <w:r>
                  <w:t>1</w:t>
                </w:r>
              </w:p>
            </w:customXml>
          </w:tc>
          <w:tc>
            <w:tcPr>
              <w:tcW w:w="7020" w:type="dxa"/>
              <w:vAlign w:val="center"/>
            </w:tcPr>
            <w:customXml w:element="제목">
              <w:p w:rsidR="00681659" w:rsidRDefault="00681659" w:rsidP="00681659">
                <w:r>
                  <w:t>무지개 원리(스마트 버전)(양장본)</w:t>
                </w:r>
              </w:p>
            </w:customXml>
          </w:tc>
          <w:tc>
            <w:tcPr>
              <w:tcW w:w="4140" w:type="dxa"/>
              <w:vAlign w:val="center"/>
            </w:tcPr>
            <w:customXml w:element="저자">
              <w:p w:rsidR="00681659" w:rsidRDefault="00681659" w:rsidP="00681659">
                <w:smartTag w:uri="urn:schemas-microsoft-com:office:smarttags" w:element="PersonName">
                  <w:smartTagPr>
                    <w:attr w:uri="urn:schemas-microsoft-com:office:office" w:name="ls" w:val="trans"/>
                  </w:smartTagPr>
                  <w:r>
                    <w:t>차동엽</w:t>
                  </w:r>
                </w:smartTag>
              </w:p>
            </w:customXml>
          </w:tc>
        </w:tr>
      </w:customXml>
      <w:customXml w:uri="베스트도서목록" w:element="베스트도서목록">
        <w:tr w:rsidR="00681659" w:rsidTr="00681659">
          <w:trPr>
            <w:trHeight w:val="680"/>
          </w:trPr>
          <w:tc>
            <w:tcPr>
              <w:tcW w:w="1548" w:type="dxa"/>
              <w:vAlign w:val="center"/>
            </w:tcPr>
            <w:customXml w:element="순위">
              <w:p w:rsidR="00681659" w:rsidRDefault="00681659" w:rsidP="00013329">
                <w:pPr>
                  <w:jc w:val="center"/>
                </w:pPr>
                <w:r>
                  <w:t>2</w:t>
                </w:r>
              </w:p>
            </w:customXml>
          </w:tc>
          <w:tc>
            <w:tcPr>
              <w:tcW w:w="7020" w:type="dxa"/>
              <w:vAlign w:val="center"/>
            </w:tcPr>
            <w:customXml w:element="제목">
              <w:p w:rsidR="00681659" w:rsidRDefault="000156E4" w:rsidP="00681659">
                <w:r>
                  <w:rPr>
                    <w:rFonts w:hint="eastAsia"/>
                  </w:rPr>
                  <w:t>하</w:t>
                </w:r>
                <w:r w:rsidR="00681659">
                  <w:t>악하악</w:t>
                </w:r>
                <w:r w:rsidR="00681659">
                  <w:rPr>
                    <w:rFonts w:hint="eastAsia"/>
                  </w:rPr>
                  <w:t xml:space="preserve"> </w:t>
                </w:r>
                <w:r w:rsidR="00681659">
                  <w:t>(이외수의 생존법)</w:t>
                </w:r>
              </w:p>
            </w:customXml>
          </w:tc>
          <w:tc>
            <w:tcPr>
              <w:tcW w:w="4140" w:type="dxa"/>
              <w:vAlign w:val="center"/>
            </w:tcPr>
            <w:customXml w:element="저자">
              <w:p w:rsidR="00681659" w:rsidRDefault="00681659" w:rsidP="00681659">
                <w:pPr>
                  <w:ind w:left="72"/>
                </w:pPr>
                <w:r>
                  <w:t>이외수</w:t>
                </w:r>
              </w:p>
            </w:customXml>
          </w:tc>
        </w:tr>
      </w:customXml>
      <w:customXml w:uri="베스트도서목록" w:element="베스트도서목록">
        <w:tr w:rsidR="00681659" w:rsidTr="00681659">
          <w:trPr>
            <w:trHeight w:val="680"/>
          </w:trPr>
          <w:tc>
            <w:tcPr>
              <w:tcW w:w="1548" w:type="dxa"/>
              <w:vAlign w:val="center"/>
            </w:tcPr>
            <w:customXml w:element="순위">
              <w:p w:rsidR="00681659" w:rsidRDefault="00681659" w:rsidP="00013329">
                <w:pPr>
                  <w:jc w:val="center"/>
                </w:pPr>
                <w:r>
                  <w:t>3</w:t>
                </w:r>
              </w:p>
            </w:customXml>
          </w:tc>
          <w:tc>
            <w:tcPr>
              <w:tcW w:w="7020" w:type="dxa"/>
              <w:vAlign w:val="center"/>
            </w:tcPr>
            <w:customXml w:element="제목">
              <w:p w:rsidR="00681659" w:rsidRDefault="00681659" w:rsidP="00681659">
                <w:r>
                  <w:t>통찰의 기술</w:t>
                </w:r>
              </w:p>
            </w:customXml>
          </w:tc>
          <w:tc>
            <w:tcPr>
              <w:tcW w:w="4140" w:type="dxa"/>
              <w:vAlign w:val="center"/>
            </w:tcPr>
            <w:customXml w:element="저자">
              <w:p w:rsidR="00681659" w:rsidRDefault="00681659" w:rsidP="00681659">
                <w:smartTag w:uri="urn:schemas-microsoft-com:office:smarttags" w:element="PersonName">
                  <w:smartTagPr>
                    <w:attr w:uri="urn:schemas-microsoft-com:office:office" w:name="ls" w:val="trans"/>
                  </w:smartTagPr>
                  <w:r>
                    <w:t>신병철</w:t>
                  </w:r>
                </w:smartTag>
              </w:p>
            </w:customXml>
          </w:tc>
        </w:tr>
      </w:customXml>
      <w:customXml w:uri="베스트도서목록" w:element="베스트도서목록">
        <w:tr w:rsidR="00681659" w:rsidTr="00681659">
          <w:trPr>
            <w:trHeight w:val="680"/>
          </w:trPr>
          <w:tc>
            <w:tcPr>
              <w:tcW w:w="1548" w:type="dxa"/>
              <w:vAlign w:val="center"/>
            </w:tcPr>
            <w:customXml w:element="순위">
              <w:p w:rsidR="00681659" w:rsidRDefault="00681659" w:rsidP="00013329">
                <w:pPr>
                  <w:jc w:val="center"/>
                </w:pPr>
                <w:r>
                  <w:t>4</w:t>
                </w:r>
              </w:p>
            </w:customXml>
          </w:tc>
          <w:tc>
            <w:tcPr>
              <w:tcW w:w="7020" w:type="dxa"/>
              <w:vAlign w:val="center"/>
            </w:tcPr>
            <w:customXml w:element="제목">
              <w:p w:rsidR="00681659" w:rsidRDefault="00681659" w:rsidP="00681659">
                <w:r>
                  <w:t>달콤한 나의 도시</w:t>
                </w:r>
              </w:p>
            </w:customXml>
          </w:tc>
          <w:tc>
            <w:tcPr>
              <w:tcW w:w="4140" w:type="dxa"/>
              <w:vAlign w:val="center"/>
            </w:tcPr>
            <w:customXml w:element="저자">
              <w:p w:rsidR="00681659" w:rsidRDefault="00681659" w:rsidP="00681659">
                <w:smartTag w:uri="urn:schemas-microsoft-com:office:smarttags" w:element="PersonName">
                  <w:smartTagPr>
                    <w:attr w:uri="urn:schemas-microsoft-com:office:office" w:name="ls" w:val="trans"/>
                  </w:smartTagPr>
                  <w:r>
                    <w:t>정이현</w:t>
                  </w:r>
                </w:smartTag>
              </w:p>
            </w:customXml>
          </w:tc>
        </w:tr>
      </w:customXml>
      <w:customXml w:uri="베스트도서목록" w:element="베스트도서목록">
        <w:tr w:rsidR="00681659" w:rsidTr="00681659">
          <w:trPr>
            <w:trHeight w:val="680"/>
          </w:trPr>
          <w:tc>
            <w:tcPr>
              <w:tcW w:w="1548" w:type="dxa"/>
              <w:vAlign w:val="center"/>
            </w:tcPr>
            <w:customXml w:element="순위">
              <w:p w:rsidR="00681659" w:rsidRDefault="00681659" w:rsidP="00013329">
                <w:pPr>
                  <w:jc w:val="center"/>
                </w:pPr>
                <w:r>
                  <w:t>5</w:t>
                </w:r>
              </w:p>
            </w:customXml>
          </w:tc>
          <w:tc>
            <w:tcPr>
              <w:tcW w:w="7020" w:type="dxa"/>
              <w:vAlign w:val="center"/>
            </w:tcPr>
            <w:customXml w:element="제목">
              <w:p w:rsidR="00681659" w:rsidRDefault="00681659" w:rsidP="00681659">
                <w:r>
                  <w:t>마지막 강의(THE LAST LECTURE)</w:t>
                </w:r>
              </w:p>
            </w:customXml>
          </w:tc>
          <w:tc>
            <w:tcPr>
              <w:tcW w:w="4140" w:type="dxa"/>
              <w:vAlign w:val="center"/>
            </w:tcPr>
            <w:customXml w:element="저자">
              <w:p w:rsidR="00681659" w:rsidRDefault="00681659" w:rsidP="00681659">
                <w:r>
                  <w:t>래디 포시, 재프리 제슬로</w:t>
                </w:r>
              </w:p>
            </w:customXml>
          </w:tc>
        </w:tr>
      </w:customXml>
      <w:customXml w:uri="베스트도서목록" w:element="베스트도서목록">
        <w:tr w:rsidR="00681659" w:rsidTr="00681659">
          <w:trPr>
            <w:trHeight w:val="680"/>
          </w:trPr>
          <w:tc>
            <w:tcPr>
              <w:tcW w:w="1548" w:type="dxa"/>
              <w:vAlign w:val="center"/>
            </w:tcPr>
            <w:customXml w:element="순위">
              <w:p w:rsidR="00681659" w:rsidRDefault="00681659" w:rsidP="00013329">
                <w:pPr>
                  <w:jc w:val="center"/>
                </w:pPr>
                <w:r>
                  <w:t>6</w:t>
                </w:r>
              </w:p>
            </w:customXml>
          </w:tc>
          <w:tc>
            <w:tcPr>
              <w:tcW w:w="7020" w:type="dxa"/>
              <w:vAlign w:val="center"/>
            </w:tcPr>
            <w:customXml w:element="제목">
              <w:p w:rsidR="00681659" w:rsidRPr="00681659" w:rsidRDefault="00681659" w:rsidP="00681659">
                <w:r>
                  <w:t>네가 어떤 삶을 살든 나는 너를 응원할 것이다</w:t>
                </w:r>
              </w:p>
            </w:customXml>
          </w:tc>
          <w:tc>
            <w:tcPr>
              <w:tcW w:w="4140" w:type="dxa"/>
              <w:vAlign w:val="center"/>
            </w:tcPr>
            <w:customXml w:element="저자">
              <w:p w:rsidR="00681659" w:rsidRDefault="00681659" w:rsidP="00681659">
                <w:smartTag w:uri="urn:schemas-microsoft-com:office:smarttags" w:element="PersonName">
                  <w:smartTagPr>
                    <w:attr w:uri="urn:schemas-microsoft-com:office:office" w:name="ls" w:val="trans"/>
                  </w:smartTagPr>
                  <w:r>
                    <w:t>공지영</w:t>
                  </w:r>
                </w:smartTag>
              </w:p>
            </w:customXml>
          </w:tc>
        </w:tr>
      </w:customXml>
      <w:customXml w:uri="베스트도서목록" w:element="베스트도서목록">
        <w:tr w:rsidR="00681659" w:rsidTr="00681659">
          <w:trPr>
            <w:trHeight w:val="680"/>
          </w:trPr>
          <w:tc>
            <w:tcPr>
              <w:tcW w:w="1548" w:type="dxa"/>
              <w:vAlign w:val="center"/>
            </w:tcPr>
            <w:customXml w:element="순위">
              <w:p w:rsidR="00681659" w:rsidRDefault="00681659" w:rsidP="00013329">
                <w:pPr>
                  <w:jc w:val="center"/>
                </w:pPr>
                <w:r>
                  <w:t>7</w:t>
                </w:r>
              </w:p>
            </w:customXml>
          </w:tc>
          <w:tc>
            <w:tcPr>
              <w:tcW w:w="7020" w:type="dxa"/>
              <w:vAlign w:val="center"/>
            </w:tcPr>
            <w:customXml w:element="제목">
              <w:p w:rsidR="00681659" w:rsidRDefault="00681659" w:rsidP="00681659">
                <w:r>
                  <w:t>공중그네</w:t>
                </w:r>
              </w:p>
            </w:customXml>
          </w:tc>
          <w:tc>
            <w:tcPr>
              <w:tcW w:w="4140" w:type="dxa"/>
              <w:vAlign w:val="center"/>
            </w:tcPr>
            <w:customXml w:element="저자">
              <w:p w:rsidR="00681659" w:rsidRDefault="00681659" w:rsidP="00681659">
                <w:r>
                  <w:t>오쿠다 히데오</w:t>
                </w:r>
              </w:p>
            </w:customXml>
          </w:tc>
        </w:tr>
      </w:customXml>
      <w:customXml w:uri="베스트도서목록" w:element="베스트도서목록">
        <w:tr w:rsidR="00681659" w:rsidTr="00681659">
          <w:trPr>
            <w:trHeight w:val="680"/>
          </w:trPr>
          <w:tc>
            <w:tcPr>
              <w:tcW w:w="1548" w:type="dxa"/>
              <w:vAlign w:val="center"/>
            </w:tcPr>
            <w:customXml w:element="순위">
              <w:p w:rsidR="00681659" w:rsidRDefault="00681659" w:rsidP="00013329">
                <w:pPr>
                  <w:ind w:left="-180"/>
                  <w:jc w:val="center"/>
                </w:pPr>
                <w:r>
                  <w:t>8</w:t>
                </w:r>
              </w:p>
            </w:customXml>
          </w:tc>
          <w:tc>
            <w:tcPr>
              <w:tcW w:w="7020" w:type="dxa"/>
              <w:vAlign w:val="center"/>
            </w:tcPr>
            <w:customXml w:element="제목">
              <w:p w:rsidR="00681659" w:rsidRPr="00681659" w:rsidRDefault="00681659" w:rsidP="00681659">
                <w:r>
                  <w:t>로드(The road)</w:t>
                </w:r>
              </w:p>
            </w:customXml>
          </w:tc>
          <w:tc>
            <w:tcPr>
              <w:tcW w:w="4140" w:type="dxa"/>
              <w:vAlign w:val="center"/>
            </w:tcPr>
            <w:customXml w:element="저자">
              <w:p w:rsidR="00681659" w:rsidRDefault="00681659" w:rsidP="00681659">
                <w:pPr>
                  <w:ind w:left="72"/>
                </w:pPr>
                <w:r>
                  <w:t>코맥 매카시</w:t>
                </w:r>
              </w:p>
            </w:customXml>
          </w:tc>
        </w:tr>
      </w:customXml>
      <w:customXml w:uri="베스트도서목록" w:element="베스트도서목록">
        <w:tr w:rsidR="00681659" w:rsidTr="00681659">
          <w:trPr>
            <w:trHeight w:val="680"/>
          </w:trPr>
          <w:tc>
            <w:tcPr>
              <w:tcW w:w="1548" w:type="dxa"/>
              <w:vAlign w:val="center"/>
            </w:tcPr>
            <w:customXml w:element="순위">
              <w:p w:rsidR="00681659" w:rsidRDefault="00681659" w:rsidP="00013329">
                <w:pPr>
                  <w:ind w:left="-180"/>
                  <w:jc w:val="center"/>
                </w:pPr>
                <w:r>
                  <w:t>9</w:t>
                </w:r>
              </w:p>
            </w:customXml>
          </w:tc>
          <w:tc>
            <w:tcPr>
              <w:tcW w:w="7020" w:type="dxa"/>
              <w:vAlign w:val="center"/>
            </w:tcPr>
            <w:customXml w:element="제목">
              <w:p w:rsidR="00681659" w:rsidRDefault="00681659" w:rsidP="00681659">
                <w:r>
                  <w:t>시크릿(수 세기 동안 단 1%만이 알았던 부와 성공의 비밀)</w:t>
                </w:r>
              </w:p>
            </w:customXml>
          </w:tc>
          <w:tc>
            <w:tcPr>
              <w:tcW w:w="4140" w:type="dxa"/>
              <w:vAlign w:val="center"/>
            </w:tcPr>
            <w:customXml w:element="저자">
              <w:p w:rsidR="00681659" w:rsidRDefault="00681659" w:rsidP="00681659">
                <w:pPr>
                  <w:ind w:left="72"/>
                </w:pPr>
                <w:r>
                  <w:t>론다 번</w:t>
                </w:r>
              </w:p>
            </w:customXml>
          </w:tc>
        </w:tr>
      </w:customXml>
      <w:customXml w:uri="베스트도서목록" w:element="베스트도서목록">
        <w:tr w:rsidR="00681659" w:rsidTr="00681659">
          <w:trPr>
            <w:trHeight w:val="680"/>
          </w:trPr>
          <w:tc>
            <w:tcPr>
              <w:tcW w:w="1548" w:type="dxa"/>
              <w:vAlign w:val="center"/>
            </w:tcPr>
            <w:customXml w:element="순위">
              <w:p w:rsidR="00681659" w:rsidRDefault="00681659" w:rsidP="00013329">
                <w:pPr>
                  <w:ind w:left="-180"/>
                  <w:jc w:val="center"/>
                </w:pPr>
                <w:r>
                  <w:t>10</w:t>
                </w:r>
              </w:p>
            </w:customXml>
          </w:tc>
          <w:tc>
            <w:tcPr>
              <w:tcW w:w="7020" w:type="dxa"/>
              <w:vAlign w:val="center"/>
            </w:tcPr>
            <w:customXml w:element="제목">
              <w:p w:rsidR="00681659" w:rsidRDefault="00681659" w:rsidP="00681659">
                <w:r>
                  <w:t>서른 살이 심리학에게 묻다</w:t>
                </w:r>
              </w:p>
            </w:customXml>
          </w:tc>
          <w:tc>
            <w:tcPr>
              <w:tcW w:w="4140" w:type="dxa"/>
              <w:vAlign w:val="center"/>
            </w:tcPr>
            <w:customXml w:element="저자">
              <w:p w:rsidR="00681659" w:rsidRDefault="00681659" w:rsidP="00681659">
                <w:pPr>
                  <w:ind w:left="72"/>
                </w:pPr>
                <w:r>
                  <w:t>김혜남</w:t>
                </w:r>
              </w:p>
            </w:customXml>
          </w:tc>
        </w:tr>
      </w:customXml>
    </w:tbl>
    <w:p w:rsidR="00A9350F" w:rsidRDefault="00A9350F"/>
    <w:sectPr w:rsidR="00A9350F" w:rsidSect="00681659">
      <w:pgSz w:w="16838" w:h="11906" w:orient="landscape"/>
      <w:pgMar w:top="1134" w:right="1701" w:bottom="1134" w:left="1985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2DA" w:rsidRDefault="00A362DA">
      <w:r>
        <w:separator/>
      </w:r>
    </w:p>
  </w:endnote>
  <w:endnote w:type="continuationSeparator" w:id="0">
    <w:p w:rsidR="00A362DA" w:rsidRDefault="00A36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altName w:val="안상수2006중간"/>
    <w:panose1 w:val="02030600000101010101"/>
    <w:charset w:val="81"/>
    <w:family w:val="roman"/>
    <w:pitch w:val="variable"/>
    <w:sig w:usb0="00000000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2DA" w:rsidRDefault="00A362DA">
      <w:r>
        <w:separator/>
      </w:r>
    </w:p>
  </w:footnote>
  <w:footnote w:type="continuationSeparator" w:id="0">
    <w:p w:rsidR="00A362DA" w:rsidRDefault="00A362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1"/>
  <w:embedSystemFonts/>
  <w:bordersDoNotSurroundHeader/>
  <w:bordersDoNotSurroundFooter/>
  <w:stylePaneFormatFilter w:val="3F01"/>
  <w:defaultTabStop w:val="80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9350F"/>
    <w:rsid w:val="00013329"/>
    <w:rsid w:val="000156E4"/>
    <w:rsid w:val="00125405"/>
    <w:rsid w:val="00175170"/>
    <w:rsid w:val="001C52E2"/>
    <w:rsid w:val="002F7592"/>
    <w:rsid w:val="003329CC"/>
    <w:rsid w:val="00626562"/>
    <w:rsid w:val="00681659"/>
    <w:rsid w:val="00A362DA"/>
    <w:rsid w:val="00A75F0C"/>
    <w:rsid w:val="00A9350F"/>
    <w:rsid w:val="00D2309A"/>
    <w:rsid w:val="00D64FED"/>
    <w:rsid w:val="00E91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베스트도서목록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52E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8165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Classic 4"/>
    <w:basedOn w:val="a1"/>
    <w:rsid w:val="0068165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8">
    <w:name w:val="Table Grid 8"/>
    <w:basedOn w:val="a1"/>
    <w:rsid w:val="0068165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"/>
    <w:rsid w:val="000156E4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0156E4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베스트 도서 목록</vt:lpstr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베스트 도서 목록</dc:title>
  <dc:subject/>
  <dc:creator>황영민</dc:creator>
  <cp:keywords/>
  <dc:description/>
  <cp:lastModifiedBy>Master</cp:lastModifiedBy>
  <cp:revision>2</cp:revision>
  <dcterms:created xsi:type="dcterms:W3CDTF">2011-01-10T12:49:00Z</dcterms:created>
  <dcterms:modified xsi:type="dcterms:W3CDTF">2011-01-10T12:49:00Z</dcterms:modified>
</cp:coreProperties>
</file>