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7E6824" w14:paraId="5D6E3A11" w14:textId="77777777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CF9212" w14:textId="77777777" w:rsidR="007E6824" w:rsidRDefault="005706DB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239BC7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2A1BCF9A" w14:textId="77777777" w:rsidR="007E6824" w:rsidRDefault="007E6824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07F8042A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C48218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BFAD76" w14:textId="77777777" w:rsidR="007E6824" w:rsidRDefault="007E6824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7E6824" w14:paraId="2F031411" w14:textId="77777777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68B692D6" w14:textId="77777777" w:rsidR="007E6824" w:rsidRDefault="007E6824"/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14D4" w14:textId="77777777" w:rsidR="007E6824" w:rsidRDefault="007E682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27D0E0" w14:textId="77777777" w:rsidR="007E6824" w:rsidRDefault="007E6824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84DC45" w14:textId="77777777" w:rsidR="007E6824" w:rsidRDefault="007E6824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24259137" w14:textId="77777777" w:rsidR="007E6824" w:rsidRDefault="007E6824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E6824" w14:paraId="0939C65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40B7EE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DDD1434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TOY(프로젝트 관리 사이트)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5CFA91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B0540D3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계획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394C8AC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E36F83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계획</w:t>
            </w:r>
          </w:p>
        </w:tc>
      </w:tr>
      <w:tr w:rsidR="007E6824" w14:paraId="1CCADA7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7AB19B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FC2B0C" w14:textId="3FC5B6FE" w:rsidR="007E6824" w:rsidRDefault="00C904E7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0C5DDA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3793CA6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.2019.05.</w:t>
            </w:r>
            <w:r w:rsidR="00E84719">
              <w:rPr>
                <w:rFonts w:ascii="굴림" w:eastAsia="굴림" w:hAnsi="굴림"/>
                <w:b/>
              </w:rPr>
              <w:t>30</w:t>
            </w:r>
            <w:r>
              <w:rPr>
                <w:rFonts w:ascii="굴림" w:eastAsia="굴림" w:hAnsi="굴림"/>
                <w:b/>
              </w:rPr>
              <w:t>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D189EF3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968076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7E6824" w14:paraId="3B33820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2C4939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01CD73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7E6824" w14:paraId="0FBFD2A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102ACC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146AF4D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 관리 사이트 TOY 개발</w:t>
            </w:r>
          </w:p>
        </w:tc>
      </w:tr>
      <w:tr w:rsidR="007E6824" w14:paraId="13ED77D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FFF9B3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1B2880" w14:textId="77777777" w:rsidR="007E6824" w:rsidRDefault="00E84719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서류작업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&amp; 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대비</w:t>
            </w:r>
          </w:p>
        </w:tc>
      </w:tr>
      <w:tr w:rsidR="007E6824" w14:paraId="5710449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81B3592" w14:textId="77777777" w:rsidR="007E6824" w:rsidRDefault="005706D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E2D9EF" w14:textId="77777777" w:rsidR="007E6824" w:rsidRDefault="005706DB">
            <w:pPr>
              <w:pStyle w:val="a3"/>
              <w:numPr>
                <w:ilvl w:val="0"/>
                <w:numId w:val="24"/>
              </w:numPr>
              <w:jc w:val="left"/>
            </w:pPr>
            <w:r>
              <w:t>Mockup,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27CF92FF" w14:textId="77777777" w:rsidR="007E6824" w:rsidRDefault="005706DB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61470D10" w14:textId="77777777" w:rsidR="007E6824" w:rsidRDefault="00D32454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M</w:t>
            </w:r>
            <w:r>
              <w:t>ockup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참고해서</w:t>
            </w:r>
            <w:r>
              <w:rPr>
                <w:rFonts w:hint="eastAsia"/>
              </w:rPr>
              <w:t xml:space="preserve"> </w:t>
            </w:r>
            <w:r w:rsidR="005706DB">
              <w:rPr>
                <w:rFonts w:hint="eastAsia"/>
              </w:rPr>
              <w:t>페이지</w:t>
            </w:r>
            <w:r w:rsidR="005706DB">
              <w:rPr>
                <w:rFonts w:hint="eastAsia"/>
              </w:rPr>
              <w:t xml:space="preserve"> </w:t>
            </w:r>
            <w:r w:rsidR="005706DB">
              <w:rPr>
                <w:rFonts w:hint="eastAsia"/>
              </w:rPr>
              <w:t>레이아웃</w:t>
            </w:r>
            <w:r w:rsidR="005706DB">
              <w:rPr>
                <w:rFonts w:hint="eastAsia"/>
              </w:rPr>
              <w:t xml:space="preserve"> </w:t>
            </w:r>
            <w:r w:rsidR="005706DB">
              <w:rPr>
                <w:rFonts w:hint="eastAsia"/>
              </w:rPr>
              <w:t>작성</w:t>
            </w:r>
          </w:p>
          <w:p w14:paraId="7DCD0323" w14:textId="77777777" w:rsidR="007E6824" w:rsidRDefault="007E6824">
            <w:pPr>
              <w:jc w:val="left"/>
            </w:pPr>
          </w:p>
          <w:p w14:paraId="3CFE5E3C" w14:textId="77777777" w:rsidR="007E6824" w:rsidRDefault="005706D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</w:t>
            </w:r>
            <w:r>
              <w:t>API (</w:t>
            </w:r>
            <w:r>
              <w:rPr>
                <w:rFonts w:hint="eastAsia"/>
              </w:rPr>
              <w:t>카카오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>)</w:t>
            </w:r>
          </w:p>
          <w:p w14:paraId="0571FBD7" w14:textId="77777777" w:rsidR="007E6824" w:rsidRDefault="005706D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00D72AFF" w14:textId="77777777" w:rsidR="007E6824" w:rsidRDefault="00064F4D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카카오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8D2157">
              <w:rPr>
                <w:rFonts w:hint="eastAsia"/>
              </w:rPr>
              <w:t xml:space="preserve"> </w:t>
            </w:r>
            <w:r w:rsidR="008D2157"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 w:rsidR="000830F8">
              <w:rPr>
                <w:rFonts w:hint="eastAsia"/>
              </w:rPr>
              <w:t>완료</w:t>
            </w:r>
          </w:p>
          <w:p w14:paraId="59991B7A" w14:textId="77777777" w:rsidR="007E6824" w:rsidRDefault="007E6824">
            <w:pPr>
              <w:pStyle w:val="a3"/>
              <w:ind w:left="937"/>
              <w:jc w:val="left"/>
            </w:pPr>
          </w:p>
          <w:p w14:paraId="61C002EB" w14:textId="77777777" w:rsidR="007E6824" w:rsidRDefault="005706D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</w:p>
          <w:p w14:paraId="1E3CD062" w14:textId="77777777" w:rsidR="007E6824" w:rsidRDefault="005706D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1E12FF5E" w14:textId="77777777" w:rsidR="007E6824" w:rsidRDefault="00064F4D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페이스북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 w:rsidR="000830F8">
              <w:rPr>
                <w:rFonts w:hint="eastAsia"/>
              </w:rPr>
              <w:t xml:space="preserve"> </w:t>
            </w:r>
            <w:r w:rsidR="000830F8">
              <w:rPr>
                <w:rFonts w:hint="eastAsia"/>
              </w:rPr>
              <w:t>완료</w:t>
            </w:r>
          </w:p>
          <w:p w14:paraId="59DB82BA" w14:textId="77777777" w:rsidR="007E6824" w:rsidRDefault="007E6824">
            <w:pPr>
              <w:pStyle w:val="a3"/>
              <w:ind w:left="0"/>
              <w:jc w:val="left"/>
            </w:pPr>
          </w:p>
          <w:p w14:paraId="553301A5" w14:textId="77777777" w:rsidR="007E6824" w:rsidRDefault="005706DB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t>API</w:t>
            </w:r>
            <w:r w:rsidR="0040532C">
              <w:t xml:space="preserve">, </w:t>
            </w:r>
            <w:r w:rsidR="0040532C">
              <w:rPr>
                <w:rFonts w:hint="eastAsia"/>
              </w:rPr>
              <w:t>기능정의서</w:t>
            </w:r>
            <w:r w:rsidR="0040532C">
              <w:t xml:space="preserve">, </w:t>
            </w:r>
            <w:r w:rsidR="0040532C">
              <w:rPr>
                <w:rFonts w:hint="eastAsia"/>
              </w:rPr>
              <w:t>W</w:t>
            </w:r>
            <w:r w:rsidR="0040532C">
              <w:t xml:space="preserve">BS </w:t>
            </w:r>
            <w:r w:rsidR="0040532C">
              <w:rPr>
                <w:rFonts w:hint="eastAsia"/>
              </w:rPr>
              <w:t>작성</w:t>
            </w:r>
          </w:p>
          <w:p w14:paraId="20D2FC3F" w14:textId="77777777" w:rsidR="007E6824" w:rsidRDefault="005706D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5923C68A" w14:textId="6E7E84DC" w:rsidR="007E6824" w:rsidRDefault="0040532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bookmarkStart w:id="0" w:name="_GoBack"/>
            <w:bookmarkEnd w:id="0"/>
          </w:p>
          <w:p w14:paraId="4C848B2D" w14:textId="77777777" w:rsidR="0040532C" w:rsidRDefault="0040532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기능정의서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13DC1E88" w14:textId="77777777" w:rsidR="0040532C" w:rsidRDefault="0040532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W</w:t>
            </w:r>
            <w:r>
              <w:t xml:space="preserve">BS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E8C116F" w14:textId="77777777" w:rsidR="007E6824" w:rsidRDefault="007E6824">
            <w:pPr>
              <w:pStyle w:val="a3"/>
              <w:ind w:left="0"/>
              <w:jc w:val="left"/>
            </w:pPr>
          </w:p>
          <w:p w14:paraId="5E85BAD8" w14:textId="77777777" w:rsidR="007E6824" w:rsidRDefault="0040532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4B5DE37C" w14:textId="77777777" w:rsidR="007E6824" w:rsidRDefault="005706DB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BECDEEA" w14:textId="77777777" w:rsidR="007E6824" w:rsidRDefault="0040532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930B329" w14:textId="77777777" w:rsidR="008D2157" w:rsidRDefault="008D2157" w:rsidP="008D2157">
            <w:pPr>
              <w:tabs>
                <w:tab w:val="left" w:pos="937"/>
              </w:tabs>
              <w:jc w:val="left"/>
            </w:pPr>
          </w:p>
          <w:p w14:paraId="5C562B59" w14:textId="77777777" w:rsidR="008D2157" w:rsidRDefault="008D2157" w:rsidP="008D2157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70C9CE1F" w14:textId="77777777" w:rsidR="008D2157" w:rsidRDefault="008D2157" w:rsidP="008D2157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08F55E78" w14:textId="77777777" w:rsidR="008D2157" w:rsidRDefault="008D2157" w:rsidP="008D2157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4835E7F4" w14:textId="77777777" w:rsidR="007E6824" w:rsidRDefault="007E6824">
            <w:pPr>
              <w:jc w:val="left"/>
            </w:pPr>
          </w:p>
        </w:tc>
      </w:tr>
      <w:tr w:rsidR="007E6824" w14:paraId="28FAB4EE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255E75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A5680E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2019.05.</w:t>
            </w:r>
            <w:r w:rsidR="00CF46BC">
              <w:rPr>
                <w:rFonts w:ascii="굴림" w:eastAsia="굴림" w:hAnsi="굴림"/>
                <w:b/>
              </w:rPr>
              <w:t>30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958162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914B18" w14:textId="77777777" w:rsidR="007E6824" w:rsidRDefault="005706D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(서명)</w:t>
            </w:r>
          </w:p>
        </w:tc>
      </w:tr>
    </w:tbl>
    <w:p w14:paraId="34FBE6CD" w14:textId="77777777" w:rsidR="007E6824" w:rsidRDefault="007E6824">
      <w:pPr>
        <w:jc w:val="left"/>
      </w:pPr>
    </w:p>
    <w:sectPr w:rsidR="007E6824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3563D" w14:textId="77777777" w:rsidR="005706DB" w:rsidRDefault="005706DB">
      <w:r>
        <w:separator/>
      </w:r>
    </w:p>
  </w:endnote>
  <w:endnote w:type="continuationSeparator" w:id="0">
    <w:p w14:paraId="7BD6E626" w14:textId="77777777" w:rsidR="005706DB" w:rsidRDefault="0057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2263B" w14:textId="77777777" w:rsidR="005706DB" w:rsidRDefault="005706DB">
      <w:r>
        <w:separator/>
      </w:r>
    </w:p>
  </w:footnote>
  <w:footnote w:type="continuationSeparator" w:id="0">
    <w:p w14:paraId="7E15A90C" w14:textId="77777777" w:rsidR="005706DB" w:rsidRDefault="00570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33815" w14:textId="77777777" w:rsidR="007E6824" w:rsidRDefault="007E6824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6B54F65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880EEBA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B7B8A8A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CFB6133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7CC625D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2F06752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31EEE83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0F28E7A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6264104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30A0DD4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666E102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1D12905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139C853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1026D7A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FB882E8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E2FC7DA6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B324039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3E0010E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61CEB244">
      <w:start w:val="1"/>
      <w:numFmt w:val="decimal"/>
      <w:lvlText w:val="%1."/>
      <w:lvlJc w:val="left"/>
      <w:pPr>
        <w:ind w:left="800" w:hanging="400"/>
      </w:pPr>
    </w:lvl>
    <w:lvl w:ilvl="1" w:tplc="6004D0D2">
      <w:start w:val="1"/>
      <w:numFmt w:val="upperLetter"/>
      <w:lvlText w:val="%2."/>
      <w:lvlJc w:val="left"/>
      <w:pPr>
        <w:ind w:left="1200" w:hanging="400"/>
      </w:pPr>
    </w:lvl>
    <w:lvl w:ilvl="2" w:tplc="9E20B7FA">
      <w:start w:val="1"/>
      <w:numFmt w:val="lowerRoman"/>
      <w:lvlText w:val="%3."/>
      <w:lvlJc w:val="right"/>
      <w:pPr>
        <w:ind w:left="1600" w:hanging="400"/>
      </w:pPr>
    </w:lvl>
    <w:lvl w:ilvl="3" w:tplc="97FE848E">
      <w:start w:val="1"/>
      <w:numFmt w:val="decimal"/>
      <w:lvlText w:val="%4."/>
      <w:lvlJc w:val="left"/>
      <w:pPr>
        <w:ind w:left="2000" w:hanging="400"/>
      </w:pPr>
    </w:lvl>
    <w:lvl w:ilvl="4" w:tplc="A99A0C9A">
      <w:start w:val="1"/>
      <w:numFmt w:val="upperLetter"/>
      <w:lvlText w:val="%5."/>
      <w:lvlJc w:val="left"/>
      <w:pPr>
        <w:ind w:left="2400" w:hanging="400"/>
      </w:pPr>
    </w:lvl>
    <w:lvl w:ilvl="5" w:tplc="AAA27F72">
      <w:start w:val="1"/>
      <w:numFmt w:val="lowerRoman"/>
      <w:lvlText w:val="%6."/>
      <w:lvlJc w:val="right"/>
      <w:pPr>
        <w:ind w:left="2800" w:hanging="400"/>
      </w:pPr>
    </w:lvl>
    <w:lvl w:ilvl="6" w:tplc="CE9E1836">
      <w:start w:val="1"/>
      <w:numFmt w:val="decimal"/>
      <w:lvlText w:val="%7."/>
      <w:lvlJc w:val="left"/>
      <w:pPr>
        <w:ind w:left="3200" w:hanging="400"/>
      </w:pPr>
    </w:lvl>
    <w:lvl w:ilvl="7" w:tplc="537E9E8A">
      <w:start w:val="1"/>
      <w:numFmt w:val="upperLetter"/>
      <w:lvlText w:val="%8."/>
      <w:lvlJc w:val="left"/>
      <w:pPr>
        <w:ind w:left="3600" w:hanging="400"/>
      </w:pPr>
    </w:lvl>
    <w:lvl w:ilvl="8" w:tplc="9162BEC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A522BA14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043CD97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818DE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A22EBC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8508B8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4FCC10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790E0B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CFCE26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B8C390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44D2B204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BD46BC0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DF0F13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9D2C98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7B6198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E38C1DF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ED2FFD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AFA4FB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B40622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4D1EFBA2"/>
    <w:lvl w:ilvl="0" w:tplc="CB786AEA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FE74434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05228A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CD247F3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BB6A4EF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090B23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A37C465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BBBCB78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28F0CCB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C81A4004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52ACFA0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F28B86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09AD26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7627B8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83E3F2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926990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216324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C56BD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4BE899F0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1D2A567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F3A39F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972276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F905A0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872EB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66861A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0856D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3E4BC7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5B38DC38">
      <w:start w:val="1"/>
      <w:numFmt w:val="decimal"/>
      <w:lvlText w:val="%1."/>
      <w:lvlJc w:val="left"/>
      <w:pPr>
        <w:ind w:left="800" w:hanging="400"/>
      </w:pPr>
    </w:lvl>
    <w:lvl w:ilvl="1" w:tplc="CA861D00">
      <w:start w:val="1"/>
      <w:numFmt w:val="lowerRoman"/>
      <w:lvlText w:val="%2."/>
      <w:lvlJc w:val="right"/>
      <w:pPr>
        <w:ind w:left="1200" w:hanging="400"/>
      </w:pPr>
    </w:lvl>
    <w:lvl w:ilvl="2" w:tplc="E6A4DFF8">
      <w:start w:val="1"/>
      <w:numFmt w:val="lowerRoman"/>
      <w:lvlText w:val="%3."/>
      <w:lvlJc w:val="right"/>
      <w:pPr>
        <w:ind w:left="1600" w:hanging="400"/>
      </w:pPr>
    </w:lvl>
    <w:lvl w:ilvl="3" w:tplc="BC26B078">
      <w:start w:val="1"/>
      <w:numFmt w:val="decimal"/>
      <w:lvlText w:val="%4."/>
      <w:lvlJc w:val="left"/>
      <w:pPr>
        <w:ind w:left="2000" w:hanging="400"/>
      </w:pPr>
    </w:lvl>
    <w:lvl w:ilvl="4" w:tplc="7840D078">
      <w:start w:val="1"/>
      <w:numFmt w:val="upperLetter"/>
      <w:lvlText w:val="%5."/>
      <w:lvlJc w:val="left"/>
      <w:pPr>
        <w:ind w:left="2400" w:hanging="400"/>
      </w:pPr>
    </w:lvl>
    <w:lvl w:ilvl="5" w:tplc="36C461E8">
      <w:start w:val="1"/>
      <w:numFmt w:val="lowerRoman"/>
      <w:lvlText w:val="%6."/>
      <w:lvlJc w:val="right"/>
      <w:pPr>
        <w:ind w:left="2800" w:hanging="400"/>
      </w:pPr>
    </w:lvl>
    <w:lvl w:ilvl="6" w:tplc="7C66D7BA">
      <w:start w:val="1"/>
      <w:numFmt w:val="decimal"/>
      <w:lvlText w:val="%7."/>
      <w:lvlJc w:val="left"/>
      <w:pPr>
        <w:ind w:left="3200" w:hanging="400"/>
      </w:pPr>
    </w:lvl>
    <w:lvl w:ilvl="7" w:tplc="A9521830">
      <w:start w:val="1"/>
      <w:numFmt w:val="upperLetter"/>
      <w:lvlText w:val="%8."/>
      <w:lvlJc w:val="left"/>
      <w:pPr>
        <w:ind w:left="3600" w:hanging="400"/>
      </w:pPr>
    </w:lvl>
    <w:lvl w:ilvl="8" w:tplc="5C020B0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24"/>
    <w:rsid w:val="00064F4D"/>
    <w:rsid w:val="000830F8"/>
    <w:rsid w:val="0040532C"/>
    <w:rsid w:val="005706DB"/>
    <w:rsid w:val="007E6824"/>
    <w:rsid w:val="00897E27"/>
    <w:rsid w:val="008D2157"/>
    <w:rsid w:val="00C904E7"/>
    <w:rsid w:val="00CF46BC"/>
    <w:rsid w:val="00D32454"/>
    <w:rsid w:val="00E847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21707"/>
  <w15:docId w15:val="{64E8FE9C-3BE0-4710-9BCC-FE28351D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450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11</cp:revision>
  <dcterms:created xsi:type="dcterms:W3CDTF">2019-05-30T14:23:00Z</dcterms:created>
  <dcterms:modified xsi:type="dcterms:W3CDTF">2019-06-21T05:00:00Z</dcterms:modified>
</cp:coreProperties>
</file>