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C7DCA" w14:textId="77777777" w:rsidR="00B87706" w:rsidRDefault="00EA6270">
      <w:pPr>
        <w:pStyle w:val="Ttulo"/>
      </w:pPr>
      <w:bookmarkStart w:id="0" w:name="_phqp2hob6g5z" w:colFirst="0" w:colLast="0"/>
      <w:bookmarkEnd w:id="0"/>
      <w:r>
        <w:t>Referências</w:t>
      </w:r>
    </w:p>
    <w:p w14:paraId="7762867F" w14:textId="77777777" w:rsidR="00B87706" w:rsidRDefault="00B87706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B87706" w14:paraId="548CAAC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3B21" w14:textId="77777777" w:rsidR="00B87706" w:rsidRDefault="00EA6270">
            <w:r>
              <w:t>Facebook da Polar Empório do Sorvete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39A2" w14:textId="04E3E106" w:rsidR="00B87706" w:rsidRDefault="002C2173" w:rsidP="00EA6270">
            <w:hyperlink r:id="rId4" w:history="1">
              <w:r w:rsidR="00F42EFA">
                <w:rPr>
                  <w:rStyle w:val="Hyperlink"/>
                </w:rPr>
                <w:t>https://www.facebook.com/polaremporiodosorvete/</w:t>
              </w:r>
            </w:hyperlink>
          </w:p>
        </w:tc>
      </w:tr>
      <w:tr w:rsidR="00B87706" w14:paraId="0EF32BE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A314" w14:textId="77777777" w:rsidR="00B87706" w:rsidRDefault="00EA6270">
            <w:r>
              <w:t>Instagram da Polar Empório do Sorvete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FE7F" w14:textId="49FCCE75" w:rsidR="00B87706" w:rsidRDefault="002C2173" w:rsidP="00EA6270">
            <w:hyperlink r:id="rId5" w:history="1">
              <w:r w:rsidR="00F42EFA">
                <w:rPr>
                  <w:rStyle w:val="Hyperlink"/>
                </w:rPr>
                <w:t>https://www.instagram.com/polaremporiodosorvete/?hl=pt-br</w:t>
              </w:r>
            </w:hyperlink>
            <w:hyperlink r:id="rId6"/>
          </w:p>
        </w:tc>
      </w:tr>
      <w:tr w:rsidR="002C2173" w14:paraId="2CB88F1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D699" w14:textId="4F626B67" w:rsidR="002C2173" w:rsidRDefault="002C2173">
            <w:r>
              <w:t xml:space="preserve">Site concorrente </w:t>
            </w:r>
            <w:proofErr w:type="spellStart"/>
            <w:r>
              <w:t>Oggi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9993" w14:textId="18271688" w:rsidR="002C2173" w:rsidRDefault="002C2173" w:rsidP="00EA6270">
            <w:hyperlink r:id="rId7" w:history="1">
              <w:r>
                <w:rPr>
                  <w:rStyle w:val="Hyperlink"/>
                </w:rPr>
                <w:t>https://www.oggisorvetes.com.br/</w:t>
              </w:r>
            </w:hyperlink>
          </w:p>
        </w:tc>
      </w:tr>
      <w:tr w:rsidR="002C2173" w14:paraId="0858007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93D" w14:textId="6C888A01" w:rsidR="002C2173" w:rsidRDefault="002C2173">
            <w:r>
              <w:t>Site concorrente Jundiá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E103" w14:textId="16A8B0FA" w:rsidR="002C2173" w:rsidRDefault="002C2173" w:rsidP="00EA6270">
            <w:hyperlink r:id="rId8" w:history="1">
              <w:r>
                <w:rPr>
                  <w:rStyle w:val="Hyperlink"/>
                </w:rPr>
                <w:t>http://www.jundia.com.br/picole/</w:t>
              </w:r>
            </w:hyperlink>
          </w:p>
        </w:tc>
      </w:tr>
    </w:tbl>
    <w:p w14:paraId="21E6ECC5" w14:textId="77777777" w:rsidR="00B87706" w:rsidRDefault="00B87706">
      <w:bookmarkStart w:id="1" w:name="_GoBack"/>
      <w:bookmarkEnd w:id="1"/>
    </w:p>
    <w:sectPr w:rsidR="00B87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06"/>
    <w:rsid w:val="002C2173"/>
    <w:rsid w:val="00B87706"/>
    <w:rsid w:val="00EA6270"/>
    <w:rsid w:val="00F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9E06"/>
  <w15:docId w15:val="{75747E00-1F5B-4130-8B87-ECD368D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F42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dia.com.br/pico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ggisorvetes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aculdade_Impacta_Tecnologia" TargetMode="External"/><Relationship Id="rId5" Type="http://schemas.openxmlformats.org/officeDocument/2006/relationships/hyperlink" Target="https://www.instagram.com/polaremporiodosorvete/?hl=pt-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polaremporiodosorve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Marcus Scolari</cp:lastModifiedBy>
  <cp:revision>4</cp:revision>
  <dcterms:created xsi:type="dcterms:W3CDTF">2019-08-30T01:06:00Z</dcterms:created>
  <dcterms:modified xsi:type="dcterms:W3CDTF">2019-09-27T17:50:00Z</dcterms:modified>
</cp:coreProperties>
</file>