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C14" w:rsidRDefault="00E81D18">
      <w:r>
        <w:t xml:space="preserve">Instalação do Servidor de </w:t>
      </w:r>
      <w:proofErr w:type="spellStart"/>
      <w:proofErr w:type="gramStart"/>
      <w:r>
        <w:t>Ftp</w:t>
      </w:r>
      <w:proofErr w:type="spellEnd"/>
      <w:proofErr w:type="gramEnd"/>
      <w:r>
        <w:t xml:space="preserve"> </w:t>
      </w:r>
      <w:proofErr w:type="spellStart"/>
      <w:r w:rsidRPr="00E81D18">
        <w:t>vsftpd</w:t>
      </w:r>
      <w:proofErr w:type="spellEnd"/>
      <w:r>
        <w:t xml:space="preserve"> </w:t>
      </w:r>
      <w:proofErr w:type="spellStart"/>
      <w:r>
        <w:t>CentOs</w:t>
      </w:r>
      <w:proofErr w:type="spellEnd"/>
    </w:p>
    <w:p w:rsidR="00E81D18" w:rsidRPr="00E81D18" w:rsidRDefault="00E81D18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E81D18">
        <w:rPr>
          <w:lang w:val="en-US"/>
        </w:rPr>
        <w:t xml:space="preserve">#yum </w:t>
      </w:r>
      <w:r w:rsidRPr="00E81D1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install </w:t>
      </w:r>
      <w:proofErr w:type="spellStart"/>
      <w:r w:rsidRPr="00E81D1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vsftpd</w:t>
      </w:r>
      <w:proofErr w:type="spellEnd"/>
    </w:p>
    <w:p w:rsidR="00E81D18" w:rsidRPr="00E81D18" w:rsidRDefault="00E81D18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E81D18">
        <w:rPr>
          <w:rFonts w:ascii="Georgia" w:hAnsi="Georgia"/>
          <w:color w:val="000000"/>
          <w:sz w:val="20"/>
          <w:szCs w:val="20"/>
          <w:shd w:val="clear" w:color="auto" w:fill="FFFFFF"/>
          <w:lang w:val="en-US"/>
        </w:rPr>
        <w:t>Daemon</w:t>
      </w:r>
      <w:proofErr w:type="gramStart"/>
      <w:r w:rsidRPr="00E81D18">
        <w:rPr>
          <w:rFonts w:ascii="Georgia" w:hAnsi="Georgia"/>
          <w:color w:val="000000"/>
          <w:sz w:val="20"/>
          <w:szCs w:val="20"/>
          <w:shd w:val="clear" w:color="auto" w:fill="FFFFFF"/>
          <w:lang w:val="en-US"/>
        </w:rPr>
        <w:t>:</w:t>
      </w:r>
      <w:proofErr w:type="gramEnd"/>
      <w:r w:rsidRPr="00E81D18">
        <w:rPr>
          <w:rFonts w:ascii="Georgia" w:hAnsi="Georgia"/>
          <w:color w:val="000000"/>
          <w:sz w:val="20"/>
          <w:szCs w:val="20"/>
          <w:lang w:val="en-US"/>
        </w:rPr>
        <w:br/>
      </w:r>
      <w:r w:rsidRPr="00E81D1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E81D1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etc</w:t>
      </w:r>
      <w:proofErr w:type="spellEnd"/>
      <w:r w:rsidRPr="00E81D1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E81D1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init.d</w:t>
      </w:r>
      <w:proofErr w:type="spellEnd"/>
      <w:r w:rsidRPr="00E81D1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E81D1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vsftpd</w:t>
      </w:r>
      <w:proofErr w:type="spellEnd"/>
    </w:p>
    <w:p w:rsidR="00E81D18" w:rsidRDefault="00E81D18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Arquivo de configuração: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vsftpd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vsftpd.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conf</w:t>
      </w:r>
      <w:proofErr w:type="spellEnd"/>
    </w:p>
    <w:p w:rsidR="00E81D18" w:rsidRDefault="00E81D18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Iniciando o servidor: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#/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init.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vsftpd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restart</w:t>
      </w:r>
      <w:proofErr w:type="spellEnd"/>
    </w:p>
    <w:p w:rsidR="00E81D18" w:rsidRDefault="00E81D18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A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lgumas opções do 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vsftpd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vsftpd.conf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Habilita o protocolo IPv6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listen_ipv6=YES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Libera/Nega acesso Anônimo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anonymous_enable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=YES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Permite que usuários do servidor façam o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login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no servidor FTP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local_enable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=YES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Permite que os usuários tenham acesso de gravação no servidor de FTP (Menos o anônimo)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write_enable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=YES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Permite que o usuário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anonimo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faça upload para o servidor de FTP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anon_upload_enable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=YES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: Para esta opção funcionar a linha</w:t>
      </w:r>
      <w:r>
        <w:rPr>
          <w:rStyle w:val="apple-converted-space"/>
          <w:rFonts w:ascii="Georgia" w:hAnsi="Georgi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write_enable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=YES</w:t>
      </w:r>
      <w:r>
        <w:rPr>
          <w:rStyle w:val="apple-converted-space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deve estar ativada.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# Permite que o usuário Anônimo crie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diretorios</w:t>
      </w:r>
      <w:proofErr w:type="spellEnd"/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anon_mkdir_write_enable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=YES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Proibindo usuários de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Logar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no Servidor FTP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Configure as seguintes linhas: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userlist_deny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=YES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userlist_file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vsftpd.denied_users</w:t>
      </w:r>
      <w:proofErr w:type="spellEnd"/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Crie o arquivo /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vsftpd.denied_users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e escreva um por linha os usuários que não podem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logar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no servidor.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Autorizando somente alguns usuários a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logarem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no servidor: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Configure as seguintes linhas: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userlist_deny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=NO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userlist_enable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=YES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userlist_file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=/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vsftpd.allowed_users</w:t>
      </w:r>
      <w:proofErr w:type="spellEnd"/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Crie o arquivo /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vsftpd.allowed_users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e escreva um por linha quem pode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logar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no servidor.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 w:rsidRPr="00E81D18">
        <w:rPr>
          <w:rFonts w:ascii="Georgia" w:hAnsi="Georgia"/>
          <w:color w:val="000000"/>
          <w:sz w:val="20"/>
          <w:szCs w:val="20"/>
          <w:shd w:val="clear" w:color="auto" w:fill="FFFFFF"/>
        </w:rPr>
        <w:t>Enjaulando Usuários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Para impedir que os usuários autenticados saiam do seu diretório home e possam navegar pelo HD do servidor, ative a opção abaixo: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chroot_local_user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=YES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: Esta técnica é chamada de Enjaular usuários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lastRenderedPageBreak/>
        <w:t>Para "enjaular" somente alguns usuários: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Configure as seguintes linhas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chroot_local_user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=NO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chroot_list_enable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=YES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Crie o seguinte arquivo: /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vsftpd.chroot_list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e escreva o nome dos usuários que você deseja enjaular um por linha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Para "enjaular" todos e deixar alguns livres: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Configure as seguintes linhas: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chroot_local_user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=YES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chroot_list_enable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=YES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Crie o seguinte arquivo: /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vsftpd.chroot_list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e escreva o nome dos usuários que você deseja que não seja enjaulado um por linha.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 w:rsidRPr="00E81D18">
        <w:rPr>
          <w:rFonts w:ascii="Georgia" w:hAnsi="Georgia"/>
          <w:color w:val="000000"/>
          <w:sz w:val="20"/>
          <w:szCs w:val="20"/>
          <w:shd w:val="clear" w:color="auto" w:fill="FFFFFF"/>
        </w:rPr>
        <w:t>Possibilitando que o usuário Anônimo faça Upload.</w:t>
      </w:r>
      <w:r>
        <w:rPr>
          <w:rFonts w:ascii="Georgia" w:hAnsi="Georgia"/>
          <w:color w:val="000000"/>
          <w:sz w:val="20"/>
          <w:szCs w:val="20"/>
        </w:rPr>
        <w:br/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: Se você ativar esta opção e for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logar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com no servidor com o usuário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anonymous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, você irá receber a seguinte mensagem: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500 OOPS: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vsftpd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refusing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writable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anonymous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root</w:t>
      </w:r>
      <w:proofErr w:type="gramEnd"/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Isto contradiz toda a história de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permissionamento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do Linux, mas é isto mesmo. Para você permitir que o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Anonymous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faça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login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e consiga fazer uploads para o servidor de FTP, é necessário que o diretório /home/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ftp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não pertença ao usuário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ftp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e ainda mais, não pode ter permissão de gravação. Você deverá criar um subdiretório dentro do diretório /home/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ftp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e ai sim, você libera a gravação deste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subiretório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. Então para evitar este erro faça o seguinte: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Passe o diretório /home/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ftp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para o root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chown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root:root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/home/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ftp</w:t>
      </w:r>
      <w:proofErr w:type="spellEnd"/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Tire as permissões de gravação deste diretório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chmod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555 /home/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ftp</w:t>
      </w:r>
      <w:proofErr w:type="spellEnd"/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Crie um subdiretório que contenha permissão para gravação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mkdir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/home/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ftp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/upload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Altere as permissões deste subdiretório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chmod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777 /home/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ftp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/upload</w:t>
      </w:r>
    </w:p>
    <w:p w:rsidR="00E81D18" w:rsidRDefault="00E81D18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:rsidR="00E81D18" w:rsidRDefault="00E81D18"/>
    <w:sectPr w:rsidR="00E81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18"/>
    <w:rsid w:val="00692C14"/>
    <w:rsid w:val="00E8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81D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8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460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Batista da Cruz</dc:creator>
  <cp:lastModifiedBy>Rogerio Batista da Cruz</cp:lastModifiedBy>
  <cp:revision>1</cp:revision>
  <dcterms:created xsi:type="dcterms:W3CDTF">2014-07-04T08:56:00Z</dcterms:created>
  <dcterms:modified xsi:type="dcterms:W3CDTF">2014-07-04T09:03:00Z</dcterms:modified>
</cp:coreProperties>
</file>