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86ED" w14:textId="7BF48680" w:rsidR="005F65CB" w:rsidRDefault="005F65CB"/>
    <w:p w14:paraId="6ED8DB0D" w14:textId="106D21A1" w:rsidR="00A82B14" w:rsidRDefault="00A82B14">
      <w:proofErr w:type="spellStart"/>
      <w:r w:rsidRPr="00A82B14">
        <w:t>kotlin</w:t>
      </w:r>
      <w:proofErr w:type="spellEnd"/>
      <w:r w:rsidRPr="00A82B14">
        <w:t>-</w:t>
      </w:r>
      <w:proofErr w:type="spellStart"/>
      <w:r w:rsidRPr="00A82B14">
        <w:t>orientacao</w:t>
      </w:r>
      <w:proofErr w:type="spellEnd"/>
      <w:r w:rsidRPr="00A82B14">
        <w:t>-objetos</w:t>
      </w:r>
    </w:p>
    <w:p w14:paraId="45AFDF5A" w14:textId="0238F66E" w:rsidR="00A82B14" w:rsidRDefault="00A82B14">
      <w:r>
        <w:t>Pré-Requisitos:</w:t>
      </w:r>
    </w:p>
    <w:p w14:paraId="0F5EE54D" w14:textId="47BF018F" w:rsidR="00A82B14" w:rsidRDefault="00000000">
      <w:hyperlink r:id="rId4" w:history="1">
        <w:r w:rsidR="00A82B14" w:rsidRPr="00E70A44">
          <w:rPr>
            <w:rStyle w:val="Hyperlink"/>
          </w:rPr>
          <w:t>https://cursos.alura.com.br/course/java-primeiros-passos</w:t>
        </w:r>
      </w:hyperlink>
    </w:p>
    <w:p w14:paraId="05AB97E8" w14:textId="6EAA8FC3" w:rsidR="008B7C2E" w:rsidRDefault="00000000">
      <w:hyperlink r:id="rId5" w:history="1">
        <w:r w:rsidR="008B7C2E" w:rsidRPr="00E70A44">
          <w:rPr>
            <w:rStyle w:val="Hyperlink"/>
          </w:rPr>
          <w:t>https://cursos.alura.com.br/course/java-primeiros-passos/task/34514</w:t>
        </w:r>
      </w:hyperlink>
    </w:p>
    <w:p w14:paraId="50DEE81B" w14:textId="77777777" w:rsidR="008B7C2E" w:rsidRDefault="008B7C2E"/>
    <w:p w14:paraId="207EAE10" w14:textId="34606B2E" w:rsidR="00A82B14" w:rsidRDefault="00A82B14"/>
    <w:p w14:paraId="71FC90F6" w14:textId="4AE696BA" w:rsidR="00A82B14" w:rsidRDefault="00A82B14"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Kotlin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</w:p>
    <w:p w14:paraId="491FBD15" w14:textId="75161C3D" w:rsidR="00A82B14" w:rsidRDefault="00A82B14"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JVM </w:t>
      </w:r>
    </w:p>
    <w:p w14:paraId="4BE84721" w14:textId="6C4646FE" w:rsidR="00A82B14" w:rsidRDefault="00A82B1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IntelliJ</w:t>
      </w:r>
      <w:proofErr w:type="spellEnd"/>
    </w:p>
    <w:p w14:paraId="5F1E81C5" w14:textId="0B313BE9" w:rsidR="00A82B14" w:rsidRDefault="00A82B1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JDK 11</w:t>
      </w:r>
    </w:p>
    <w:p w14:paraId="7AD4010E" w14:textId="43EFBEC2" w:rsidR="00A82B14" w:rsidRDefault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kotlinlang.org</w:t>
      </w:r>
    </w:p>
    <w:p w14:paraId="5F75F383" w14:textId="2AEC0F4D" w:rsidR="00221739" w:rsidRDefault="00221739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kotlinlang.org/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doc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/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reference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/</w:t>
      </w:r>
    </w:p>
    <w:p w14:paraId="3D13D577" w14:textId="205A296C" w:rsidR="00221739" w:rsidRDefault="00221739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kotlinlang.org/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docs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/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tutorials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/getting-started.html</w:t>
      </w:r>
    </w:p>
    <w:p w14:paraId="3DF3D832" w14:textId="423E7307" w:rsidR="008B7C2E" w:rsidRDefault="008B7C2E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0CFB52C" w14:textId="64509D3F" w:rsidR="008B7C2E" w:rsidRDefault="008B7C2E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b/>
          <w:bCs/>
          <w:color w:val="3D464D"/>
          <w:spacing w:val="-8"/>
          <w:sz w:val="31"/>
          <w:szCs w:val="31"/>
          <w:shd w:val="clear" w:color="auto" w:fill="EDF1F2"/>
        </w:rPr>
        <w:t>Preparando o ambiente</w:t>
      </w:r>
    </w:p>
    <w:p w14:paraId="47FAB8B8" w14:textId="5948639D" w:rsidR="008B7C2E" w:rsidRDefault="00000000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hyperlink r:id="rId6" w:history="1">
        <w:r w:rsidR="008B7C2E" w:rsidRPr="00E70A44"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https://kotlinlang.org/docs/getting-started.html</w:t>
        </w:r>
      </w:hyperlink>
    </w:p>
    <w:p w14:paraId="4827204D" w14:textId="0B44DCBB" w:rsidR="008B7C2E" w:rsidRDefault="00000000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hyperlink r:id="rId7" w:history="1">
        <w:r w:rsidR="008B7C2E" w:rsidRPr="00E70A44"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https://www.jetbrains.com/toolbox-app/</w:t>
        </w:r>
      </w:hyperlink>
    </w:p>
    <w:p w14:paraId="578442B2" w14:textId="018EE656" w:rsidR="008B7C2E" w:rsidRDefault="00000000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hyperlink r:id="rId8" w:anchor="section=linux" w:history="1">
        <w:r w:rsidR="008B7C2E" w:rsidRPr="00E70A44"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https://www.jetbrains.com/idea/download/#section=linux</w:t>
        </w:r>
      </w:hyperlink>
    </w:p>
    <w:p w14:paraId="291DDABD" w14:textId="474C3900" w:rsidR="008B7C2E" w:rsidRDefault="00000000" w:rsidP="00221739">
      <w:pPr>
        <w:rPr>
          <w:rStyle w:val="Hyperlink"/>
          <w:rFonts w:ascii="Source Serif Pro" w:hAnsi="Source Serif Pro"/>
          <w:sz w:val="27"/>
          <w:szCs w:val="27"/>
          <w:shd w:val="clear" w:color="auto" w:fill="FFFFFF"/>
        </w:rPr>
      </w:pPr>
      <w:hyperlink r:id="rId9" w:history="1">
        <w:r w:rsidR="008B7C2E" w:rsidRPr="00E70A44"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https://www.oracle.com/java/technologies/downloads/</w:t>
        </w:r>
      </w:hyperlink>
    </w:p>
    <w:p w14:paraId="52338E17" w14:textId="2F4DAB20" w:rsidR="00A445F1" w:rsidRDefault="00A445F1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variável</w:t>
      </w:r>
    </w:p>
    <w:p w14:paraId="51AAC117" w14:textId="678DF9BE" w:rsidR="00A445F1" w:rsidRDefault="00A445F1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var, variável mutável.</w:t>
      </w:r>
    </w:p>
    <w:p w14:paraId="24D5960A" w14:textId="4CB2E4DC" w:rsidR="00A445F1" w:rsidRDefault="00A445F1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val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variável imutável.</w:t>
      </w:r>
    </w:p>
    <w:p w14:paraId="0602A8E9" w14:textId="77777777" w:rsidR="00A445F1" w:rsidRDefault="00A445F1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C3B0F31" w14:textId="70C29042" w:rsidR="008B7C2E" w:rsidRDefault="008B7C2E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3251C6C" w14:textId="77777777" w:rsidR="008B7C2E" w:rsidRDefault="008B7C2E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7596796" w14:textId="3BE7DB0E" w:rsidR="008B7C2E" w:rsidRDefault="008B7C2E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8CB81C6" w14:textId="77777777" w:rsidR="008B7C2E" w:rsidRDefault="008B7C2E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147AFE5A" w14:textId="42086035" w:rsidR="00221739" w:rsidRDefault="00303397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BA5A1A" wp14:editId="791F54E2">
            <wp:extent cx="4333875" cy="8629650"/>
            <wp:effectExtent l="0" t="0" r="9525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9FB4" w14:textId="10E9E46D" w:rsidR="00303397" w:rsidRDefault="00000000" w:rsidP="00221739">
      <w:pPr>
        <w:rPr>
          <w:rStyle w:val="Hyperlink"/>
          <w:rFonts w:ascii="Source Serif Pro" w:hAnsi="Source Serif Pro"/>
          <w:sz w:val="27"/>
          <w:szCs w:val="27"/>
          <w:shd w:val="clear" w:color="auto" w:fill="FFFFFF"/>
        </w:rPr>
      </w:pPr>
      <w:hyperlink r:id="rId11" w:history="1">
        <w:r w:rsidR="002A4556" w:rsidRPr="00E70A44"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https://cursos.alura.com.br/course/kotlin-orientacao-objetos/task/70700</w:t>
        </w:r>
      </w:hyperlink>
    </w:p>
    <w:p w14:paraId="77ECF665" w14:textId="2919A175" w:rsidR="00831C4D" w:rsidRDefault="00000000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hyperlink r:id="rId12" w:anchor="is-anything-missing" w:history="1">
        <w:r w:rsidR="00831C4D" w:rsidRPr="00C807CC">
          <w:rPr>
            <w:rStyle w:val="Hyperlink"/>
            <w:rFonts w:ascii="Source Serif Pro" w:hAnsi="Source Serif Pro"/>
            <w:sz w:val="27"/>
            <w:szCs w:val="27"/>
            <w:shd w:val="clear" w:color="auto" w:fill="FFFFFF"/>
          </w:rPr>
          <w:t>https://kotlinlang.org/docs/getting-started.html#is-anything-missing</w:t>
        </w:r>
      </w:hyperlink>
    </w:p>
    <w:p w14:paraId="55D8C34E" w14:textId="77777777" w:rsidR="00831C4D" w:rsidRDefault="00831C4D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51F6248" w14:textId="77777777" w:rsidR="002A4556" w:rsidRDefault="002A4556" w:rsidP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DE6DC57" w14:textId="77777777" w:rsidR="00221739" w:rsidRDefault="0022173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BBF20C8" w14:textId="77777777" w:rsidR="00A82B14" w:rsidRDefault="00A82B14"/>
    <w:sectPr w:rsidR="00A82B14" w:rsidSect="00A82B1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14"/>
    <w:rsid w:val="00221739"/>
    <w:rsid w:val="002A4556"/>
    <w:rsid w:val="00303397"/>
    <w:rsid w:val="005F65CB"/>
    <w:rsid w:val="00831C4D"/>
    <w:rsid w:val="008B7C2E"/>
    <w:rsid w:val="00A445F1"/>
    <w:rsid w:val="00A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9836"/>
  <w15:chartTrackingRefBased/>
  <w15:docId w15:val="{5E45D240-6688-4867-A716-0C43E527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7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2B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2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toolbox-app/" TargetMode="External"/><Relationship Id="rId12" Type="http://schemas.openxmlformats.org/officeDocument/2006/relationships/hyperlink" Target="https://kotlinlang.org/docs/getting-starte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tlinlang.org/docs/getting-started.html" TargetMode="External"/><Relationship Id="rId11" Type="http://schemas.openxmlformats.org/officeDocument/2006/relationships/hyperlink" Target="https://cursos.alura.com.br/course/kotlin-orientacao-objetos/task/70700" TargetMode="External"/><Relationship Id="rId5" Type="http://schemas.openxmlformats.org/officeDocument/2006/relationships/hyperlink" Target="https://cursos.alura.com.br/course/java-primeiros-passos/task/34514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cursos.alura.com.br/course/java-primeiros-passos" TargetMode="Externa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Vieira da Mota</dc:creator>
  <cp:keywords/>
  <dc:description/>
  <cp:lastModifiedBy>Rogerio Vieira da Mota</cp:lastModifiedBy>
  <cp:revision>5</cp:revision>
  <dcterms:created xsi:type="dcterms:W3CDTF">2022-10-27T21:12:00Z</dcterms:created>
  <dcterms:modified xsi:type="dcterms:W3CDTF">2022-11-01T17:35:00Z</dcterms:modified>
</cp:coreProperties>
</file>