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9D" w:rsidRDefault="00310BDF">
      <w:hyperlink r:id="rId4" w:history="1">
        <w:r w:rsidR="00DC4F97" w:rsidRPr="006A24CE">
          <w:rPr>
            <w:rStyle w:val="Hyperlink"/>
          </w:rPr>
          <w:t>https://sonarwhal.com/</w:t>
        </w:r>
      </w:hyperlink>
    </w:p>
    <w:p w:rsidR="00DC4F97" w:rsidRDefault="00310BDF">
      <w:hyperlink r:id="rId5" w:anchor="validate_by_upload" w:history="1">
        <w:r w:rsidR="00DC4F97" w:rsidRPr="006A24CE">
          <w:rPr>
            <w:rStyle w:val="Hyperlink"/>
          </w:rPr>
          <w:t>http://validator.w3.org/#validate_by_upload</w:t>
        </w:r>
      </w:hyperlink>
    </w:p>
    <w:p w:rsidR="00DC4F97" w:rsidRDefault="00D02A78">
      <w:r>
        <w:t>html block elements</w:t>
      </w:r>
    </w:p>
    <w:p w:rsidR="00D02A78" w:rsidRDefault="00310BDF">
      <w:r>
        <w:t>freecodecamp</w:t>
      </w:r>
      <w:bookmarkStart w:id="0" w:name="_GoBack"/>
      <w:bookmarkEnd w:id="0"/>
    </w:p>
    <w:sectPr w:rsidR="00D02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E2"/>
    <w:rsid w:val="00310BDF"/>
    <w:rsid w:val="00643041"/>
    <w:rsid w:val="0074539D"/>
    <w:rsid w:val="00D02A78"/>
    <w:rsid w:val="00DC4F97"/>
    <w:rsid w:val="00E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D1A3"/>
  <w15:chartTrackingRefBased/>
  <w15:docId w15:val="{F97F60C5-E42E-47A5-B1F9-20E6FD55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hyperlink" Target="https://sonarwh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2018-05-04T15:36:00Z</dcterms:created>
  <dcterms:modified xsi:type="dcterms:W3CDTF">2018-05-05T06:59:00Z</dcterms:modified>
</cp:coreProperties>
</file>