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E68F" w14:textId="51AF8830" w:rsidR="00854C31" w:rsidRPr="00223EEF" w:rsidRDefault="00223EEF">
      <w:pPr>
        <w:rPr>
          <w:b/>
          <w:bCs/>
        </w:rPr>
      </w:pPr>
      <w:r w:rsidRPr="00223EEF">
        <w:rPr>
          <w:b/>
          <w:bCs/>
        </w:rPr>
        <w:t>Estratégia para remover grãos indesejáveis.</w:t>
      </w:r>
    </w:p>
    <w:p w14:paraId="48349064" w14:textId="03DC79C8" w:rsidR="00223EEF" w:rsidRDefault="00223EEF">
      <w:r>
        <w:t>Alguns grãos detectados têm áreas ou muito pequenas ou muito grandes não tendo nenhum significado para a análise de imagens. Como separá-los dos demais?</w:t>
      </w:r>
    </w:p>
    <w:p w14:paraId="61991D65" w14:textId="77777777" w:rsidR="00223EEF" w:rsidRDefault="00223EEF"/>
    <w:p w14:paraId="6D9EBE2F" w14:textId="00C69883" w:rsidR="00223EEF" w:rsidRDefault="00223EEF" w:rsidP="00223EEF">
      <w:pPr>
        <w:pStyle w:val="PargrafodaLista"/>
        <w:numPr>
          <w:ilvl w:val="0"/>
          <w:numId w:val="1"/>
        </w:numPr>
      </w:pPr>
      <w:r>
        <w:t>Inserir todos os grãos em uma lista</w:t>
      </w:r>
    </w:p>
    <w:p w14:paraId="6474D824" w14:textId="087CD0FB" w:rsidR="00223EEF" w:rsidRDefault="00223EEF" w:rsidP="00223EEF">
      <w:pPr>
        <w:pStyle w:val="PargrafodaLista"/>
        <w:numPr>
          <w:ilvl w:val="0"/>
          <w:numId w:val="1"/>
        </w:numPr>
      </w:pPr>
      <w:r>
        <w:t>Ordená-los do menor para o maior</w:t>
      </w:r>
    </w:p>
    <w:p w14:paraId="754C8003" w14:textId="0E8FB0A2" w:rsidR="00223EEF" w:rsidRDefault="00223EEF" w:rsidP="00223EEF">
      <w:pPr>
        <w:pStyle w:val="PargrafodaLista"/>
        <w:numPr>
          <w:ilvl w:val="0"/>
          <w:numId w:val="1"/>
        </w:numPr>
      </w:pPr>
      <w:r>
        <w:t>Encontrar a média, M</w:t>
      </w:r>
    </w:p>
    <w:p w14:paraId="0A677A04" w14:textId="73D04ACC" w:rsidR="00223EEF" w:rsidRDefault="00223EEF" w:rsidP="00223EEF">
      <w:pPr>
        <w:pStyle w:val="PargrafodaLista"/>
        <w:numPr>
          <w:ilvl w:val="0"/>
          <w:numId w:val="1"/>
        </w:numPr>
      </w:pPr>
      <w:r>
        <w:t>Encontrar desvio padrão, SD</w:t>
      </w:r>
    </w:p>
    <w:p w14:paraId="1E2BCB32" w14:textId="54FAC2FC" w:rsidR="00223EEF" w:rsidRDefault="00223EEF" w:rsidP="00223EEF">
      <w:pPr>
        <w:pStyle w:val="PargrafodaLista"/>
        <w:numPr>
          <w:ilvl w:val="0"/>
          <w:numId w:val="1"/>
        </w:numPr>
      </w:pPr>
      <w:r>
        <w:t>Eliminar da lista grãos cuja área não atenda:</w:t>
      </w:r>
    </w:p>
    <w:p w14:paraId="1BA077D5" w14:textId="5A0C23B1" w:rsidR="00223EEF" w:rsidRDefault="00223EEF" w:rsidP="00223EEF">
      <w:pPr>
        <w:pStyle w:val="PargrafodaLista"/>
        <w:numPr>
          <w:ilvl w:val="1"/>
          <w:numId w:val="1"/>
        </w:numPr>
      </w:pPr>
      <w:r>
        <w:t>M – SD &lt; área &lt; M + SD</w:t>
      </w:r>
    </w:p>
    <w:p w14:paraId="41BDAF91" w14:textId="77777777" w:rsidR="00E775E7" w:rsidRDefault="00E775E7" w:rsidP="00E775E7"/>
    <w:p w14:paraId="3C37681A" w14:textId="660DF022" w:rsidR="00E775E7" w:rsidRDefault="00E775E7" w:rsidP="00E775E7">
      <w:r>
        <w:t>Funcionou perfeitamente para 8x8, 16x16, 32x32</w:t>
      </w:r>
    </w:p>
    <w:p w14:paraId="1B0D2545" w14:textId="42D33928" w:rsidR="00E775E7" w:rsidRDefault="00E775E7" w:rsidP="00E775E7">
      <w:r>
        <w:t>Falha para 3x3, 4x4</w:t>
      </w:r>
    </w:p>
    <w:p w14:paraId="7FD7AFF3" w14:textId="5F5B63D0" w:rsidR="002467F3" w:rsidRDefault="002467F3" w:rsidP="00E775E7">
      <w:r>
        <w:t xml:space="preserve">M – </w:t>
      </w:r>
      <w:proofErr w:type="gramStart"/>
      <w:r>
        <w:t>n</w:t>
      </w:r>
      <w:proofErr w:type="gramEnd"/>
      <w:r>
        <w:t>*SD &lt; área &lt; M + n*SD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620037" w14:paraId="74ED1A25" w14:textId="77777777" w:rsidTr="005A4188">
        <w:tc>
          <w:tcPr>
            <w:tcW w:w="1213" w:type="dxa"/>
          </w:tcPr>
          <w:p w14:paraId="52074D4D" w14:textId="1BB4407C" w:rsidR="00620037" w:rsidRDefault="00620037" w:rsidP="005A4188">
            <w:pPr>
              <w:jc w:val="center"/>
            </w:pPr>
            <w:r>
              <w:t>n</w:t>
            </w:r>
          </w:p>
        </w:tc>
        <w:tc>
          <w:tcPr>
            <w:tcW w:w="1213" w:type="dxa"/>
          </w:tcPr>
          <w:p w14:paraId="7D2D523E" w14:textId="75508C7D" w:rsidR="00620037" w:rsidRDefault="00620037" w:rsidP="005A4188">
            <w:pPr>
              <w:jc w:val="center"/>
            </w:pPr>
            <w:r>
              <w:t>3x3</w:t>
            </w:r>
          </w:p>
        </w:tc>
        <w:tc>
          <w:tcPr>
            <w:tcW w:w="1213" w:type="dxa"/>
          </w:tcPr>
          <w:p w14:paraId="4EB91B78" w14:textId="6D8D2383" w:rsidR="00620037" w:rsidRDefault="00620037" w:rsidP="005A4188">
            <w:pPr>
              <w:jc w:val="center"/>
            </w:pPr>
            <w:r>
              <w:t>4x4</w:t>
            </w:r>
          </w:p>
        </w:tc>
        <w:tc>
          <w:tcPr>
            <w:tcW w:w="1213" w:type="dxa"/>
          </w:tcPr>
          <w:p w14:paraId="2E5FA9AE" w14:textId="01BD103A" w:rsidR="00620037" w:rsidRDefault="00620037" w:rsidP="005A4188">
            <w:pPr>
              <w:jc w:val="center"/>
            </w:pPr>
            <w:r>
              <w:t>8x8</w:t>
            </w:r>
          </w:p>
        </w:tc>
        <w:tc>
          <w:tcPr>
            <w:tcW w:w="1214" w:type="dxa"/>
          </w:tcPr>
          <w:p w14:paraId="26FD3EF2" w14:textId="5F2ADFA7" w:rsidR="00620037" w:rsidRDefault="00620037" w:rsidP="005A4188">
            <w:pPr>
              <w:jc w:val="center"/>
            </w:pPr>
            <w:r>
              <w:t>16x16</w:t>
            </w:r>
          </w:p>
        </w:tc>
        <w:tc>
          <w:tcPr>
            <w:tcW w:w="1214" w:type="dxa"/>
          </w:tcPr>
          <w:p w14:paraId="5C648F5F" w14:textId="64D4D137" w:rsidR="00620037" w:rsidRDefault="00620037" w:rsidP="005A4188">
            <w:pPr>
              <w:jc w:val="center"/>
            </w:pPr>
            <w:r>
              <w:t>32x32</w:t>
            </w:r>
          </w:p>
        </w:tc>
      </w:tr>
      <w:tr w:rsidR="00620037" w14:paraId="61A5C510" w14:textId="77777777" w:rsidTr="005A4188">
        <w:tc>
          <w:tcPr>
            <w:tcW w:w="1213" w:type="dxa"/>
          </w:tcPr>
          <w:p w14:paraId="4710FF38" w14:textId="4FFD3916" w:rsidR="00620037" w:rsidRDefault="00620037" w:rsidP="005A4188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721BD1E5" w14:textId="719DBEF6" w:rsidR="00620037" w:rsidRDefault="00620037" w:rsidP="005A4188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0503421" w14:textId="4BB3D602" w:rsidR="00620037" w:rsidRDefault="00620037" w:rsidP="005A4188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FECAC3C" w14:textId="413FE60A" w:rsidR="00620037" w:rsidRDefault="00620037" w:rsidP="005A4188">
            <w:pPr>
              <w:jc w:val="center"/>
            </w:pPr>
            <w:r>
              <w:t>OK</w:t>
            </w:r>
          </w:p>
        </w:tc>
        <w:tc>
          <w:tcPr>
            <w:tcW w:w="1214" w:type="dxa"/>
          </w:tcPr>
          <w:p w14:paraId="05982FE6" w14:textId="10E13183" w:rsidR="00620037" w:rsidRDefault="00620037" w:rsidP="005A4188">
            <w:pPr>
              <w:jc w:val="center"/>
            </w:pPr>
            <w:r>
              <w:t>OK</w:t>
            </w:r>
          </w:p>
        </w:tc>
        <w:tc>
          <w:tcPr>
            <w:tcW w:w="1214" w:type="dxa"/>
          </w:tcPr>
          <w:p w14:paraId="3A724393" w14:textId="57458B5C" w:rsidR="00620037" w:rsidRDefault="00620037" w:rsidP="005A4188">
            <w:pPr>
              <w:jc w:val="center"/>
            </w:pPr>
            <w:r>
              <w:t>OK</w:t>
            </w:r>
          </w:p>
        </w:tc>
      </w:tr>
      <w:tr w:rsidR="00620037" w14:paraId="2B445EC7" w14:textId="77777777" w:rsidTr="005A4188">
        <w:tc>
          <w:tcPr>
            <w:tcW w:w="1213" w:type="dxa"/>
          </w:tcPr>
          <w:p w14:paraId="2F85E0C3" w14:textId="4083D55D" w:rsidR="00620037" w:rsidRDefault="00620037" w:rsidP="005A4188">
            <w:pPr>
              <w:jc w:val="center"/>
            </w:pPr>
            <w:r>
              <w:t>2</w:t>
            </w:r>
          </w:p>
        </w:tc>
        <w:tc>
          <w:tcPr>
            <w:tcW w:w="1213" w:type="dxa"/>
          </w:tcPr>
          <w:p w14:paraId="3E0C6C89" w14:textId="7333D7F8" w:rsidR="00620037" w:rsidRDefault="00620037" w:rsidP="005A4188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7DAC997C" w14:textId="3D5BFF91" w:rsidR="00620037" w:rsidRDefault="00620037" w:rsidP="005A4188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61892274" w14:textId="350EFA47" w:rsidR="00620037" w:rsidRDefault="00620037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64FBB872" w14:textId="1AA44D76" w:rsidR="00620037" w:rsidRDefault="00620037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27DFD45E" w14:textId="00439C14" w:rsidR="00620037" w:rsidRDefault="00620037" w:rsidP="005A4188">
            <w:pPr>
              <w:jc w:val="center"/>
            </w:pPr>
            <w:r>
              <w:t>F</w:t>
            </w:r>
          </w:p>
        </w:tc>
      </w:tr>
      <w:tr w:rsidR="00620037" w14:paraId="440D1562" w14:textId="77777777" w:rsidTr="005A4188">
        <w:tc>
          <w:tcPr>
            <w:tcW w:w="1213" w:type="dxa"/>
          </w:tcPr>
          <w:p w14:paraId="78F4BB5A" w14:textId="1C9D187E" w:rsidR="00620037" w:rsidRDefault="00620037" w:rsidP="005A4188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5FC45B56" w14:textId="6B48F1CA" w:rsidR="00620037" w:rsidRDefault="006A61D5" w:rsidP="005A4188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AF0E4F6" w14:textId="6870C0E6" w:rsidR="00620037" w:rsidRDefault="006A61D5" w:rsidP="005A4188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568C685D" w14:textId="48A534C2" w:rsidR="00620037" w:rsidRDefault="006A61D5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638C9E0F" w14:textId="04E5E453" w:rsidR="00620037" w:rsidRDefault="006A61D5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2498A355" w14:textId="02750292" w:rsidR="00620037" w:rsidRDefault="006A61D5" w:rsidP="005A4188">
            <w:pPr>
              <w:jc w:val="center"/>
            </w:pPr>
            <w:r>
              <w:t>F</w:t>
            </w:r>
          </w:p>
        </w:tc>
      </w:tr>
      <w:tr w:rsidR="00620037" w14:paraId="4327A63A" w14:textId="77777777" w:rsidTr="005A4188">
        <w:tc>
          <w:tcPr>
            <w:tcW w:w="1213" w:type="dxa"/>
          </w:tcPr>
          <w:p w14:paraId="44FA3993" w14:textId="51C16D18" w:rsidR="00620037" w:rsidRDefault="00620037" w:rsidP="005A4188">
            <w:pPr>
              <w:jc w:val="center"/>
            </w:pPr>
            <w:r>
              <w:t>4</w:t>
            </w:r>
          </w:p>
        </w:tc>
        <w:tc>
          <w:tcPr>
            <w:tcW w:w="1213" w:type="dxa"/>
          </w:tcPr>
          <w:p w14:paraId="4E7FA899" w14:textId="172AE31F" w:rsidR="00620037" w:rsidRDefault="00700146" w:rsidP="005A4188">
            <w:pPr>
              <w:jc w:val="center"/>
            </w:pPr>
            <w:r>
              <w:t>OK</w:t>
            </w:r>
          </w:p>
        </w:tc>
        <w:tc>
          <w:tcPr>
            <w:tcW w:w="1213" w:type="dxa"/>
          </w:tcPr>
          <w:p w14:paraId="1273DA83" w14:textId="2A65131D" w:rsidR="00620037" w:rsidRDefault="002D697A" w:rsidP="005A4188">
            <w:pPr>
              <w:jc w:val="center"/>
            </w:pPr>
            <w:r>
              <w:t>OK</w:t>
            </w:r>
          </w:p>
        </w:tc>
        <w:tc>
          <w:tcPr>
            <w:tcW w:w="1213" w:type="dxa"/>
          </w:tcPr>
          <w:p w14:paraId="0192A0C5" w14:textId="029AF6B0" w:rsidR="00620037" w:rsidRDefault="002D697A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712E5C7C" w14:textId="54A5E4E6" w:rsidR="00620037" w:rsidRDefault="00723278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1A9F06B9" w14:textId="7B4B393F" w:rsidR="00620037" w:rsidRDefault="00723278" w:rsidP="005A4188">
            <w:pPr>
              <w:jc w:val="center"/>
            </w:pPr>
            <w:r>
              <w:t>F</w:t>
            </w:r>
          </w:p>
        </w:tc>
      </w:tr>
      <w:tr w:rsidR="00620037" w14:paraId="38FF844B" w14:textId="77777777" w:rsidTr="005A4188">
        <w:tc>
          <w:tcPr>
            <w:tcW w:w="1213" w:type="dxa"/>
          </w:tcPr>
          <w:p w14:paraId="6320D3D0" w14:textId="04830AF6" w:rsidR="00620037" w:rsidRDefault="00620037" w:rsidP="005A4188">
            <w:pPr>
              <w:jc w:val="center"/>
            </w:pPr>
            <w:r>
              <w:t>5</w:t>
            </w:r>
          </w:p>
        </w:tc>
        <w:tc>
          <w:tcPr>
            <w:tcW w:w="1213" w:type="dxa"/>
          </w:tcPr>
          <w:p w14:paraId="7D6ABD1B" w14:textId="1451BD6C" w:rsidR="00620037" w:rsidRDefault="0023710A" w:rsidP="005A4188">
            <w:pPr>
              <w:jc w:val="center"/>
            </w:pPr>
            <w:r>
              <w:t>OK</w:t>
            </w:r>
          </w:p>
        </w:tc>
        <w:tc>
          <w:tcPr>
            <w:tcW w:w="1213" w:type="dxa"/>
          </w:tcPr>
          <w:p w14:paraId="02E5C041" w14:textId="0F15B4E6" w:rsidR="00620037" w:rsidRDefault="00D71706" w:rsidP="005A4188">
            <w:pPr>
              <w:jc w:val="center"/>
            </w:pPr>
            <w:r>
              <w:t>OK</w:t>
            </w:r>
          </w:p>
        </w:tc>
        <w:tc>
          <w:tcPr>
            <w:tcW w:w="1213" w:type="dxa"/>
          </w:tcPr>
          <w:p w14:paraId="430D3270" w14:textId="4EC99E51" w:rsidR="00620037" w:rsidRDefault="00D71706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6C54CEB3" w14:textId="27CB5D33" w:rsidR="00620037" w:rsidRDefault="00D71706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0C8A9BF9" w14:textId="3FC323DA" w:rsidR="00620037" w:rsidRDefault="00D71706" w:rsidP="005A4188">
            <w:pPr>
              <w:jc w:val="center"/>
            </w:pPr>
            <w:r>
              <w:t>F</w:t>
            </w:r>
          </w:p>
        </w:tc>
      </w:tr>
      <w:tr w:rsidR="00620037" w14:paraId="63AB2DCA" w14:textId="77777777" w:rsidTr="005A4188">
        <w:tc>
          <w:tcPr>
            <w:tcW w:w="1213" w:type="dxa"/>
          </w:tcPr>
          <w:p w14:paraId="3D8301A5" w14:textId="32483FA8" w:rsidR="00620037" w:rsidRDefault="00620037" w:rsidP="005A4188">
            <w:pPr>
              <w:jc w:val="center"/>
            </w:pPr>
            <w:r>
              <w:t>6</w:t>
            </w:r>
          </w:p>
        </w:tc>
        <w:tc>
          <w:tcPr>
            <w:tcW w:w="1213" w:type="dxa"/>
          </w:tcPr>
          <w:p w14:paraId="65E2ECF5" w14:textId="7435EA0A" w:rsidR="00620037" w:rsidRDefault="00D8208D" w:rsidP="005A4188">
            <w:pPr>
              <w:jc w:val="center"/>
            </w:pPr>
            <w:r>
              <w:t>OK</w:t>
            </w:r>
          </w:p>
        </w:tc>
        <w:tc>
          <w:tcPr>
            <w:tcW w:w="1213" w:type="dxa"/>
          </w:tcPr>
          <w:p w14:paraId="4DA960EC" w14:textId="37CC4737" w:rsidR="00620037" w:rsidRDefault="00D8208D" w:rsidP="005A4188">
            <w:pPr>
              <w:jc w:val="center"/>
            </w:pPr>
            <w:r>
              <w:t>OK</w:t>
            </w:r>
          </w:p>
        </w:tc>
        <w:tc>
          <w:tcPr>
            <w:tcW w:w="1213" w:type="dxa"/>
          </w:tcPr>
          <w:p w14:paraId="75F8297A" w14:textId="32D4D974" w:rsidR="00620037" w:rsidRDefault="00D8208D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4C5C352A" w14:textId="2AA71421" w:rsidR="00620037" w:rsidRDefault="00D8208D" w:rsidP="005A4188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0870723D" w14:textId="66BBF96C" w:rsidR="00620037" w:rsidRDefault="00D8208D" w:rsidP="005A4188">
            <w:pPr>
              <w:jc w:val="center"/>
            </w:pPr>
            <w:r>
              <w:t>F</w:t>
            </w:r>
          </w:p>
        </w:tc>
      </w:tr>
    </w:tbl>
    <w:p w14:paraId="58E18A30" w14:textId="77777777" w:rsidR="00F10939" w:rsidRDefault="00F10939" w:rsidP="00E775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3A063D" w14:paraId="1B2B3320" w14:textId="77777777" w:rsidTr="0085002B">
        <w:tc>
          <w:tcPr>
            <w:tcW w:w="1213" w:type="dxa"/>
          </w:tcPr>
          <w:p w14:paraId="29CFB851" w14:textId="77777777" w:rsidR="003A063D" w:rsidRDefault="003A063D" w:rsidP="0085002B">
            <w:pPr>
              <w:jc w:val="center"/>
            </w:pPr>
            <w:r>
              <w:t>n</w:t>
            </w:r>
          </w:p>
        </w:tc>
        <w:tc>
          <w:tcPr>
            <w:tcW w:w="1213" w:type="dxa"/>
          </w:tcPr>
          <w:p w14:paraId="20DEB1C0" w14:textId="77777777" w:rsidR="003A063D" w:rsidRDefault="003A063D" w:rsidP="0085002B">
            <w:pPr>
              <w:jc w:val="center"/>
            </w:pPr>
            <w:r>
              <w:t>3x3</w:t>
            </w:r>
          </w:p>
        </w:tc>
        <w:tc>
          <w:tcPr>
            <w:tcW w:w="1213" w:type="dxa"/>
          </w:tcPr>
          <w:p w14:paraId="1A55E0AE" w14:textId="77777777" w:rsidR="003A063D" w:rsidRDefault="003A063D" w:rsidP="0085002B">
            <w:pPr>
              <w:jc w:val="center"/>
            </w:pPr>
            <w:r>
              <w:t>4x4</w:t>
            </w:r>
          </w:p>
        </w:tc>
        <w:tc>
          <w:tcPr>
            <w:tcW w:w="1213" w:type="dxa"/>
          </w:tcPr>
          <w:p w14:paraId="6B992316" w14:textId="77777777" w:rsidR="003A063D" w:rsidRDefault="003A063D" w:rsidP="0085002B">
            <w:pPr>
              <w:jc w:val="center"/>
            </w:pPr>
            <w:r>
              <w:t>8x8</w:t>
            </w:r>
          </w:p>
        </w:tc>
        <w:tc>
          <w:tcPr>
            <w:tcW w:w="1214" w:type="dxa"/>
          </w:tcPr>
          <w:p w14:paraId="6CE405D1" w14:textId="77777777" w:rsidR="003A063D" w:rsidRDefault="003A063D" w:rsidP="0085002B">
            <w:pPr>
              <w:jc w:val="center"/>
            </w:pPr>
            <w:r>
              <w:t>16x16</w:t>
            </w:r>
          </w:p>
        </w:tc>
        <w:tc>
          <w:tcPr>
            <w:tcW w:w="1214" w:type="dxa"/>
          </w:tcPr>
          <w:p w14:paraId="02C00277" w14:textId="77777777" w:rsidR="003A063D" w:rsidRDefault="003A063D" w:rsidP="0085002B">
            <w:pPr>
              <w:jc w:val="center"/>
            </w:pPr>
            <w:r>
              <w:t>32x32</w:t>
            </w:r>
          </w:p>
        </w:tc>
      </w:tr>
      <w:tr w:rsidR="003A063D" w14:paraId="7805114E" w14:textId="77777777" w:rsidTr="0085002B">
        <w:tc>
          <w:tcPr>
            <w:tcW w:w="1213" w:type="dxa"/>
          </w:tcPr>
          <w:p w14:paraId="63550653" w14:textId="77777777" w:rsidR="003A063D" w:rsidRDefault="003A063D" w:rsidP="0085002B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4FE09BBB" w14:textId="1BB16CAE" w:rsidR="003A063D" w:rsidRDefault="003A063D" w:rsidP="0085002B">
            <w:pPr>
              <w:jc w:val="center"/>
            </w:pPr>
          </w:p>
        </w:tc>
        <w:tc>
          <w:tcPr>
            <w:tcW w:w="1213" w:type="dxa"/>
          </w:tcPr>
          <w:p w14:paraId="76C33F41" w14:textId="2708E7CD" w:rsidR="003A063D" w:rsidRDefault="003A063D" w:rsidP="0085002B">
            <w:pPr>
              <w:jc w:val="center"/>
            </w:pPr>
          </w:p>
        </w:tc>
        <w:tc>
          <w:tcPr>
            <w:tcW w:w="1213" w:type="dxa"/>
          </w:tcPr>
          <w:p w14:paraId="3B5E9727" w14:textId="017C1BDF" w:rsidR="003A063D" w:rsidRDefault="007F0D86" w:rsidP="0085002B">
            <w:pPr>
              <w:jc w:val="center"/>
            </w:pPr>
            <w:r w:rsidRPr="007F0D86">
              <w:t>1894.04,   1480.42</w:t>
            </w:r>
          </w:p>
        </w:tc>
        <w:tc>
          <w:tcPr>
            <w:tcW w:w="1214" w:type="dxa"/>
          </w:tcPr>
          <w:p w14:paraId="36D9746E" w14:textId="4F8137C5" w:rsidR="003A063D" w:rsidRDefault="00D13B21" w:rsidP="0085002B">
            <w:pPr>
              <w:jc w:val="center"/>
            </w:pPr>
            <w:r w:rsidRPr="00D13B21">
              <w:t>509.72</w:t>
            </w:r>
            <w:proofErr w:type="gramStart"/>
            <w:r w:rsidRPr="00D13B21">
              <w:t>,  347</w:t>
            </w:r>
            <w:proofErr w:type="gramEnd"/>
            <w:r w:rsidRPr="00D13B21">
              <w:t>.54</w:t>
            </w:r>
          </w:p>
        </w:tc>
        <w:tc>
          <w:tcPr>
            <w:tcW w:w="1214" w:type="dxa"/>
          </w:tcPr>
          <w:p w14:paraId="4F5481D1" w14:textId="0E696F7D" w:rsidR="003A063D" w:rsidRDefault="00D13B21" w:rsidP="0085002B">
            <w:pPr>
              <w:jc w:val="center"/>
            </w:pPr>
            <w:r w:rsidRPr="00D13B21">
              <w:t>127.93</w:t>
            </w:r>
            <w:proofErr w:type="gramStart"/>
            <w:r w:rsidRPr="00D13B21">
              <w:t>,  74</w:t>
            </w:r>
            <w:proofErr w:type="gramEnd"/>
            <w:r w:rsidRPr="00D13B21">
              <w:t>.70</w:t>
            </w:r>
          </w:p>
        </w:tc>
      </w:tr>
      <w:tr w:rsidR="003A063D" w14:paraId="5639EDBD" w14:textId="77777777" w:rsidTr="0085002B">
        <w:tc>
          <w:tcPr>
            <w:tcW w:w="1213" w:type="dxa"/>
          </w:tcPr>
          <w:p w14:paraId="7575CA21" w14:textId="77777777" w:rsidR="003A063D" w:rsidRDefault="003A063D" w:rsidP="0085002B">
            <w:pPr>
              <w:jc w:val="center"/>
            </w:pPr>
            <w:r>
              <w:t>2</w:t>
            </w:r>
          </w:p>
        </w:tc>
        <w:tc>
          <w:tcPr>
            <w:tcW w:w="1213" w:type="dxa"/>
          </w:tcPr>
          <w:p w14:paraId="42D84A4D" w14:textId="374DA127" w:rsidR="003A063D" w:rsidRDefault="003A063D" w:rsidP="0085002B">
            <w:pPr>
              <w:jc w:val="center"/>
            </w:pPr>
          </w:p>
        </w:tc>
        <w:tc>
          <w:tcPr>
            <w:tcW w:w="1213" w:type="dxa"/>
          </w:tcPr>
          <w:p w14:paraId="7EA73E9D" w14:textId="0B542CF6" w:rsidR="003A063D" w:rsidRDefault="003A063D" w:rsidP="0085002B">
            <w:pPr>
              <w:jc w:val="center"/>
            </w:pPr>
          </w:p>
        </w:tc>
        <w:tc>
          <w:tcPr>
            <w:tcW w:w="1213" w:type="dxa"/>
          </w:tcPr>
          <w:p w14:paraId="711A1AA6" w14:textId="00A31473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117D37D6" w14:textId="281D0A98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0BD3C504" w14:textId="31E1378E" w:rsidR="003A063D" w:rsidRDefault="003A063D" w:rsidP="0085002B">
            <w:pPr>
              <w:jc w:val="center"/>
            </w:pPr>
          </w:p>
        </w:tc>
      </w:tr>
      <w:tr w:rsidR="003A063D" w14:paraId="3B175AB4" w14:textId="77777777" w:rsidTr="0085002B">
        <w:tc>
          <w:tcPr>
            <w:tcW w:w="1213" w:type="dxa"/>
          </w:tcPr>
          <w:p w14:paraId="076249D9" w14:textId="77777777" w:rsidR="003A063D" w:rsidRDefault="003A063D" w:rsidP="0085002B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60B7C9AB" w14:textId="6F433C12" w:rsidR="003A063D" w:rsidRDefault="003A063D" w:rsidP="0085002B">
            <w:pPr>
              <w:jc w:val="center"/>
            </w:pPr>
          </w:p>
        </w:tc>
        <w:tc>
          <w:tcPr>
            <w:tcW w:w="1213" w:type="dxa"/>
          </w:tcPr>
          <w:p w14:paraId="05C09C09" w14:textId="09A73905" w:rsidR="003A063D" w:rsidRDefault="003A063D" w:rsidP="0085002B">
            <w:pPr>
              <w:jc w:val="center"/>
            </w:pPr>
          </w:p>
        </w:tc>
        <w:tc>
          <w:tcPr>
            <w:tcW w:w="1213" w:type="dxa"/>
          </w:tcPr>
          <w:p w14:paraId="492EC2DC" w14:textId="74660A54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21F6579A" w14:textId="7F798812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028B7515" w14:textId="692304BC" w:rsidR="003A063D" w:rsidRDefault="003A063D" w:rsidP="0085002B">
            <w:pPr>
              <w:jc w:val="center"/>
            </w:pPr>
          </w:p>
        </w:tc>
      </w:tr>
      <w:tr w:rsidR="003A063D" w14:paraId="73488A48" w14:textId="77777777" w:rsidTr="0085002B">
        <w:tc>
          <w:tcPr>
            <w:tcW w:w="1213" w:type="dxa"/>
          </w:tcPr>
          <w:p w14:paraId="09FF8E74" w14:textId="77777777" w:rsidR="003A063D" w:rsidRDefault="003A063D" w:rsidP="0085002B">
            <w:pPr>
              <w:jc w:val="center"/>
            </w:pPr>
            <w:r>
              <w:t>4</w:t>
            </w:r>
          </w:p>
        </w:tc>
        <w:tc>
          <w:tcPr>
            <w:tcW w:w="1213" w:type="dxa"/>
          </w:tcPr>
          <w:p w14:paraId="2C08A134" w14:textId="0B450E95" w:rsidR="003A063D" w:rsidRDefault="002F6E02" w:rsidP="0085002B">
            <w:pPr>
              <w:jc w:val="center"/>
            </w:pPr>
            <w:r w:rsidRPr="002F6E02">
              <w:t xml:space="preserve"> 21454.00</w:t>
            </w:r>
            <w:proofErr w:type="gramStart"/>
            <w:r w:rsidRPr="002F6E02">
              <w:t>,  117</w:t>
            </w:r>
            <w:proofErr w:type="gramEnd"/>
            <w:r w:rsidRPr="002F6E02">
              <w:t>.38</w:t>
            </w:r>
          </w:p>
        </w:tc>
        <w:tc>
          <w:tcPr>
            <w:tcW w:w="1213" w:type="dxa"/>
          </w:tcPr>
          <w:p w14:paraId="621D100B" w14:textId="5AA07A2F" w:rsidR="003A063D" w:rsidRDefault="0000159C" w:rsidP="0085002B">
            <w:pPr>
              <w:jc w:val="center"/>
            </w:pPr>
            <w:r w:rsidRPr="0000159C">
              <w:t>12318.22</w:t>
            </w:r>
            <w:proofErr w:type="gramStart"/>
            <w:r w:rsidRPr="0000159C">
              <w:t>,  1</w:t>
            </w:r>
            <w:proofErr w:type="gramEnd"/>
            <w:r w:rsidRPr="0000159C">
              <w:t>.60</w:t>
            </w:r>
          </w:p>
        </w:tc>
        <w:tc>
          <w:tcPr>
            <w:tcW w:w="1213" w:type="dxa"/>
          </w:tcPr>
          <w:p w14:paraId="0FFD7321" w14:textId="1A811257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09367981" w14:textId="05E0C20D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09E00C67" w14:textId="016474C8" w:rsidR="003A063D" w:rsidRDefault="003A063D" w:rsidP="0085002B">
            <w:pPr>
              <w:jc w:val="center"/>
            </w:pPr>
          </w:p>
        </w:tc>
      </w:tr>
      <w:tr w:rsidR="003A063D" w14:paraId="79B46BE3" w14:textId="77777777" w:rsidTr="0085002B">
        <w:tc>
          <w:tcPr>
            <w:tcW w:w="1213" w:type="dxa"/>
          </w:tcPr>
          <w:p w14:paraId="40EDD535" w14:textId="77777777" w:rsidR="003A063D" w:rsidRDefault="003A063D" w:rsidP="0085002B">
            <w:pPr>
              <w:jc w:val="center"/>
            </w:pPr>
            <w:r>
              <w:t>5</w:t>
            </w:r>
          </w:p>
        </w:tc>
        <w:tc>
          <w:tcPr>
            <w:tcW w:w="1213" w:type="dxa"/>
          </w:tcPr>
          <w:p w14:paraId="7F191F34" w14:textId="3A156846" w:rsidR="003A063D" w:rsidRDefault="00611A28" w:rsidP="0085002B">
            <w:pPr>
              <w:jc w:val="center"/>
            </w:pPr>
            <w:r w:rsidRPr="00611A28">
              <w:t>21454.00</w:t>
            </w:r>
            <w:proofErr w:type="gramStart"/>
            <w:r w:rsidRPr="00611A28">
              <w:t>,  117.38</w:t>
            </w:r>
            <w:proofErr w:type="gramEnd"/>
            <w:r w:rsidRPr="00611A28">
              <w:t>,</w:t>
            </w:r>
          </w:p>
        </w:tc>
        <w:tc>
          <w:tcPr>
            <w:tcW w:w="1213" w:type="dxa"/>
          </w:tcPr>
          <w:p w14:paraId="01CEFCA4" w14:textId="7A40F7A1" w:rsidR="003A063D" w:rsidRDefault="00611A28" w:rsidP="0085002B">
            <w:pPr>
              <w:jc w:val="center"/>
            </w:pPr>
            <w:r w:rsidRPr="00611A28">
              <w:t>12318.22</w:t>
            </w:r>
            <w:proofErr w:type="gramStart"/>
            <w:r w:rsidRPr="00611A28">
              <w:t>,  1</w:t>
            </w:r>
            <w:proofErr w:type="gramEnd"/>
            <w:r w:rsidRPr="00611A28">
              <w:t>.60</w:t>
            </w:r>
          </w:p>
        </w:tc>
        <w:tc>
          <w:tcPr>
            <w:tcW w:w="1213" w:type="dxa"/>
          </w:tcPr>
          <w:p w14:paraId="7CBEBEAC" w14:textId="0B1D53B2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3CA5B4F0" w14:textId="2E4AEAC5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3C1B2DAF" w14:textId="601204B1" w:rsidR="003A063D" w:rsidRDefault="003A063D" w:rsidP="0085002B">
            <w:pPr>
              <w:jc w:val="center"/>
            </w:pPr>
          </w:p>
        </w:tc>
      </w:tr>
      <w:tr w:rsidR="003A063D" w14:paraId="6D2A508B" w14:textId="77777777" w:rsidTr="0085002B">
        <w:tc>
          <w:tcPr>
            <w:tcW w:w="1213" w:type="dxa"/>
          </w:tcPr>
          <w:p w14:paraId="199BD116" w14:textId="77777777" w:rsidR="003A063D" w:rsidRDefault="003A063D" w:rsidP="0085002B">
            <w:pPr>
              <w:jc w:val="center"/>
            </w:pPr>
            <w:r>
              <w:t>6</w:t>
            </w:r>
          </w:p>
        </w:tc>
        <w:tc>
          <w:tcPr>
            <w:tcW w:w="1213" w:type="dxa"/>
          </w:tcPr>
          <w:p w14:paraId="09B108F2" w14:textId="157554C0" w:rsidR="003A063D" w:rsidRDefault="003A063D" w:rsidP="0085002B">
            <w:pPr>
              <w:jc w:val="center"/>
            </w:pPr>
          </w:p>
        </w:tc>
        <w:tc>
          <w:tcPr>
            <w:tcW w:w="1213" w:type="dxa"/>
          </w:tcPr>
          <w:p w14:paraId="67B0D81F" w14:textId="26A14F8B" w:rsidR="003A063D" w:rsidRDefault="003A063D" w:rsidP="0085002B">
            <w:pPr>
              <w:jc w:val="center"/>
            </w:pPr>
          </w:p>
        </w:tc>
        <w:tc>
          <w:tcPr>
            <w:tcW w:w="1213" w:type="dxa"/>
          </w:tcPr>
          <w:p w14:paraId="065FFD8C" w14:textId="733A8230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2B8EA6FF" w14:textId="698D77D1" w:rsidR="003A063D" w:rsidRDefault="003A063D" w:rsidP="0085002B">
            <w:pPr>
              <w:jc w:val="center"/>
            </w:pPr>
          </w:p>
        </w:tc>
        <w:tc>
          <w:tcPr>
            <w:tcW w:w="1214" w:type="dxa"/>
          </w:tcPr>
          <w:p w14:paraId="1AA954E3" w14:textId="4F040DAD" w:rsidR="003A063D" w:rsidRDefault="003A063D" w:rsidP="0085002B">
            <w:pPr>
              <w:jc w:val="center"/>
            </w:pPr>
          </w:p>
        </w:tc>
      </w:tr>
    </w:tbl>
    <w:p w14:paraId="4EFBB807" w14:textId="77777777" w:rsidR="003A063D" w:rsidRDefault="003A063D" w:rsidP="00E775E7"/>
    <w:p w14:paraId="30710681" w14:textId="3ABBFCC2" w:rsidR="00B038DB" w:rsidRDefault="00B038DB">
      <w:r>
        <w:br w:type="page"/>
      </w:r>
    </w:p>
    <w:p w14:paraId="72AB0627" w14:textId="23F07812" w:rsidR="00B038DB" w:rsidRDefault="00B038DB" w:rsidP="00E775E7">
      <w:r>
        <w:lastRenderedPageBreak/>
        <w:t>Como evitar que grãos detectados dentro de outro grão seja</w:t>
      </w:r>
      <w:r w:rsidR="00183050">
        <w:t>m</w:t>
      </w:r>
      <w:r>
        <w:t xml:space="preserve"> </w:t>
      </w:r>
      <w:r w:rsidR="008003B0">
        <w:t>exibido</w:t>
      </w:r>
      <w:r w:rsidR="005762D2">
        <w:t>s:</w:t>
      </w:r>
    </w:p>
    <w:p w14:paraId="09E6E3F0" w14:textId="6CFF5DD1" w:rsidR="006E45D4" w:rsidRDefault="00535AFD" w:rsidP="00E775E7">
      <w:r w:rsidRPr="00535AFD">
        <w:rPr>
          <w:noProof/>
        </w:rPr>
        <w:drawing>
          <wp:inline distT="0" distB="0" distL="0" distR="0" wp14:anchorId="1BBF0986" wp14:editId="0ADD110E">
            <wp:extent cx="2575783" cy="1379340"/>
            <wp:effectExtent l="0" t="0" r="0" b="0"/>
            <wp:docPr id="1710245620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45620" name="Imagem 1" descr="Diagram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4A5" w14:textId="78418788" w:rsidR="00F10939" w:rsidRDefault="00183050" w:rsidP="00E775E7">
      <w:r>
        <w:t>Aqui, a área indicada como Min está dentro de um grão. Este tipo de situação deve ser eliminad</w:t>
      </w:r>
      <w:r w:rsidR="00F7055D">
        <w:t>o. Procedimento:</w:t>
      </w:r>
    </w:p>
    <w:p w14:paraId="6DAC06BB" w14:textId="77777777" w:rsidR="00F7055D" w:rsidRDefault="00F7055D" w:rsidP="00E775E7"/>
    <w:p w14:paraId="22B5BE92" w14:textId="77777777" w:rsidR="00F7055D" w:rsidRDefault="00F7055D" w:rsidP="00E775E7"/>
    <w:p w14:paraId="4A277A09" w14:textId="1F0C7C3C" w:rsidR="00F7055D" w:rsidRDefault="00F7055D" w:rsidP="00F7055D">
      <w:pPr>
        <w:pStyle w:val="PargrafodaLista"/>
        <w:numPr>
          <w:ilvl w:val="0"/>
          <w:numId w:val="2"/>
        </w:numPr>
      </w:pPr>
      <w:r>
        <w:t xml:space="preserve">Calcular </w:t>
      </w:r>
      <w:r w:rsidR="009774A8">
        <w:t>o centroide de cada grão.</w:t>
      </w:r>
    </w:p>
    <w:p w14:paraId="46197DCB" w14:textId="48A71E32" w:rsidR="009774A8" w:rsidRDefault="00086BAE" w:rsidP="00F7055D">
      <w:pPr>
        <w:pStyle w:val="PargrafodaLista"/>
        <w:numPr>
          <w:ilvl w:val="0"/>
          <w:numId w:val="2"/>
        </w:numPr>
      </w:pPr>
      <w:r>
        <w:t>Para cada grão</w:t>
      </w:r>
      <w:r w:rsidR="0085106D">
        <w:t xml:space="preserve"> (i)</w:t>
      </w:r>
      <w:r>
        <w:t xml:space="preserve">, </w:t>
      </w:r>
      <w:r w:rsidR="007C33BF">
        <w:t>perguntar a todos os demais</w:t>
      </w:r>
      <w:r w:rsidR="0085106D">
        <w:t xml:space="preserve"> (k)</w:t>
      </w:r>
      <w:r w:rsidR="007C33BF">
        <w:t xml:space="preserve"> se seu centroid</w:t>
      </w:r>
      <w:r w:rsidR="00414BED">
        <w:t>e</w:t>
      </w:r>
      <w:r w:rsidR="007C33BF">
        <w:t xml:space="preserve"> está contido dentro do grão</w:t>
      </w:r>
      <w:r w:rsidR="00414BED">
        <w:t>.</w:t>
      </w:r>
    </w:p>
    <w:p w14:paraId="7D43CE43" w14:textId="06C12BB4" w:rsidR="00A676BE" w:rsidRDefault="00A676BE" w:rsidP="00A676BE">
      <w:pPr>
        <w:pStyle w:val="PargrafodaLista"/>
        <w:numPr>
          <w:ilvl w:val="1"/>
          <w:numId w:val="2"/>
        </w:numPr>
      </w:pPr>
      <w:r>
        <w:t>Se verdadeiro:</w:t>
      </w:r>
    </w:p>
    <w:p w14:paraId="5E1E7793" w14:textId="4BE12112" w:rsidR="00A676BE" w:rsidRDefault="0085106D" w:rsidP="00A676BE">
      <w:pPr>
        <w:pStyle w:val="PargrafodaLista"/>
        <w:numPr>
          <w:ilvl w:val="2"/>
          <w:numId w:val="2"/>
        </w:numPr>
      </w:pPr>
      <w:r>
        <w:t xml:space="preserve">Se </w:t>
      </w:r>
      <w:r w:rsidR="00DB2098">
        <w:t>área(</w:t>
      </w:r>
      <w:proofErr w:type="spellStart"/>
      <w:r w:rsidR="00DB2098">
        <w:t>grão_i</w:t>
      </w:r>
      <w:proofErr w:type="spellEnd"/>
      <w:r w:rsidR="00DB2098">
        <w:t>) &gt; área(</w:t>
      </w:r>
      <w:proofErr w:type="spellStart"/>
      <w:r w:rsidR="00DB2098">
        <w:t>grão_k</w:t>
      </w:r>
      <w:proofErr w:type="spellEnd"/>
      <w:r w:rsidR="00DB2098">
        <w:t>)</w:t>
      </w:r>
    </w:p>
    <w:p w14:paraId="4A6BB153" w14:textId="5D8409DF" w:rsidR="00A547F0" w:rsidRDefault="00BC6253" w:rsidP="00BC6253">
      <w:pPr>
        <w:pStyle w:val="PargrafodaLista"/>
        <w:numPr>
          <w:ilvl w:val="3"/>
          <w:numId w:val="2"/>
        </w:numPr>
      </w:pPr>
      <w:r>
        <w:t xml:space="preserve">Remova </w:t>
      </w:r>
      <w:proofErr w:type="spellStart"/>
      <w:r>
        <w:t>grão_k</w:t>
      </w:r>
      <w:proofErr w:type="spellEnd"/>
      <w:r>
        <w:t xml:space="preserve"> da lista</w:t>
      </w:r>
    </w:p>
    <w:p w14:paraId="7A669F34" w14:textId="2AE55083" w:rsidR="00BC6253" w:rsidRDefault="00E95656" w:rsidP="00BC6253">
      <w:pPr>
        <w:pStyle w:val="PargrafodaLista"/>
        <w:numPr>
          <w:ilvl w:val="2"/>
          <w:numId w:val="2"/>
        </w:numPr>
      </w:pPr>
      <w:r>
        <w:t>Else</w:t>
      </w:r>
    </w:p>
    <w:p w14:paraId="030083D9" w14:textId="7ED0DE02" w:rsidR="00E95656" w:rsidRDefault="00E95656" w:rsidP="00E95656">
      <w:pPr>
        <w:pStyle w:val="PargrafodaLista"/>
        <w:numPr>
          <w:ilvl w:val="3"/>
          <w:numId w:val="2"/>
        </w:numPr>
      </w:pPr>
      <w:r>
        <w:t xml:space="preserve">Remova </w:t>
      </w:r>
      <w:proofErr w:type="spellStart"/>
      <w:r>
        <w:t>grão_i</w:t>
      </w:r>
      <w:proofErr w:type="spellEnd"/>
      <w:r>
        <w:t xml:space="preserve"> da lista</w:t>
      </w:r>
    </w:p>
    <w:p w14:paraId="5C0CA5B2" w14:textId="77777777" w:rsidR="00F10939" w:rsidRDefault="00F10939" w:rsidP="00E775E7"/>
    <w:p w14:paraId="63EE123F" w14:textId="1693DCB7" w:rsidR="002221B8" w:rsidRDefault="002221B8" w:rsidP="005D1622">
      <w:pPr>
        <w:jc w:val="center"/>
      </w:pPr>
    </w:p>
    <w:sectPr w:rsidR="00222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14225"/>
    <w:multiLevelType w:val="hybridMultilevel"/>
    <w:tmpl w:val="BC0E1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676A5"/>
    <w:multiLevelType w:val="hybridMultilevel"/>
    <w:tmpl w:val="03E26E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866010">
    <w:abstractNumId w:val="1"/>
  </w:num>
  <w:num w:numId="2" w16cid:durableId="132042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EF"/>
    <w:rsid w:val="0000159C"/>
    <w:rsid w:val="000109A5"/>
    <w:rsid w:val="00024C4F"/>
    <w:rsid w:val="00086BAE"/>
    <w:rsid w:val="000F0C15"/>
    <w:rsid w:val="00146F6C"/>
    <w:rsid w:val="00183050"/>
    <w:rsid w:val="002221B8"/>
    <w:rsid w:val="00223EEF"/>
    <w:rsid w:val="0023710A"/>
    <w:rsid w:val="002467F3"/>
    <w:rsid w:val="002D697A"/>
    <w:rsid w:val="002F6E02"/>
    <w:rsid w:val="003360F4"/>
    <w:rsid w:val="003A063D"/>
    <w:rsid w:val="00414BED"/>
    <w:rsid w:val="0042671E"/>
    <w:rsid w:val="004C47FD"/>
    <w:rsid w:val="00535AFD"/>
    <w:rsid w:val="00535DC0"/>
    <w:rsid w:val="00561779"/>
    <w:rsid w:val="005762D2"/>
    <w:rsid w:val="005A4188"/>
    <w:rsid w:val="005D1622"/>
    <w:rsid w:val="00611A28"/>
    <w:rsid w:val="00620037"/>
    <w:rsid w:val="006A61D5"/>
    <w:rsid w:val="006E45D4"/>
    <w:rsid w:val="006F2B9C"/>
    <w:rsid w:val="00700146"/>
    <w:rsid w:val="00723278"/>
    <w:rsid w:val="007C33BF"/>
    <w:rsid w:val="007F0D86"/>
    <w:rsid w:val="007F4BCB"/>
    <w:rsid w:val="008003B0"/>
    <w:rsid w:val="0085106D"/>
    <w:rsid w:val="00854C31"/>
    <w:rsid w:val="00875485"/>
    <w:rsid w:val="00911221"/>
    <w:rsid w:val="00924D26"/>
    <w:rsid w:val="009270E8"/>
    <w:rsid w:val="00927C49"/>
    <w:rsid w:val="009774A8"/>
    <w:rsid w:val="00A547F0"/>
    <w:rsid w:val="00A676BE"/>
    <w:rsid w:val="00B038DB"/>
    <w:rsid w:val="00B12A8F"/>
    <w:rsid w:val="00BC6253"/>
    <w:rsid w:val="00BF7241"/>
    <w:rsid w:val="00C652A2"/>
    <w:rsid w:val="00C74D7D"/>
    <w:rsid w:val="00CF4977"/>
    <w:rsid w:val="00D13B21"/>
    <w:rsid w:val="00D71706"/>
    <w:rsid w:val="00D8208D"/>
    <w:rsid w:val="00DB2098"/>
    <w:rsid w:val="00E775E7"/>
    <w:rsid w:val="00E95656"/>
    <w:rsid w:val="00EE0994"/>
    <w:rsid w:val="00F10939"/>
    <w:rsid w:val="00F7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1817"/>
  <w15:chartTrackingRefBased/>
  <w15:docId w15:val="{1B57ED10-16E5-4068-8B52-1EDA04B7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EEF"/>
    <w:pPr>
      <w:ind w:left="720"/>
      <w:contextualSpacing/>
    </w:pPr>
  </w:style>
  <w:style w:type="table" w:styleId="Tabelacomgrade">
    <w:name w:val="Table Grid"/>
    <w:basedOn w:val="Tabelanormal"/>
    <w:uiPriority w:val="39"/>
    <w:rsid w:val="00F1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187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Soares</dc:creator>
  <cp:keywords/>
  <dc:description/>
  <cp:lastModifiedBy>Rogerio Soares</cp:lastModifiedBy>
  <cp:revision>59</cp:revision>
  <dcterms:created xsi:type="dcterms:W3CDTF">2023-11-30T18:55:00Z</dcterms:created>
  <dcterms:modified xsi:type="dcterms:W3CDTF">2023-12-08T13:29:00Z</dcterms:modified>
</cp:coreProperties>
</file>