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7633" w14:textId="21C52901" w:rsidR="00A03D81" w:rsidRDefault="00A03D81" w:rsidP="00AB490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5CF5C" wp14:editId="75538FEB">
            <wp:simplePos x="0" y="0"/>
            <wp:positionH relativeFrom="margin">
              <wp:align>center</wp:align>
            </wp:positionH>
            <wp:positionV relativeFrom="paragraph">
              <wp:posOffset>318</wp:posOffset>
            </wp:positionV>
            <wp:extent cx="2566528" cy="2160000"/>
            <wp:effectExtent l="0" t="0" r="571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5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Figura 1.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+ </w:t>
      </w:r>
      <w:proofErr w:type="spellStart"/>
      <w:r>
        <w:t>HistogramEqualization</w:t>
      </w:r>
      <w:proofErr w:type="spellEnd"/>
      <w:r>
        <w:t xml:space="preserve"> aplicado a ¼ da imagem original.</w:t>
      </w:r>
    </w:p>
    <w:p w14:paraId="3E865F1F" w14:textId="43FBF297" w:rsidR="00AB490B" w:rsidRDefault="00AB490B" w:rsidP="00A03D81"/>
    <w:p w14:paraId="33966BE4" w14:textId="66DC9F5B" w:rsidR="00AB490B" w:rsidRDefault="00AB490B" w:rsidP="00AB490B">
      <w:pPr>
        <w:jc w:val="center"/>
      </w:pPr>
      <w:r>
        <w:t xml:space="preserve">Figura </w:t>
      </w:r>
      <w:r>
        <w:t>2</w:t>
      </w:r>
      <w:r>
        <w:t xml:space="preserve">.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+ </w:t>
      </w:r>
      <w:proofErr w:type="spellStart"/>
      <w:r>
        <w:t>HistogramEqualization</w:t>
      </w:r>
      <w:proofErr w:type="spellEnd"/>
      <w:r>
        <w:t xml:space="preserve"> aplicado a imagem original.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C568A" wp14:editId="077C94EB">
            <wp:simplePos x="0" y="0"/>
            <wp:positionH relativeFrom="margin">
              <wp:align>center</wp:align>
            </wp:positionH>
            <wp:positionV relativeFrom="paragraph">
              <wp:posOffset>2223</wp:posOffset>
            </wp:positionV>
            <wp:extent cx="2573720" cy="2160000"/>
            <wp:effectExtent l="0" t="0" r="0" b="0"/>
            <wp:wrapTopAndBottom/>
            <wp:docPr id="3" name="Imagem 3" descr="Uma imagem contendo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4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81"/>
    <w:rsid w:val="00254D6F"/>
    <w:rsid w:val="00A03D81"/>
    <w:rsid w:val="00AB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2ED6"/>
  <w15:chartTrackingRefBased/>
  <w15:docId w15:val="{28BD25CD-EE5A-4083-8B66-4B43B211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Soares</dc:creator>
  <cp:keywords/>
  <dc:description/>
  <cp:lastModifiedBy>Rogerio Soares</cp:lastModifiedBy>
  <cp:revision>2</cp:revision>
  <dcterms:created xsi:type="dcterms:W3CDTF">2020-06-21T03:14:00Z</dcterms:created>
  <dcterms:modified xsi:type="dcterms:W3CDTF">2020-06-21T03:20:00Z</dcterms:modified>
</cp:coreProperties>
</file>