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0F059" w14:textId="77777777" w:rsidR="00235A36" w:rsidRDefault="00235A36" w:rsidP="00235A36"/>
    <w:p w14:paraId="6C6CCD38" w14:textId="662A5A1D" w:rsidR="00235A36" w:rsidRDefault="00235A36" w:rsidP="00235A36">
      <w:r>
        <w:t>Spring Security</w:t>
      </w:r>
    </w:p>
    <w:p w14:paraId="2D2815B1" w14:textId="01E3A8C4" w:rsidR="00030567" w:rsidRDefault="00235A36" w:rsidP="00235A36">
      <w:r w:rsidRPr="00235A36">
        <w:drawing>
          <wp:inline distT="0" distB="0" distL="0" distR="0" wp14:anchorId="264E5452" wp14:editId="162E40C5">
            <wp:extent cx="5943600" cy="3184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0FAB" w14:textId="1D3BC9E6" w:rsidR="00030567" w:rsidRDefault="00030567" w:rsidP="00030567"/>
    <w:p w14:paraId="19BD3E92" w14:textId="5FBADE3C" w:rsidR="00030567" w:rsidRDefault="00030567" w:rsidP="00030567">
      <w:pPr>
        <w:ind w:firstLine="720"/>
      </w:pPr>
      <w:r>
        <w:t>Testing</w:t>
      </w:r>
    </w:p>
    <w:p w14:paraId="1EEC8B30" w14:textId="222F2855" w:rsidR="00030567" w:rsidRDefault="00030567" w:rsidP="00030567">
      <w:pPr>
        <w:ind w:firstLine="720"/>
      </w:pPr>
      <w:r>
        <w:t>Test the service layer, controller (Unit testing)</w:t>
      </w:r>
    </w:p>
    <w:p w14:paraId="062B035F" w14:textId="767134C2" w:rsidR="00030567" w:rsidRDefault="00030567" w:rsidP="00030567">
      <w:pPr>
        <w:ind w:firstLine="720"/>
      </w:pPr>
      <w:proofErr w:type="spellStart"/>
      <w:r>
        <w:t>Mockmvc</w:t>
      </w:r>
      <w:proofErr w:type="spellEnd"/>
      <w:r>
        <w:t xml:space="preserve"> for controller</w:t>
      </w:r>
    </w:p>
    <w:p w14:paraId="64599343" w14:textId="77777777" w:rsidR="00030567" w:rsidRPr="00030567" w:rsidRDefault="00030567" w:rsidP="00030567">
      <w:pPr>
        <w:ind w:firstLine="720"/>
      </w:pPr>
    </w:p>
    <w:sectPr w:rsidR="00030567" w:rsidRPr="00030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B6"/>
    <w:rsid w:val="00030567"/>
    <w:rsid w:val="00235A36"/>
    <w:rsid w:val="00557DD8"/>
    <w:rsid w:val="00647CAC"/>
    <w:rsid w:val="008C3FFB"/>
    <w:rsid w:val="009A2124"/>
    <w:rsid w:val="00A44DB6"/>
    <w:rsid w:val="00C207B9"/>
    <w:rsid w:val="00F0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1F30D"/>
  <w15:chartTrackingRefBased/>
  <w15:docId w15:val="{772AF366-6825-4A66-815F-207BC53F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Kamat</dc:creator>
  <cp:keywords/>
  <dc:description/>
  <cp:lastModifiedBy>Rohan Kamat</cp:lastModifiedBy>
  <cp:revision>2</cp:revision>
  <dcterms:created xsi:type="dcterms:W3CDTF">2020-06-21T05:18:00Z</dcterms:created>
  <dcterms:modified xsi:type="dcterms:W3CDTF">2020-06-21T12:44:00Z</dcterms:modified>
</cp:coreProperties>
</file>