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2496" w14:textId="171B892D" w:rsidR="00216B17" w:rsidRDefault="004301C1">
      <w:pPr>
        <w:rPr>
          <w:sz w:val="32"/>
          <w:szCs w:val="32"/>
          <w:lang w:val="nl-NL"/>
        </w:rPr>
      </w:pPr>
      <w:r w:rsidRPr="004301C1">
        <w:rPr>
          <w:sz w:val="32"/>
          <w:szCs w:val="32"/>
          <w:lang w:val="nl-NL"/>
        </w:rPr>
        <w:t>Plan van Aanpak</w:t>
      </w:r>
    </w:p>
    <w:p w14:paraId="166A42BD" w14:textId="1B624155" w:rsidR="004A182F" w:rsidRPr="004A182F" w:rsidRDefault="004A182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Demo idee van PvA</w:t>
      </w:r>
    </w:p>
    <w:p w14:paraId="29405E45" w14:textId="1EB0D401" w:rsidR="004301C1" w:rsidRDefault="004301C1" w:rsidP="004301C1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Beginnen met de training van SQL van itlearning op SPL voor een basis.</w:t>
      </w:r>
    </w:p>
    <w:p w14:paraId="00C1E1BD" w14:textId="7E7DC28B" w:rsidR="004301C1" w:rsidRDefault="004301C1" w:rsidP="004301C1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Beginnen met de website in php ( live share of github)</w:t>
      </w:r>
    </w:p>
    <w:p w14:paraId="399D3A2B" w14:textId="13B9DC6D" w:rsidR="004A182F" w:rsidRDefault="004A182F" w:rsidP="004A182F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Verwerken van de tekst op website.</w:t>
      </w:r>
    </w:p>
    <w:p w14:paraId="5C4A02C9" w14:textId="40669DC9" w:rsidR="004A182F" w:rsidRDefault="004A182F" w:rsidP="004A182F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Testen</w:t>
      </w:r>
    </w:p>
    <w:p w14:paraId="1D714A3C" w14:textId="1E8EDDD1" w:rsidR="004301C1" w:rsidRDefault="004301C1" w:rsidP="004301C1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 hier kan een overlap in zitten met 2 om sneller af te hebben) Sever fixen( vragen aan de 2</w:t>
      </w:r>
      <w:r w:rsidRPr="004301C1">
        <w:rPr>
          <w:sz w:val="24"/>
          <w:szCs w:val="24"/>
          <w:vertAlign w:val="superscript"/>
          <w:lang w:val="nl-NL"/>
        </w:rPr>
        <w:t>de</w:t>
      </w:r>
      <w:r>
        <w:rPr>
          <w:sz w:val="24"/>
          <w:szCs w:val="24"/>
          <w:lang w:val="nl-NL"/>
        </w:rPr>
        <w:t xml:space="preserve"> jaar ????)</w:t>
      </w:r>
    </w:p>
    <w:p w14:paraId="69E05046" w14:textId="3BC00A7A" w:rsidR="004301C1" w:rsidRDefault="004301C1" w:rsidP="004301C1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Moet PHP ondersteunen.</w:t>
      </w:r>
    </w:p>
    <w:p w14:paraId="515EB7B8" w14:textId="60076787" w:rsidR="004A182F" w:rsidRDefault="004A182F" w:rsidP="004A182F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Alles op server zetten( En upto date houden)</w:t>
      </w:r>
    </w:p>
    <w:p w14:paraId="60EB8108" w14:textId="7B40C2CA" w:rsidR="004301C1" w:rsidRPr="004301C1" w:rsidRDefault="004A182F" w:rsidP="004301C1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Verwerken van de data( menu kaart) in sql moet voldoen aan PvE.</w:t>
      </w:r>
    </w:p>
    <w:p w14:paraId="7C1AE352" w14:textId="77777777" w:rsidR="004301C1" w:rsidRPr="004301C1" w:rsidRDefault="004301C1">
      <w:pPr>
        <w:rPr>
          <w:sz w:val="32"/>
          <w:szCs w:val="32"/>
          <w:lang w:val="nl-NL"/>
        </w:rPr>
      </w:pPr>
    </w:p>
    <w:sectPr w:rsidR="004301C1" w:rsidRPr="00430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71364"/>
    <w:multiLevelType w:val="hybridMultilevel"/>
    <w:tmpl w:val="36C696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0"/>
    <w:rsid w:val="00205651"/>
    <w:rsid w:val="00216B17"/>
    <w:rsid w:val="004301C1"/>
    <w:rsid w:val="004A182F"/>
    <w:rsid w:val="00796924"/>
    <w:rsid w:val="00C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0286"/>
  <w15:chartTrackingRefBased/>
  <w15:docId w15:val="{9104D2A0-7BF4-4CAB-8495-D58139B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3</cp:revision>
  <dcterms:created xsi:type="dcterms:W3CDTF">2023-02-13T10:37:00Z</dcterms:created>
  <dcterms:modified xsi:type="dcterms:W3CDTF">2023-02-13T10:56:00Z</dcterms:modified>
</cp:coreProperties>
</file>