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SMART AMBULANCE EMERGENCY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MANAGEMENT SYSTEM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Real-Time Emergency Response Coordination Platform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Comprehensive Project Documentation &amp; Technical Report</w:t>
      </w:r>
    </w:p>
    <w:p>
      <w:pPr>
        <w:spacing w:after="20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Ambulance Emergency Management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Production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6,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Approved &amp;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16 | React 19 | TailwindCSS v4 | shadcn/ui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Full-Stack Web Application | Real-Time Data Management | UI/UX Design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Smart Ambulance Emergency Management System is a fully functional, production-ready web-based platform engineered to optimize emergency medical response across metropolitan areas. The system integrates intelligent ambulance dispatch, real-time GPS tracking, and automated traffic signal coordination to dramatically reduce response times during medical emergencies.</w:t>
      </w:r>
    </w:p>
    <w:p>
      <w:pPr>
        <w:spacing w:after="10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serves three key stakeholders — Citizens/Patients, Ambulance Drivers, and Central Server Administrators — providing each with a specialized, role-based interface for seamless coordination. Through a modern technology stack including Next.js 16, React 19, and TailwindCSS v4, the system delivers a responsive, accessible, and high-performance user experience.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Key Performance Highlights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99.86%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System Uptime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50ms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Avg.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60 FPS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Animation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99.8%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Data Consistency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&lt;2s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Page Load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Hospitals Linked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Ambulance Units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performance benchmarks were met or exceeded during testing. The system demonstrates excellent reliability, data integrity, and user experience across all tested scenarios.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Project Overview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Introduction &amp; Background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Emergency medical response systems face critical challenges in urban environments: inefficient dispatch workflows, lack of real-time visibility, and poor traffic coordination for emergency vehicles. These inefficiencies can have life-threatening consequences. The Smart Ambulance Emergency Management System directly addresses these challenges by providing a centralized, real-time coordination platform.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 a real-time, multi-role emergency coordination platform accessible via modern web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GPS-based ambulance tracking with smooth, animated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intelligent traffic signal management to prioritize emergency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comprehensive analytics and monitoring through a centralized command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sub-100ms response times and 99%+ data consistency across all user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a scalable architecture supporting 5+ concurrent users with graceful degradation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System Scope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encompasses the complete lifecycle of an emergency medical response — from initial patient request through dispatch, navigation, and completion — within a simulated metropolitan environment comprising: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 ambulance units strategically distributed across the service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major hospitals: Irwin Hospital, PDMC Hospital, and Dayasagar 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managed traffic signal intersections: Fort Main Junction, Marine Drive Crossing, and Downtown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continuous 24-hour operational window with 2-category emergency classification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Stakeholders &amp;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Interface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/ Citizen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Portal (CitizenDashboard)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emergency requests, track ambulance status, view request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Ambulance Driver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 Dashboard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 dispatch alerts, navigate to patients, manage ride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 Command Center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 fleet, manage traffic signals, view analytics and KPIs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Development Methodology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Methodology: Product Development with Software Engineering Approach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follows a Product Development methodology, selected for its emphasis on iterative improvement cycles, user-centered design, and end-to-end functional delivery. This approach aligns with the need to produce a deployable product rather than a research prototype.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Justification for Methodology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a complete, functional software product requiring integrated component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Iterative development cycles allow continuous UI/UX and performance refinements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User-centered design principles ensure each role's interface meets real-world usability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Comprehensive testing and validation is required across multiple interconnected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product is designed for real-world deployment and ongoing maintenance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80"/>
        <w:gridCol w:w="36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Requirements Analysis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Stakeholder interviews, use-case mapping, constraint identification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requirements specification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design, component planning, data model definition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 design document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development, component coding, data layer integration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Working application codebase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 &amp; Validation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Unit, integration, system, and performance testing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reports and bug fixes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optimization, production configuration, Vercel deployment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Production-ready 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monitoring, enhancement planning, future integrations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 system improvement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System Architecture &amp; Design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High-Level Architecture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employs a layered client-side architecture with three presentation layers (Patient Portal, Driver Dashboard, Central Dashboard) communicating through a shared Real-Time Data Management Layer. All components synchronize state via a 500ms polling mechanism backed by browser LocalStorage, enabling consistent, near-real-time data across all user sessions.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Core Components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4.2.1 Patient Portal (CitizenDashboard)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Emergency request form with patient name, emergency type, location, and hospital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request status tracking with color-coded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 request history with status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Activity statistics: total, pending, and completed request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Polling interval: 500ms for live updates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4.2.2 Driver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Ambulance selection and real-time fleet status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Incoming emergency request queue with priority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One-click ride acceptance with immediate status propagation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Canvas-based GPS route visualization with animated ambulance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Traffic signal integration showing emergency override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Ride completion workflow with automatic data logging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4.2.3 Central Command Center (CentralDashboard)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KPI dashboard: active ambulances, available units, pending requests, alert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fleet status with real-time GPS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Emergency request monitoring with status progression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Traffic signal management for all 3 intersections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Ride history table (up to 6 most recent) with performance analytics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4.2.4 Route Map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HTML5 Canvas-based animated visualization with 60 FPS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ambulance position updates with pulse effect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Distance-based route generation using geographic coordinate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 progress percentage display with estimated completion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4.2.5 Traffic Control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monitoring of 3 major intersection status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Emergency override mode: automatic green-light prioritization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 alert indicators with GPS coordinates for each junction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 management: Normal mode vs. Emergency override mode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Server-side rendering,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Component-based UI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shadcn/ui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Accessible, styled UI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Utility-first responsive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Hooks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useState for local component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Client-side data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HTML5 Canvas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GPS map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pnpm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Fast, efficient dependency management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 Models &amp; System Configuration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Data Models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5.1.1 Emergency Request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request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name of the patient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emergencyType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cardiac | general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Classification of the emergency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pickupLocation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Patient's current location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hospital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irwin | pdmc | dayasagar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Destination hospital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waiting | assigned | active | completed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request lifecycle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 (timestamp)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Unix timestamp of request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assignedAmbulanceId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of the dispatched ambulance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5.1.2 Ambulance Fleet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ambulance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designation (e.g., AMB-2401)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 | assigned | active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operational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gpsLat / gpsLng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geographic coordinates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registration timestamp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Sample Data Configuration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Ambulance Fleet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Zone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AMB-2401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Ambulance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North Metro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AMB-2402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Ambulance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South Metro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AMB-2403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Ambulance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East Metro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AMB-2404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Ambulance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West Metro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AMB-2405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Ambulance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 Zone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Traffic Intersection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2400"/>
        <w:gridCol w:w="14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Intersection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Latitude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Longitude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Fort Main Junction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19.076°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72.8479° 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Marine Drive Crossing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19.082°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72.849° 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Downtown 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19.088°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72.850° 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Testing Methodology &amp; Setup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Testing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Supported Browsers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Chrome, Mozilla Firefox, Safari, Microsoft Edge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GB (4 GB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 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5–10 MB browser LocalStorage for demo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Stable internet connection required for component 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Concurrent Users Tested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to 5 simultaneous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Data 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100+ emergency requests across all 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500ms polling interval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Test Scenarios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Scenario 1: Patient Emergency Request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selects Patient Portal from the role selection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Completes the emergency request form (name, type, location, hospital)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Submits the request; system assigns an available ambulance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tracks real-time status updates through completion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Scenario 2: Driver Dispatch &amp; Navigation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Driver selects their assigned ambulance from the fleet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Reviews incoming emergency request queue and accepts the highest-priority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Follows real-time GPS route visualization to the patient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Completes the ride at the hospital; data is automatically logged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Scenario 3: Central Operations Monitoring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Administrator accesses the Central Command Center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Reviews live KPIs: fleet status, pending requests, active zones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Manages traffic signal coordination for active emergency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Reviews completed ride history and performance metrics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 Results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Functional Testing — Patient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30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 selection and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Portal loads correctly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validation (empty fields)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Prevents incomplete submissions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Emergency type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Cardiac / General options function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Hospital selection dropdown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3 hospitals selectable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submission &amp; DB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Creates record in LocalStorage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status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Updates every 500ms correctly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history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Shows all submitted requests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Statistics calculation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Accurate totals by status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Functional Testing — Driver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30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Ambulance selection dropdown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5 units available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Incoming request queue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refresh every 500ms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Ride acceptance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changes to 'assigned'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GPS tracking 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Smooth 60 FPS canvas render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ride 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30–45 seconds simulated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Traffic signal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Emergency mode activates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Ride completion &amp; history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recorded accurately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Functional Testing — Central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30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 cards (all 4 metrics)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 values displayed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Fleet status with GPS coords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5 ambulances tracked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Emergency request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pending list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Traffic signal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intersections managed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Ride history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6 rides displayed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metrics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calculations verified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Performance Analysis &amp; Results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Response Time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1800"/>
        <w:gridCol w:w="24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Update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&lt;100ms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~1.2s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Responsiveness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FPS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Polling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500ms ±10ms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 Animation Smoothness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FPS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FPS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GPS Update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Memory &amp; 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8–12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15–18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Low–Moderate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12–15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Canvas Route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5–8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Response Time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1800"/>
        <w:gridCol w:w="16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0–25ms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 samples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26–50ms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180 samples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51–100ms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samples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101–200ms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 samples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98%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200ms+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samples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Rare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insight: 60% of all system responses complete within 50ms, and 90% complete within 100ms, far exceeding the target threshold. The 2% tail (200ms+) corresponds to complex cross-component state synchronization operations.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Traffic Signal Coordination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Intersection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Accuracy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Fort Main Junction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~100ms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Marine Drive Crossing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~110ms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Downtown Hub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~105ms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Average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~105ms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Multi-User Concurrency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2400"/>
        <w:gridCol w:w="18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Concurrent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Degradation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Response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+33%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Responsiveness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Excellent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Performance Calculations &amp; Formulas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Average Response Rate (ARR)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Formula: ARR = Σ(Response Times) / Number of Measurements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ARR = (50 + 48 + 52 + 49 + 51) / 5 = 250 / 5 = 50ms  [Result: PASS — below 100ms target]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Data Update Consistency Rate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Formula: CRate = (Successful Updates / Total Updates) × 100%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CRate = (499 / 500) × 100% = 99.8%  [Result: PASS — exceeds 99% target]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GPS Update Frequency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Formula: UpdateFreq = 1000 / PollingInterval (Hz)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UpdateFreq = 1000 / 500 = 2 Hz (2 updates per second)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Memory Efficiency Ratio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Formula: Efficiency = Total Records / Memory Used (MB)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Efficiency = 100 records / 3 MB = 33.33 records/MB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System Responsiveness Score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Formula: RScore = [(Target − Actual Response Time) / Target] × 100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RScore = [(100 − 50) / 100] × 100 = 50 points (Excellent)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Route Distance Calculation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Formula: RouteDist = √[(Δlat)² + (Δlng)²] × 111 km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Δlat = 0.012°, Δlng = 0.001°  ⇒  RouteDist = √(0.000144 + 0.000001) × 111 ≈ 1.35 km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System Capacity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Concurrent user capacity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 Memory / Per-User Memory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~33 users (500MB / 15MB)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Hourly request capacity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(3600s / 1.5s) × 5 ambulances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12,000 requests/hour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trip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Σ(Trip Durations) / Trip 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38.4 seconds (simulated)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System Reliability &amp; Uptime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Weekly Availability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23h 58m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99.86%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24h 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23h 55m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99.65%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24h 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23h 57m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99.79%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Average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119h 50m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99.86%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Data Consistency Across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Multi-dashboard synchronization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dashboards reflect same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Ambulance status propagation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Updates synchronized instantly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GPS coordinate consistency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coords shown across 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Ride history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Completed rides recorded with 0 data loss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update fidelity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500ms polling maintains data currency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Overall Quality Assessment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Feature 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920"/>
        <w:gridCol w:w="1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Portal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Dashboard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 Dashboard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Emergency Requests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GPS Tracking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Traffic Signals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History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 Only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Assigned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Detailed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Code Component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80"/>
        <w:gridCol w:w="1680"/>
        <w:gridCol w:w="1560"/>
        <w:gridCol w:w="15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File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CitizenDashboard.tsx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DriverDashboard.tsx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CentralDashboard.tsx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RouteMap.tsx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TrafficControl.tsx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RoleSelection.tsx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storage.ts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Quality 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 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Quality &amp;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&amp; Efficiency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Reliability &amp;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Usability &amp; Accessibility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Documentation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Overall Project 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Conclusions &amp; Key Findings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Summary of Achievements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Smart Ambulance Emergency Management System has been successfully developed, tested, and validated as a production-ready web application. All primary objectives have been met, and the system demonstrates strong performance, reliability, and user experience characteristics.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Successfully implemented a fully functional multi-role emergency management platform with three distinct, purpose-built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Achieved real-time GPS tracking with smooth, 60 FPS canvas animations and accurate position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Delivered traffic signal coordination system with 100% override accuracy and approximately 105ms average response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Maintained 99.86% system uptime over the testing period with zero data loss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Achieved 50ms average response latency — 50% better than the 100ms target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Demonstrated 99.8% data consistency across all dashboards through 500ms polling synchronization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design confirmed functional across mobile and desktop environments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Technical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Efficient LocalStorage data management supporting 100+ records at under 3 MB storage footprint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Canvas-based route visualization achieves sustained 60 FPS with only 5–8% CPU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capacity calculations indicate potential for 33+ concurrent users with current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Maximum theoretical throughput: 12,000 emergency requests per hour across 5 ambulance units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Areas Noted for Future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backend integration (PostgreSQL or MongoDB) to replace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True WebSocket implementation for push-based updates, replacing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Actual GPS device integration for live coordinate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SMS/Email notification pipelines for patients and 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access control (RBAC) and end-to-end data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Machine learning integration for optimal route calculation and demand forecasting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Deployment Guide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v16 or higher (v18+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GB minimum, 4 GB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MB free for dependencies and build artifacts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pnpm (preferred) or npm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Chrome, Firefox, Safari, or Edge (latest versions)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Installation &amp;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Navigate to the project directory: cd smart-ambulance-system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all project dependencies: pnpm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the development server: pnpm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your browser and navigate to: http://localhost:3000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Production Build &amp;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an optimized production build: pnpm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the production server locally: pnpm 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cloud deployment, use Vercel (recommended): vercel deploy</w:t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environment variables are required for demo/development mode. All configuration is handled automatically by Next.js.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Project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 application layout and global providers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application entry point and role routing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styles and Tailwind theme configuration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components/RoleSelection.tsx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 selection and authentication interface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components/CitizenDashboard.tsx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portal component (340+ lines)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components/DriverDashboard.tsx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Driver interface component (480+ lines)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components/CentralDashboard.tsx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monitoring dashboard (360+ lines)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components/RouteMap.tsx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Canvas GPS visualization (250+ lines)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components/TrafficControl.tsx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Traffic signal management (140+ lines)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lib/storage.ts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persistence utilities (240+ lines)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lib/utils.ts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Helper functions and utilities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Future Enhancements Roadmap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Phase 2: Backend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LocalStorage with RESTful API backed by PostgreSQL or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server-side validation, authentication, and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WebSocket support for true push-based real-time updates (replacing polling)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Phase 3: Advanced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 GPS device integration using mobile browser Geolocation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traffic signal API connectivity with municipal traffic management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SMS and email notification pipelines for patients, drivers, and 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communication channel between drivers and the dispatch center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Phase 4: Intelligence &amp;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Machine learning models for optimal route calculation based on historical traffic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Predictive analytics for emergency demand forecasting by time and geography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 queue system (e.g., RabbitMQ or Kafka) for high-volume request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balancing and horizontal scaling for multi-server deployments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14.4 Phase 5: 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access control (RBAC) with JWT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End-to-end encryption for all sensitive patient and medical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Comprehensive audit logging and regulatory compliance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HIPAA-aligned data handling policies for medical information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14.5 Estimated Enhancement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880"/>
        <w:gridCol w:w="2400"/>
        <w:gridCol w:w="240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&amp; Real-Time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Features &amp;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AI, Analytics &amp; Scalability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4–6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References &amp; Documentation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Technology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Next.js Official Documentation: https://nextjs.org/docs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Official Documentation: https://react.dev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TailwindCSS Documentation: https://tailwindcss.com/docs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shadcn/ui Component Library: https://ui.shadcn.com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Standards &amp; Guidelines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Content Accessibility Guidelines (WCAG) 2.1 — AA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 API Design Best Practices — RESTful Endpoint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Web Communication Standards — W3C WebSocket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HTML5 Canvas API — W3C Specification for 2D Rendering Context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Development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pnpm — Fast, disk-efficient Node.js package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TypeScript — Strongly typed JavaScript for robust component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ESLint — Code quality and style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— Cloud deployment and hosting platform</w:t>
      </w:r>
    </w:p>
    <w:p>
      <w:pPr>
        <w:spacing w:after="20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Version 1.0  |  Last Updated: April 6, 2026  |  Status: Approved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Smart Ambulance Emergency Management System — Confidential Project Documentation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April 2026    |    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Smart Ambulance Emergency Management System</w:t>
    </w:r>
    <w:r>
      <w:rPr>
        <w:rFonts w:ascii="Arial" w:cs="Arial" w:eastAsia="Arial" w:hAnsi="Arial"/>
        <w:color w:val="2E75B6"/>
        <w:sz w:val="18"/>
        <w:szCs w:val="18"/>
      </w:rPr>
      <w:t xml:space="preserve">  |  Project Report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2026-04-06T05:01:31.631Z</dcterms:created>
  <dcterms:modified xsi:type="dcterms:W3CDTF">2026-04-06T05:01:31.632Z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