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21934" w14:textId="716737C1" w:rsidR="00EA135F" w:rsidRDefault="006247EA" w:rsidP="006247EA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6247EA">
        <w:rPr>
          <w:rFonts w:ascii="Times New Roman" w:hAnsi="Times New Roman" w:cs="Times New Roman"/>
          <w:i/>
          <w:iCs/>
          <w:sz w:val="40"/>
          <w:szCs w:val="40"/>
        </w:rPr>
        <w:t>Internship Appreciation Letter</w:t>
      </w:r>
    </w:p>
    <w:p w14:paraId="1FD2E5D2" w14:textId="583C127B" w:rsidR="006247EA" w:rsidRDefault="006247EA" w:rsidP="006247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DD526" w14:textId="37B38A9E" w:rsidR="006247EA" w:rsidRDefault="006247EA" w:rsidP="006247EA">
      <w:pPr>
        <w:ind w:left="720" w:hanging="720"/>
        <w:jc w:val="center"/>
        <w:rPr>
          <w:rStyle w:val="Strong"/>
        </w:rPr>
      </w:pPr>
      <w:r w:rsidRPr="006247EA">
        <w:rPr>
          <w:rStyle w:val="Strong"/>
        </w:rPr>
        <w:t>To whom so ever it may concern</w:t>
      </w:r>
    </w:p>
    <w:p w14:paraId="266AF6DA" w14:textId="708CCEE0" w:rsidR="006247EA" w:rsidRDefault="006247EA" w:rsidP="006247EA">
      <w:pPr>
        <w:ind w:left="720" w:hanging="720"/>
        <w:jc w:val="center"/>
        <w:rPr>
          <w:rStyle w:val="Strong"/>
        </w:rPr>
      </w:pPr>
    </w:p>
    <w:p w14:paraId="64E964BA" w14:textId="75AEE5DC" w:rsidR="006247EA" w:rsidRDefault="006247EA" w:rsidP="006247EA">
      <w:pPr>
        <w:ind w:left="720" w:hanging="720"/>
        <w:rPr>
          <w:rStyle w:val="Strong"/>
        </w:rPr>
      </w:pPr>
      <w:r>
        <w:rPr>
          <w:rStyle w:val="Strong"/>
          <w:b w:val="0"/>
          <w:bCs w:val="0"/>
        </w:rPr>
        <w:t xml:space="preserve">This is to certify that </w:t>
      </w:r>
      <w:r>
        <w:rPr>
          <w:rStyle w:val="Strong"/>
        </w:rPr>
        <w:t xml:space="preserve">Mitransh Choubisa </w:t>
      </w:r>
      <w:r>
        <w:rPr>
          <w:rStyle w:val="Strong"/>
          <w:b w:val="0"/>
          <w:bCs w:val="0"/>
        </w:rPr>
        <w:t xml:space="preserve">student of </w:t>
      </w:r>
      <w:r>
        <w:rPr>
          <w:rStyle w:val="Strong"/>
        </w:rPr>
        <w:t xml:space="preserve">SRM Institute of Science and Technology </w:t>
      </w:r>
    </w:p>
    <w:p w14:paraId="514FEDBA" w14:textId="77777777" w:rsidR="00D52B99" w:rsidRDefault="006247EA" w:rsidP="006247EA">
      <w:pPr>
        <w:ind w:left="720" w:hanging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has completed his internship in </w:t>
      </w:r>
      <w:r>
        <w:rPr>
          <w:rStyle w:val="Strong"/>
        </w:rPr>
        <w:t>Auto</w:t>
      </w:r>
      <w:r w:rsidR="00D52B99">
        <w:rPr>
          <w:rStyle w:val="Strong"/>
        </w:rPr>
        <w:t>mation of</w:t>
      </w:r>
      <w:r>
        <w:rPr>
          <w:rStyle w:val="Strong"/>
        </w:rPr>
        <w:t xml:space="preserve"> Surface Vehicles</w:t>
      </w:r>
      <w:r w:rsidR="00D52B99">
        <w:rPr>
          <w:rStyle w:val="Strong"/>
        </w:rPr>
        <w:t xml:space="preserve"> </w:t>
      </w:r>
      <w:r w:rsidR="00D52B99">
        <w:rPr>
          <w:rStyle w:val="Strong"/>
          <w:b w:val="0"/>
          <w:bCs w:val="0"/>
        </w:rPr>
        <w:t xml:space="preserve">for a duration of one month at </w:t>
      </w:r>
    </w:p>
    <w:p w14:paraId="6CC91637" w14:textId="77777777" w:rsidR="00D52B99" w:rsidRDefault="00D52B99" w:rsidP="006247EA">
      <w:pPr>
        <w:ind w:left="720" w:hanging="720"/>
        <w:rPr>
          <w:rStyle w:val="Strong"/>
        </w:rPr>
      </w:pPr>
      <w:r>
        <w:rPr>
          <w:rStyle w:val="Strong"/>
        </w:rPr>
        <w:t>Saif Automations.</w:t>
      </w:r>
    </w:p>
    <w:p w14:paraId="51B51CE9" w14:textId="4569CCB9" w:rsidR="006247EA" w:rsidRDefault="00D52B99" w:rsidP="00D52B99">
      <w:pPr>
        <w:ind w:left="720" w:hanging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During the period of internship, </w:t>
      </w:r>
      <w:r w:rsidRPr="00D52B99">
        <w:rPr>
          <w:rStyle w:val="Strong"/>
          <w:b w:val="0"/>
          <w:bCs w:val="0"/>
        </w:rPr>
        <w:t>the</w:t>
      </w:r>
      <w:r>
        <w:rPr>
          <w:rStyle w:val="Strong"/>
          <w:b w:val="0"/>
          <w:bCs w:val="0"/>
        </w:rPr>
        <w:t xml:space="preserve"> candidate was required to make an autonomous surface vehicle</w:t>
      </w:r>
    </w:p>
    <w:p w14:paraId="06DFB6D8" w14:textId="4482E44B" w:rsidR="00D52B99" w:rsidRDefault="00D52B99" w:rsidP="00D52B99">
      <w:pPr>
        <w:ind w:left="720" w:hanging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for surveillance and rescue </w:t>
      </w:r>
      <w:r w:rsidR="00265E0C">
        <w:rPr>
          <w:rStyle w:val="Strong"/>
          <w:b w:val="0"/>
          <w:bCs w:val="0"/>
        </w:rPr>
        <w:t xml:space="preserve">operations. </w:t>
      </w:r>
      <w:r w:rsidR="00CE1BA3">
        <w:rPr>
          <w:rStyle w:val="Strong"/>
          <w:b w:val="0"/>
          <w:bCs w:val="0"/>
        </w:rPr>
        <w:t>As a part of the project, he worked on the Pixhawk autopilot</w:t>
      </w:r>
    </w:p>
    <w:p w14:paraId="6C7CF44D" w14:textId="0E35E29C" w:rsidR="00CE1BA3" w:rsidRDefault="00CE1BA3" w:rsidP="00D52B99">
      <w:pPr>
        <w:ind w:left="720" w:hanging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board and made a vehicle which follows a track defined by GPS coordinates.</w:t>
      </w:r>
    </w:p>
    <w:p w14:paraId="1C4BE4E3" w14:textId="4088A394" w:rsidR="00265E0C" w:rsidRDefault="00265E0C" w:rsidP="00D52B99">
      <w:pPr>
        <w:ind w:left="720" w:hanging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During this time his performance was remarkable and </w:t>
      </w:r>
      <w:r w:rsidR="00CE1BA3">
        <w:rPr>
          <w:rStyle w:val="Strong"/>
          <w:b w:val="0"/>
          <w:bCs w:val="0"/>
        </w:rPr>
        <w:t>he was able to complete the vehicle on time.</w:t>
      </w:r>
    </w:p>
    <w:p w14:paraId="54F83E87" w14:textId="542454C7" w:rsidR="0037286E" w:rsidRPr="006247EA" w:rsidRDefault="0037286E" w:rsidP="00D52B99">
      <w:pPr>
        <w:ind w:left="720" w:hanging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We wish him all the best for future endeavors.</w:t>
      </w:r>
      <w:bookmarkStart w:id="0" w:name="_GoBack"/>
      <w:bookmarkEnd w:id="0"/>
    </w:p>
    <w:sectPr w:rsidR="0037286E" w:rsidRPr="00624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EA"/>
    <w:rsid w:val="00265E0C"/>
    <w:rsid w:val="0037286E"/>
    <w:rsid w:val="006247EA"/>
    <w:rsid w:val="00AD248F"/>
    <w:rsid w:val="00BD665F"/>
    <w:rsid w:val="00CE1BA3"/>
    <w:rsid w:val="00D5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C2ED"/>
  <w15:chartTrackingRefBased/>
  <w15:docId w15:val="{0835B55B-D0DB-47D1-A8D6-112DF3C1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MITRANSH CHOUBISA</dc:creator>
  <cp:keywords/>
  <dc:description/>
  <cp:lastModifiedBy>MITRANSH CHOUBISA</cp:lastModifiedBy>
  <cp:revision>2</cp:revision>
  <dcterms:created xsi:type="dcterms:W3CDTF">2019-07-02T14:03:00Z</dcterms:created>
  <dcterms:modified xsi:type="dcterms:W3CDTF">2019-07-02T16:36:00Z</dcterms:modified>
</cp:coreProperties>
</file>