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OF VISUAL STUDIO CODE COMMUNITY 2019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python version,it should be a 3.8.1 and  64 bit version.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you have only one python version of 64 bit.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95625" cy="20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multiple versions of python then go to Add or Remove programs and then uninstall the older versions of python and  make sure there is only a 64bit version.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Community 2019.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picture now select the Python  Development and Desktop Development with C++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install While Downloading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installation it will ask to reboot the system then make the reboot and launch the Visual Studio Community 2019.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uninstalled the multiple versions of python and installed an upgrade for it then check the upgrade  in cmd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*python -m pip install --upgrade pip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reinstalled the python you have to install the packages by the commands in command prompt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opencv-python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matplot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scipy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scikit-learn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scikit-image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Open  Command Prompt and make the following two commands to install face_recognition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cmake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face_recognition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