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D2751" w14:textId="24E5CCBD" w:rsidR="00C34C07" w:rsidRPr="00C34C07" w:rsidRDefault="000836D8" w:rsidP="00C34C07">
      <w:pPr>
        <w:rPr>
          <w:lang w:val="en-US"/>
        </w:rPr>
      </w:pPr>
      <w:r>
        <w:rPr>
          <w:lang w:val="en-US"/>
        </w:rPr>
        <w:t>QS1:</w:t>
      </w:r>
      <w:r w:rsidR="00C34C07" w:rsidRPr="00C34C07">
        <w:t xml:space="preserve"> </w:t>
      </w:r>
      <w:r w:rsidR="00C34C07" w:rsidRPr="00C34C07">
        <w:rPr>
          <w:lang w:val="en-US"/>
        </w:rPr>
        <w:t>1. Create the following users, groups, and group memberships</w:t>
      </w:r>
    </w:p>
    <w:p w14:paraId="5929F5FD" w14:textId="77777777" w:rsidR="00C34C07" w:rsidRPr="00C34C07" w:rsidRDefault="00C34C07" w:rsidP="00C34C07">
      <w:pPr>
        <w:rPr>
          <w:lang w:val="en-US"/>
        </w:rPr>
      </w:pPr>
      <w:r w:rsidRPr="00C34C07">
        <w:rPr>
          <w:lang w:val="en-US"/>
        </w:rPr>
        <w:t>- A group named webasha</w:t>
      </w:r>
    </w:p>
    <w:p w14:paraId="39CEC127" w14:textId="77777777" w:rsidR="00C34C07" w:rsidRPr="00C34C07" w:rsidRDefault="00C34C07" w:rsidP="00C34C07">
      <w:pPr>
        <w:rPr>
          <w:lang w:val="en-US"/>
        </w:rPr>
      </w:pPr>
      <w:r w:rsidRPr="00C34C07">
        <w:rPr>
          <w:lang w:val="en-US"/>
        </w:rPr>
        <w:t>- A user rahul who belongs to webasha as a secondary group</w:t>
      </w:r>
    </w:p>
    <w:p w14:paraId="4BD4D1A1" w14:textId="77777777" w:rsidR="00C34C07" w:rsidRPr="00C34C07" w:rsidRDefault="00C34C07" w:rsidP="00C34C07">
      <w:pPr>
        <w:rPr>
          <w:lang w:val="en-US"/>
        </w:rPr>
      </w:pPr>
      <w:r w:rsidRPr="00C34C07">
        <w:rPr>
          <w:lang w:val="en-US"/>
        </w:rPr>
        <w:t>- A user natasha who also belongs to webasha as a secondary group</w:t>
      </w:r>
    </w:p>
    <w:p w14:paraId="3E7AECDF" w14:textId="77777777" w:rsidR="00C34C07" w:rsidRPr="00C34C07" w:rsidRDefault="00C34C07" w:rsidP="00C34C07">
      <w:pPr>
        <w:rPr>
          <w:lang w:val="en-US"/>
        </w:rPr>
      </w:pPr>
      <w:r w:rsidRPr="00C34C07">
        <w:rPr>
          <w:lang w:val="en-US"/>
        </w:rPr>
        <w:t>- A user mohit who does not have access to an interactive shell on the system, and who is not a member of webasha</w:t>
      </w:r>
    </w:p>
    <w:p w14:paraId="031C11A2" w14:textId="0CDE099F" w:rsidR="007A20AC" w:rsidRDefault="00C34C07" w:rsidP="00C34C07">
      <w:pPr>
        <w:rPr>
          <w:lang w:val="en-US"/>
        </w:rPr>
      </w:pPr>
      <w:r w:rsidRPr="00C34C07">
        <w:rPr>
          <w:lang w:val="en-US"/>
        </w:rPr>
        <w:t>- Rahul, natasha, and Mohit should all have the password of password with Algorithm DES</w:t>
      </w:r>
    </w:p>
    <w:p w14:paraId="18517258" w14:textId="098D064C" w:rsidR="000836D8" w:rsidRDefault="00D2055A">
      <w:pPr>
        <w:rPr>
          <w:lang w:val="en-US"/>
        </w:rPr>
      </w:pPr>
      <w:r w:rsidRPr="00D2055A">
        <w:rPr>
          <w:noProof/>
          <w:lang w:val="en-US"/>
        </w:rPr>
        <w:drawing>
          <wp:inline distT="0" distB="0" distL="0" distR="0" wp14:anchorId="0237496F" wp14:editId="1E08E72A">
            <wp:extent cx="2333951" cy="209579"/>
            <wp:effectExtent l="0" t="0" r="9525" b="0"/>
            <wp:docPr id="42999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6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07CB" w14:textId="069DBE10" w:rsidR="00D2055A" w:rsidRDefault="008B66F8">
      <w:pPr>
        <w:rPr>
          <w:lang w:val="en-US"/>
        </w:rPr>
      </w:pPr>
      <w:r w:rsidRPr="008B66F8">
        <w:rPr>
          <w:noProof/>
          <w:lang w:val="en-US"/>
        </w:rPr>
        <w:drawing>
          <wp:inline distT="0" distB="0" distL="0" distR="0" wp14:anchorId="6C911E03" wp14:editId="16394DC2">
            <wp:extent cx="3572374" cy="181000"/>
            <wp:effectExtent l="0" t="0" r="9525" b="9525"/>
            <wp:docPr id="106117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7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5D21" w14:textId="1BC50B88" w:rsidR="00580EB3" w:rsidRDefault="00580EB3">
      <w:pPr>
        <w:rPr>
          <w:lang w:val="en-US"/>
        </w:rPr>
      </w:pPr>
      <w:r w:rsidRPr="00580EB3">
        <w:rPr>
          <w:noProof/>
          <w:lang w:val="en-US"/>
        </w:rPr>
        <w:drawing>
          <wp:inline distT="0" distB="0" distL="0" distR="0" wp14:anchorId="715814EE" wp14:editId="5B27D4F6">
            <wp:extent cx="3181794" cy="533474"/>
            <wp:effectExtent l="0" t="0" r="0" b="0"/>
            <wp:docPr id="166319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4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EBDC" w14:textId="77777777" w:rsidR="00DC5E2E" w:rsidRDefault="00DC5E2E">
      <w:pPr>
        <w:rPr>
          <w:lang w:val="en-US"/>
        </w:rPr>
      </w:pPr>
    </w:p>
    <w:p w14:paraId="61D1533A" w14:textId="77777777" w:rsidR="001F5977" w:rsidRDefault="001F5977">
      <w:pPr>
        <w:rPr>
          <w:lang w:val="en-US"/>
        </w:rPr>
      </w:pPr>
    </w:p>
    <w:p w14:paraId="5C1C3734" w14:textId="41DBAF73" w:rsidR="001F5977" w:rsidRPr="001F5977" w:rsidRDefault="00DC5E2E" w:rsidP="001F5977">
      <w:pPr>
        <w:rPr>
          <w:lang w:val="en-US"/>
        </w:rPr>
      </w:pPr>
      <w:r>
        <w:rPr>
          <w:lang w:val="en-US"/>
        </w:rPr>
        <w:t>QS2:</w:t>
      </w:r>
      <w:r w:rsidR="001F5977" w:rsidRPr="001F5977">
        <w:t xml:space="preserve"> </w:t>
      </w:r>
      <w:r w:rsidR="001F5977" w:rsidRPr="001F5977">
        <w:rPr>
          <w:lang w:val="en-US"/>
        </w:rPr>
        <w:t>2- Create a collaborative directory /network/cloud with the following characteristics</w:t>
      </w:r>
    </w:p>
    <w:p w14:paraId="417EA5CD" w14:textId="77777777" w:rsidR="001F5977" w:rsidRPr="001F5977" w:rsidRDefault="001F5977" w:rsidP="001F5977">
      <w:pPr>
        <w:rPr>
          <w:lang w:val="en-US"/>
        </w:rPr>
      </w:pPr>
      <w:r w:rsidRPr="001F5977">
        <w:rPr>
          <w:lang w:val="en-US"/>
        </w:rPr>
        <w:t>- Group ownership of /network/cloud is webasha</w:t>
      </w:r>
    </w:p>
    <w:p w14:paraId="32AB7022" w14:textId="77777777" w:rsidR="001F5977" w:rsidRPr="001F5977" w:rsidRDefault="001F5977" w:rsidP="001F5977">
      <w:pPr>
        <w:rPr>
          <w:lang w:val="en-US"/>
        </w:rPr>
      </w:pPr>
      <w:r w:rsidRPr="001F5977">
        <w:rPr>
          <w:lang w:val="en-US"/>
        </w:rPr>
        <w:t>- The directory should be readable, writable, and accessible to members of webasha, but not to</w:t>
      </w:r>
    </w:p>
    <w:p w14:paraId="75F986D7" w14:textId="77777777" w:rsidR="001F5977" w:rsidRPr="001F5977" w:rsidRDefault="001F5977" w:rsidP="001F5977">
      <w:pPr>
        <w:rPr>
          <w:lang w:val="en-US"/>
        </w:rPr>
      </w:pPr>
      <w:r w:rsidRPr="001F5977">
        <w:rPr>
          <w:lang w:val="en-US"/>
        </w:rPr>
        <w:t xml:space="preserve">  any other user. (It is understood that root has access to all ﬁles and directories on the system.)</w:t>
      </w:r>
    </w:p>
    <w:p w14:paraId="23D7CD82" w14:textId="00B6D2AE" w:rsidR="00DC5E2E" w:rsidRDefault="001F5977" w:rsidP="001F5977">
      <w:pPr>
        <w:rPr>
          <w:lang w:val="en-US"/>
        </w:rPr>
      </w:pPr>
      <w:r w:rsidRPr="001F5977">
        <w:rPr>
          <w:lang w:val="en-US"/>
        </w:rPr>
        <w:t>- Files created in /network/cloud automatically have group ownership set to the webasha group</w:t>
      </w:r>
    </w:p>
    <w:p w14:paraId="230FF175" w14:textId="7819D69A" w:rsidR="00DC5E2E" w:rsidRDefault="0052348E">
      <w:pPr>
        <w:rPr>
          <w:lang w:val="en-US"/>
        </w:rPr>
      </w:pPr>
      <w:r w:rsidRPr="0052348E">
        <w:rPr>
          <w:noProof/>
          <w:lang w:val="en-US"/>
        </w:rPr>
        <w:drawing>
          <wp:inline distT="0" distB="0" distL="0" distR="0" wp14:anchorId="124ABD05" wp14:editId="58423205">
            <wp:extent cx="4791744" cy="209579"/>
            <wp:effectExtent l="0" t="0" r="8890" b="0"/>
            <wp:docPr id="158675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55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467A" w14:textId="6B60E55D" w:rsidR="00460C8B" w:rsidRDefault="00460C8B">
      <w:pPr>
        <w:rPr>
          <w:lang w:val="en-US"/>
        </w:rPr>
      </w:pPr>
      <w:r w:rsidRPr="00460C8B">
        <w:rPr>
          <w:noProof/>
          <w:lang w:val="en-US"/>
        </w:rPr>
        <w:drawing>
          <wp:inline distT="0" distB="0" distL="0" distR="0" wp14:anchorId="7F4C06FC" wp14:editId="22B4E876">
            <wp:extent cx="4058216" cy="504895"/>
            <wp:effectExtent l="0" t="0" r="0" b="9525"/>
            <wp:docPr id="53495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58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5C18" w14:textId="77777777" w:rsidR="00972B0C" w:rsidRDefault="00972B0C">
      <w:pPr>
        <w:rPr>
          <w:lang w:val="en-US"/>
        </w:rPr>
      </w:pPr>
    </w:p>
    <w:p w14:paraId="767A8C79" w14:textId="77777777" w:rsidR="00972B0C" w:rsidRDefault="00972B0C">
      <w:pPr>
        <w:rPr>
          <w:lang w:val="en-US"/>
        </w:rPr>
      </w:pPr>
    </w:p>
    <w:p w14:paraId="1287DC07" w14:textId="034CD17B" w:rsidR="00426588" w:rsidRPr="00426588" w:rsidRDefault="00460C8B" w:rsidP="00426588">
      <w:pPr>
        <w:rPr>
          <w:lang w:val="en-US"/>
        </w:rPr>
      </w:pPr>
      <w:r>
        <w:rPr>
          <w:lang w:val="en-US"/>
        </w:rPr>
        <w:t>QS3:</w:t>
      </w:r>
      <w:r w:rsidR="00426588" w:rsidRPr="00426588">
        <w:t xml:space="preserve"> </w:t>
      </w:r>
      <w:r w:rsidR="00426588" w:rsidRPr="00426588">
        <w:rPr>
          <w:lang w:val="en-US"/>
        </w:rPr>
        <w:t>3- Copy the ﬁle /etc/fstab to /var/tmp. Conﬁgure the permissions of /var/tmp/fstab so that:</w:t>
      </w:r>
    </w:p>
    <w:p w14:paraId="0110B95C" w14:textId="77777777" w:rsidR="00426588" w:rsidRPr="00426588" w:rsidRDefault="00426588" w:rsidP="00426588">
      <w:pPr>
        <w:rPr>
          <w:lang w:val="en-US"/>
        </w:rPr>
      </w:pPr>
      <w:r w:rsidRPr="00426588">
        <w:rPr>
          <w:lang w:val="en-US"/>
        </w:rPr>
        <w:t>the ﬁle /var/tmp/fstab is owned by the root user.</w:t>
      </w:r>
    </w:p>
    <w:p w14:paraId="79A3B677" w14:textId="77777777" w:rsidR="00426588" w:rsidRPr="00426588" w:rsidRDefault="00426588" w:rsidP="00426588">
      <w:pPr>
        <w:rPr>
          <w:lang w:val="en-US"/>
        </w:rPr>
      </w:pPr>
      <w:r w:rsidRPr="00426588">
        <w:rPr>
          <w:lang w:val="en-US"/>
        </w:rPr>
        <w:t>the ﬁle /var/tmp/fstab belongs to the group webAsha.</w:t>
      </w:r>
    </w:p>
    <w:p w14:paraId="189BEE57" w14:textId="77777777" w:rsidR="00426588" w:rsidRPr="00426588" w:rsidRDefault="00426588" w:rsidP="00426588">
      <w:pPr>
        <w:rPr>
          <w:lang w:val="en-US"/>
        </w:rPr>
      </w:pPr>
      <w:r w:rsidRPr="00426588">
        <w:rPr>
          <w:lang w:val="en-US"/>
        </w:rPr>
        <w:t>the ﬁle /var/tmp/fstab should not be writable by anyone.</w:t>
      </w:r>
    </w:p>
    <w:p w14:paraId="31134F68" w14:textId="77777777" w:rsidR="00426588" w:rsidRPr="00426588" w:rsidRDefault="00426588" w:rsidP="00426588">
      <w:pPr>
        <w:rPr>
          <w:lang w:val="en-US"/>
        </w:rPr>
      </w:pPr>
      <w:r w:rsidRPr="00426588">
        <w:rPr>
          <w:lang w:val="en-US"/>
        </w:rPr>
        <w:t>the user rahul is able to read and write /var/tmp/fstab.</w:t>
      </w:r>
    </w:p>
    <w:p w14:paraId="4CDA0D6A" w14:textId="77777777" w:rsidR="00426588" w:rsidRPr="00426588" w:rsidRDefault="00426588" w:rsidP="00426588">
      <w:pPr>
        <w:rPr>
          <w:lang w:val="en-US"/>
        </w:rPr>
      </w:pPr>
      <w:r w:rsidRPr="00426588">
        <w:rPr>
          <w:lang w:val="en-US"/>
        </w:rPr>
        <w:t>the user natasha can neither write nor read /var/tmp/fstab.</w:t>
      </w:r>
    </w:p>
    <w:p w14:paraId="21918613" w14:textId="64418408" w:rsidR="001F5977" w:rsidRDefault="00426588" w:rsidP="00426588">
      <w:pPr>
        <w:rPr>
          <w:lang w:val="en-US"/>
        </w:rPr>
      </w:pPr>
      <w:r w:rsidRPr="00426588">
        <w:rPr>
          <w:lang w:val="en-US"/>
        </w:rPr>
        <w:t>all other users (current or future) have the ability to read /var/tmp/fstab</w:t>
      </w:r>
    </w:p>
    <w:p w14:paraId="6E6728CF" w14:textId="42108AF3" w:rsidR="003E5125" w:rsidRDefault="003E5125">
      <w:pPr>
        <w:rPr>
          <w:lang w:val="en-US"/>
        </w:rPr>
      </w:pPr>
      <w:r w:rsidRPr="003E5125">
        <w:rPr>
          <w:noProof/>
          <w:lang w:val="en-US"/>
        </w:rPr>
        <w:lastRenderedPageBreak/>
        <w:drawing>
          <wp:inline distT="0" distB="0" distL="0" distR="0" wp14:anchorId="0FAF65AC" wp14:editId="56DC1F58">
            <wp:extent cx="4515480" cy="1848108"/>
            <wp:effectExtent l="0" t="0" r="0" b="0"/>
            <wp:docPr id="57911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18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ED30" w14:textId="77777777" w:rsidR="00426588" w:rsidRDefault="00426588">
      <w:pPr>
        <w:rPr>
          <w:lang w:val="en-US"/>
        </w:rPr>
      </w:pPr>
    </w:p>
    <w:p w14:paraId="252B4206" w14:textId="224EDC20" w:rsidR="00426588" w:rsidRDefault="00426588">
      <w:pPr>
        <w:rPr>
          <w:lang w:val="en-US"/>
        </w:rPr>
      </w:pPr>
      <w:r>
        <w:rPr>
          <w:lang w:val="en-US"/>
        </w:rPr>
        <w:t>Ques</w:t>
      </w:r>
      <w:r w:rsidR="00972B0C">
        <w:rPr>
          <w:lang w:val="en-US"/>
        </w:rPr>
        <w:t>4:</w:t>
      </w:r>
      <w:r w:rsidR="00E8512A" w:rsidRPr="00E8512A">
        <w:t xml:space="preserve"> </w:t>
      </w:r>
      <w:r w:rsidR="00E8512A" w:rsidRPr="00E8512A">
        <w:rPr>
          <w:lang w:val="en-US"/>
        </w:rPr>
        <w:t>Find the 'mic' string in /usr/share/dict/words file and copy that string in /string.txt</w:t>
      </w:r>
    </w:p>
    <w:p w14:paraId="2DF35195" w14:textId="4DE63487" w:rsidR="00E8512A" w:rsidRDefault="00E8512A">
      <w:pPr>
        <w:rPr>
          <w:lang w:val="en-US"/>
        </w:rPr>
      </w:pPr>
      <w:r w:rsidRPr="00E8512A">
        <w:rPr>
          <w:lang w:val="en-US"/>
        </w:rPr>
        <w:drawing>
          <wp:inline distT="0" distB="0" distL="0" distR="0" wp14:anchorId="1379EB53" wp14:editId="47457F2E">
            <wp:extent cx="5468113" cy="2791215"/>
            <wp:effectExtent l="0" t="0" r="0" b="9525"/>
            <wp:docPr id="139429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97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0CA7" w14:textId="77777777" w:rsidR="008C1781" w:rsidRDefault="008C1781">
      <w:pPr>
        <w:rPr>
          <w:lang w:val="en-US"/>
        </w:rPr>
      </w:pPr>
    </w:p>
    <w:p w14:paraId="56DC28DB" w14:textId="57029B85" w:rsidR="00E8512A" w:rsidRPr="00E8512A" w:rsidRDefault="00E8512A" w:rsidP="00E8512A">
      <w:pPr>
        <w:rPr>
          <w:lang w:val="en-US"/>
        </w:rPr>
      </w:pPr>
      <w:r>
        <w:rPr>
          <w:lang w:val="en-US"/>
        </w:rPr>
        <w:t>Ques5:</w:t>
      </w:r>
      <w:r w:rsidRPr="00E8512A">
        <w:t xml:space="preserve"> </w:t>
      </w:r>
      <w:r w:rsidRPr="00E8512A">
        <w:rPr>
          <w:lang w:val="en-US"/>
        </w:rPr>
        <w:t xml:space="preserve">Create a tar  archive named /root/archive.tgz which contains the content of /etc. </w:t>
      </w:r>
    </w:p>
    <w:p w14:paraId="6750F350" w14:textId="571836FE" w:rsidR="00E8512A" w:rsidRDefault="00E8512A" w:rsidP="00E8512A">
      <w:pPr>
        <w:rPr>
          <w:lang w:val="en-US"/>
        </w:rPr>
      </w:pPr>
      <w:r w:rsidRPr="00E8512A">
        <w:rPr>
          <w:lang w:val="en-US"/>
        </w:rPr>
        <w:t xml:space="preserve">   The tar archive must be compress using gzip technique.</w:t>
      </w:r>
    </w:p>
    <w:p w14:paraId="2D02FDF2" w14:textId="65637DAA" w:rsidR="00E8512A" w:rsidRDefault="008C1781" w:rsidP="00E8512A">
      <w:pPr>
        <w:rPr>
          <w:lang w:val="en-US"/>
        </w:rPr>
      </w:pPr>
      <w:r w:rsidRPr="008C1781">
        <w:rPr>
          <w:lang w:val="en-US"/>
        </w:rPr>
        <w:drawing>
          <wp:inline distT="0" distB="0" distL="0" distR="0" wp14:anchorId="34D8D207" wp14:editId="7CFE2643">
            <wp:extent cx="4143953" cy="1762371"/>
            <wp:effectExtent l="0" t="0" r="9525" b="9525"/>
            <wp:docPr id="184788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81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7C1F" w14:textId="77777777" w:rsidR="00E8512A" w:rsidRDefault="00E8512A">
      <w:pPr>
        <w:rPr>
          <w:lang w:val="en-US"/>
        </w:rPr>
      </w:pPr>
    </w:p>
    <w:p w14:paraId="57B1DC22" w14:textId="10DD1CAA" w:rsidR="008C1781" w:rsidRDefault="008C1781">
      <w:pPr>
        <w:rPr>
          <w:lang w:val="en-US"/>
        </w:rPr>
      </w:pPr>
      <w:r w:rsidRPr="008C1781">
        <w:rPr>
          <w:lang w:val="en-US"/>
        </w:rPr>
        <w:t>6- copy  all the file that end with .conf from /etc and save into /exam</w:t>
      </w:r>
    </w:p>
    <w:p w14:paraId="31F74850" w14:textId="31882AA8" w:rsidR="006A7572" w:rsidRDefault="001D1C5F">
      <w:pPr>
        <w:rPr>
          <w:lang w:val="en-US"/>
        </w:rPr>
      </w:pPr>
      <w:r w:rsidRPr="001D1C5F">
        <w:rPr>
          <w:lang w:val="en-US"/>
        </w:rPr>
        <w:lastRenderedPageBreak/>
        <w:drawing>
          <wp:inline distT="0" distB="0" distL="0" distR="0" wp14:anchorId="3E3DDF28" wp14:editId="51E83691">
            <wp:extent cx="5731510" cy="610235"/>
            <wp:effectExtent l="0" t="0" r="2540" b="0"/>
            <wp:docPr id="185365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55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9151" w14:textId="77777777" w:rsidR="006A7572" w:rsidRDefault="006A7572">
      <w:pPr>
        <w:rPr>
          <w:lang w:val="en-US"/>
        </w:rPr>
      </w:pPr>
    </w:p>
    <w:p w14:paraId="794F9BE9" w14:textId="0D50F444" w:rsidR="006A7572" w:rsidRDefault="006A7572">
      <w:pPr>
        <w:rPr>
          <w:lang w:val="en-US"/>
        </w:rPr>
      </w:pPr>
      <w:r w:rsidRPr="006A7572">
        <w:rPr>
          <w:lang w:val="en-US"/>
        </w:rPr>
        <w:t>8-  user Soniya can only execute fdisk and useradd command.</w:t>
      </w:r>
    </w:p>
    <w:p w14:paraId="3AE6F2CA" w14:textId="4CD9C525" w:rsidR="006A7572" w:rsidRDefault="006A7572">
      <w:pPr>
        <w:rPr>
          <w:lang w:val="en-US"/>
        </w:rPr>
      </w:pPr>
      <w:r>
        <w:rPr>
          <w:lang w:val="en-US"/>
        </w:rPr>
        <w:t>--vim /etc/sudoers</w:t>
      </w:r>
    </w:p>
    <w:p w14:paraId="1B2CD2B1" w14:textId="179AD350" w:rsidR="006A7572" w:rsidRDefault="006A7572">
      <w:pPr>
        <w:rPr>
          <w:lang w:val="en-US"/>
        </w:rPr>
      </w:pPr>
      <w:r w:rsidRPr="006A7572">
        <w:rPr>
          <w:lang w:val="en-US"/>
        </w:rPr>
        <w:drawing>
          <wp:inline distT="0" distB="0" distL="0" distR="0" wp14:anchorId="29A96FBE" wp14:editId="64309108">
            <wp:extent cx="4829849" cy="752580"/>
            <wp:effectExtent l="0" t="0" r="8890" b="9525"/>
            <wp:docPr id="25111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15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6579" w14:textId="77777777" w:rsidR="002C4904" w:rsidRDefault="002C4904">
      <w:pPr>
        <w:rPr>
          <w:lang w:val="en-US"/>
        </w:rPr>
      </w:pPr>
    </w:p>
    <w:p w14:paraId="6BF4982A" w14:textId="136C3385" w:rsidR="002C4904" w:rsidRDefault="002C4904">
      <w:pPr>
        <w:rPr>
          <w:lang w:val="en-US"/>
        </w:rPr>
      </w:pPr>
      <w:r w:rsidRPr="002C4904">
        <w:rPr>
          <w:lang w:val="en-US"/>
        </w:rPr>
        <w:t>9-  Find all file that created on location '/tmp' on behalf of root user and copy all file into directory /root/mytmp .</w:t>
      </w:r>
    </w:p>
    <w:p w14:paraId="7C8C8528" w14:textId="38BABD26" w:rsidR="002C4904" w:rsidRDefault="002C4904">
      <w:pPr>
        <w:rPr>
          <w:lang w:val="en-US"/>
        </w:rPr>
      </w:pPr>
      <w:r w:rsidRPr="002C4904">
        <w:rPr>
          <w:lang w:val="en-US"/>
        </w:rPr>
        <w:drawing>
          <wp:inline distT="0" distB="0" distL="0" distR="0" wp14:anchorId="6EF73E28" wp14:editId="1E187F31">
            <wp:extent cx="5020376" cy="285790"/>
            <wp:effectExtent l="0" t="0" r="0" b="0"/>
            <wp:docPr id="108426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64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D471" w14:textId="77777777" w:rsidR="002C4904" w:rsidRDefault="002C4904">
      <w:pPr>
        <w:rPr>
          <w:lang w:val="en-US"/>
        </w:rPr>
      </w:pPr>
    </w:p>
    <w:p w14:paraId="74A19155" w14:textId="77777777" w:rsidR="002C4904" w:rsidRPr="002C4904" w:rsidRDefault="002C4904" w:rsidP="002C4904">
      <w:pPr>
        <w:rPr>
          <w:lang w:val="en-US"/>
        </w:rPr>
      </w:pPr>
      <w:r w:rsidRPr="002C4904">
        <w:rPr>
          <w:lang w:val="en-US"/>
        </w:rPr>
        <w:t>10- Add user shubham but his home directory should be /buildings and</w:t>
      </w:r>
    </w:p>
    <w:p w14:paraId="3E0E5F14" w14:textId="755170D2" w:rsidR="002C4904" w:rsidRDefault="002C4904" w:rsidP="002C4904">
      <w:pPr>
        <w:rPr>
          <w:lang w:val="en-US"/>
        </w:rPr>
      </w:pPr>
      <w:r w:rsidRPr="002C4904">
        <w:rPr>
          <w:lang w:val="en-US"/>
        </w:rPr>
        <w:t xml:space="preserve">    Set the last day of password change as need to be asked on login for user shubham.</w:t>
      </w:r>
    </w:p>
    <w:p w14:paraId="7BF30600" w14:textId="52555E59" w:rsidR="00D72ADA" w:rsidRDefault="00D72ADA" w:rsidP="002C4904">
      <w:pPr>
        <w:rPr>
          <w:lang w:val="en-US"/>
        </w:rPr>
      </w:pPr>
      <w:r w:rsidRPr="00D72ADA">
        <w:rPr>
          <w:lang w:val="en-US"/>
        </w:rPr>
        <w:drawing>
          <wp:inline distT="0" distB="0" distL="0" distR="0" wp14:anchorId="30115DAA" wp14:editId="25431ABA">
            <wp:extent cx="4029637" cy="247685"/>
            <wp:effectExtent l="0" t="0" r="0" b="0"/>
            <wp:docPr id="150598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82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B947" w14:textId="7EFDF635" w:rsidR="00D72ADA" w:rsidRPr="000836D8" w:rsidRDefault="00D72ADA" w:rsidP="002C4904">
      <w:pPr>
        <w:rPr>
          <w:lang w:val="en-US"/>
        </w:rPr>
      </w:pPr>
      <w:r w:rsidRPr="00D72ADA">
        <w:rPr>
          <w:lang w:val="en-US"/>
        </w:rPr>
        <w:drawing>
          <wp:inline distT="0" distB="0" distL="0" distR="0" wp14:anchorId="6FDB53A6" wp14:editId="4C250602">
            <wp:extent cx="4182059" cy="381053"/>
            <wp:effectExtent l="0" t="0" r="9525" b="0"/>
            <wp:docPr id="14011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5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ADA" w:rsidRPr="0008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BB"/>
    <w:rsid w:val="0001652E"/>
    <w:rsid w:val="000836D8"/>
    <w:rsid w:val="00185CAC"/>
    <w:rsid w:val="001D1C5F"/>
    <w:rsid w:val="001F5977"/>
    <w:rsid w:val="002C4904"/>
    <w:rsid w:val="003E5125"/>
    <w:rsid w:val="00426588"/>
    <w:rsid w:val="00460C8B"/>
    <w:rsid w:val="0052348E"/>
    <w:rsid w:val="0055353F"/>
    <w:rsid w:val="00580EB3"/>
    <w:rsid w:val="006A7572"/>
    <w:rsid w:val="007A20AC"/>
    <w:rsid w:val="008B66F8"/>
    <w:rsid w:val="008C1781"/>
    <w:rsid w:val="00972B0C"/>
    <w:rsid w:val="00A75E34"/>
    <w:rsid w:val="00B62292"/>
    <w:rsid w:val="00B86C67"/>
    <w:rsid w:val="00C34C07"/>
    <w:rsid w:val="00D2055A"/>
    <w:rsid w:val="00D72ADA"/>
    <w:rsid w:val="00DC4EBB"/>
    <w:rsid w:val="00DC5E2E"/>
    <w:rsid w:val="00E8512A"/>
    <w:rsid w:val="00F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EE28"/>
  <w15:chartTrackingRefBased/>
  <w15:docId w15:val="{EDAF275F-5AE1-45B3-A95B-C89898B3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E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Kalbhor</dc:creator>
  <cp:keywords/>
  <dc:description/>
  <cp:lastModifiedBy>Rohit Kalbhor</cp:lastModifiedBy>
  <cp:revision>15</cp:revision>
  <dcterms:created xsi:type="dcterms:W3CDTF">2025-09-22T14:10:00Z</dcterms:created>
  <dcterms:modified xsi:type="dcterms:W3CDTF">2025-10-02T12:10:00Z</dcterms:modified>
</cp:coreProperties>
</file>