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do Caching, Throttling, and Canary deployment in API Gateway?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