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ED9D" w14:textId="77777777" w:rsidR="009D5BAA" w:rsidRPr="009D5BAA" w:rsidRDefault="009D5BAA" w:rsidP="009D5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SSN </w:t>
      </w:r>
      <w:r w:rsidRPr="009D5BAA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COLLEGE OF ENGINEERING</w:t>
      </w: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KALAVAKKAM</w:t>
      </w:r>
    </w:p>
    <w:p w14:paraId="1E2580B2" w14:textId="77777777" w:rsidR="009D5BAA" w:rsidRPr="009D5BAA" w:rsidRDefault="009D5BAA" w:rsidP="009D5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(An Autonomous Institution, Affiliated to Anna University, Chennai)</w:t>
      </w:r>
    </w:p>
    <w:p w14:paraId="1FC6EC48" w14:textId="77777777" w:rsidR="009D5BAA" w:rsidRPr="009D5BAA" w:rsidRDefault="009D5BAA" w:rsidP="009D5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341CD" w14:textId="77777777" w:rsidR="009D5BAA" w:rsidRPr="009D5BAA" w:rsidRDefault="009D5BAA" w:rsidP="009D5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COMPUTER SCIENCE AND ENGINEERING</w:t>
      </w:r>
    </w:p>
    <w:p w14:paraId="53E01F6D" w14:textId="3549BB6E" w:rsidR="009D5BAA" w:rsidRPr="009D5BAA" w:rsidRDefault="009D5BAA" w:rsidP="009D5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 Year CSE –</w:t>
      </w:r>
      <w:r w:rsidR="00192A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 </w:t>
      </w: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Section (IV Semester)</w:t>
      </w:r>
    </w:p>
    <w:p w14:paraId="58227D26" w14:textId="77777777" w:rsidR="009D5BAA" w:rsidRPr="009D5BAA" w:rsidRDefault="009D5BAA" w:rsidP="009D5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811DE" w14:textId="77777777" w:rsidR="009D5BAA" w:rsidRPr="009D5BAA" w:rsidRDefault="009D5BAA" w:rsidP="009D5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Academic Year 2022-23</w:t>
      </w:r>
    </w:p>
    <w:p w14:paraId="6231C4C8" w14:textId="77777777" w:rsidR="009D5BAA" w:rsidRPr="009D5BAA" w:rsidRDefault="009D5BAA" w:rsidP="009D5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UCS2412 - OPERATING SYSTEMS LAB</w:t>
      </w:r>
    </w:p>
    <w:p w14:paraId="47E11FBF" w14:textId="77777777" w:rsidR="009D5BAA" w:rsidRDefault="009D5BAA">
      <w:pPr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DFF1C0" w14:textId="079C107A" w:rsidR="00C46784" w:rsidRDefault="00000000">
      <w:pPr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Test – I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 Monday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Batch – </w:t>
      </w:r>
      <w:r w:rsidR="009D5BAA">
        <w:rPr>
          <w:rFonts w:ascii="Times New Roman" w:eastAsia="Times New Roman" w:hAnsi="Times New Roman" w:cs="Times New Roman"/>
          <w:b/>
          <w:sz w:val="28"/>
          <w:szCs w:val="28"/>
        </w:rPr>
        <w:t>08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/0</w:t>
      </w:r>
      <w:r w:rsidR="009D5BAA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/202</w:t>
      </w:r>
      <w:r w:rsidR="009D5BAA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54A18E2" w14:textId="77777777" w:rsidR="00C46784" w:rsidRDefault="00C467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56" w:type="dxa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9"/>
        <w:gridCol w:w="2149"/>
        <w:gridCol w:w="2183"/>
        <w:gridCol w:w="2175"/>
      </w:tblGrid>
      <w:tr w:rsidR="00C46784" w14:paraId="4A23F448" w14:textId="77777777">
        <w:tc>
          <w:tcPr>
            <w:tcW w:w="2149" w:type="dxa"/>
          </w:tcPr>
          <w:p w14:paraId="16A9708B" w14:textId="77777777" w:rsidR="00C4678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  <w:p w14:paraId="7D4F412F" w14:textId="77777777" w:rsidR="00C4678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149" w:type="dxa"/>
          </w:tcPr>
          <w:p w14:paraId="6484AD38" w14:textId="77777777" w:rsidR="00C4678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  <w:p w14:paraId="50F63501" w14:textId="77777777" w:rsidR="00C4678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183" w:type="dxa"/>
          </w:tcPr>
          <w:p w14:paraId="105C4447" w14:textId="77777777" w:rsidR="00C4678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Best Practices</w:t>
            </w:r>
          </w:p>
          <w:p w14:paraId="3EB41443" w14:textId="77777777" w:rsidR="00C4678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14:paraId="1D7A1839" w14:textId="77777777" w:rsidR="00C4678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6FFFF9ED" w14:textId="77777777" w:rsidR="00C4678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C46784" w14:paraId="4E77A67E" w14:textId="77777777">
        <w:tc>
          <w:tcPr>
            <w:tcW w:w="2149" w:type="dxa"/>
          </w:tcPr>
          <w:p w14:paraId="605F394F" w14:textId="77777777" w:rsidR="00C46784" w:rsidRDefault="00C467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266CA8" w14:textId="77777777" w:rsidR="00C46784" w:rsidRDefault="00C467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9" w:type="dxa"/>
          </w:tcPr>
          <w:p w14:paraId="1D234485" w14:textId="77777777" w:rsidR="00C46784" w:rsidRDefault="00C467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3" w:type="dxa"/>
          </w:tcPr>
          <w:p w14:paraId="6D0873D6" w14:textId="77777777" w:rsidR="00C46784" w:rsidRDefault="00C467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</w:tcPr>
          <w:p w14:paraId="7850CA8E" w14:textId="77777777" w:rsidR="00C46784" w:rsidRDefault="00C467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F3B01D1" w14:textId="77777777" w:rsidR="00C46784" w:rsidRDefault="00C467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C1AB27" w14:textId="77777777" w:rsidR="00C46784" w:rsidRDefault="00C467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FFD84" w14:textId="77777777" w:rsidR="00C46784" w:rsidRDefault="00C467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3D7EA7" w14:textId="77777777" w:rsidR="00C46784" w:rsidRDefault="00000000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EVEN numbers</w:t>
      </w:r>
    </w:p>
    <w:p w14:paraId="2930B45F" w14:textId="62F896E9" w:rsidR="00C467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Simulate the following</w:t>
      </w:r>
      <w:r w:rsid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UNIX</w:t>
      </w:r>
      <w:r w:rsid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commands using system calls.</w:t>
      </w:r>
    </w:p>
    <w:p w14:paraId="4C8462F9" w14:textId="77777777" w:rsidR="00C4678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mv filename1, filename2</w:t>
      </w:r>
    </w:p>
    <w:p w14:paraId="0DD5C8B8" w14:textId="77777777" w:rsidR="00C4678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filename</w:t>
      </w:r>
    </w:p>
    <w:p w14:paraId="5D8201A6" w14:textId="77777777" w:rsidR="00C46784" w:rsidRDefault="00C46784">
      <w:pPr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863018" w14:textId="77777777" w:rsidR="00C46784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ODD numbers</w:t>
      </w:r>
    </w:p>
    <w:p w14:paraId="09D8E610" w14:textId="3FCE35E8" w:rsidR="00717887" w:rsidRPr="00717887" w:rsidRDefault="00717887" w:rsidP="007178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weekend you </w:t>
      </w:r>
      <w:proofErr w:type="gramStart"/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three tasks. You </w:t>
      </w:r>
      <w:proofErr w:type="gramStart"/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record that takes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>hours,</w:t>
      </w:r>
    </w:p>
    <w:p w14:paraId="60FEA7D0" w14:textId="77777777" w:rsidR="00717887" w:rsidRPr="00717887" w:rsidRDefault="00717887" w:rsidP="00717887">
      <w:pPr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an assignment for 1 hour, prepare a project model for 5 hours. All the three tasks </w:t>
      </w:r>
      <w:proofErr w:type="gramStart"/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proofErr w:type="gramEnd"/>
    </w:p>
    <w:p w14:paraId="2478B2A7" w14:textId="77777777" w:rsidR="00717887" w:rsidRPr="00717887" w:rsidRDefault="00717887" w:rsidP="00717887">
      <w:pPr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>to be submitted on Monday. Schedule the tasks.</w:t>
      </w:r>
    </w:p>
    <w:p w14:paraId="456A6D36" w14:textId="64F6E15E" w:rsidR="00717887" w:rsidRPr="00717887" w:rsidRDefault="00717887" w:rsidP="00717887">
      <w:pPr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Identify this Scheduling algorithm. </w:t>
      </w:r>
    </w:p>
    <w:p w14:paraId="1EEC8178" w14:textId="77777777" w:rsidR="00717887" w:rsidRPr="00717887" w:rsidRDefault="00717887" w:rsidP="00717887">
      <w:pPr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>2. Prepare the input for this program.</w:t>
      </w:r>
    </w:p>
    <w:p w14:paraId="722F8BB1" w14:textId="07DCD0D1" w:rsidR="00717887" w:rsidRPr="00717887" w:rsidRDefault="00717887" w:rsidP="00717887">
      <w:pPr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Display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</w:t>
      </w:r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Gantt chart</w:t>
      </w:r>
      <w:r w:rsidRPr="007178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C79D5E" w14:textId="77777777" w:rsidR="00C46784" w:rsidRDefault="00C46784">
      <w:pPr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ECE7C1" w14:textId="77777777" w:rsidR="00C46784" w:rsidRDefault="00C46784">
      <w:pPr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83B154" w14:textId="77777777" w:rsidR="00C46784" w:rsidRDefault="00C46784">
      <w:pPr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6B1AA" w14:textId="77777777" w:rsidR="00C46784" w:rsidRDefault="00C46784">
      <w:pPr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4678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4DCA"/>
    <w:multiLevelType w:val="multilevel"/>
    <w:tmpl w:val="E71EE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04F3D"/>
    <w:multiLevelType w:val="multilevel"/>
    <w:tmpl w:val="19A4EEE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501361322">
    <w:abstractNumId w:val="0"/>
  </w:num>
  <w:num w:numId="2" w16cid:durableId="134698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784"/>
    <w:rsid w:val="00192A5C"/>
    <w:rsid w:val="0024341A"/>
    <w:rsid w:val="00717887"/>
    <w:rsid w:val="009D5BAA"/>
    <w:rsid w:val="00C4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E162"/>
  <w15:docId w15:val="{8769D990-AE96-4E15-B468-BD78302F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8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0A08"/>
    <w:pPr>
      <w:ind w:left="720"/>
      <w:contextualSpacing/>
    </w:pPr>
  </w:style>
  <w:style w:type="table" w:styleId="TableGrid">
    <w:name w:val="Table Grid"/>
    <w:basedOn w:val="TableNormal"/>
    <w:uiPriority w:val="39"/>
    <w:rsid w:val="00182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D5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VDzDTbOk9cw240LH+iXnesuELQ==">AMUW2mVM0uldVoi9ZJPFWLgtDoeo/8y/sfhT/phRYCME15KtZFCRfp+5FwH4wSVsK6TPmHYTVXKYhEXMIr+7wPE1WR7sr0BRxqha3Bk//eGBetS52R2IhTU=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 J</dc:creator>
  <cp:lastModifiedBy>Rajalakshmi S</cp:lastModifiedBy>
  <cp:revision>5</cp:revision>
  <dcterms:created xsi:type="dcterms:W3CDTF">2020-03-04T05:33:00Z</dcterms:created>
  <dcterms:modified xsi:type="dcterms:W3CDTF">2023-05-08T04:12:00Z</dcterms:modified>
</cp:coreProperties>
</file>