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7DE5F" w14:textId="7BF3A341" w:rsidR="00C9158F" w:rsidRPr="00C9158F" w:rsidRDefault="00C9158F" w:rsidP="00C9158F">
      <w:pPr>
        <w:rPr>
          <w:b/>
          <w:bCs/>
        </w:rPr>
      </w:pPr>
      <w:r>
        <w:rPr>
          <w:rFonts w:ascii="Helvetica" w:hAnsi="Helvetica" w:cs="Helvetica"/>
          <w:b/>
          <w:bCs/>
          <w:color w:val="202124"/>
          <w:shd w:val="clear" w:color="auto" w:fill="FFFFFF"/>
        </w:rPr>
        <w:t xml:space="preserve">1. </w:t>
      </w:r>
      <w:r w:rsidRPr="00C9158F">
        <w:rPr>
          <w:rFonts w:ascii="Helvetica" w:hAnsi="Helvetica" w:cs="Helvetica"/>
          <w:b/>
          <w:bCs/>
          <w:color w:val="202124"/>
          <w:shd w:val="clear" w:color="auto" w:fill="FFFFFF"/>
        </w:rPr>
        <w:t>Explain all the CSS positions(static, fixed, sticky, relative, absolute) with one code example each</w:t>
      </w:r>
      <w:r w:rsidRPr="00C9158F">
        <w:rPr>
          <w:rFonts w:ascii="Helvetica" w:hAnsi="Helvetica" w:cs="Helvetica"/>
          <w:b/>
          <w:bCs/>
          <w:color w:val="202124"/>
          <w:shd w:val="clear" w:color="auto" w:fill="FFFFFF"/>
        </w:rPr>
        <w:t>.</w:t>
      </w:r>
    </w:p>
    <w:p w14:paraId="6B69DFBD" w14:textId="77777777" w:rsidR="00C9158F" w:rsidRDefault="00C9158F" w:rsidP="00C9158F"/>
    <w:p w14:paraId="3C1FF3A3" w14:textId="1ACAA6B3" w:rsidR="00C9158F" w:rsidRPr="00C9158F" w:rsidRDefault="00C9158F" w:rsidP="00C9158F">
      <w:r w:rsidRPr="00C9158F">
        <w:t>Static:</w:t>
      </w:r>
    </w:p>
    <w:p w14:paraId="30D28776" w14:textId="77777777" w:rsidR="00C9158F" w:rsidRPr="00C9158F" w:rsidRDefault="00C9158F" w:rsidP="00C9158F">
      <w:pPr>
        <w:numPr>
          <w:ilvl w:val="0"/>
          <w:numId w:val="1"/>
        </w:numPr>
      </w:pPr>
      <w:r w:rsidRPr="00C9158F">
        <w:t>The default position for all elements.</w:t>
      </w:r>
    </w:p>
    <w:p w14:paraId="17A38C24" w14:textId="77777777" w:rsidR="00C9158F" w:rsidRPr="00C9158F" w:rsidRDefault="00C9158F" w:rsidP="00C9158F">
      <w:pPr>
        <w:numPr>
          <w:ilvl w:val="0"/>
          <w:numId w:val="1"/>
        </w:numPr>
      </w:pPr>
      <w:r w:rsidRPr="00C9158F">
        <w:t xml:space="preserve">Elements with </w:t>
      </w:r>
      <w:r w:rsidRPr="00C9158F">
        <w:rPr>
          <w:b/>
          <w:bCs/>
        </w:rPr>
        <w:t>position: static</w:t>
      </w:r>
      <w:r w:rsidRPr="00C9158F">
        <w:t xml:space="preserve"> are positioned according to the normal flow of the document.</w:t>
      </w:r>
    </w:p>
    <w:p w14:paraId="7844057C" w14:textId="77777777" w:rsidR="00C9158F" w:rsidRPr="00C9158F" w:rsidRDefault="00C9158F" w:rsidP="00C9158F">
      <w:pPr>
        <w:numPr>
          <w:ilvl w:val="0"/>
          <w:numId w:val="1"/>
        </w:numPr>
      </w:pPr>
      <w:r w:rsidRPr="00C9158F">
        <w:t xml:space="preserve">The </w:t>
      </w:r>
      <w:r w:rsidRPr="00C9158F">
        <w:rPr>
          <w:b/>
          <w:bCs/>
        </w:rPr>
        <w:t>top</w:t>
      </w:r>
      <w:r w:rsidRPr="00C9158F">
        <w:t xml:space="preserve">, </w:t>
      </w:r>
      <w:r w:rsidRPr="00C9158F">
        <w:rPr>
          <w:b/>
          <w:bCs/>
        </w:rPr>
        <w:t>right</w:t>
      </w:r>
      <w:r w:rsidRPr="00C9158F">
        <w:t xml:space="preserve">, </w:t>
      </w:r>
      <w:r w:rsidRPr="00C9158F">
        <w:rPr>
          <w:b/>
          <w:bCs/>
        </w:rPr>
        <w:t>bottom</w:t>
      </w:r>
      <w:r w:rsidRPr="00C9158F">
        <w:t xml:space="preserve">, and </w:t>
      </w:r>
      <w:r w:rsidRPr="00C9158F">
        <w:rPr>
          <w:b/>
          <w:bCs/>
        </w:rPr>
        <w:t>left</w:t>
      </w:r>
      <w:r w:rsidRPr="00C9158F">
        <w:t xml:space="preserve"> properties have no effect on statically positioned elements.</w:t>
      </w:r>
    </w:p>
    <w:p w14:paraId="56AF9B25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1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DFCCB5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15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.static-element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BD15AC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1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static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F519C3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1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1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1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EA231C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1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51B7C6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03EF28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1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FAD5A1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3E26452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1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1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"static-element"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2F67AA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This is a static element.</w:t>
      </w:r>
    </w:p>
    <w:p w14:paraId="52F43CA6" w14:textId="7F8AD916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1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46EF82C" w14:textId="77777777" w:rsidR="00685960" w:rsidRDefault="00000000"/>
    <w:p w14:paraId="0CBD8829" w14:textId="77777777" w:rsidR="00C9158F" w:rsidRDefault="00C9158F"/>
    <w:p w14:paraId="40E46EC2" w14:textId="77777777" w:rsidR="00C9158F" w:rsidRPr="00C9158F" w:rsidRDefault="00C9158F" w:rsidP="00C9158F">
      <w:r w:rsidRPr="00C9158F">
        <w:t>Fixed:</w:t>
      </w:r>
    </w:p>
    <w:p w14:paraId="1679F1FA" w14:textId="77777777" w:rsidR="00C9158F" w:rsidRPr="00C9158F" w:rsidRDefault="00C9158F" w:rsidP="00C9158F">
      <w:pPr>
        <w:numPr>
          <w:ilvl w:val="0"/>
          <w:numId w:val="2"/>
        </w:numPr>
      </w:pPr>
      <w:r w:rsidRPr="00C9158F">
        <w:t>Positioned relative to the viewport, i.e., it remains fixed even when the page is scrolled.</w:t>
      </w:r>
    </w:p>
    <w:p w14:paraId="5F44D411" w14:textId="77777777" w:rsidR="00C9158F" w:rsidRPr="00C9158F" w:rsidRDefault="00C9158F" w:rsidP="00C9158F">
      <w:pPr>
        <w:numPr>
          <w:ilvl w:val="0"/>
          <w:numId w:val="2"/>
        </w:numPr>
      </w:pPr>
      <w:r w:rsidRPr="00C9158F">
        <w:t xml:space="preserve">The element's position is specified using </w:t>
      </w:r>
      <w:r w:rsidRPr="00C9158F">
        <w:rPr>
          <w:b/>
          <w:bCs/>
        </w:rPr>
        <w:t>top</w:t>
      </w:r>
      <w:r w:rsidRPr="00C9158F">
        <w:t xml:space="preserve">, </w:t>
      </w:r>
      <w:r w:rsidRPr="00C9158F">
        <w:rPr>
          <w:b/>
          <w:bCs/>
        </w:rPr>
        <w:t>right</w:t>
      </w:r>
      <w:r w:rsidRPr="00C9158F">
        <w:t xml:space="preserve">, </w:t>
      </w:r>
      <w:r w:rsidRPr="00C9158F">
        <w:rPr>
          <w:b/>
          <w:bCs/>
        </w:rPr>
        <w:t>bottom</w:t>
      </w:r>
      <w:r w:rsidRPr="00C9158F">
        <w:t xml:space="preserve">, and </w:t>
      </w:r>
      <w:r w:rsidRPr="00C9158F">
        <w:rPr>
          <w:b/>
          <w:bCs/>
        </w:rPr>
        <w:t>left</w:t>
      </w:r>
      <w:r w:rsidRPr="00C9158F">
        <w:t xml:space="preserve"> properties.</w:t>
      </w:r>
    </w:p>
    <w:p w14:paraId="6F1C7B8C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1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BC8F50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15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.fixed-element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D2C7CF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1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47F836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1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0A094E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1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13DF70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1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yellow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6F86F5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1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99327A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326B7B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1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521C96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31F643C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1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1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"fixed-element"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551F0D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This is a fixed element.</w:t>
      </w:r>
    </w:p>
    <w:p w14:paraId="7A94F39C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1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3103020" w14:textId="77777777" w:rsidR="00C9158F" w:rsidRDefault="00C9158F"/>
    <w:p w14:paraId="72740ADE" w14:textId="77777777" w:rsidR="00C9158F" w:rsidRDefault="00C9158F"/>
    <w:p w14:paraId="666E4B45" w14:textId="77777777" w:rsidR="00C9158F" w:rsidRPr="00C9158F" w:rsidRDefault="00C9158F" w:rsidP="00C9158F">
      <w:r w:rsidRPr="00C9158F">
        <w:t>Sticky:</w:t>
      </w:r>
    </w:p>
    <w:p w14:paraId="304A733E" w14:textId="77777777" w:rsidR="00C9158F" w:rsidRPr="00C9158F" w:rsidRDefault="00C9158F" w:rsidP="00C9158F">
      <w:pPr>
        <w:numPr>
          <w:ilvl w:val="0"/>
          <w:numId w:val="3"/>
        </w:numPr>
      </w:pPr>
      <w:r w:rsidRPr="00C9158F">
        <w:t xml:space="preserve">Acts like </w:t>
      </w:r>
      <w:r w:rsidRPr="00C9158F">
        <w:rPr>
          <w:b/>
          <w:bCs/>
        </w:rPr>
        <w:t>position: relative</w:t>
      </w:r>
      <w:r w:rsidRPr="00C9158F">
        <w:t xml:space="preserve"> until it reaches a specified threshold, then becomes </w:t>
      </w:r>
      <w:r w:rsidRPr="00C9158F">
        <w:rPr>
          <w:b/>
          <w:bCs/>
        </w:rPr>
        <w:t>position: fixed</w:t>
      </w:r>
      <w:r w:rsidRPr="00C9158F">
        <w:t>.</w:t>
      </w:r>
    </w:p>
    <w:p w14:paraId="3333D329" w14:textId="77777777" w:rsidR="00C9158F" w:rsidRPr="00C9158F" w:rsidRDefault="00C9158F" w:rsidP="00C9158F">
      <w:pPr>
        <w:numPr>
          <w:ilvl w:val="0"/>
          <w:numId w:val="3"/>
        </w:numPr>
      </w:pPr>
      <w:r w:rsidRPr="00C9158F">
        <w:lastRenderedPageBreak/>
        <w:t xml:space="preserve">It toggles between </w:t>
      </w:r>
      <w:r w:rsidRPr="00C9158F">
        <w:rPr>
          <w:b/>
          <w:bCs/>
        </w:rPr>
        <w:t>position: relative</w:t>
      </w:r>
      <w:r w:rsidRPr="00C9158F">
        <w:t xml:space="preserve"> and </w:t>
      </w:r>
      <w:r w:rsidRPr="00C9158F">
        <w:rPr>
          <w:b/>
          <w:bCs/>
        </w:rPr>
        <w:t>position: fixed</w:t>
      </w:r>
      <w:r w:rsidRPr="00C9158F">
        <w:t xml:space="preserve"> based on the user's scroll position.</w:t>
      </w:r>
    </w:p>
    <w:p w14:paraId="6638AA3A" w14:textId="77777777" w:rsidR="00C9158F" w:rsidRPr="00C9158F" w:rsidRDefault="00C9158F" w:rsidP="00C9158F">
      <w:pPr>
        <w:numPr>
          <w:ilvl w:val="0"/>
          <w:numId w:val="3"/>
        </w:numPr>
      </w:pPr>
      <w:r w:rsidRPr="00C9158F">
        <w:t xml:space="preserve">Requires the use of </w:t>
      </w:r>
      <w:r w:rsidRPr="00C9158F">
        <w:rPr>
          <w:b/>
          <w:bCs/>
        </w:rPr>
        <w:t>top</w:t>
      </w:r>
      <w:r w:rsidRPr="00C9158F">
        <w:t xml:space="preserve">, </w:t>
      </w:r>
      <w:r w:rsidRPr="00C9158F">
        <w:rPr>
          <w:b/>
          <w:bCs/>
        </w:rPr>
        <w:t>right</w:t>
      </w:r>
      <w:r w:rsidRPr="00C9158F">
        <w:t xml:space="preserve">, </w:t>
      </w:r>
      <w:r w:rsidRPr="00C9158F">
        <w:rPr>
          <w:b/>
          <w:bCs/>
        </w:rPr>
        <w:t>bottom</w:t>
      </w:r>
      <w:r w:rsidRPr="00C9158F">
        <w:t xml:space="preserve">, or </w:t>
      </w:r>
      <w:r w:rsidRPr="00C9158F">
        <w:rPr>
          <w:b/>
          <w:bCs/>
        </w:rPr>
        <w:t>left</w:t>
      </w:r>
      <w:r w:rsidRPr="00C9158F">
        <w:t xml:space="preserve"> properties to set the threshold.</w:t>
      </w:r>
    </w:p>
    <w:p w14:paraId="7CEB2F89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1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8B8B16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15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.sticky-element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63AF9F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1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sticky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553E6D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1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48C95D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91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lightblue</w:t>
      </w:r>
      <w:proofErr w:type="spellEnd"/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61F8F5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1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98B8BB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EF39CCC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1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D32728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9921CB3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1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1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"height: 2000px;"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Scroll down...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1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63B98B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DD20461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1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1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"sticky-element"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FED2E2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This is a sticky element.</w:t>
      </w:r>
    </w:p>
    <w:p w14:paraId="16ECF32F" w14:textId="77777777" w:rsidR="00C9158F" w:rsidRPr="00C9158F" w:rsidRDefault="00C9158F" w:rsidP="00C915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1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3E8F51A" w14:textId="77777777" w:rsidR="00C9158F" w:rsidRDefault="00C9158F"/>
    <w:p w14:paraId="1731B136" w14:textId="77777777" w:rsidR="00C9158F" w:rsidRDefault="00C9158F"/>
    <w:p w14:paraId="3D6321C8" w14:textId="77777777" w:rsidR="00C9158F" w:rsidRPr="00C9158F" w:rsidRDefault="00C9158F" w:rsidP="00C9158F">
      <w:r w:rsidRPr="00C9158F">
        <w:t>Relative:</w:t>
      </w:r>
    </w:p>
    <w:p w14:paraId="1F13CD1A" w14:textId="77777777" w:rsidR="00C9158F" w:rsidRPr="00C9158F" w:rsidRDefault="00C9158F" w:rsidP="00C9158F">
      <w:pPr>
        <w:numPr>
          <w:ilvl w:val="0"/>
          <w:numId w:val="4"/>
        </w:numPr>
      </w:pPr>
      <w:r w:rsidRPr="00C9158F">
        <w:t>Positioned relative to its normal position.</w:t>
      </w:r>
    </w:p>
    <w:p w14:paraId="55B010F2" w14:textId="77777777" w:rsidR="00C9158F" w:rsidRPr="00C9158F" w:rsidRDefault="00C9158F" w:rsidP="00C9158F">
      <w:pPr>
        <w:numPr>
          <w:ilvl w:val="0"/>
          <w:numId w:val="4"/>
        </w:numPr>
      </w:pPr>
      <w:r w:rsidRPr="00C9158F">
        <w:t xml:space="preserve">The element is first positioned according to the normal flow, and then offset using </w:t>
      </w:r>
      <w:r w:rsidRPr="00C9158F">
        <w:rPr>
          <w:b/>
          <w:bCs/>
        </w:rPr>
        <w:t>top</w:t>
      </w:r>
      <w:r w:rsidRPr="00C9158F">
        <w:t xml:space="preserve">, </w:t>
      </w:r>
      <w:r w:rsidRPr="00C9158F">
        <w:rPr>
          <w:b/>
          <w:bCs/>
        </w:rPr>
        <w:t>right</w:t>
      </w:r>
      <w:r w:rsidRPr="00C9158F">
        <w:t xml:space="preserve">, </w:t>
      </w:r>
      <w:r w:rsidRPr="00C9158F">
        <w:rPr>
          <w:b/>
          <w:bCs/>
        </w:rPr>
        <w:t>bottom</w:t>
      </w:r>
      <w:r w:rsidRPr="00C9158F">
        <w:t xml:space="preserve">, or </w:t>
      </w:r>
      <w:r w:rsidRPr="00C9158F">
        <w:rPr>
          <w:b/>
          <w:bCs/>
        </w:rPr>
        <w:t>left</w:t>
      </w:r>
      <w:r w:rsidRPr="00C9158F">
        <w:t xml:space="preserve"> properties.</w:t>
      </w:r>
    </w:p>
    <w:p w14:paraId="7DBBB384" w14:textId="77777777" w:rsidR="00C9158F" w:rsidRDefault="00C9158F"/>
    <w:p w14:paraId="4F7E6384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1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BC9100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15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.relative-element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1382DE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1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905EA1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1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8B3A7B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1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4F3B0E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1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1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1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994EAA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1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6BD402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CB11B22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1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6AA8FD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3E1D040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1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1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"relative-element"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FECEAA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This is a relative element.</w:t>
      </w:r>
    </w:p>
    <w:p w14:paraId="324B1811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1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0A86C16" w14:textId="77777777" w:rsidR="00C9158F" w:rsidRDefault="00C9158F"/>
    <w:p w14:paraId="415B7B38" w14:textId="77777777" w:rsidR="00C9158F" w:rsidRDefault="00C9158F"/>
    <w:p w14:paraId="40AE614C" w14:textId="77777777" w:rsidR="00C9158F" w:rsidRPr="00C9158F" w:rsidRDefault="00C9158F" w:rsidP="00C9158F">
      <w:r w:rsidRPr="00C9158F">
        <w:t>Absolute:</w:t>
      </w:r>
    </w:p>
    <w:p w14:paraId="7CD788D5" w14:textId="77777777" w:rsidR="00C9158F" w:rsidRPr="00C9158F" w:rsidRDefault="00C9158F" w:rsidP="00C9158F">
      <w:pPr>
        <w:numPr>
          <w:ilvl w:val="0"/>
          <w:numId w:val="5"/>
        </w:numPr>
      </w:pPr>
      <w:r w:rsidRPr="00C9158F">
        <w:t>Positioned relative to the nearest positioned ancestor.</w:t>
      </w:r>
    </w:p>
    <w:p w14:paraId="73A9469E" w14:textId="77777777" w:rsidR="00C9158F" w:rsidRPr="00C9158F" w:rsidRDefault="00C9158F" w:rsidP="00C9158F">
      <w:pPr>
        <w:numPr>
          <w:ilvl w:val="0"/>
          <w:numId w:val="5"/>
        </w:numPr>
      </w:pPr>
      <w:r w:rsidRPr="00C9158F">
        <w:t>If there are no positioned ancestors, it is positioned relative to the initial containing block (usually the viewport).</w:t>
      </w:r>
    </w:p>
    <w:p w14:paraId="40070353" w14:textId="77777777" w:rsidR="00C9158F" w:rsidRPr="00C9158F" w:rsidRDefault="00C9158F" w:rsidP="00C9158F">
      <w:pPr>
        <w:numPr>
          <w:ilvl w:val="0"/>
          <w:numId w:val="5"/>
        </w:numPr>
      </w:pPr>
      <w:r w:rsidRPr="00C9158F">
        <w:lastRenderedPageBreak/>
        <w:t>The element is completely removed from the normal flow of the document.</w:t>
      </w:r>
    </w:p>
    <w:p w14:paraId="39097117" w14:textId="77777777" w:rsidR="00C9158F" w:rsidRDefault="00C9158F"/>
    <w:p w14:paraId="54F389D7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1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FBE928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15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.parent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2C5428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1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A57E51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1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EB9F99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1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5696EF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91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lightgray</w:t>
      </w:r>
      <w:proofErr w:type="spellEnd"/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E92D4F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07C0B6A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1CEA193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15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.absolute-element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19437D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1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3F105E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1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63BD98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1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6D22B8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15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1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91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D9D704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1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pink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1A9D0E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15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07EB71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DE02138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1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75303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8E862B3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1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1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"parent"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1F20E0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1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15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15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"absolute-element"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3D25E4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This is an absolutely positioned element.</w:t>
      </w:r>
    </w:p>
    <w:p w14:paraId="5BE3609C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1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FE3723" w14:textId="77777777" w:rsidR="00C9158F" w:rsidRPr="00C9158F" w:rsidRDefault="00C9158F" w:rsidP="00C91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15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15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15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D239BF6" w14:textId="77777777" w:rsidR="00C9158F" w:rsidRDefault="00C9158F"/>
    <w:sectPr w:rsidR="00C91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61FE"/>
    <w:multiLevelType w:val="multilevel"/>
    <w:tmpl w:val="40C6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907F3A"/>
    <w:multiLevelType w:val="multilevel"/>
    <w:tmpl w:val="4AEC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341BBC"/>
    <w:multiLevelType w:val="multilevel"/>
    <w:tmpl w:val="78FE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78393F"/>
    <w:multiLevelType w:val="multilevel"/>
    <w:tmpl w:val="D61C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B13564"/>
    <w:multiLevelType w:val="multilevel"/>
    <w:tmpl w:val="0F2A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7291095">
    <w:abstractNumId w:val="4"/>
  </w:num>
  <w:num w:numId="2" w16cid:durableId="1712877980">
    <w:abstractNumId w:val="2"/>
  </w:num>
  <w:num w:numId="3" w16cid:durableId="1438409170">
    <w:abstractNumId w:val="3"/>
  </w:num>
  <w:num w:numId="4" w16cid:durableId="714500453">
    <w:abstractNumId w:val="1"/>
  </w:num>
  <w:num w:numId="5" w16cid:durableId="68382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8F"/>
    <w:rsid w:val="00230942"/>
    <w:rsid w:val="004B4A35"/>
    <w:rsid w:val="00C9158F"/>
    <w:rsid w:val="00DD5B7A"/>
    <w:rsid w:val="00F2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EEBF"/>
  <w15:chartTrackingRefBased/>
  <w15:docId w15:val="{866B117A-4502-45E4-BDDA-4FBA6700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8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1</cp:revision>
  <dcterms:created xsi:type="dcterms:W3CDTF">2023-07-04T19:02:00Z</dcterms:created>
  <dcterms:modified xsi:type="dcterms:W3CDTF">2023-07-04T19:07:00Z</dcterms:modified>
</cp:coreProperties>
</file>