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F48A" w14:textId="3C42F911" w:rsidR="0025462F" w:rsidRDefault="00B93DB1" w:rsidP="00B93DB1">
      <w:pPr>
        <w:pStyle w:val="Heading1"/>
      </w:pPr>
      <w:r>
        <w:t>Retail Store Analytics</w:t>
      </w:r>
    </w:p>
    <w:p w14:paraId="3F56FB1A" w14:textId="77777777" w:rsidR="00B93DB1" w:rsidRDefault="00B93DB1" w:rsidP="00B93DB1"/>
    <w:p w14:paraId="26549ED8" w14:textId="5A150505" w:rsidR="00B93DB1" w:rsidRDefault="00167837" w:rsidP="00B93DB1">
      <w:pPr>
        <w:rPr>
          <w:u w:val="single"/>
        </w:rPr>
      </w:pPr>
      <w:r>
        <w:rPr>
          <w:u w:val="single"/>
        </w:rPr>
        <w:t>What I did in this project?</w:t>
      </w:r>
    </w:p>
    <w:p w14:paraId="3E096191" w14:textId="6ED14283" w:rsidR="00B93DB1" w:rsidRDefault="00B93DB1" w:rsidP="00B93DB1"/>
    <w:p w14:paraId="26099FCB" w14:textId="36AA5F15" w:rsidR="00B93DB1" w:rsidRDefault="00B93DB1" w:rsidP="00B93DB1">
      <w:pPr>
        <w:pStyle w:val="ListParagraph"/>
        <w:numPr>
          <w:ilvl w:val="0"/>
          <w:numId w:val="2"/>
        </w:numPr>
      </w:pPr>
      <w:r>
        <w:t>Created Azure SQL Server and Azure SQL DB</w:t>
      </w:r>
    </w:p>
    <w:p w14:paraId="653A010E" w14:textId="09B046D2" w:rsidR="00B93DB1" w:rsidRDefault="00B93DB1" w:rsidP="00B93DB1">
      <w:pPr>
        <w:pStyle w:val="ListParagraph"/>
        <w:numPr>
          <w:ilvl w:val="0"/>
          <w:numId w:val="2"/>
        </w:numPr>
      </w:pPr>
      <w:r>
        <w:t xml:space="preserve">Executed SQL scripts to create </w:t>
      </w:r>
      <w:r w:rsidR="005F26EF">
        <w:t xml:space="preserve">data sources </w:t>
      </w:r>
    </w:p>
    <w:p w14:paraId="03CC0D70" w14:textId="021F4F14" w:rsidR="005F26EF" w:rsidRDefault="005F26EF" w:rsidP="00B93DB1">
      <w:pPr>
        <w:pStyle w:val="ListParagraph"/>
        <w:numPr>
          <w:ilvl w:val="0"/>
          <w:numId w:val="2"/>
        </w:numPr>
      </w:pPr>
      <w:r>
        <w:t>Pushed SQL scripts and JSON files to GitHub repo</w:t>
      </w:r>
    </w:p>
    <w:p w14:paraId="5891E605" w14:textId="48C41941" w:rsidR="00B93DB1" w:rsidRDefault="00B93DB1" w:rsidP="00B93DB1">
      <w:pPr>
        <w:pStyle w:val="ListParagraph"/>
        <w:numPr>
          <w:ilvl w:val="0"/>
          <w:numId w:val="2"/>
        </w:numPr>
      </w:pPr>
      <w:r>
        <w:t>Created a storage account for ADLS Gen2 with namespace hierarchy</w:t>
      </w:r>
    </w:p>
    <w:p w14:paraId="7FCFCF58" w14:textId="3088D82F" w:rsidR="005F26EF" w:rsidRPr="005F26EF" w:rsidRDefault="005F26EF" w:rsidP="00B93DB1">
      <w:pPr>
        <w:pStyle w:val="ListParagraph"/>
        <w:numPr>
          <w:ilvl w:val="0"/>
          <w:numId w:val="2"/>
        </w:numPr>
      </w:pPr>
      <w:r>
        <w:t xml:space="preserve">Created a container called </w:t>
      </w:r>
      <w:r>
        <w:rPr>
          <w:b/>
          <w:bCs/>
        </w:rPr>
        <w:t>retail-container</w:t>
      </w:r>
    </w:p>
    <w:p w14:paraId="2BDE6037" w14:textId="06126F41" w:rsidR="005F26EF" w:rsidRDefault="005F26EF" w:rsidP="005F26EF">
      <w:pPr>
        <w:pStyle w:val="ListParagraph"/>
        <w:numPr>
          <w:ilvl w:val="1"/>
          <w:numId w:val="2"/>
        </w:numPr>
      </w:pPr>
      <w:r>
        <w:t xml:space="preserve">Following the medallion architecture, I created 3 </w:t>
      </w:r>
      <w:r w:rsidR="00167837">
        <w:t>directories</w:t>
      </w:r>
      <w:r>
        <w:t xml:space="preserve"> – bronze, silver and gold</w:t>
      </w:r>
    </w:p>
    <w:p w14:paraId="3D1CEF5C" w14:textId="2D808B68" w:rsidR="005F26EF" w:rsidRDefault="005F26EF" w:rsidP="005F26EF">
      <w:pPr>
        <w:pStyle w:val="ListParagraph"/>
        <w:numPr>
          <w:ilvl w:val="1"/>
          <w:numId w:val="2"/>
        </w:numPr>
      </w:pPr>
      <w:r>
        <w:t xml:space="preserve">In the bronze folder, I have created </w:t>
      </w:r>
      <w:r w:rsidR="00167837">
        <w:t>sub</w:t>
      </w:r>
      <w:r>
        <w:t xml:space="preserve"> folders for the data sources </w:t>
      </w:r>
      <w:r>
        <w:t xml:space="preserve">like </w:t>
      </w:r>
      <w:r>
        <w:rPr>
          <w:b/>
          <w:bCs/>
        </w:rPr>
        <w:t xml:space="preserve">retail transactions, stores, products </w:t>
      </w:r>
      <w:r>
        <w:t xml:space="preserve">and </w:t>
      </w:r>
      <w:r>
        <w:rPr>
          <w:b/>
          <w:bCs/>
        </w:rPr>
        <w:t>customers</w:t>
      </w:r>
    </w:p>
    <w:p w14:paraId="40F5890B" w14:textId="73CAECF7" w:rsidR="00B93DB1" w:rsidRDefault="00B93DB1" w:rsidP="00B93DB1">
      <w:pPr>
        <w:pStyle w:val="ListParagraph"/>
        <w:numPr>
          <w:ilvl w:val="0"/>
          <w:numId w:val="2"/>
        </w:numPr>
      </w:pPr>
      <w:r>
        <w:t>Ingest</w:t>
      </w:r>
      <w:r w:rsidR="005F26EF">
        <w:t xml:space="preserve">ed the </w:t>
      </w:r>
      <w:r w:rsidR="005F26EF">
        <w:t>aforementioned</w:t>
      </w:r>
      <w:r>
        <w:t xml:space="preserve"> raw data</w:t>
      </w:r>
      <w:r w:rsidR="005F26EF">
        <w:t xml:space="preserve"> sources</w:t>
      </w:r>
      <w:r>
        <w:t xml:space="preserve"> </w:t>
      </w:r>
      <w:r w:rsidR="005F26EF">
        <w:t xml:space="preserve">from </w:t>
      </w:r>
      <w:r>
        <w:t xml:space="preserve">source systems – Azure SQL DB, </w:t>
      </w:r>
      <w:r w:rsidR="00167837">
        <w:t>JSON file</w:t>
      </w:r>
      <w:r>
        <w:t xml:space="preserve"> using </w:t>
      </w:r>
      <w:r w:rsidR="005F26EF">
        <w:t>Azure Data Factory</w:t>
      </w:r>
    </w:p>
    <w:p w14:paraId="52B8FABB" w14:textId="41924D3C" w:rsidR="005F26EF" w:rsidRDefault="005F26EF" w:rsidP="005F26EF">
      <w:pPr>
        <w:pStyle w:val="ListParagraph"/>
        <w:numPr>
          <w:ilvl w:val="1"/>
          <w:numId w:val="2"/>
        </w:numPr>
      </w:pPr>
      <w:r>
        <w:t xml:space="preserve">Created a pipeline to ingest data and </w:t>
      </w:r>
      <w:r w:rsidR="00167837">
        <w:t>insert into the respective sub-folders within the bronze folder and kept</w:t>
      </w:r>
      <w:r>
        <w:t xml:space="preserve"> as our raw data store</w:t>
      </w:r>
    </w:p>
    <w:p w14:paraId="08D23C01" w14:textId="461E4D9E" w:rsidR="00167837" w:rsidRDefault="005F26EF" w:rsidP="00167837">
      <w:pPr>
        <w:pStyle w:val="ListParagraph"/>
        <w:numPr>
          <w:ilvl w:val="1"/>
          <w:numId w:val="2"/>
        </w:numPr>
      </w:pPr>
      <w:r>
        <w:t>Sunk the raw data in form of parquets</w:t>
      </w:r>
      <w:r w:rsidR="00167837">
        <w:t xml:space="preserve"> because…</w:t>
      </w:r>
    </w:p>
    <w:p w14:paraId="41988663" w14:textId="5322D791" w:rsidR="00167837" w:rsidRDefault="00167837" w:rsidP="00167837">
      <w:pPr>
        <w:pStyle w:val="ListParagraph"/>
        <w:numPr>
          <w:ilvl w:val="0"/>
          <w:numId w:val="2"/>
        </w:numPr>
      </w:pPr>
      <w:r>
        <w:t>Created workspace for Azure Databricks</w:t>
      </w:r>
    </w:p>
    <w:p w14:paraId="7EF5129A" w14:textId="5D72C09E" w:rsidR="00167837" w:rsidRDefault="00167837" w:rsidP="00167837">
      <w:pPr>
        <w:pStyle w:val="ListParagraph"/>
        <w:numPr>
          <w:ilvl w:val="0"/>
          <w:numId w:val="2"/>
        </w:numPr>
      </w:pPr>
      <w:r>
        <w:t>Created</w:t>
      </w:r>
      <w:r w:rsidR="008E1081">
        <w:t xml:space="preserve"> and started</w:t>
      </w:r>
      <w:r>
        <w:t xml:space="preserve"> a compute cluster in Databricks</w:t>
      </w:r>
    </w:p>
    <w:p w14:paraId="5812DC53" w14:textId="7FE257EA" w:rsidR="00167837" w:rsidRDefault="008E1081" w:rsidP="00167837">
      <w:pPr>
        <w:pStyle w:val="ListParagraph"/>
        <w:numPr>
          <w:ilvl w:val="1"/>
          <w:numId w:val="2"/>
        </w:numPr>
      </w:pPr>
      <w:r>
        <w:t>Issues</w:t>
      </w:r>
      <w:r w:rsidR="00167837">
        <w:t xml:space="preserve"> found: </w:t>
      </w:r>
      <w:proofErr w:type="spellStart"/>
      <w:r w:rsidR="00167837" w:rsidRPr="008E1081">
        <w:rPr>
          <w:b/>
          <w:bCs/>
        </w:rPr>
        <w:t>SKUNotAvailable</w:t>
      </w:r>
      <w:proofErr w:type="spellEnd"/>
      <w:r w:rsidR="00167837">
        <w:t xml:space="preserve"> because of the region associated with workspace</w:t>
      </w:r>
    </w:p>
    <w:p w14:paraId="4AB32E00" w14:textId="34223A8D" w:rsidR="008E1081" w:rsidRDefault="00167837" w:rsidP="008E1081">
      <w:pPr>
        <w:pStyle w:val="ListParagraph"/>
        <w:numPr>
          <w:ilvl w:val="2"/>
          <w:numId w:val="2"/>
        </w:numPr>
      </w:pPr>
      <w:r w:rsidRPr="008E1081">
        <w:rPr>
          <w:b/>
          <w:bCs/>
        </w:rPr>
        <w:t>Fixed</w:t>
      </w:r>
      <w:r>
        <w:t xml:space="preserve">: queried list of resources available by </w:t>
      </w:r>
      <w:r w:rsidR="008E1081">
        <w:t>location</w:t>
      </w:r>
      <w:r>
        <w:t xml:space="preserve"> (</w:t>
      </w:r>
      <w:proofErr w:type="spellStart"/>
      <w:r>
        <w:t>eastus</w:t>
      </w:r>
      <w:proofErr w:type="spellEnd"/>
      <w:r>
        <w:t>),</w:t>
      </w:r>
      <w:r w:rsidR="008E1081">
        <w:t xml:space="preserve"> </w:t>
      </w:r>
      <w:proofErr w:type="spellStart"/>
      <w:r w:rsidR="008E1081">
        <w:t>ResourceType</w:t>
      </w:r>
      <w:proofErr w:type="spellEnd"/>
      <w:r w:rsidR="008E1081">
        <w:t xml:space="preserve">, Name, Zones, and Restrictions. Selected the resource that has </w:t>
      </w:r>
      <w:r w:rsidR="008E1081" w:rsidRPr="008E1081">
        <w:t>no</w:t>
      </w:r>
      <w:r w:rsidR="008E1081">
        <w:rPr>
          <w:b/>
          <w:bCs/>
        </w:rPr>
        <w:t xml:space="preserve"> </w:t>
      </w:r>
      <w:r w:rsidR="008E1081">
        <w:t xml:space="preserve">restriction and within the zone in which the </w:t>
      </w:r>
      <w:proofErr w:type="spellStart"/>
      <w:r w:rsidR="008E1081">
        <w:t>databricks</w:t>
      </w:r>
      <w:proofErr w:type="spellEnd"/>
      <w:r w:rsidR="008E1081">
        <w:t xml:space="preserve"> workspace was created on</w:t>
      </w:r>
    </w:p>
    <w:p w14:paraId="257FFD33" w14:textId="7C8E4F24" w:rsidR="008E1081" w:rsidRPr="00B93DB1" w:rsidRDefault="008E1081" w:rsidP="008E1081">
      <w:pPr>
        <w:pStyle w:val="ListParagraph"/>
        <w:numPr>
          <w:ilvl w:val="0"/>
          <w:numId w:val="2"/>
        </w:numPr>
      </w:pPr>
      <w:r>
        <w:t>Wrote PySpark code to transform data</w:t>
      </w:r>
    </w:p>
    <w:sectPr w:rsidR="008E1081" w:rsidRPr="00B9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47BA3"/>
    <w:multiLevelType w:val="hybridMultilevel"/>
    <w:tmpl w:val="C75CBBF4"/>
    <w:lvl w:ilvl="0" w:tplc="AEE070F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A5EDA"/>
    <w:multiLevelType w:val="hybridMultilevel"/>
    <w:tmpl w:val="BC189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82104">
    <w:abstractNumId w:val="0"/>
  </w:num>
  <w:num w:numId="2" w16cid:durableId="123601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B1"/>
    <w:rsid w:val="00167837"/>
    <w:rsid w:val="0025462F"/>
    <w:rsid w:val="004D4CBF"/>
    <w:rsid w:val="005F26EF"/>
    <w:rsid w:val="007B1180"/>
    <w:rsid w:val="008E1081"/>
    <w:rsid w:val="009255F8"/>
    <w:rsid w:val="00B93DB1"/>
    <w:rsid w:val="00F5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B353C"/>
  <w15:chartTrackingRefBased/>
  <w15:docId w15:val="{950913AF-B7DE-9B46-B7E0-2AF1EAF4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rohitpaulgerard@gmail.com</dc:creator>
  <cp:keywords/>
  <dc:description/>
  <cp:lastModifiedBy>rohitpaulgerard@gmail.com</cp:lastModifiedBy>
  <cp:revision>1</cp:revision>
  <dcterms:created xsi:type="dcterms:W3CDTF">2025-07-14T17:54:00Z</dcterms:created>
  <dcterms:modified xsi:type="dcterms:W3CDTF">2025-07-14T18:29:00Z</dcterms:modified>
</cp:coreProperties>
</file>