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E5" w:rsidRPr="00965CC9" w:rsidRDefault="000A79E5">
      <w:pPr>
        <w:rPr>
          <w:rFonts w:ascii="Arial" w:hAnsi="Arial" w:cs="Arial"/>
        </w:rPr>
      </w:pPr>
    </w:p>
    <w:p w:rsidR="000A79E5" w:rsidRPr="00965CC9" w:rsidRDefault="000A79E5">
      <w:pPr>
        <w:rPr>
          <w:rFonts w:ascii="Arial" w:hAnsi="Arial" w:cs="Arial"/>
        </w:rPr>
      </w:pPr>
    </w:p>
    <w:p w:rsidR="000A79E5" w:rsidRPr="00965CC9" w:rsidRDefault="000A79E5">
      <w:pPr>
        <w:rPr>
          <w:rFonts w:ascii="Arial" w:hAnsi="Arial" w:cs="Arial"/>
        </w:rPr>
      </w:pPr>
    </w:p>
    <w:p w:rsidR="000A79E5" w:rsidRPr="00965CC9" w:rsidRDefault="00F154FF">
      <w:pPr>
        <w:rPr>
          <w:rFonts w:ascii="Arial" w:hAnsi="Arial" w:cs="Arial"/>
        </w:rPr>
      </w:pPr>
      <w:r w:rsidRPr="00965CC9">
        <w:rPr>
          <w:rFonts w:ascii="Arial" w:hAnsi="Arial" w:cs="Arial"/>
          <w:noProof/>
        </w:rPr>
        <w:drawing>
          <wp:inline distT="0" distB="0" distL="0" distR="0" wp14:anchorId="50987719" wp14:editId="041DCD08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rPr>
          <w:rFonts w:ascii="Arial" w:hAnsi="Arial" w:cs="Arial"/>
        </w:rPr>
      </w:pPr>
    </w:p>
    <w:p w:rsidR="000A79E5" w:rsidRPr="00965CC9" w:rsidRDefault="000A79E5">
      <w:pPr>
        <w:rPr>
          <w:rFonts w:ascii="Arial" w:hAnsi="Arial" w:cs="Arial"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lastRenderedPageBreak/>
        <w:t>PRACTICAL  1A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CREATE A ROBOT WITH GEAR AND MOVE IT FORWARD, LEFT, RIGHT.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u w:val="single"/>
        </w:rPr>
      </w:pPr>
      <w:r w:rsidRPr="00965CC9">
        <w:rPr>
          <w:rFonts w:ascii="Arial" w:eastAsia="Calibri" w:hAnsi="Arial" w:cs="Arial"/>
          <w:b/>
          <w:color w:val="000000"/>
        </w:rPr>
        <w:br/>
      </w:r>
      <w:r w:rsidRPr="00965CC9">
        <w:rPr>
          <w:rFonts w:ascii="Arial" w:eastAsia="Calibri" w:hAnsi="Arial" w:cs="Arial"/>
          <w:color w:val="000000"/>
        </w:rPr>
        <w:t>Description: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1] NxtRobot() – </w:t>
      </w:r>
    </w:p>
    <w:p w:rsidR="000A79E5" w:rsidRPr="00965CC9" w:rsidRDefault="00F154FF">
      <w:pPr>
        <w:spacing w:after="200" w:line="276" w:lineRule="auto"/>
        <w:ind w:left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Class that represents a simulated NXT robot brick. Parts (e.g. motors, sensors) may be assembled into the robot to make it doing the desired job.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2] Gear() - </w:t>
      </w:r>
    </w:p>
    <w:p w:rsidR="000A79E5" w:rsidRPr="00965CC9" w:rsidRDefault="00F154FF">
      <w:pPr>
        <w:spacing w:after="200" w:line="276" w:lineRule="auto"/>
        <w:ind w:left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gear instance with right motor plugged into port A, left motor plugged into port B.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3] ad</w:t>
      </w:r>
      <w:bookmarkStart w:id="0" w:name="_GoBack"/>
      <w:bookmarkEnd w:id="0"/>
      <w:r w:rsidRPr="00965CC9">
        <w:rPr>
          <w:rFonts w:ascii="Arial" w:eastAsia="Calibri" w:hAnsi="Arial" w:cs="Arial"/>
        </w:rPr>
        <w:t xml:space="preserve">dPart(Part)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Assembles the given part into the robot.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4] setSpeed(int)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Sets the speed to the given value (arbitrary units).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5] forward()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Starts the forward movement.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6] left()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Starts to rotate left (center of rotation at middle of the wheel axes).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7] right()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Starts to rotate right (center of rotation at middle of the wheel axes).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>CODE: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Prac_1a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Prac_1a(){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NxtRobot robot = new NxtRobot();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 g = new Gear();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robot.addPart(g);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g.setSpeed(100);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g.forward(500);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g.left(250);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g.forward(500);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g.right(250);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g.forward(500);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 (String[] args)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Prac_1a();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>OUTPUT: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064F624F" wp14:editId="2E7B1F3B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F154FF" w:rsidRPr="00965CC9" w:rsidRDefault="00F154FF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F154FF" w:rsidRPr="00965CC9" w:rsidRDefault="00F154FF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F154FF" w:rsidRPr="00965CC9" w:rsidRDefault="00F154FF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F154FF" w:rsidRPr="00965CC9" w:rsidRDefault="00F154FF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lastRenderedPageBreak/>
        <w:t>PRACTICAL  1B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CREATE A ROBOT WITHOUT GEAR AND MOVE IT FORWARD, LEFT, RIGHT.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Description: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TurtleRobot() -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turtle robot instance.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>CODE: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Prac_1b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Prac_1b(){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TurtleRobot t = new TurtleRobot();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t.forward(100);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t.left(90);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t.forward(100);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t.right(90);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t.forward(100);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 (String[] args)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Prac_1b();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4469EC8E" wp14:editId="2EA4E06C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t>PRACTICAL 2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CREATE A ROBOT WITH 2 MOTORS AND MOVE IT FORWARD, LEFT, RIGHT.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DESC: </w:t>
      </w:r>
    </w:p>
    <w:p w:rsidR="000A79E5" w:rsidRPr="00965CC9" w:rsidRDefault="00F154FF">
      <w:pPr>
        <w:rPr>
          <w:rFonts w:ascii="Arial" w:hAnsi="Arial" w:cs="Arial"/>
          <w:lang w:val="en-US"/>
        </w:rPr>
      </w:pPr>
      <w:r w:rsidRPr="00965CC9">
        <w:rPr>
          <w:rFonts w:ascii="Arial" w:hAnsi="Arial" w:cs="Arial"/>
          <w:lang w:val="en-US"/>
        </w:rPr>
        <w:t xml:space="preserve">1] Motor() - </w:t>
      </w:r>
    </w:p>
    <w:p w:rsidR="000A79E5" w:rsidRPr="00965CC9" w:rsidRDefault="00F154FF">
      <w:pPr>
        <w:rPr>
          <w:rFonts w:ascii="Arial" w:hAnsi="Arial" w:cs="Arial"/>
          <w:lang w:val="en-US"/>
        </w:rPr>
      </w:pPr>
      <w:r w:rsidRPr="00965CC9">
        <w:rPr>
          <w:rFonts w:ascii="Arial" w:hAnsi="Arial" w:cs="Arial"/>
          <w:lang w:val="en-US"/>
        </w:rPr>
        <w:t>Creates a motor instance that is plugged into given port.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rPr>
          <w:rFonts w:ascii="Arial" w:hAnsi="Arial" w:cs="Arial"/>
          <w:lang w:val="en-US"/>
        </w:rPr>
      </w:pPr>
      <w:r w:rsidRPr="00965CC9">
        <w:rPr>
          <w:rFonts w:ascii="Arial" w:hAnsi="Arial" w:cs="Arial"/>
          <w:lang w:val="en-US"/>
        </w:rPr>
        <w:t xml:space="preserve">2] Tools.delay() - </w:t>
      </w:r>
    </w:p>
    <w:p w:rsidR="000A79E5" w:rsidRPr="00965CC9" w:rsidRDefault="00F154FF">
      <w:pPr>
        <w:ind w:left="720"/>
        <w:rPr>
          <w:rFonts w:ascii="Arial" w:hAnsi="Arial" w:cs="Arial"/>
          <w:lang w:val="en-US"/>
        </w:rPr>
      </w:pPr>
      <w:r w:rsidRPr="00965CC9">
        <w:rPr>
          <w:rFonts w:ascii="Arial" w:hAnsi="Arial" w:cs="Arial"/>
          <w:lang w:val="en-US"/>
        </w:rPr>
        <w:t>Suspends execution of the current thread for the given amount of time.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rPr>
          <w:rFonts w:ascii="Arial" w:hAnsi="Arial" w:cs="Arial"/>
          <w:lang w:val="en-US"/>
        </w:rPr>
      </w:pPr>
      <w:r w:rsidRPr="00965CC9">
        <w:rPr>
          <w:rFonts w:ascii="Arial" w:hAnsi="Arial" w:cs="Arial"/>
          <w:lang w:val="en-US"/>
        </w:rPr>
        <w:t>3] stop() –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eastAsia="Calibri" w:hAnsi="Arial" w:cs="Arial"/>
        </w:rPr>
        <w:t>Stops the rotation.</w:t>
      </w: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CODE: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Prac_2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Prac_2(){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NxtRobot r = new NxtRobot();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Motor m1 = new Motor(MotorPort.A);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Motor m2 = new Motor(MotorPort.B);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r.addPart(m1);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r.addPart(m2);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m1.forward();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Tools.delay(1090);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m2.forward();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Tools.delay(1090);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m1.stop();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m2.forward();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Tools.delay(1090);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m1.forward();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m1.stop();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m2.stop();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main(String args[]){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new Prac_2();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  <w:u w:val="single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drawing>
          <wp:inline distT="0" distB="0" distL="0" distR="0" wp14:anchorId="06426B1A" wp14:editId="3D136C15">
            <wp:extent cx="4791075" cy="4224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jc w:val="both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lastRenderedPageBreak/>
        <w:t>PRACTICAL 3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DO A SQUARE USING A WHILE LOOP.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CODE: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Prac_3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Prac_3(){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NxtRobot robot = new NxtRobot();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 g = new Gear();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robot.addPart(g);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g.setSpeed(100);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while (true){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g.forward(600);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g.left(280);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 (String[] args)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Prac_3();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2D263ED7" wp14:editId="2F459673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jc w:val="both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t xml:space="preserve">                                PRACTICAL 4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CREATE A ROBOT WITH LIGHT SENSORS TO FOLLOW A LINE.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Description: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1] RobotContext()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RobotContext instance.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2] setStartPosition(int, int) – </w:t>
      </w:r>
    </w:p>
    <w:p w:rsidR="000A79E5" w:rsidRPr="00965CC9" w:rsidRDefault="00F154FF">
      <w:pPr>
        <w:spacing w:after="200" w:line="276" w:lineRule="auto"/>
        <w:ind w:left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lastRenderedPageBreak/>
        <w:t>Sets the Nxt starting position (x-y-coordinates 0..500, origin at upper left).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3] useBackground(String) –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Use the given image as background (playground size 501 x 501).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4] LegoRobot() –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robot with its playground using defaults from RobotContext.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5] LightSensor(SensorPort)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sensor instance pointing downwards connected to the given port.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6] getValue() –</w:t>
      </w:r>
    </w:p>
    <w:p w:rsidR="000A79E5" w:rsidRPr="00965CC9" w:rsidRDefault="00F154FF">
      <w:pPr>
        <w:spacing w:after="200" w:line="276" w:lineRule="auto"/>
        <w:ind w:left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For sensor ports 1, 2, 3, 4: returns the brightness of the background at the current location.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7] leftArc() –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Starts to move to the left on an arc with given radius.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8] rightArc() -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Starts to move to the right on an arc with given radius.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CODE: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Prac_4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static {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RobotContext.setStartPosition(32,495);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RobotContext.useBackground("sprites/road.gif");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Prac_4(){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LegoRobot r=new LegoRobot();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 g = new Gear();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LightSensor ls= new LightSensor(SensorPort.S3);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r.addPart(g);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r.addPart(ls);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g.setSpeed(50);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while(true){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int v =ls.getValue();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if(v &lt; 100)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if(v &gt; 350 &amp;&amp; v&lt;750)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g.leftArc(0.005);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if(v &gt; 800)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g.rightArc(0.005);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 (String args[]){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Prac_4();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1BA9732D" wp14:editId="4EB43E11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t>PRACTICAL 5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CREATE A ROBOT THAT DOES A CIRCLE USING 2 MOTORS.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CODE: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Prac_5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Prac_5()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NxtRobot r = new NxtRobot();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Motor A = new Motor(MotorPort.A);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Motor B = new Motor(MotorPort.B);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r.addPart(B);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r.addPart(A);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A.setSpeed(100);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B.setSpeed(100);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A.forward();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B.forward();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while (true){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Tools.delay(200);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A.stop();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Tools.delay(200);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A.forward();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main(String arg[])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Prac_5();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73BDFF45" wp14:editId="5AF6E5E3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jc w:val="center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t>PRACTICAL 6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CREATE A PATH FOLLOWING ROBOT.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Description: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1] setStartDirection(double)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Sets the Nxt starting direction (zero to EAST).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CODE: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>public class Prac_6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Prac_6(){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NxtRobot robot=new NxtRobot();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 gear=new Gear();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LightSensor ls1=new LightSensor(SensorPort.S1);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LightSensor ls2=new LightSensor(SensorPort.S2);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robot.addPart(gear);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robot.addPart(ls1);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robot.addPart(ls2);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gear.setSpeed(100);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while(true)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int rightValue=ls1.getValue();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int leftValue=ls2.getValue();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if(leftValue &lt; 10)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gear.rightArc(0.05);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if(rightValue &lt; 10)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gear.leftArc(0.05);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if(leftValue &gt; 10 &amp;&amp; rightValue &gt; 10)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gear.forward();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main(String args[])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new Prac_6();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static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NxtContext.setStartPosition(267,232);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NxtContext.setStartDirection(-90);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NxtContext.useBackground("sprites/path.gif");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hAnsi="Arial" w:cs="Arial"/>
          <w:noProof/>
        </w:rPr>
        <w:drawing>
          <wp:inline distT="0" distB="0" distL="0" distR="0" wp14:anchorId="4CDE1DFD" wp14:editId="00315BAA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t>PRACTICAL 7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WRITE A PROGRAM TO RESIST OBSTACLES.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Description: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1] TouchSensor(SensorPort)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sensor instance connected to the given port.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2] isPressed() –</w:t>
      </w:r>
    </w:p>
    <w:p w:rsidR="000A79E5" w:rsidRPr="00965CC9" w:rsidRDefault="00F154FF">
      <w:pPr>
        <w:spacing w:after="200" w:line="276" w:lineRule="auto"/>
        <w:ind w:left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Polls the touch sensor and returns true, if there is a collision with any of the collision obstacles.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3] backward() –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Starts moving backward and returns immediately.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4] useObstacle(Obstacle) –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Defines the given obstacle to be used as touch obstacle.</w:t>
      </w:r>
    </w:p>
    <w:p w:rsidR="000A79E5" w:rsidRPr="00965CC9" w:rsidRDefault="000A79E5">
      <w:pPr>
        <w:spacing w:after="200" w:line="276" w:lineRule="auto"/>
        <w:ind w:firstLine="720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>CODE</w:t>
      </w:r>
      <w:r w:rsidRPr="00965CC9">
        <w:rPr>
          <w:rFonts w:ascii="Arial" w:eastAsia="Calibri" w:hAnsi="Arial" w:cs="Arial"/>
          <w:b/>
          <w:color w:val="000000"/>
        </w:rPr>
        <w:t xml:space="preserve">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Prac_7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Prac_7(){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LegoRobot r=new LegoRobot();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 g = new Gear();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TouchSensor t1= new TouchSensor(SensorPort.S1);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TouchSensor t2 = new TouchSensor(SensorPort.S2);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r.addPart(g);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r.addPart(t1);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r.addPart(t2);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g.setSpeed(50);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while(true){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Boolean b1 = t1.isPressed();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Boolean b2 = t2.isPressed();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if(b1 &amp;&amp; b2){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g.backward(150);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g.right(400);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if(b1){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g.backward(150);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g.left(200);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if(b2){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g.backward(150);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g.right(200);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  g.forward();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 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static {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RobotContext.setStartPosition(100,250);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RobotContext.useObstacle(RobotContext.channel);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main(String args[]){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Prac_7();  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009639B1" wp14:editId="1E2FDFDF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b/>
          <w:color w:val="000000"/>
        </w:rPr>
        <w:t>PRACTICAL 8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  <w:color w:val="000000"/>
          <w:u w:val="single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  <w:color w:val="000000"/>
        </w:rPr>
      </w:pPr>
      <w:r w:rsidRPr="00965CC9">
        <w:rPr>
          <w:rFonts w:ascii="Arial" w:eastAsia="Calibri" w:hAnsi="Arial" w:cs="Arial"/>
          <w:color w:val="000000"/>
        </w:rPr>
        <w:t>AIM:</w:t>
      </w:r>
      <w:r w:rsidRPr="00965CC9">
        <w:rPr>
          <w:rFonts w:ascii="Arial" w:eastAsia="Calibri" w:hAnsi="Arial" w:cs="Arial"/>
          <w:b/>
          <w:color w:val="000000"/>
        </w:rPr>
        <w:t xml:space="preserve"> </w:t>
      </w:r>
      <w:r w:rsidRPr="00965CC9">
        <w:rPr>
          <w:rFonts w:ascii="Arial" w:eastAsia="Calibri" w:hAnsi="Arial" w:cs="Arial"/>
          <w:color w:val="000000"/>
        </w:rPr>
        <w:t>ULTRASONIC SENSOR.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</w:rPr>
        <w:t xml:space="preserve">DESC: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1] UltrasonicSensor(SensorPort) - </w:t>
      </w:r>
    </w:p>
    <w:p w:rsidR="000A79E5" w:rsidRPr="00965CC9" w:rsidRDefault="00F154FF">
      <w:pPr>
        <w:spacing w:after="200" w:line="276" w:lineRule="auto"/>
        <w:ind w:left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lastRenderedPageBreak/>
        <w:t>The port selection determines the position of the sensor and the direction of the beam axis.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2] setBeamAreaColor(Color) -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Sets the color of the beam area (two sector border lines and axis).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3] setProximityCircleColor(Color) –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Sets the color of the circle with center at sensor location and radius equals to the current distance value.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 xml:space="preserve">4] getDistance() – 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Returns the distance to the nearest target object.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</w:rPr>
      </w:pP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5] useTarget(String, Point[], int, int) –</w:t>
      </w:r>
    </w:p>
    <w:p w:rsidR="000A79E5" w:rsidRPr="00965CC9" w:rsidRDefault="00F154FF">
      <w:pPr>
        <w:spacing w:after="200" w:line="276" w:lineRule="auto"/>
        <w:ind w:firstLine="720"/>
        <w:rPr>
          <w:rFonts w:ascii="Arial" w:eastAsia="Calibri" w:hAnsi="Arial" w:cs="Arial"/>
        </w:rPr>
      </w:pPr>
      <w:r w:rsidRPr="00965CC9">
        <w:rPr>
          <w:rFonts w:ascii="Arial" w:eastAsia="Calibri" w:hAnsi="Arial" w:cs="Arial"/>
        </w:rPr>
        <w:t>Creates a target for the ultrasonic sensor using the given sprite image.</w:t>
      </w:r>
    </w:p>
    <w:p w:rsidR="000A79E5" w:rsidRPr="00965CC9" w:rsidRDefault="000A79E5">
      <w:pPr>
        <w:spacing w:after="200" w:line="276" w:lineRule="auto"/>
        <w:ind w:firstLine="720"/>
        <w:rPr>
          <w:rFonts w:ascii="Arial" w:eastAsia="Calibri" w:hAnsi="Arial" w:cs="Arial"/>
        </w:rPr>
      </w:pPr>
    </w:p>
    <w:p w:rsidR="000A79E5" w:rsidRPr="00965CC9" w:rsidRDefault="000A79E5">
      <w:pPr>
        <w:spacing w:after="200" w:line="276" w:lineRule="auto"/>
        <w:ind w:firstLine="720"/>
        <w:rPr>
          <w:rFonts w:ascii="Arial" w:eastAsia="Calibri" w:hAnsi="Arial" w:cs="Arial"/>
        </w:rPr>
      </w:pPr>
    </w:p>
    <w:p w:rsidR="000A79E5" w:rsidRPr="00965CC9" w:rsidRDefault="000A79E5">
      <w:pPr>
        <w:spacing w:after="200" w:line="276" w:lineRule="auto"/>
        <w:ind w:firstLine="720"/>
        <w:rPr>
          <w:rFonts w:ascii="Arial" w:eastAsia="Calibri" w:hAnsi="Arial" w:cs="Arial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color w:val="000000"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CODE: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java.awt.Color;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import java.awt.Point;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>public class Prac_8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Prac_8()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LegoRobot robot = new LegoRobot();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 gear = new Gear();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robot.addPart(gear);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UltrasonicSensor us = new UltrasonicSensor(SensorPort.S1);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robot.addPart(us);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us.setBeamAreaColor(Color.green);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us.setProximityCircleColor(Color.lightGray);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double arc = 0.5;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gear.setSpeed(50);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gear.rightArc(arc);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boolean isRightArc = true;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int oldDistance = 0;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while (true)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Tools.delay(100);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int distance = us.getDistance();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if (distance == -1)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continue;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if (distance &lt; oldDistance)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if (isRightArc)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gear.leftArc(arc);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isRightArc = false;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else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gear.rightArc(arc);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  isRightArc = true;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lastRenderedPageBreak/>
        <w:t xml:space="preserve">  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oldDistance = distance;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static{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Point[] mesh_bar =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new Point(10, 200), new Point(-10, 200),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  new Point(-10, -200), new Point(10, -200)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};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RobotContext.useTarget("sprites/bar1.gif", mesh_bar, 200, 250);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RobotContext.useTarget("sprites/bar1.gif", mesh_bar, 300, 250);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RobotContext.setStartPosition(250, 460);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public static void main(String[] args)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    new Prac_8();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color w:val="000000"/>
        </w:rPr>
      </w:pPr>
      <w:r w:rsidRPr="00965CC9">
        <w:rPr>
          <w:rFonts w:ascii="Arial" w:eastAsia="Calibri" w:hAnsi="Arial" w:cs="Arial"/>
          <w:color w:val="000000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</w:pPr>
      <w:r w:rsidRPr="00965CC9">
        <w:rPr>
          <w:rFonts w:ascii="Arial" w:eastAsia="Calibri" w:hAnsi="Arial" w:cs="Arial"/>
          <w:color w:val="000000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b/>
        </w:rPr>
      </w:pPr>
    </w:p>
    <w:p w:rsidR="000A79E5" w:rsidRPr="00965CC9" w:rsidRDefault="00F154FF">
      <w:pPr>
        <w:spacing w:after="200" w:line="276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color w:val="000000"/>
        </w:rPr>
        <w:t xml:space="preserve">OUTPUT: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b/>
        </w:rPr>
        <w:sectPr w:rsidR="000A79E5" w:rsidRPr="00965CC9">
          <w:headerReference w:type="default" r:id="rId16"/>
          <w:footerReference w:type="default" r:id="rId17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2DAC2213" wp14:editId="3FA40A92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F154FF">
      <w:pPr>
        <w:spacing w:after="160" w:line="259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>Assignment 1(A):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Aim: Write a program to create a robot to perform rectangular motion using gears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Description: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1] NxtRobot() : </w:t>
      </w:r>
    </w:p>
    <w:p w:rsidR="000A79E5" w:rsidRPr="00965CC9" w:rsidRDefault="00F154FF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Class that represents a simulated NXT robot brick. Parts (e.g. motors, sensors) may be assembled into the robot to make it doing the desired job.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2] Gear() :</w:t>
      </w:r>
    </w:p>
    <w:p w:rsidR="000A79E5" w:rsidRPr="00965CC9" w:rsidRDefault="00F154FF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Creates a gear instance with right motor plugged into port A, left motor plugged into port B.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3] addPart() 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ab/>
        <w:t>Assembles the given part into the robot.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4] setSpeed() 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ab/>
        <w:t>Sets the speed to the given value (arbitrary units).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5] forward() :</w:t>
      </w:r>
    </w:p>
    <w:p w:rsidR="000A79E5" w:rsidRPr="00965CC9" w:rsidRDefault="00F154FF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Starts the forward movement for the given duration (in ms) and stops. Method returns at the end of the given duration.</w:t>
      </w:r>
    </w:p>
    <w:p w:rsidR="000A79E5" w:rsidRPr="00965CC9" w:rsidRDefault="000A79E5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6] left() :</w:t>
      </w:r>
    </w:p>
    <w:p w:rsidR="000A79E5" w:rsidRPr="00965CC9" w:rsidRDefault="00F154FF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Starts to rotate left (center of rotation at middle of the wheel axes). Method returns immediately, while the movement continues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color w:val="353833"/>
          <w:shd w:val="clear" w:color="auto" w:fill="FFFFFF"/>
          <w:lang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color w:val="353833"/>
          <w:shd w:val="clear" w:color="auto" w:fill="FFFFFF"/>
          <w:lang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color w:val="353833"/>
          <w:shd w:val="clear" w:color="auto" w:fill="FFFFFF"/>
          <w:lang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Code: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import ch.aplu.robotsim.NxtRobot;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import ch.aplu.robotsim.Gear;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public class assignment1A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public assignment1A()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NxtRobot r = new NxtRobot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 xml:space="preserve">        Gear g = new Gear();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r.addPart (g);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g.setSpeed (100);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while (true){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g.forward (800);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g.left (280);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}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public static void main (String [] args){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new assignment1A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}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}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>Output:</w:t>
      </w:r>
      <w:r w:rsidRPr="00965CC9">
        <w:rPr>
          <w:rFonts w:ascii="Arial" w:hAnsi="Arial" w:cs="Arial"/>
          <w:noProof/>
        </w:rPr>
        <w:drawing>
          <wp:inline distT="0" distB="0" distL="0" distR="0" wp14:anchorId="13364A73" wp14:editId="24D2D53A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Assignment 1(B):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Aim: Write a program to create a robot to perform circular motion using gears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Description: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1] rightArc() : </w:t>
      </w:r>
    </w:p>
    <w:p w:rsidR="000A79E5" w:rsidRPr="00965CC9" w:rsidRDefault="00F154FF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Starts to move to the right on arc with given radius. Method returns immediately, while the movement continues.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  <w:r w:rsidRPr="00965CC9">
        <w:rPr>
          <w:rFonts w:ascii="Arial" w:eastAsia="Calibri" w:hAnsi="Arial" w:cs="Arial"/>
          <w:color w:val="353833"/>
          <w:shd w:val="clear" w:color="auto" w:fill="FFFFFF"/>
          <w:lang w:eastAsia="en-US"/>
        </w:rPr>
        <w:t>.</w:t>
      </w: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Code: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import ch.aplu.robotsim.NxtRobot;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import ch.aplu.robotsim.Gear;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public class assignment1B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public assignment1B ()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NxtRobot r = new NxtRobot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Gear g = new Gear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r.addPart (g);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g.setSpeed (100);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while (true)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g.rightArc (0.5);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public static void main (String [] args){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new assignment1B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}   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}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 xml:space="preserve"> Output</w:t>
      </w:r>
      <w:r w:rsidRPr="00965CC9">
        <w:rPr>
          <w:rFonts w:ascii="Arial" w:hAnsi="Arial" w:cs="Arial"/>
          <w:noProof/>
        </w:rPr>
        <w:drawing>
          <wp:inline distT="0" distB="0" distL="0" distR="0" wp14:anchorId="474AD56E" wp14:editId="1CEAC21E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jc w:val="center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Assignment 2 (A):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>Aim: Write a program to create robot to perform a square motion without using gear.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Code: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>public class Assignment_2a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Assignment_2a ()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TurtleRobot t = new TurtleRobot 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t.setTurtleSpeed 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while (true){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    t.forward(200);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    t.left (90);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public static void main (String [] args)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new Assignment_1a 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lang w:eastAsia="en-US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lang w:eastAsia="en-US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lang w:eastAsia="en-US"/>
        </w:rPr>
      </w:pP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lang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 xml:space="preserve">Output: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7525B49D" wp14:editId="428EE252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             Assignment 2 (B):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Aim: Write a program to create robot to perform a circular motion without using gear.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Code: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>import ch.aplu.robotsim.*;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>public class Assignment_2b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Assignment_2b ()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TurtleRobot t = new TurtleRobot 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t.setTurtleSpeed (100);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while (true)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t.forward (2);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    t.left (2);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}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public static void main (String [] args)  {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    new Assignment_1b ();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 xml:space="preserve">    } </w:t>
      </w:r>
    </w:p>
    <w:p w:rsidR="000A79E5" w:rsidRPr="00965CC9" w:rsidRDefault="00F154FF">
      <w:pPr>
        <w:spacing w:after="200" w:line="276" w:lineRule="auto"/>
        <w:rPr>
          <w:rFonts w:ascii="Arial" w:eastAsia="Calibri" w:hAnsi="Arial" w:cs="Arial"/>
          <w:lang w:eastAsia="en-US"/>
        </w:rPr>
      </w:pPr>
      <w:r w:rsidRPr="00965CC9">
        <w:rPr>
          <w:rFonts w:ascii="Arial" w:eastAsia="Calibri" w:hAnsi="Arial" w:cs="Arial"/>
          <w:lang w:eastAsia="en-US"/>
        </w:rPr>
        <w:t>}</w:t>
      </w:r>
    </w:p>
    <w:p w:rsidR="000A79E5" w:rsidRPr="00965CC9" w:rsidRDefault="000A79E5">
      <w:pPr>
        <w:spacing w:after="200" w:line="276" w:lineRule="auto"/>
        <w:rPr>
          <w:rFonts w:ascii="Arial" w:eastAsia="Calibri" w:hAnsi="Arial" w:cs="Arial"/>
          <w:lang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Output: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7E8D4438" wp14:editId="0C7F0FC8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jc w:val="both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                   Assignment 3: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u w:val="single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Aim: Write a program to do a square using while or for loop, change direction based on condition and control motor movement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>Description: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1] Motor() :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ab/>
        <w:t>Creates a motor instance that is plugged into given port.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2] Tools.delay() : </w:t>
      </w:r>
    </w:p>
    <w:p w:rsidR="000A79E5" w:rsidRPr="00965CC9" w:rsidRDefault="00F154FF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Suspends execution of the current thread for the given amount of time.</w:t>
      </w:r>
    </w:p>
    <w:p w:rsidR="000A79E5" w:rsidRPr="00965CC9" w:rsidRDefault="000A79E5">
      <w:pPr>
        <w:spacing w:after="160" w:line="259" w:lineRule="auto"/>
        <w:ind w:left="720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>Code: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import ch.aplu.robotsim.*;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import java.util.*;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public class assignment2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assignment2 ()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Scanner sc = new Scanner (System.in);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NxtRobot r = new NxtRobot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Motor m1 = new Motor (MotorPort.A);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Motor m2 = new Motor (MotorPort.B);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r.addPart (m1);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r.addPart (m2);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System.out.println ("Enter 1 for left and 2 for right :");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int direction = sc.nextInt ();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switch (direction) 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case 1: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for (int i=0; i&lt;4; i++){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m1.forward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Tools.delay (1090);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m2.forward ();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Tools.delay (1090);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m1.stop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m2.stop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lastRenderedPageBreak/>
        <w:t xml:space="preserve">            break;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case 2: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for (int i=0; i&lt;4; i++){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m2.forward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Tools.delay (1090);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m1.forward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Tools.delay (1090);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m1.stop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    m2.stop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    break;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}   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public static void main (String args[]){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    new assignment2 ();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 xml:space="preserve">    }</w:t>
      </w:r>
    </w:p>
    <w:p w:rsidR="000A79E5" w:rsidRPr="00965CC9" w:rsidRDefault="00F154FF">
      <w:pPr>
        <w:spacing w:after="160" w:line="259" w:lineRule="auto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eastAsia="Calibri" w:hAnsi="Arial" w:cs="Arial"/>
          <w:lang w:val="en-US" w:eastAsia="en-US"/>
        </w:rPr>
        <w:t>}</w:t>
      </w: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rPr>
          <w:rFonts w:ascii="Arial" w:hAnsi="Arial" w:cs="Arial"/>
        </w:rPr>
      </w:pPr>
      <w:r w:rsidRPr="00965CC9">
        <w:rPr>
          <w:rFonts w:ascii="Arial" w:eastAsia="Calibri" w:hAnsi="Arial" w:cs="Arial"/>
          <w:lang w:val="en-US" w:eastAsia="en-US"/>
        </w:rPr>
        <w:t xml:space="preserve">Output: </w:t>
      </w:r>
    </w:p>
    <w:p w:rsidR="000A79E5" w:rsidRPr="00965CC9" w:rsidRDefault="00F154FF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hAnsi="Arial" w:cs="Arial"/>
          <w:noProof/>
        </w:rPr>
        <w:drawing>
          <wp:inline distT="0" distB="0" distL="0" distR="0" wp14:anchorId="018D33D1" wp14:editId="21098955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05E64266" wp14:editId="6D8DEABA">
            <wp:extent cx="6109970" cy="64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4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F154FF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hAnsi="Arial" w:cs="Arial"/>
          <w:noProof/>
        </w:rPr>
        <w:drawing>
          <wp:inline distT="0" distB="0" distL="0" distR="0" wp14:anchorId="7872D572" wp14:editId="68735FFC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hAnsi="Arial" w:cs="Arial"/>
          <w:noProof/>
        </w:rPr>
        <w:lastRenderedPageBreak/>
        <w:drawing>
          <wp:inline distT="0" distB="0" distL="0" distR="0" wp14:anchorId="2D364434" wp14:editId="15E349D2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</w:p>
    <w:p w:rsidR="000A79E5" w:rsidRPr="00965CC9" w:rsidRDefault="00F154FF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  <w:r w:rsidRPr="00965CC9">
        <w:rPr>
          <w:rFonts w:ascii="Arial" w:hAnsi="Arial" w:cs="Arial"/>
          <w:noProof/>
        </w:rPr>
        <w:drawing>
          <wp:inline distT="0" distB="0" distL="0" distR="0" wp14:anchorId="4B93C957" wp14:editId="7F9FF674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0A79E5" w:rsidRPr="00965CC9" w:rsidRDefault="000A79E5">
      <w:pPr>
        <w:spacing w:after="160" w:line="259" w:lineRule="auto"/>
        <w:jc w:val="right"/>
        <w:rPr>
          <w:rFonts w:ascii="Arial" w:eastAsia="Calibri" w:hAnsi="Arial" w:cs="Arial"/>
          <w:lang w:val="en-US" w:eastAsia="en-US"/>
        </w:rPr>
      </w:pPr>
    </w:p>
    <w:p w:rsidR="000A79E5" w:rsidRPr="00965CC9" w:rsidRDefault="000A79E5">
      <w:pPr>
        <w:spacing w:after="160" w:line="259" w:lineRule="auto"/>
        <w:rPr>
          <w:rFonts w:ascii="Arial" w:eastAsia="Calibri" w:hAnsi="Arial" w:cs="Arial"/>
          <w:lang w:val="en-US" w:eastAsia="en-US"/>
        </w:rPr>
      </w:pPr>
    </w:p>
    <w:sectPr w:rsidR="000A79E5" w:rsidRPr="00965CC9">
      <w:headerReference w:type="default" r:id="rId28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B6C" w:rsidRDefault="003A3B6C">
      <w:r>
        <w:separator/>
      </w:r>
    </w:p>
  </w:endnote>
  <w:endnote w:type="continuationSeparator" w:id="0">
    <w:p w:rsidR="003A3B6C" w:rsidRDefault="003A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154FF" w:rsidRPr="00F154FF">
      <w:tc>
        <w:tcPr>
          <w:tcW w:w="918" w:type="dxa"/>
        </w:tcPr>
        <w:p w:rsidR="00F154FF" w:rsidRPr="00F154FF" w:rsidRDefault="00F154FF">
          <w:pPr>
            <w:pStyle w:val="Footer"/>
            <w:jc w:val="right"/>
            <w:rPr>
              <w:b/>
              <w:bCs/>
              <w:color w:val="000000" w:themeColor="text1"/>
              <w:sz w:val="32"/>
              <w:szCs w:val="32"/>
              <w14:numForm w14:val="oldStyle"/>
            </w:rPr>
          </w:pPr>
          <w:r w:rsidRPr="00F154FF">
            <w:rPr>
              <w:color w:val="000000" w:themeColor="text1"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F154FF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F154FF">
            <w:rPr>
              <w:color w:val="000000" w:themeColor="text1"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65CC9" w:rsidRPr="00965CC9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F154FF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154FF" w:rsidRPr="00F154FF" w:rsidRDefault="00F154FF">
          <w:pPr>
            <w:pStyle w:val="Footer"/>
            <w:rPr>
              <w:color w:val="000000" w:themeColor="text1"/>
            </w:rPr>
          </w:pPr>
        </w:p>
      </w:tc>
    </w:tr>
  </w:tbl>
  <w:p w:rsidR="00F154FF" w:rsidRPr="00F154FF" w:rsidRDefault="00F154FF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B6C" w:rsidRDefault="003A3B6C">
      <w:r>
        <w:separator/>
      </w:r>
    </w:p>
  </w:footnote>
  <w:footnote w:type="continuationSeparator" w:id="0">
    <w:p w:rsidR="003A3B6C" w:rsidRDefault="003A3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FF" w:rsidRDefault="00CE0EC0" w:rsidP="00F154FF">
    <w:pPr>
      <w:pStyle w:val="Header"/>
    </w:pPr>
    <w:r>
      <w:t xml:space="preserve">Rohit Sadula </w:t>
    </w:r>
    <w:r w:rsidR="00F154FF">
      <w:t xml:space="preserve">                                             ROBOTICS  PRATICALS                 ROLL </w:t>
    </w:r>
    <w:r>
      <w:t>NO:- 534</w:t>
    </w:r>
    <w:r w:rsidR="00F154FF">
      <w:t xml:space="preserve"> </w:t>
    </w:r>
  </w:p>
  <w:p w:rsidR="00F154FF" w:rsidRDefault="00F154FF" w:rsidP="00F15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FF" w:rsidRDefault="00F154FF">
    <w:pPr>
      <w:pStyle w:val="Header"/>
    </w:pPr>
    <w:r>
      <w:t>Eram Khan</w:t>
    </w:r>
  </w:p>
  <w:p w:rsidR="00F154FF" w:rsidRDefault="00F154FF">
    <w:pPr>
      <w:pStyle w:val="Header"/>
    </w:pPr>
    <w:r>
      <w:t>Roll no - 524</w:t>
    </w:r>
  </w:p>
  <w:p w:rsidR="00F154FF" w:rsidRDefault="00F15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720"/>
  <w:drawingGridHorizontalSpacing w:val="12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0A79E5"/>
    <w:rsid w:val="000A79E5"/>
    <w:rsid w:val="003A3B6C"/>
    <w:rsid w:val="00965CC9"/>
    <w:rsid w:val="00CE0EC0"/>
    <w:rsid w:val="00F1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F15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FF"/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F154FF"/>
    <w:rPr>
      <w:rFonts w:eastAsia="Times New Roman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F154FF"/>
    <w:rPr>
      <w:rFonts w:eastAsia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F15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FF"/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F154FF"/>
    <w:rPr>
      <w:rFonts w:eastAsia="Times New Roman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F154FF"/>
    <w:rPr>
      <w:rFonts w:eastAsia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Ankit Jaiswar</cp:lastModifiedBy>
  <cp:revision>2</cp:revision>
  <cp:lastPrinted>2022-10-06T23:24:00Z</cp:lastPrinted>
  <dcterms:created xsi:type="dcterms:W3CDTF">2022-10-07T00:12:00Z</dcterms:created>
  <dcterms:modified xsi:type="dcterms:W3CDTF">2022-10-07T00:12:00Z</dcterms:modified>
</cp:coreProperties>
</file>