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10B60" w14:paraId="27633D0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177E92F5" w14:textId="77777777" w:rsidR="00B10B60" w:rsidRDefault="00B10B60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6DD88B41" w14:textId="77777777" w:rsidR="00B10B60" w:rsidRDefault="00B10B60" w:rsidP="009565A2">
            <w:r>
              <w:rPr>
                <w:b/>
                <w:bCs/>
                <w:color w:val="FFFFFF"/>
                <w:sz w:val="56"/>
                <w:szCs w:val="56"/>
              </w:rPr>
              <w:t>Awareness Is Emerging</w:t>
            </w:r>
          </w:p>
        </w:tc>
      </w:tr>
    </w:tbl>
    <w:p w14:paraId="25298F5D" w14:textId="77777777" w:rsidR="00B10B60" w:rsidRDefault="00B10B60" w:rsidP="00B10B60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B10B60" w14:paraId="6AEC32D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6D9762" w14:textId="77777777" w:rsidR="00B10B60" w:rsidRDefault="00B10B6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557812" w14:textId="77777777" w:rsidR="00B10B60" w:rsidRDefault="00B10B60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B10B60" w14:paraId="6DB41080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6735F4" w14:textId="77777777" w:rsidR="00B10B60" w:rsidRDefault="00B10B6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8D8F02" w14:textId="77777777" w:rsidR="00B10B60" w:rsidRDefault="00B10B60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B10B60" w14:paraId="3C8D1755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E9E800" w14:textId="77777777" w:rsidR="00B10B60" w:rsidRDefault="00B10B60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761840" w14:textId="77777777" w:rsidR="00B10B60" w:rsidRDefault="00B10B60" w:rsidP="009565A2">
            <w:r>
              <w:rPr>
                <w:color w:val="222B33"/>
                <w:sz w:val="21"/>
                <w:szCs w:val="21"/>
              </w:rPr>
              <w:t>P: Needs Attention | S: Needs Attention | G: Developing</w:t>
            </w:r>
          </w:p>
        </w:tc>
      </w:tr>
    </w:tbl>
    <w:p w14:paraId="0BC4E7AE" w14:textId="77777777" w:rsidR="00B10B60" w:rsidRDefault="00B10B60" w:rsidP="00B10B6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1BF8C2D9" w14:textId="77777777" w:rsidR="00B10B60" w:rsidRDefault="00B10B60" w:rsidP="00B10B60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3157C0FF" w14:textId="77777777" w:rsidR="00B10B60" w:rsidRDefault="00B10B60" w:rsidP="00B10B6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B10B60" w14:paraId="01BBD6E4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93B907" w14:textId="77777777" w:rsidR="00B10B60" w:rsidRDefault="00B10B60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2DF278" w14:textId="77777777" w:rsidR="00B10B60" w:rsidRDefault="00B10B60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B10B60" w14:paraId="1131D73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2F8E85" w14:textId="77777777" w:rsidR="00B10B60" w:rsidRDefault="00B10B60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7B45CF" w14:textId="77777777" w:rsidR="00B10B60" w:rsidRDefault="00B10B60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B10B60" w14:paraId="3C4108A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1B0C1D" w14:textId="77777777" w:rsidR="00B10B60" w:rsidRDefault="00B10B60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AC7CEA" w14:textId="77777777" w:rsidR="00B10B60" w:rsidRDefault="00B10B60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B10B60" w14:paraId="7619261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F6D5BA" w14:textId="77777777" w:rsidR="00B10B60" w:rsidRDefault="00B10B60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72043C" w14:textId="77777777" w:rsidR="00B10B60" w:rsidRDefault="00B10B60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</w:tbl>
    <w:p w14:paraId="3DD75EAE" w14:textId="77777777" w:rsidR="00B10B60" w:rsidRDefault="00B10B60" w:rsidP="00B10B60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B10B60" w14:paraId="3BCA91C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80BB6" w14:textId="77777777" w:rsidR="00B10B60" w:rsidRDefault="00B10B6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EC5F811" w14:textId="77777777" w:rsidR="00B10B60" w:rsidRDefault="00B10B6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65480F0E" w14:textId="77777777" w:rsidR="00B10B60" w:rsidRDefault="00B10B60" w:rsidP="00B10B60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18768506" w14:textId="77777777" w:rsidR="00B10B60" w:rsidRDefault="00B10B60" w:rsidP="00B10B6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5D9F11A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65033594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472B6561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66DD0251" w14:textId="77777777" w:rsidR="00B10B60" w:rsidRDefault="00B10B60" w:rsidP="00B10B60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B10B60" w14:paraId="7F03FFE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ED396" w14:textId="77777777" w:rsidR="00B10B60" w:rsidRDefault="00B10B6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8F80C7E" w14:textId="77777777" w:rsidR="00B10B60" w:rsidRDefault="00B10B6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577E5C93" w14:textId="77777777" w:rsidR="00B10B60" w:rsidRDefault="00B10B60" w:rsidP="00B10B60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25B24AD8" w14:textId="77777777" w:rsidR="00B10B60" w:rsidRDefault="00B10B60" w:rsidP="00B10B6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3EE1955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204EBC0E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07912754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669E6481" w14:textId="77777777" w:rsidR="00B10B60" w:rsidRDefault="00B10B60" w:rsidP="00B10B60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B10B60" w14:paraId="227107F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2A265" w14:textId="77777777" w:rsidR="00B10B60" w:rsidRDefault="00B10B60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F9CEE5B" w14:textId="77777777" w:rsidR="00B10B60" w:rsidRDefault="00B10B60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Developing</w:t>
            </w:r>
          </w:p>
        </w:tc>
      </w:tr>
    </w:tbl>
    <w:p w14:paraId="654AEEE2" w14:textId="77777777" w:rsidR="00B10B60" w:rsidRDefault="00B10B60" w:rsidP="00B10B60">
      <w:pPr>
        <w:keepNext/>
        <w:spacing w:before="100" w:after="60" w:line="272" w:lineRule="auto"/>
      </w:pPr>
      <w:r>
        <w:rPr>
          <w:color w:val="222B33"/>
        </w:rPr>
        <w:t>You appear open to growth, although your response to feedback, comparison, uncertainty or setbacks may vary by situation. The opportunity is to make reflection more intentional.</w:t>
      </w:r>
    </w:p>
    <w:p w14:paraId="06BB4CBD" w14:textId="77777777" w:rsidR="00B10B60" w:rsidRDefault="00B10B60" w:rsidP="00B10B60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A7BB312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Turn one weekly mistake or disappointment into a written learning note.</w:t>
      </w:r>
    </w:p>
    <w:p w14:paraId="56918D28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Notice comparison and redirect attention toward one behaviour you can improve.</w:t>
      </w:r>
    </w:p>
    <w:p w14:paraId="28E12CA5" w14:textId="77777777" w:rsidR="00B10B60" w:rsidRDefault="00B10B60" w:rsidP="00B10B60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Strengthen gratitude by recording specific moments rather than general statements.</w:t>
      </w:r>
    </w:p>
    <w:p w14:paraId="617A8C1B" w14:textId="77777777" w:rsidR="00B10B60" w:rsidRDefault="00B10B60" w:rsidP="00B10B6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355DE3AB" w14:textId="77777777" w:rsidR="00B10B60" w:rsidRDefault="00B10B60" w:rsidP="00B10B60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B10B60" w14:paraId="0670450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DF3D443" w14:textId="77777777" w:rsidR="00B10B60" w:rsidRDefault="00B10B6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3E22F092" w14:textId="77777777" w:rsidR="00B10B60" w:rsidRDefault="00B10B6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5D73EFF9" w14:textId="77777777" w:rsidR="00B10B60" w:rsidRDefault="00B10B6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029E" w14:textId="77777777" w:rsidR="00B10B60" w:rsidRDefault="00B10B60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7D3351A" w14:textId="77777777" w:rsidR="00B10B60" w:rsidRDefault="00B10B6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3CA8E7C9" w14:textId="77777777" w:rsidR="00B10B60" w:rsidRDefault="00B10B6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36D0CC7B" w14:textId="77777777" w:rsidR="00B10B60" w:rsidRDefault="00B10B6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68F3" w14:textId="77777777" w:rsidR="00B10B60" w:rsidRDefault="00B10B60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63D2B8" w14:textId="77777777" w:rsidR="00B10B60" w:rsidRDefault="00B10B60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3397CFA3" w14:textId="77777777" w:rsidR="00B10B60" w:rsidRDefault="00B10B60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62057542" w14:textId="77777777" w:rsidR="00B10B60" w:rsidRDefault="00B10B60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Turn one weekly mistake or disappointment into a written learning note.</w:t>
            </w:r>
          </w:p>
        </w:tc>
      </w:tr>
    </w:tbl>
    <w:p w14:paraId="1C153EDE" w14:textId="77777777" w:rsidR="00B10B60" w:rsidRDefault="00B10B60" w:rsidP="00B10B60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761980E5" w14:textId="77777777" w:rsidR="00B10B60" w:rsidRDefault="00B10B60" w:rsidP="00B10B60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10B60" w14:paraId="0468B15F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4B72BE83" w14:textId="77777777" w:rsidR="00B10B60" w:rsidRDefault="00B10B60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0C038208" w14:textId="77777777" w:rsidR="00B10B60" w:rsidRDefault="00B10B60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7DA02998" w14:textId="77777777" w:rsidR="00B10B60" w:rsidRDefault="00B10B60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3F693472" w14:textId="77777777" w:rsidR="00B10B60" w:rsidRDefault="00B10B60" w:rsidP="00B10B60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10B60" w14:paraId="27E410F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420DD653" w14:textId="77777777" w:rsidR="00B10B60" w:rsidRDefault="00B10B60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746A2427" w14:textId="77777777" w:rsidR="00D711AA" w:rsidRPr="00B10B60" w:rsidRDefault="00D711AA" w:rsidP="00B10B60"/>
    <w:sectPr w:rsidR="00D711AA" w:rsidRPr="00B10B6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2E00C" w14:textId="77777777" w:rsidR="00D711AA" w:rsidRDefault="00D711AA">
      <w:r>
        <w:separator/>
      </w:r>
    </w:p>
  </w:endnote>
  <w:endnote w:type="continuationSeparator" w:id="0">
    <w:p w14:paraId="02FEE256" w14:textId="77777777" w:rsidR="00D711AA" w:rsidRDefault="00D7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3E438" w14:textId="77777777" w:rsidR="00A16C2F" w:rsidRDefault="00D711AA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B10B6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B10B6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2AFB2" w14:textId="77777777" w:rsidR="00A16C2F" w:rsidRDefault="00D711AA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B10B60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B10B60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9AB6C" w14:textId="77777777" w:rsidR="00D711AA" w:rsidRDefault="00D711AA">
      <w:r>
        <w:separator/>
      </w:r>
    </w:p>
  </w:footnote>
  <w:footnote w:type="continuationSeparator" w:id="0">
    <w:p w14:paraId="71A4C5C5" w14:textId="77777777" w:rsidR="00D711AA" w:rsidRDefault="00D71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010FB" w14:textId="77777777" w:rsidR="00A16C2F" w:rsidRDefault="00D711AA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C7A67" w14:textId="77777777" w:rsidR="00A16C2F" w:rsidRDefault="00D711AA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2ABE"/>
    <w:multiLevelType w:val="hybridMultilevel"/>
    <w:tmpl w:val="DD3E1E3E"/>
    <w:lvl w:ilvl="0" w:tplc="7E0058AC">
      <w:start w:val="1"/>
      <w:numFmt w:val="bullet"/>
      <w:lvlText w:val="●"/>
      <w:lvlJc w:val="left"/>
      <w:pPr>
        <w:ind w:left="720" w:hanging="360"/>
      </w:pPr>
    </w:lvl>
    <w:lvl w:ilvl="1" w:tplc="35FA36AC">
      <w:start w:val="1"/>
      <w:numFmt w:val="bullet"/>
      <w:lvlText w:val="○"/>
      <w:lvlJc w:val="left"/>
      <w:pPr>
        <w:ind w:left="1440" w:hanging="360"/>
      </w:pPr>
    </w:lvl>
    <w:lvl w:ilvl="2" w:tplc="CC1A7D04">
      <w:start w:val="1"/>
      <w:numFmt w:val="bullet"/>
      <w:lvlText w:val="■"/>
      <w:lvlJc w:val="left"/>
      <w:pPr>
        <w:ind w:left="2160" w:hanging="360"/>
      </w:pPr>
    </w:lvl>
    <w:lvl w:ilvl="3" w:tplc="6DA0EF16">
      <w:start w:val="1"/>
      <w:numFmt w:val="bullet"/>
      <w:lvlText w:val="●"/>
      <w:lvlJc w:val="left"/>
      <w:pPr>
        <w:ind w:left="2880" w:hanging="360"/>
      </w:pPr>
    </w:lvl>
    <w:lvl w:ilvl="4" w:tplc="E116BED8">
      <w:start w:val="1"/>
      <w:numFmt w:val="bullet"/>
      <w:lvlText w:val="○"/>
      <w:lvlJc w:val="left"/>
      <w:pPr>
        <w:ind w:left="3600" w:hanging="360"/>
      </w:pPr>
    </w:lvl>
    <w:lvl w:ilvl="5" w:tplc="F1329C7A">
      <w:start w:val="1"/>
      <w:numFmt w:val="bullet"/>
      <w:lvlText w:val="■"/>
      <w:lvlJc w:val="left"/>
      <w:pPr>
        <w:ind w:left="4320" w:hanging="360"/>
      </w:pPr>
    </w:lvl>
    <w:lvl w:ilvl="6" w:tplc="8864CAB2">
      <w:start w:val="1"/>
      <w:numFmt w:val="bullet"/>
      <w:lvlText w:val="●"/>
      <w:lvlJc w:val="left"/>
      <w:pPr>
        <w:ind w:left="5040" w:hanging="360"/>
      </w:pPr>
    </w:lvl>
    <w:lvl w:ilvl="7" w:tplc="A5121C90">
      <w:start w:val="1"/>
      <w:numFmt w:val="bullet"/>
      <w:lvlText w:val="●"/>
      <w:lvlJc w:val="left"/>
      <w:pPr>
        <w:ind w:left="5760" w:hanging="360"/>
      </w:pPr>
    </w:lvl>
    <w:lvl w:ilvl="8" w:tplc="1DC8C9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EC0A2E"/>
    <w:multiLevelType w:val="hybridMultilevel"/>
    <w:tmpl w:val="66EA78BE"/>
    <w:lvl w:ilvl="0" w:tplc="97DC61C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B32409B0">
      <w:numFmt w:val="decimal"/>
      <w:lvlText w:val=""/>
      <w:lvlJc w:val="left"/>
    </w:lvl>
    <w:lvl w:ilvl="2" w:tplc="F70C288A">
      <w:numFmt w:val="decimal"/>
      <w:lvlText w:val=""/>
      <w:lvlJc w:val="left"/>
    </w:lvl>
    <w:lvl w:ilvl="3" w:tplc="A69ACC70">
      <w:numFmt w:val="decimal"/>
      <w:lvlText w:val=""/>
      <w:lvlJc w:val="left"/>
    </w:lvl>
    <w:lvl w:ilvl="4" w:tplc="8FA40FE2">
      <w:numFmt w:val="decimal"/>
      <w:lvlText w:val=""/>
      <w:lvlJc w:val="left"/>
    </w:lvl>
    <w:lvl w:ilvl="5" w:tplc="C2FA63C2">
      <w:numFmt w:val="decimal"/>
      <w:lvlText w:val=""/>
      <w:lvlJc w:val="left"/>
    </w:lvl>
    <w:lvl w:ilvl="6" w:tplc="981C0D44">
      <w:numFmt w:val="decimal"/>
      <w:lvlText w:val=""/>
      <w:lvlJc w:val="left"/>
    </w:lvl>
    <w:lvl w:ilvl="7" w:tplc="40F42402">
      <w:numFmt w:val="decimal"/>
      <w:lvlText w:val=""/>
      <w:lvlJc w:val="left"/>
    </w:lvl>
    <w:lvl w:ilvl="8" w:tplc="C18003FA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C2F"/>
    <w:rsid w:val="00A16C2F"/>
    <w:rsid w:val="00B10B60"/>
    <w:rsid w:val="00D7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E9FD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2026-10-05T10:57:00Z</dcterms:modified>
</cp:coreProperties>
</file>