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301"/>
        <w:tblW w:w="10485" w:type="dxa"/>
        <w:tblInd w:w="0" w:type="dxa"/>
        <w:tblLook w:val="04A0" w:firstRow="1" w:lastRow="0" w:firstColumn="1" w:lastColumn="0" w:noHBand="0" w:noVBand="1"/>
      </w:tblPr>
      <w:tblGrid>
        <w:gridCol w:w="3256"/>
        <w:gridCol w:w="3827"/>
        <w:gridCol w:w="3402"/>
      </w:tblGrid>
      <w:tr w:rsidR="00A579E0" w14:paraId="7115CF0A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FFC0" w14:textId="17F89E72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E9A8" w14:textId="77777777" w:rsidR="00A579E0" w:rsidRDefault="00A579E0" w:rsidP="00176D7E">
            <w:pPr>
              <w:rPr>
                <w:b/>
              </w:rPr>
            </w:pPr>
          </w:p>
          <w:p w14:paraId="798B53AB" w14:textId="66859B08" w:rsidR="00F22377" w:rsidRDefault="00D80643" w:rsidP="00176D7E">
            <w:pPr>
              <w:rPr>
                <w:b/>
              </w:rPr>
            </w:pPr>
            <w:proofErr w:type="gramStart"/>
            <w:r>
              <w:rPr>
                <w:b/>
              </w:rPr>
              <w:t>R.ROJA</w:t>
            </w:r>
            <w:proofErr w:type="gramEnd"/>
          </w:p>
        </w:tc>
      </w:tr>
      <w:tr w:rsidR="009F255E" w14:paraId="31C6FFA2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9FA7" w14:textId="70D16337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STUDENT REGISTRATION NUMBER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AE98" w14:textId="6AD339F0" w:rsidR="009F255E" w:rsidRDefault="009F255E" w:rsidP="009F255E">
            <w:pPr>
              <w:rPr>
                <w:rFonts w:cstheme="minorHAnsi"/>
                <w:b/>
              </w:rPr>
            </w:pPr>
            <w:r w:rsidRPr="00C51874">
              <w:rPr>
                <w:rFonts w:cstheme="minorHAnsi"/>
                <w:b/>
              </w:rPr>
              <w:t>251U1R2064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F0D5" w14:textId="0BF6CB40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CLASS: CSE-AIML-C</w:t>
            </w:r>
          </w:p>
        </w:tc>
      </w:tr>
      <w:tr w:rsidR="009F255E" w14:paraId="4F7A1C95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C531" w14:textId="3B56D58B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AC63" w14:textId="77777777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UG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25A9" w14:textId="77777777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 xml:space="preserve">YEAR and TERM: </w:t>
            </w:r>
          </w:p>
          <w:p w14:paraId="73599A1C" w14:textId="77777777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year &amp; 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term</w:t>
            </w:r>
          </w:p>
        </w:tc>
      </w:tr>
      <w:tr w:rsidR="009F255E" w14:paraId="6260C647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5613" w14:textId="2C385DAF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SUBJECT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E19B" w14:textId="63DDC68E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HTML</w:t>
            </w:r>
          </w:p>
          <w:p w14:paraId="209DD77E" w14:textId="77777777" w:rsidR="009F255E" w:rsidRDefault="009F255E" w:rsidP="009F255E">
            <w:pPr>
              <w:rPr>
                <w:b/>
              </w:rPr>
            </w:pPr>
          </w:p>
        </w:tc>
      </w:tr>
      <w:tr w:rsidR="009F255E" w14:paraId="5A26C876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72E7" w14:textId="3FE3673B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NAME OF THE ASSESSMENT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E62D" w14:textId="70428FF0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Reflective journal-1</w:t>
            </w:r>
          </w:p>
          <w:p w14:paraId="5A7BCAFA" w14:textId="77777777" w:rsidR="009F255E" w:rsidRDefault="009F255E" w:rsidP="009F255E">
            <w:pPr>
              <w:rPr>
                <w:b/>
              </w:rPr>
            </w:pPr>
          </w:p>
        </w:tc>
      </w:tr>
      <w:tr w:rsidR="009F255E" w14:paraId="418CEBE8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496F" w14:textId="77777777" w:rsidR="009F255E" w:rsidRDefault="009F255E" w:rsidP="009F255E">
            <w:pPr>
              <w:rPr>
                <w:b/>
              </w:rPr>
            </w:pPr>
            <w:r>
              <w:rPr>
                <w:b/>
              </w:rPr>
              <w:t>DATE OF SUBMISSION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F6C0" w14:textId="510566EB" w:rsidR="009F255E" w:rsidRDefault="009F255E" w:rsidP="009F255E">
            <w:pPr>
              <w:rPr>
                <w:b/>
              </w:rPr>
            </w:pPr>
          </w:p>
        </w:tc>
      </w:tr>
    </w:tbl>
    <w:p w14:paraId="4E7E17CA" w14:textId="37E326E0" w:rsidR="00E758FC" w:rsidRDefault="00F22377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noProof/>
          <w:lang w:val="en-IN" w:bidi="ar-SA"/>
        </w:rPr>
        <w:drawing>
          <wp:anchor distT="0" distB="0" distL="114300" distR="114300" simplePos="0" relativeHeight="251659264" behindDoc="0" locked="0" layoutInCell="1" allowOverlap="1" wp14:anchorId="01B16009" wp14:editId="098004B0">
            <wp:simplePos x="0" y="0"/>
            <wp:positionH relativeFrom="margin">
              <wp:posOffset>-825500</wp:posOffset>
            </wp:positionH>
            <wp:positionV relativeFrom="paragraph">
              <wp:posOffset>-1236980</wp:posOffset>
            </wp:positionV>
            <wp:extent cx="7308000" cy="7897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7"/>
                    <a:stretch/>
                  </pic:blipFill>
                  <pic:spPr bwMode="auto">
                    <a:xfrm>
                      <a:off x="0" y="0"/>
                      <a:ext cx="7308000" cy="78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FA870" w14:textId="77777777" w:rsidR="00F22377" w:rsidRPr="00E758FC" w:rsidRDefault="00F22377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</w:p>
    <w:tbl>
      <w:tblPr>
        <w:tblW w:w="10450" w:type="dxa"/>
        <w:tblInd w:w="-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6906"/>
      </w:tblGrid>
      <w:tr w:rsidR="006C6EFA" w:rsidRPr="006C6EFA" w14:paraId="1605907D" w14:textId="77777777" w:rsidTr="00A579E0">
        <w:trPr>
          <w:trHeight w:val="527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bottom"/>
          </w:tcPr>
          <w:p w14:paraId="566378F2" w14:textId="3CD14175" w:rsidR="00E758FC" w:rsidRPr="005816DE" w:rsidRDefault="00E758FC" w:rsidP="005816DE">
            <w:pPr>
              <w:pStyle w:val="TableStyle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816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Journal</w:t>
            </w:r>
            <w:r w:rsidR="00AD3085" w:rsidRPr="005816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16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Entry Guidelines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123D094" w14:textId="77777777" w:rsidR="00E758FC" w:rsidRPr="005816DE" w:rsidRDefault="00E758FC" w:rsidP="005816DE">
            <w:pPr>
              <w:pStyle w:val="TableStyle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816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6C6EFA" w:rsidRPr="006C6EFA" w14:paraId="118E3127" w14:textId="77777777" w:rsidTr="00A579E0">
        <w:trPr>
          <w:trHeight w:val="527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84D344" w14:textId="55C0B173" w:rsidR="00E758FC" w:rsidRPr="006C6EFA" w:rsidRDefault="00E758FC" w:rsidP="00EB0702">
            <w:pPr>
              <w:pStyle w:val="TableStyle2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1.Experience (Class </w:t>
            </w:r>
            <w:r w:rsidR="00AD3085"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Reflection</w:t>
            </w:r>
            <w:r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BE79FA" w14:textId="77777777" w:rsidR="00B124DA" w:rsidRPr="006E3294" w:rsidRDefault="001E58C8" w:rsidP="00C74F9E">
            <w:pPr>
              <w:pStyle w:val="TableStyle2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This is my first reflective journal of HTML of week-</w:t>
            </w:r>
            <w:proofErr w:type="gramStart"/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1.I</w:t>
            </w:r>
            <w:proofErr w:type="gramEnd"/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was very </w:t>
            </w:r>
            <w:r w:rsidR="00B124DA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excited</w:t>
            </w:r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and curious to learn about HTML , how to create web pages and </w:t>
            </w:r>
            <w:r w:rsidR="00B124DA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html programs . In my first class I learned about basic tags of HTML like &lt;p&gt;, &lt;h1&gt;, &lt;title&gt;</w:t>
            </w:r>
          </w:p>
          <w:p w14:paraId="6FC14E5F" w14:textId="77777777" w:rsidR="00B124DA" w:rsidRPr="006E3294" w:rsidRDefault="00B124DA" w:rsidP="00C74F9E">
            <w:pPr>
              <w:pStyle w:val="TableStyle2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And I also learned how to open and save my first html file.</w:t>
            </w:r>
          </w:p>
          <w:p w14:paraId="4E363B4F" w14:textId="0FB81A89" w:rsidR="00B124DA" w:rsidRPr="006E3294" w:rsidRDefault="00B124DA" w:rsidP="00C74F9E">
            <w:pPr>
              <w:pStyle w:val="TableStyle2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             I enjoyed doing my first HTML file.</w:t>
            </w:r>
            <w:r w:rsidR="003009BB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3009BB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 was surprised by how much time debugging and fixing small errors takes.</w:t>
            </w:r>
            <w:r w:rsidR="003009BB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3009BB" w:rsidRPr="0064577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My first class was a great starting point. I'm no expert, but I feel like I've built a solid foundation and can now understand the basic language of the web. I'm excited to continue practicing HTML and CSS to get more comfortable with layouts and design</w:t>
            </w:r>
            <w:r w:rsidR="003009BB" w:rsidRPr="006E32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 This practice helped me to understand how the web pages are structured and how the HTML is used to control the content.</w:t>
            </w:r>
          </w:p>
        </w:tc>
      </w:tr>
      <w:tr w:rsidR="006C6EFA" w:rsidRPr="006C6EFA" w14:paraId="7462AC4C" w14:textId="77777777" w:rsidTr="00A579E0">
        <w:trPr>
          <w:trHeight w:val="787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005B6B" w14:textId="77777777" w:rsidR="00E758FC" w:rsidRPr="006C6EFA" w:rsidRDefault="00E758FC" w:rsidP="00A579E0">
            <w:pPr>
              <w:pStyle w:val="TableStyle2"/>
              <w:ind w:right="959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2.Feelings (Emotional Reactions)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E69DE3" w14:textId="663F170D" w:rsidR="003009BB" w:rsidRPr="00645775" w:rsidRDefault="003009BB" w:rsidP="003009BB">
            <w:pPr>
              <w:spacing w:line="278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On first, I felt little bit </w:t>
            </w:r>
            <w:proofErr w:type="gramStart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of  nervous</w:t>
            </w:r>
            <w:proofErr w:type="gramEnd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on my first class of HTML .</w:t>
            </w:r>
            <w:r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gramStart"/>
            <w:r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In </w:t>
            </w:r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>my</w:t>
            </w:r>
            <w:proofErr w:type="gramEnd"/>
            <w:r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first class</w:t>
            </w:r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I learned that building a website is kind of like building with Legos. HTML gave me the basic blocks—the headings and paragraphs—while CSS was like the spray </w:t>
            </w:r>
            <w:proofErr w:type="gramStart"/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>paint</w:t>
            </w:r>
            <w:proofErr w:type="gramEnd"/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 used to add colo</w:t>
            </w:r>
            <w:r w:rsidR="00BD381C"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>u</w:t>
            </w:r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>r and style. The coolest part was seeing my simple code instantly become a web page, even though getting the colo</w:t>
            </w:r>
            <w:r w:rsidR="00BD381C" w:rsidRPr="006E329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ur </w:t>
            </w:r>
            <w:r w:rsidRPr="00645775">
              <w:rPr>
                <w:rFonts w:asciiTheme="minorHAnsi" w:hAnsiTheme="minorHAnsi" w:cstheme="minorHAnsi"/>
                <w:b/>
                <w:sz w:val="24"/>
                <w:szCs w:val="24"/>
              </w:rPr>
              <w:t>right was a bit of a challenge at first."</w:t>
            </w:r>
          </w:p>
          <w:p w14:paraId="74E0EFF6" w14:textId="2F43E02B" w:rsidR="00E758FC" w:rsidRPr="006E3294" w:rsidRDefault="00E758FC" w:rsidP="00211A8C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6C6EFA" w:rsidRPr="006C6EFA" w14:paraId="1985AC54" w14:textId="77777777" w:rsidTr="00B35524">
        <w:trPr>
          <w:trHeight w:val="2252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78CA3C" w14:textId="77777777" w:rsidR="00E758FC" w:rsidRPr="006C6EFA" w:rsidRDefault="00E758FC" w:rsidP="00EB0702">
            <w:pPr>
              <w:pStyle w:val="TableStyle2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3. Learning (Key Insights)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7EB61E" w14:textId="77777777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In this session, I learned how to create a web page and basic tags of </w:t>
            </w:r>
            <w:proofErr w:type="gramStart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HTML .</w:t>
            </w:r>
            <w:proofErr w:type="gramEnd"/>
          </w:p>
          <w:p w14:paraId="25E8EAA6" w14:textId="77777777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 &lt;h1&gt; is used to create heading of different sizes</w:t>
            </w:r>
          </w:p>
          <w:p w14:paraId="026ED8A5" w14:textId="1E74F480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  &lt;p&gt; is used to create different paragraphs.</w:t>
            </w:r>
          </w:p>
          <w:p w14:paraId="61C18C7A" w14:textId="21354ADA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  &lt;title&gt; is used to create the title of HTML.</w:t>
            </w:r>
          </w:p>
          <w:p w14:paraId="2C5230AD" w14:textId="455AADB7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  &lt;</w:t>
            </w:r>
            <w:proofErr w:type="spellStart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&gt; is used to align the content in </w:t>
            </w:r>
            <w:proofErr w:type="spellStart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of the page.</w:t>
            </w:r>
          </w:p>
          <w:p w14:paraId="0366087B" w14:textId="77777777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0D07E656" w14:textId="77777777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7D35F1AE" w14:textId="60235425" w:rsidR="00BD381C" w:rsidRPr="006E3294" w:rsidRDefault="00BD381C" w:rsidP="00B876DF">
            <w:pPr>
              <w:pStyle w:val="TableStyle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E3294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   </w:t>
            </w:r>
          </w:p>
        </w:tc>
      </w:tr>
      <w:tr w:rsidR="006C6EFA" w:rsidRPr="006C6EFA" w14:paraId="7FEB8557" w14:textId="77777777" w:rsidTr="00B35524">
        <w:trPr>
          <w:trHeight w:val="504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830DFC4" w14:textId="77777777" w:rsidR="00E758FC" w:rsidRPr="006C6EFA" w:rsidRDefault="00E758FC" w:rsidP="00EB0702">
            <w:pPr>
              <w:pStyle w:val="TableStyle2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4.Application (Practical Use)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502218" w14:textId="77777777" w:rsidR="00BD381C" w:rsidRPr="00AF0C4A" w:rsidRDefault="00BD381C" w:rsidP="00BD381C">
            <w:pPr>
              <w:numPr>
                <w:ilvl w:val="0"/>
                <w:numId w:val="31"/>
              </w:numPr>
              <w:spacing w:line="278" w:lineRule="auto"/>
              <w:rPr>
                <w:sz w:val="24"/>
                <w:szCs w:val="24"/>
              </w:rPr>
            </w:pPr>
            <w:r w:rsidRPr="00AF0C4A">
              <w:rPr>
                <w:sz w:val="24"/>
                <w:szCs w:val="24"/>
              </w:rPr>
              <w:t>HTML is the structure: It serves as the skeleton for all web pages, organizing content using tags like headings (&lt;h1&gt;), paragraphs (&lt;p&gt;), and images (&lt;</w:t>
            </w:r>
            <w:proofErr w:type="spellStart"/>
            <w:r w:rsidRPr="00AF0C4A">
              <w:rPr>
                <w:sz w:val="24"/>
                <w:szCs w:val="24"/>
              </w:rPr>
              <w:t>img</w:t>
            </w:r>
            <w:proofErr w:type="spellEnd"/>
            <w:r w:rsidRPr="00AF0C4A">
              <w:rPr>
                <w:sz w:val="24"/>
                <w:szCs w:val="24"/>
              </w:rPr>
              <w:t>&gt;).</w:t>
            </w:r>
          </w:p>
          <w:p w14:paraId="51FA54E9" w14:textId="6DC38621" w:rsidR="00BD381C" w:rsidRPr="006E3294" w:rsidRDefault="00BD381C" w:rsidP="00BD381C">
            <w:pPr>
              <w:numPr>
                <w:ilvl w:val="0"/>
                <w:numId w:val="31"/>
              </w:numPr>
              <w:spacing w:line="278" w:lineRule="auto"/>
              <w:rPr>
                <w:sz w:val="24"/>
                <w:szCs w:val="24"/>
              </w:rPr>
            </w:pPr>
            <w:r w:rsidRPr="00AF0C4A">
              <w:rPr>
                <w:sz w:val="24"/>
                <w:szCs w:val="24"/>
              </w:rPr>
              <w:t>CSS is the style: It applies the aesthetics to the HTML structure, controlling the appearance, colo</w:t>
            </w:r>
            <w:r w:rsidRPr="006E3294">
              <w:rPr>
                <w:sz w:val="24"/>
                <w:szCs w:val="24"/>
              </w:rPr>
              <w:t>ur</w:t>
            </w:r>
            <w:r w:rsidRPr="00AF0C4A">
              <w:rPr>
                <w:sz w:val="24"/>
                <w:szCs w:val="24"/>
              </w:rPr>
              <w:t>s, and layout of a webpage.</w:t>
            </w:r>
            <w:r w:rsidRPr="006E3294">
              <w:rPr>
                <w:rFonts w:ascii="Roboto" w:eastAsia="Times New Roman" w:hAnsi="Roboto"/>
                <w:color w:val="E6E8F0"/>
                <w:sz w:val="24"/>
                <w:szCs w:val="24"/>
                <w:lang w:eastAsia="en-IN"/>
              </w:rPr>
              <w:t xml:space="preserve"> </w:t>
            </w:r>
            <w:r w:rsidRPr="00AF0C4A">
              <w:rPr>
                <w:sz w:val="24"/>
                <w:szCs w:val="24"/>
              </w:rPr>
              <w:t>Tags define elements: HTML uses special keywords called tags, enclosed in angle brackets, to create elements. For instance, &lt;p&gt; is the tag for a paragraph.</w:t>
            </w:r>
          </w:p>
          <w:p w14:paraId="4A076407" w14:textId="799D04C3" w:rsidR="00A44527" w:rsidRPr="00AF0C4A" w:rsidRDefault="00A44527" w:rsidP="00A44527">
            <w:pPr>
              <w:numPr>
                <w:ilvl w:val="0"/>
                <w:numId w:val="31"/>
              </w:numPr>
              <w:spacing w:line="278" w:lineRule="auto"/>
              <w:rPr>
                <w:sz w:val="24"/>
                <w:szCs w:val="24"/>
              </w:rPr>
            </w:pPr>
            <w:r w:rsidRPr="006E3294">
              <w:rPr>
                <w:sz w:val="24"/>
                <w:szCs w:val="24"/>
              </w:rPr>
              <w:t>An element includes opening tag, closing tag and the content within it.</w:t>
            </w:r>
          </w:p>
          <w:p w14:paraId="15C9F5E8" w14:textId="007C3476" w:rsidR="00F05AE8" w:rsidRPr="006E3294" w:rsidRDefault="00F05AE8" w:rsidP="00F05AE8">
            <w:pPr>
              <w:pStyle w:val="TableStyle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C6EFA" w:rsidRPr="006C6EFA" w14:paraId="7B97B4C6" w14:textId="77777777" w:rsidTr="00A579E0">
        <w:trPr>
          <w:trHeight w:val="787"/>
        </w:trPr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67666D" w14:textId="0BF437EB" w:rsidR="00E758FC" w:rsidRPr="006C6EFA" w:rsidRDefault="00964EE0" w:rsidP="00EB0702">
            <w:pPr>
              <w:pStyle w:val="TableStyle2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5.</w:t>
            </w:r>
            <w:r w:rsidR="00E758FC" w:rsidRPr="006C6EF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Conclusion</w:t>
            </w:r>
          </w:p>
        </w:tc>
        <w:tc>
          <w:tcPr>
            <w:tcW w:w="6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89536CA" w14:textId="09EAE45F" w:rsidR="00A44527" w:rsidRPr="006E3294" w:rsidRDefault="00A44527" w:rsidP="00A44527">
            <w:pPr>
              <w:spacing w:line="278" w:lineRule="auto"/>
              <w:rPr>
                <w:sz w:val="24"/>
                <w:szCs w:val="24"/>
              </w:rPr>
            </w:pPr>
            <w:r w:rsidRPr="006E3294">
              <w:rPr>
                <w:sz w:val="24"/>
                <w:szCs w:val="24"/>
              </w:rPr>
              <w:t xml:space="preserve">In conclusion, learning the fundamentals of HTML has given me a strong foundation in web </w:t>
            </w:r>
            <w:proofErr w:type="gramStart"/>
            <w:r w:rsidRPr="006E3294">
              <w:rPr>
                <w:sz w:val="24"/>
                <w:szCs w:val="24"/>
              </w:rPr>
              <w:t>development .</w:t>
            </w:r>
            <w:proofErr w:type="gramEnd"/>
            <w:r w:rsidRPr="006E3294">
              <w:rPr>
                <w:sz w:val="24"/>
                <w:szCs w:val="24"/>
              </w:rPr>
              <w:t xml:space="preserve"> I now understand that HTML is the backbone of web pages and provides the structure for all online content.</w:t>
            </w:r>
          </w:p>
          <w:p w14:paraId="42C9577F" w14:textId="059CF50F" w:rsidR="00A44527" w:rsidRPr="00AF0C4A" w:rsidRDefault="00A44527" w:rsidP="00A44527">
            <w:pPr>
              <w:spacing w:line="278" w:lineRule="auto"/>
              <w:rPr>
                <w:sz w:val="24"/>
                <w:szCs w:val="24"/>
              </w:rPr>
            </w:pPr>
            <w:r w:rsidRPr="006E3294">
              <w:rPr>
                <w:sz w:val="24"/>
                <w:szCs w:val="24"/>
              </w:rPr>
              <w:t>Through basic tags like headings, paragraphs, lists, images, and links, I learned how to organi</w:t>
            </w:r>
            <w:r w:rsidR="008E2107" w:rsidRPr="006E3294">
              <w:rPr>
                <w:sz w:val="24"/>
                <w:szCs w:val="24"/>
              </w:rPr>
              <w:t xml:space="preserve">ze and present information effectively. I also realized the importance of using proper syntax so that web browsers can interpret my code </w:t>
            </w:r>
            <w:proofErr w:type="gramStart"/>
            <w:r w:rsidR="008E2107" w:rsidRPr="006E3294">
              <w:rPr>
                <w:sz w:val="24"/>
                <w:szCs w:val="24"/>
              </w:rPr>
              <w:t>correctly .I</w:t>
            </w:r>
            <w:proofErr w:type="gramEnd"/>
          </w:p>
          <w:p w14:paraId="489AF437" w14:textId="1A8CCF1A" w:rsidR="00E758FC" w:rsidRPr="006E3294" w:rsidRDefault="00E758FC" w:rsidP="00F05AE8">
            <w:pPr>
              <w:pStyle w:val="TableStyle2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F52AF9F" w14:textId="77777777" w:rsidR="00A05E8D" w:rsidRDefault="00A05E8D">
      <w:pPr>
        <w:rPr>
          <w:sz w:val="24"/>
          <w:szCs w:val="24"/>
        </w:rPr>
      </w:pPr>
    </w:p>
    <w:p w14:paraId="3A9D2B62" w14:textId="77777777" w:rsidR="00ED14B5" w:rsidRDefault="00ED14B5">
      <w:pPr>
        <w:rPr>
          <w:sz w:val="24"/>
          <w:szCs w:val="24"/>
        </w:rPr>
      </w:pP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09"/>
        <w:gridCol w:w="1609"/>
        <w:gridCol w:w="2640"/>
        <w:gridCol w:w="1624"/>
      </w:tblGrid>
      <w:tr w:rsidR="00ED14B5" w:rsidRPr="00ED14B5" w14:paraId="11E8E00C" w14:textId="77777777" w:rsidTr="00D80643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D68B0E" w14:textId="3236A37E" w:rsidR="00ED14B5" w:rsidRPr="00ED14B5" w:rsidRDefault="00ED14B5" w:rsidP="00ED14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2A15F6B" w14:textId="0F93BFED" w:rsidR="00ED14B5" w:rsidRPr="00ED14B5" w:rsidRDefault="00ED14B5" w:rsidP="00ED14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3D662B7" w14:textId="5289E7F0" w:rsidR="00ED14B5" w:rsidRPr="00ED14B5" w:rsidRDefault="00ED14B5" w:rsidP="00ED14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610" w:type="dxa"/>
            <w:vAlign w:val="center"/>
          </w:tcPr>
          <w:p w14:paraId="2295CDF7" w14:textId="2C339939" w:rsidR="00ED14B5" w:rsidRPr="00ED14B5" w:rsidRDefault="00ED14B5" w:rsidP="00ED14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80B3B25" w14:textId="174C2308" w:rsidR="00ED14B5" w:rsidRPr="00ED14B5" w:rsidRDefault="00ED14B5" w:rsidP="00ED14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ED14B5" w:rsidRPr="00ED14B5" w14:paraId="3D2C1B87" w14:textId="77777777" w:rsidTr="00D80643">
        <w:trPr>
          <w:tblCellSpacing w:w="15" w:type="dxa"/>
        </w:trPr>
        <w:tc>
          <w:tcPr>
            <w:tcW w:w="0" w:type="auto"/>
            <w:vAlign w:val="center"/>
          </w:tcPr>
          <w:p w14:paraId="2DE7EB86" w14:textId="0FBDC2A0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543523D" w14:textId="4DA3609A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2B6D0D7" w14:textId="083AAA49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2610" w:type="dxa"/>
            <w:vAlign w:val="center"/>
          </w:tcPr>
          <w:p w14:paraId="6A76AA69" w14:textId="752ADBAE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57463F8" w14:textId="77777777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ED14B5" w:rsidRPr="00ED14B5" w14:paraId="576E3CC6" w14:textId="77777777" w:rsidTr="00D80643">
        <w:trPr>
          <w:tblCellSpacing w:w="15" w:type="dxa"/>
        </w:trPr>
        <w:tc>
          <w:tcPr>
            <w:tcW w:w="0" w:type="auto"/>
            <w:vAlign w:val="center"/>
          </w:tcPr>
          <w:p w14:paraId="6028DC3D" w14:textId="7217D4D0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A95F3F8" w14:textId="0AE79A51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5BD227A" w14:textId="19C3E2FC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2610" w:type="dxa"/>
            <w:vAlign w:val="center"/>
          </w:tcPr>
          <w:p w14:paraId="43E04A55" w14:textId="7DE01CF5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E907892" w14:textId="77777777" w:rsidR="00ED14B5" w:rsidRPr="00ED14B5" w:rsidRDefault="00ED14B5" w:rsidP="00ED14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</w:tbl>
    <w:p w14:paraId="3A962119" w14:textId="77777777" w:rsidR="00ED14B5" w:rsidRPr="00E758FC" w:rsidRDefault="00ED14B5">
      <w:pPr>
        <w:rPr>
          <w:sz w:val="24"/>
          <w:szCs w:val="24"/>
        </w:rPr>
      </w:pPr>
    </w:p>
    <w:sectPr w:rsidR="00ED14B5" w:rsidRPr="00E758FC" w:rsidSect="00DF01B7">
      <w:headerReference w:type="even" r:id="rId8"/>
      <w:pgSz w:w="11906" w:h="16838" w:code="9"/>
      <w:pgMar w:top="2389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E720" w14:textId="77777777" w:rsidR="002242F7" w:rsidRDefault="002242F7">
      <w:pPr>
        <w:spacing w:after="0" w:line="240" w:lineRule="auto"/>
      </w:pPr>
      <w:r>
        <w:separator/>
      </w:r>
    </w:p>
  </w:endnote>
  <w:endnote w:type="continuationSeparator" w:id="0">
    <w:p w14:paraId="65CC46AE" w14:textId="77777777" w:rsidR="002242F7" w:rsidRDefault="0022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776E" w14:textId="77777777" w:rsidR="002242F7" w:rsidRDefault="002242F7">
      <w:pPr>
        <w:spacing w:after="0" w:line="240" w:lineRule="auto"/>
      </w:pPr>
      <w:r>
        <w:separator/>
      </w:r>
    </w:p>
  </w:footnote>
  <w:footnote w:type="continuationSeparator" w:id="0">
    <w:p w14:paraId="6553E47D" w14:textId="77777777" w:rsidR="002242F7" w:rsidRDefault="00224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31E0" w14:textId="77777777" w:rsidR="00144F6E" w:rsidRDefault="0085636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458"/>
    <w:multiLevelType w:val="multilevel"/>
    <w:tmpl w:val="4FA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E2C"/>
    <w:multiLevelType w:val="multilevel"/>
    <w:tmpl w:val="511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888"/>
    <w:multiLevelType w:val="multilevel"/>
    <w:tmpl w:val="F13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15C3"/>
    <w:multiLevelType w:val="multilevel"/>
    <w:tmpl w:val="FF3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6718"/>
    <w:multiLevelType w:val="multilevel"/>
    <w:tmpl w:val="9DE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8559A"/>
    <w:multiLevelType w:val="hybridMultilevel"/>
    <w:tmpl w:val="59662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40574"/>
    <w:multiLevelType w:val="multilevel"/>
    <w:tmpl w:val="C79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015AA"/>
    <w:multiLevelType w:val="multilevel"/>
    <w:tmpl w:val="A0C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F58A3"/>
    <w:multiLevelType w:val="multilevel"/>
    <w:tmpl w:val="3A7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7AF9"/>
    <w:multiLevelType w:val="multilevel"/>
    <w:tmpl w:val="034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426C4"/>
    <w:multiLevelType w:val="multilevel"/>
    <w:tmpl w:val="E7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80F6A"/>
    <w:multiLevelType w:val="multilevel"/>
    <w:tmpl w:val="2D4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F50A3"/>
    <w:multiLevelType w:val="multilevel"/>
    <w:tmpl w:val="AD4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846B6"/>
    <w:multiLevelType w:val="multilevel"/>
    <w:tmpl w:val="C9B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23910"/>
    <w:multiLevelType w:val="multilevel"/>
    <w:tmpl w:val="B21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749DA"/>
    <w:multiLevelType w:val="multilevel"/>
    <w:tmpl w:val="CC9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F3803"/>
    <w:multiLevelType w:val="multilevel"/>
    <w:tmpl w:val="321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36EBE"/>
    <w:multiLevelType w:val="multilevel"/>
    <w:tmpl w:val="8AEE730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E1DD6"/>
    <w:multiLevelType w:val="multilevel"/>
    <w:tmpl w:val="9BF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14E87"/>
    <w:multiLevelType w:val="multilevel"/>
    <w:tmpl w:val="C2A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62FD1"/>
    <w:multiLevelType w:val="multilevel"/>
    <w:tmpl w:val="518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8235E"/>
    <w:multiLevelType w:val="multilevel"/>
    <w:tmpl w:val="0E7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12BAD"/>
    <w:multiLevelType w:val="multilevel"/>
    <w:tmpl w:val="97F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85EF9"/>
    <w:multiLevelType w:val="multilevel"/>
    <w:tmpl w:val="760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85B8C"/>
    <w:multiLevelType w:val="multilevel"/>
    <w:tmpl w:val="97E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1736C"/>
    <w:multiLevelType w:val="multilevel"/>
    <w:tmpl w:val="768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E7FA7"/>
    <w:multiLevelType w:val="multilevel"/>
    <w:tmpl w:val="051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C0378"/>
    <w:multiLevelType w:val="multilevel"/>
    <w:tmpl w:val="6BD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C2CC3"/>
    <w:multiLevelType w:val="multilevel"/>
    <w:tmpl w:val="BAB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73BB0"/>
    <w:multiLevelType w:val="multilevel"/>
    <w:tmpl w:val="FC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27328"/>
    <w:multiLevelType w:val="multilevel"/>
    <w:tmpl w:val="099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257631">
    <w:abstractNumId w:val="14"/>
  </w:num>
  <w:num w:numId="2" w16cid:durableId="544222465">
    <w:abstractNumId w:val="28"/>
  </w:num>
  <w:num w:numId="3" w16cid:durableId="1458256655">
    <w:abstractNumId w:val="24"/>
  </w:num>
  <w:num w:numId="4" w16cid:durableId="2084256774">
    <w:abstractNumId w:val="29"/>
  </w:num>
  <w:num w:numId="5" w16cid:durableId="814175405">
    <w:abstractNumId w:val="30"/>
  </w:num>
  <w:num w:numId="6" w16cid:durableId="1924029202">
    <w:abstractNumId w:val="11"/>
  </w:num>
  <w:num w:numId="7" w16cid:durableId="494806065">
    <w:abstractNumId w:val="2"/>
  </w:num>
  <w:num w:numId="8" w16cid:durableId="1590652916">
    <w:abstractNumId w:val="26"/>
  </w:num>
  <w:num w:numId="9" w16cid:durableId="2020082249">
    <w:abstractNumId w:val="1"/>
  </w:num>
  <w:num w:numId="10" w16cid:durableId="1768429978">
    <w:abstractNumId w:val="27"/>
  </w:num>
  <w:num w:numId="11" w16cid:durableId="1778603370">
    <w:abstractNumId w:val="4"/>
  </w:num>
  <w:num w:numId="12" w16cid:durableId="2098941209">
    <w:abstractNumId w:val="23"/>
  </w:num>
  <w:num w:numId="13" w16cid:durableId="1660426055">
    <w:abstractNumId w:val="0"/>
  </w:num>
  <w:num w:numId="14" w16cid:durableId="2081366745">
    <w:abstractNumId w:val="20"/>
  </w:num>
  <w:num w:numId="15" w16cid:durableId="423840494">
    <w:abstractNumId w:val="7"/>
  </w:num>
  <w:num w:numId="16" w16cid:durableId="527303604">
    <w:abstractNumId w:val="21"/>
  </w:num>
  <w:num w:numId="17" w16cid:durableId="1506017435">
    <w:abstractNumId w:val="19"/>
  </w:num>
  <w:num w:numId="18" w16cid:durableId="1388527142">
    <w:abstractNumId w:val="9"/>
  </w:num>
  <w:num w:numId="19" w16cid:durableId="1885437922">
    <w:abstractNumId w:val="16"/>
  </w:num>
  <w:num w:numId="20" w16cid:durableId="1085883308">
    <w:abstractNumId w:val="6"/>
  </w:num>
  <w:num w:numId="21" w16cid:durableId="1679505455">
    <w:abstractNumId w:val="10"/>
  </w:num>
  <w:num w:numId="22" w16cid:durableId="1659529451">
    <w:abstractNumId w:val="13"/>
  </w:num>
  <w:num w:numId="23" w16cid:durableId="1689209413">
    <w:abstractNumId w:val="18"/>
  </w:num>
  <w:num w:numId="24" w16cid:durableId="1498107257">
    <w:abstractNumId w:val="12"/>
  </w:num>
  <w:num w:numId="25" w16cid:durableId="85812141">
    <w:abstractNumId w:val="15"/>
  </w:num>
  <w:num w:numId="26" w16cid:durableId="876895734">
    <w:abstractNumId w:val="25"/>
  </w:num>
  <w:num w:numId="27" w16cid:durableId="347761456">
    <w:abstractNumId w:val="8"/>
  </w:num>
  <w:num w:numId="28" w16cid:durableId="1065684171">
    <w:abstractNumId w:val="22"/>
  </w:num>
  <w:num w:numId="29" w16cid:durableId="171187181">
    <w:abstractNumId w:val="3"/>
  </w:num>
  <w:num w:numId="30" w16cid:durableId="1202980027">
    <w:abstractNumId w:val="5"/>
  </w:num>
  <w:num w:numId="31" w16cid:durableId="18830084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2NDczN7cwNjM3NjdS0lEKTi0uzszPAykwrAUAGZdg+SwAAAA="/>
  </w:docVars>
  <w:rsids>
    <w:rsidRoot w:val="00E758FC"/>
    <w:rsid w:val="000C5354"/>
    <w:rsid w:val="00144F6E"/>
    <w:rsid w:val="00152A12"/>
    <w:rsid w:val="001E58C8"/>
    <w:rsid w:val="00211A8C"/>
    <w:rsid w:val="002242F7"/>
    <w:rsid w:val="002E40B7"/>
    <w:rsid w:val="003009BB"/>
    <w:rsid w:val="003A16B3"/>
    <w:rsid w:val="003E0DA5"/>
    <w:rsid w:val="0046469A"/>
    <w:rsid w:val="00496C5B"/>
    <w:rsid w:val="005816DE"/>
    <w:rsid w:val="0062179A"/>
    <w:rsid w:val="0066150B"/>
    <w:rsid w:val="00665EBB"/>
    <w:rsid w:val="006915F1"/>
    <w:rsid w:val="006A515E"/>
    <w:rsid w:val="006C6EFA"/>
    <w:rsid w:val="006E3294"/>
    <w:rsid w:val="006E38F9"/>
    <w:rsid w:val="006F74BC"/>
    <w:rsid w:val="007859AA"/>
    <w:rsid w:val="007D2E82"/>
    <w:rsid w:val="00856366"/>
    <w:rsid w:val="008924C3"/>
    <w:rsid w:val="008E2107"/>
    <w:rsid w:val="00954A7B"/>
    <w:rsid w:val="00964EE0"/>
    <w:rsid w:val="009B2372"/>
    <w:rsid w:val="009F255E"/>
    <w:rsid w:val="00A05E8D"/>
    <w:rsid w:val="00A44527"/>
    <w:rsid w:val="00A579E0"/>
    <w:rsid w:val="00AC5C9C"/>
    <w:rsid w:val="00AD3085"/>
    <w:rsid w:val="00AF2ECA"/>
    <w:rsid w:val="00B124DA"/>
    <w:rsid w:val="00B1623A"/>
    <w:rsid w:val="00B35524"/>
    <w:rsid w:val="00B823A7"/>
    <w:rsid w:val="00B876DF"/>
    <w:rsid w:val="00BA2EFC"/>
    <w:rsid w:val="00BD381C"/>
    <w:rsid w:val="00C74F9E"/>
    <w:rsid w:val="00CC5F15"/>
    <w:rsid w:val="00CD50D3"/>
    <w:rsid w:val="00D1685A"/>
    <w:rsid w:val="00D80643"/>
    <w:rsid w:val="00DF01B7"/>
    <w:rsid w:val="00E758FC"/>
    <w:rsid w:val="00ED14B5"/>
    <w:rsid w:val="00F05AE8"/>
    <w:rsid w:val="00F22377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E14DE3"/>
  <w15:chartTrackingRefBased/>
  <w15:docId w15:val="{CC1727A0-E758-4E30-A00B-ADB48666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8FC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8FC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E758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val="en-US" w:eastAsia="en-IN" w:bidi="te-IN"/>
      <w14:ligatures w14:val="none"/>
    </w:rPr>
  </w:style>
  <w:style w:type="paragraph" w:customStyle="1" w:styleId="TableStyle2">
    <w:name w:val="Table Style 2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en-IN" w:bidi="te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5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0D3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579E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1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Eklarker</dc:creator>
  <cp:keywords/>
  <dc:description/>
  <cp:lastModifiedBy>Rajoju Roja</cp:lastModifiedBy>
  <cp:revision>2</cp:revision>
  <dcterms:created xsi:type="dcterms:W3CDTF">2025-10-18T10:09:00Z</dcterms:created>
  <dcterms:modified xsi:type="dcterms:W3CDTF">2025-10-18T10:09:00Z</dcterms:modified>
</cp:coreProperties>
</file>