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14677" w14:textId="77777777" w:rsidR="003D55C0" w:rsidRPr="003714F1" w:rsidRDefault="003D55C0" w:rsidP="003D55C0">
      <w:pPr>
        <w:jc w:val="center"/>
        <w:rPr>
          <w:b/>
          <w:bCs/>
          <w:sz w:val="32"/>
          <w:szCs w:val="32"/>
        </w:rPr>
      </w:pPr>
      <w:r w:rsidRPr="003714F1">
        <w:rPr>
          <w:b/>
          <w:bCs/>
          <w:sz w:val="32"/>
          <w:szCs w:val="32"/>
        </w:rPr>
        <w:t>Assignment 8 – Name: Roja Kamble, 11454258</w:t>
      </w:r>
    </w:p>
    <w:p w14:paraId="35A8EEC4" w14:textId="77777777" w:rsidR="003D55C0" w:rsidRPr="003714F1" w:rsidRDefault="003D55C0" w:rsidP="003D55C0">
      <w:pPr>
        <w:jc w:val="center"/>
        <w:rPr>
          <w:b/>
          <w:bCs/>
          <w:sz w:val="32"/>
          <w:szCs w:val="32"/>
        </w:rPr>
      </w:pPr>
    </w:p>
    <w:p w14:paraId="2CDC9D23" w14:textId="2013597D" w:rsidR="003D55C0" w:rsidRPr="00C50417" w:rsidRDefault="003D55C0" w:rsidP="00982C82">
      <w:pPr>
        <w:jc w:val="center"/>
        <w:rPr>
          <w:sz w:val="28"/>
          <w:szCs w:val="28"/>
        </w:rPr>
      </w:pPr>
      <w:r w:rsidRPr="00C50417">
        <w:rPr>
          <w:b/>
          <w:bCs/>
          <w:sz w:val="28"/>
          <w:szCs w:val="28"/>
        </w:rPr>
        <w:t xml:space="preserve">CSCE 5200 – Information Retrieval and Web Search   </w:t>
      </w:r>
      <w:r w:rsidRPr="00C50417">
        <w:rPr>
          <w:b/>
          <w:bCs/>
          <w:sz w:val="28"/>
          <w:szCs w:val="28"/>
        </w:rPr>
        <w:br/>
        <w:t xml:space="preserve"> Transition probability matrices  of the surfer’s walk</w:t>
      </w:r>
      <w:r w:rsidRPr="00C50417">
        <w:rPr>
          <w:sz w:val="28"/>
          <w:szCs w:val="28"/>
        </w:rPr>
        <w:t xml:space="preserve">   </w:t>
      </w:r>
      <w:r w:rsidRPr="00C50417">
        <w:rPr>
          <w:sz w:val="28"/>
          <w:szCs w:val="28"/>
        </w:rPr>
        <w:br/>
      </w:r>
    </w:p>
    <w:p w14:paraId="26850994" w14:textId="77777777" w:rsidR="003D55C0" w:rsidRPr="003714F1" w:rsidRDefault="003D55C0" w:rsidP="003D55C0">
      <w:pPr>
        <w:rPr>
          <w:sz w:val="28"/>
          <w:szCs w:val="28"/>
        </w:rPr>
      </w:pPr>
      <w:r w:rsidRPr="003714F1">
        <w:rPr>
          <w:b/>
          <w:bCs/>
          <w:sz w:val="28"/>
          <w:szCs w:val="28"/>
        </w:rPr>
        <w:t>Question:</w:t>
      </w:r>
      <w:r w:rsidRPr="003714F1">
        <w:rPr>
          <w:sz w:val="28"/>
          <w:szCs w:val="28"/>
        </w:rPr>
        <w:t xml:space="preserve"> Repeat  calculations  fulfilled  in  the  Example  6. 1  of  the  Chapter  6  for  the  following  two  values  of  the teleport  probability:  α=0  and  α=1.  For  this  purpose,  write  down  transition  probability  matrices  for  the surfer’s  walk  with  teleporting.  Describe  the  input  data, method,  algorithm,  example  and  obtained results  in  the related  report. Upload  the report  to the UNT Canvas environment.</w:t>
      </w:r>
    </w:p>
    <w:p w14:paraId="58CD3FA4" w14:textId="77777777" w:rsidR="003D55C0" w:rsidRDefault="003D55C0" w:rsidP="003D55C0"/>
    <w:p w14:paraId="550F5E5A" w14:textId="77777777" w:rsidR="003D55C0" w:rsidRDefault="003D55C0" w:rsidP="003D55C0"/>
    <w:p w14:paraId="49A3927D" w14:textId="77777777" w:rsidR="003D55C0" w:rsidRPr="00241AA9" w:rsidRDefault="003D55C0" w:rsidP="003D55C0">
      <w:pPr>
        <w:rPr>
          <w:b/>
          <w:bCs/>
        </w:rPr>
      </w:pPr>
      <w:r w:rsidRPr="00241AA9">
        <w:rPr>
          <w:b/>
          <w:bCs/>
        </w:rPr>
        <w:t xml:space="preserve">Answer </w:t>
      </w:r>
      <w:r w:rsidRPr="00241AA9">
        <w:rPr>
          <w:b/>
          <w:bCs/>
        </w:rPr>
        <w:sym w:font="Wingdings" w:char="F0E0"/>
      </w:r>
    </w:p>
    <w:p w14:paraId="23379F8D" w14:textId="77777777" w:rsidR="003D55C0" w:rsidRDefault="003D55C0" w:rsidP="003D55C0"/>
    <w:p w14:paraId="27F0AB68" w14:textId="77777777" w:rsidR="003D55C0" w:rsidRDefault="003D55C0" w:rsidP="003D55C0">
      <w:r>
        <w:t>The following illustrates web graph:</w:t>
      </w:r>
    </w:p>
    <w:p w14:paraId="56EC7DAF" w14:textId="77777777" w:rsidR="003D55C0" w:rsidRDefault="003D55C0" w:rsidP="003D55C0"/>
    <w:p w14:paraId="499E98A9" w14:textId="77777777" w:rsidR="003D55C0" w:rsidRDefault="003D55C0" w:rsidP="003D55C0"/>
    <w:p w14:paraId="64536F6C" w14:textId="77777777" w:rsidR="003D55C0" w:rsidRDefault="003D55C0" w:rsidP="003D55C0">
      <w:r>
        <w:rPr>
          <w:noProof/>
        </w:rPr>
        <mc:AlternateContent>
          <mc:Choice Requires="wps">
            <w:drawing>
              <wp:anchor distT="0" distB="0" distL="114300" distR="114300" simplePos="0" relativeHeight="251660288" behindDoc="0" locked="0" layoutInCell="1" allowOverlap="1" wp14:anchorId="7EC57116" wp14:editId="77906661">
                <wp:simplePos x="0" y="0"/>
                <wp:positionH relativeFrom="column">
                  <wp:posOffset>2387600</wp:posOffset>
                </wp:positionH>
                <wp:positionV relativeFrom="paragraph">
                  <wp:posOffset>92075</wp:posOffset>
                </wp:positionV>
                <wp:extent cx="1041400" cy="812800"/>
                <wp:effectExtent l="0" t="0" r="12700" b="12700"/>
                <wp:wrapNone/>
                <wp:docPr id="2" name="Oval 2"/>
                <wp:cNvGraphicFramePr/>
                <a:graphic xmlns:a="http://schemas.openxmlformats.org/drawingml/2006/main">
                  <a:graphicData uri="http://schemas.microsoft.com/office/word/2010/wordprocessingShape">
                    <wps:wsp>
                      <wps:cNvSpPr/>
                      <wps:spPr>
                        <a:xfrm>
                          <a:off x="0" y="0"/>
                          <a:ext cx="1041400" cy="812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1867B8" id="Oval 2" o:spid="_x0000_s1026" style="position:absolute;margin-left:188pt;margin-top:7.25pt;width:82pt;height:6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66+qXAIAABYFAAAOAAAAZHJzL2Uyb0RvYy54bWysVMFu2zAMvQ/YPwi6r7aDdOuCOkXQosOA&#13;&#10;oi2aDj2rslQLkEWNUuJkXz9KdpxiLXYYloNCieQT+fyo84tdZ9lWYTDgal6dlJwpJ6Ex7qXmPx6v&#13;&#10;P51xFqJwjbDgVM33KvCL5ccP571fqBm0YBuFjEBcWPS+5m2MflEUQbaqE+EEvHLk1ICdiLTFl6JB&#13;&#10;0RN6Z4tZWX4uesDGI0gVAp1eDU6+zPhaKxnvtA4qMltzqi3mFfP6nNZieS4WLyh8a+RYhviHKjph&#13;&#10;HF06QV2JKNgGzRuozkiEADqeSOgK0NpIlXugbqryj27WrfAq90LkBD/RFP4frLzdrv09Eg29D4tA&#13;&#10;Zupip7FL/1Qf22Wy9hNZaheZpMOqnFfzkjiV5DurZmdkE0xxzPYY4jcFHUtGzZW1xofUj1iI7U2I&#13;&#10;Q/QhilKPJWQr7q1KwdY9KM1MQ5fOcnZWh7q0yLaCvquQUrlYDa5WNGo4Pi3pN5Y0ZeQCM2BC1sba&#13;&#10;CXsESMp7iz3UOsanVJXFNSWXfytsSJ4y8s3g4pTcGQf4HoClrsabh/gDSQM1iaVnaPb3yBAGaQcv&#13;&#10;rw3RfSNCvBdIWqYvRPMZ72jRFvqaw2hx1gL+eu88xZPEyMtZT7NR8/BzI1BxZr87Et/Xaj5Pw5Q3&#13;&#10;89MvM9rga8/za4/bdJdAn6mil8DLbKb4aA+mRuieaIxX6VZyCSfp7prLiIfNZRxmlh4CqVarHEYD&#13;&#10;5EW8cWsvE3hiNWnpcfck0I+ai6TWWzjM0RvdDbEp08FqE0GbLMojryPfNHxZOONDkab79T5HHZ+z&#13;&#10;5W8AAAD//wMAUEsDBBQABgAIAAAAIQDN/bQA4gAAAA8BAAAPAAAAZHJzL2Rvd25yZXYueG1sTE9N&#13;&#10;T8MwDL0j8R8iI3FjCaMdo2s6IVAlmMSBUu5ZY9poTVI16Vb49XgnuFjye/b7yLez7dkRx2C8k3C7&#13;&#10;EMDQNV4b10qoP8qbNbAQldOq9w4lfGOAbXF5katM+5N7x2MVW0YiLmRKQhfjkHEemg6tCgs/oCPu&#13;&#10;y49WRVrHlutRnUjc9nwpxIpbZRw5dGrApw6bQzVZCT8vZW3i9FCtRb07vCWvpefmU8rrq/l5Q+Nx&#13;&#10;AyziHP8+4NyB8kNBwfZ+cjqwXsLd/YoKRSKSFBgdpIkgYH8GlinwIuf/exS/AAAA//8DAFBLAQIt&#13;&#10;ABQABgAIAAAAIQC2gziS/gAAAOEBAAATAAAAAAAAAAAAAAAAAAAAAABbQ29udGVudF9UeXBlc10u&#13;&#10;eG1sUEsBAi0AFAAGAAgAAAAhADj9If/WAAAAlAEAAAsAAAAAAAAAAAAAAAAALwEAAF9yZWxzLy5y&#13;&#10;ZWxzUEsBAi0AFAAGAAgAAAAhAAnrr6pcAgAAFgUAAA4AAAAAAAAAAAAAAAAALgIAAGRycy9lMm9E&#13;&#10;b2MueG1sUEsBAi0AFAAGAAgAAAAhAM39tADiAAAADwEAAA8AAAAAAAAAAAAAAAAAtgQAAGRycy9k&#13;&#10;b3ducmV2LnhtbFBLBQYAAAAABAAEAPMAAADFBQ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79B48E25" wp14:editId="1EBE2BD6">
                <wp:simplePos x="0" y="0"/>
                <wp:positionH relativeFrom="column">
                  <wp:posOffset>4038600</wp:posOffset>
                </wp:positionH>
                <wp:positionV relativeFrom="paragraph">
                  <wp:posOffset>53975</wp:posOffset>
                </wp:positionV>
                <wp:extent cx="1041400" cy="812800"/>
                <wp:effectExtent l="0" t="0" r="12700" b="12700"/>
                <wp:wrapNone/>
                <wp:docPr id="3" name="Oval 3"/>
                <wp:cNvGraphicFramePr/>
                <a:graphic xmlns:a="http://schemas.openxmlformats.org/drawingml/2006/main">
                  <a:graphicData uri="http://schemas.microsoft.com/office/word/2010/wordprocessingShape">
                    <wps:wsp>
                      <wps:cNvSpPr/>
                      <wps:spPr>
                        <a:xfrm>
                          <a:off x="0" y="0"/>
                          <a:ext cx="1041400" cy="812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3B477F" id="Oval 3" o:spid="_x0000_s1026" style="position:absolute;margin-left:318pt;margin-top:4.25pt;width:82pt;height:6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66+qXAIAABYFAAAOAAAAZHJzL2Uyb0RvYy54bWysVMFu2zAMvQ/YPwi6r7aDdOuCOkXQosOA&#13;&#10;oi2aDj2rslQLkEWNUuJkXz9KdpxiLXYYloNCieQT+fyo84tdZ9lWYTDgal6dlJwpJ6Ex7qXmPx6v&#13;&#10;P51xFqJwjbDgVM33KvCL5ccP571fqBm0YBuFjEBcWPS+5m2MflEUQbaqE+EEvHLk1ICdiLTFl6JB&#13;&#10;0RN6Z4tZWX4uesDGI0gVAp1eDU6+zPhaKxnvtA4qMltzqi3mFfP6nNZieS4WLyh8a+RYhviHKjph&#13;&#10;HF06QV2JKNgGzRuozkiEADqeSOgK0NpIlXugbqryj27WrfAq90LkBD/RFP4frLzdrv09Eg29D4tA&#13;&#10;Zupip7FL/1Qf22Wy9hNZaheZpMOqnFfzkjiV5DurZmdkE0xxzPYY4jcFHUtGzZW1xofUj1iI7U2I&#13;&#10;Q/QhilKPJWQr7q1KwdY9KM1MQ5fOcnZWh7q0yLaCvquQUrlYDa5WNGo4Pi3pN5Y0ZeQCM2BC1sba&#13;&#10;CXsESMp7iz3UOsanVJXFNSWXfytsSJ4y8s3g4pTcGQf4HoClrsabh/gDSQM1iaVnaPb3yBAGaQcv&#13;&#10;rw3RfSNCvBdIWqYvRPMZ72jRFvqaw2hx1gL+eu88xZPEyMtZT7NR8/BzI1BxZr87Et/Xaj5Pw5Q3&#13;&#10;89MvM9rga8/za4/bdJdAn6mil8DLbKb4aA+mRuieaIxX6VZyCSfp7prLiIfNZRxmlh4CqVarHEYD&#13;&#10;5EW8cWsvE3hiNWnpcfck0I+ai6TWWzjM0RvdDbEp08FqE0GbLMojryPfNHxZOONDkab79T5HHZ+z&#13;&#10;5W8AAAD//wMAUEsDBBQABgAIAAAAIQDCOe3T4gAAAA4BAAAPAAAAZHJzL2Rvd25yZXYueG1sTI9B&#13;&#10;S8QwEIXvgv8hjODNTXTdUrtNF1EKKniw1nu2GduyzaQ06W711zue9DLweDNv3pfvFjeII06h96Th&#13;&#10;eqVAIDXe9tRqqN/LqxREiIasGTyhhi8MsCvOz3KTWX+iNzxWsRUcQiEzGroYx0zK0HToTFj5EYm9&#13;&#10;Tz85E1lOrbSTOXG4G+SNUol0pif+0JkRHzpsDtXsNHw/lXUf57sqVfXL4fX2ufSy/9D68mJ53PK4&#13;&#10;34KIuMS/C/hl4P5QcLG9n8kGMWhI1gkDRQ3pBgT7qVKs97y4TjYgi1z+xyh+AAAA//8DAFBLAQIt&#13;&#10;ABQABgAIAAAAIQC2gziS/gAAAOEBAAATAAAAAAAAAAAAAAAAAAAAAABbQ29udGVudF9UeXBlc10u&#13;&#10;eG1sUEsBAi0AFAAGAAgAAAAhADj9If/WAAAAlAEAAAsAAAAAAAAAAAAAAAAALwEAAF9yZWxzLy5y&#13;&#10;ZWxzUEsBAi0AFAAGAAgAAAAhAAnrr6pcAgAAFgUAAA4AAAAAAAAAAAAAAAAALgIAAGRycy9lMm9E&#13;&#10;b2MueG1sUEsBAi0AFAAGAAgAAAAhAMI57dPiAAAADgEAAA8AAAAAAAAAAAAAAAAAtgQAAGRycy9k&#13;&#10;b3ducmV2LnhtbFBLBQYAAAAABAAEAPMAAADFBQ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00A4771B" wp14:editId="4079E96D">
                <wp:simplePos x="0" y="0"/>
                <wp:positionH relativeFrom="column">
                  <wp:posOffset>609600</wp:posOffset>
                </wp:positionH>
                <wp:positionV relativeFrom="paragraph">
                  <wp:posOffset>117475</wp:posOffset>
                </wp:positionV>
                <wp:extent cx="1041400" cy="813816"/>
                <wp:effectExtent l="0" t="0" r="12700" b="12065"/>
                <wp:wrapNone/>
                <wp:docPr id="1" name="Oval 1"/>
                <wp:cNvGraphicFramePr/>
                <a:graphic xmlns:a="http://schemas.openxmlformats.org/drawingml/2006/main">
                  <a:graphicData uri="http://schemas.microsoft.com/office/word/2010/wordprocessingShape">
                    <wps:wsp>
                      <wps:cNvSpPr/>
                      <wps:spPr>
                        <a:xfrm>
                          <a:off x="0" y="0"/>
                          <a:ext cx="1041400" cy="81381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F338E2" id="Oval 1" o:spid="_x0000_s1026" style="position:absolute;margin-left:48pt;margin-top:9.25pt;width:82pt;height:64.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3si2XQIAABYFAAAOAAAAZHJzL2Uyb0RvYy54bWysVFFP2zAQfp+0/2D5fSTpCmMVKapATJMQ&#13;&#10;IGDi2Tg2seT4vLPbtPv1Oztpigbaw7Q+uGff3ee7L9/57HzbWbZRGAy4mldHJWfKSWiMe6n5j8er&#13;&#10;T6echShcIyw4VfOdCvx8+fHDWe8XagYt2EYhIxAXFr2veRujXxRFkK3qRDgCrxw5NWAnIm3xpWhQ&#13;&#10;9ITe2WJWlidFD9h4BKlCoNPLwcmXGV9rJeOt1kFFZmtOtcW8Yl6f01osz8TiBYVvjRzLEP9QRSeM&#13;&#10;o0snqEsRBVujeQPVGYkQQMcjCV0BWhupcg/UTVX+0c1DK7zKvRA5wU80hf8HK282D/4OiYbeh0Ug&#13;&#10;M3Wx1dilf6qPbTNZu4kstY1M0mFVzqt5SZxK8p1Wn0+rk8Rmccj2GOI3BR1LRs2VtcaH1I9YiM11&#13;&#10;iEP0PopSDyVkK+6sSsHW3SvNTEOXznJ2Voe6sMg2gr6rkFK5WA2uVjRqOD4u6TeWNGXkAjNgQtbG&#13;&#10;2gl7BEjKe4s91DrGp1SVxTUll38rbEieMvLN4OKU3BkH+B6Apa7Gm4f4PUkDNYmlZ2h2d8gQBmkH&#13;&#10;L68M0X0tQrwTSFqmL0TzGW9p0Rb6msNocdYC/nrvPMWTxMjLWU+zUfPwcy1QcWa/OxLf12o+T8OU&#13;&#10;N/PjLzPa4GvP82uPW3cXQJ+popfAy2ym+Gj3pkbonmiMV+lWcgkn6e6ay4j7zUUcZpYeAqlWqxxG&#13;&#10;A+RFvHYPXibwxGrS0uP2SaAfNRdJrTewn6M3uhtiU6aD1TqCNlmUB15Hvmn4snDGhyJN9+t9jjo8&#13;&#10;Z8vfAAAA//8DAFBLAwQUAAYACAAAACEAXueTc+IAAAAOAQAADwAAAGRycy9kb3ducmV2LnhtbEyP&#13;&#10;wU7DMBBE70j8g7VI3KjdqoQ0jVMhUCRA6oEQ7m7sJlbjdRQ7beDrWU5wWWnfaGdn8t3senY2Y7Ae&#13;&#10;JSwXApjBxmuLrYT6o7xLgYWoUKveo5HwZQLsiuurXGXaX/DdnKvYMjLBkCkJXYxDxnloOuNUWPjB&#13;&#10;IGlHPzoVaR1brkd1IXPX85UQCXfKIn3o1GCeOtOcqslJ+H4paxunTZWK+u20X7+WnttPKW9v5uct&#13;&#10;jcctsGjm+HcBvx0oPxQU7OAn1IH1EjYJ9YnE03tgpK8SQeBAYJ08AC9y/r9G8QMAAP//AwBQSwEC&#13;&#10;LQAUAAYACAAAACEAtoM4kv4AAADhAQAAEwAAAAAAAAAAAAAAAAAAAAAAW0NvbnRlbnRfVHlwZXNd&#13;&#10;LnhtbFBLAQItABQABgAIAAAAIQA4/SH/1gAAAJQBAAALAAAAAAAAAAAAAAAAAC8BAABfcmVscy8u&#13;&#10;cmVsc1BLAQItABQABgAIAAAAIQDH3si2XQIAABYFAAAOAAAAAAAAAAAAAAAAAC4CAABkcnMvZTJv&#13;&#10;RG9jLnhtbFBLAQItABQABgAIAAAAIQBe55Nz4gAAAA4BAAAPAAAAAAAAAAAAAAAAALcEAABkcnMv&#13;&#10;ZG93bnJldi54bWxQSwUGAAAAAAQABADzAAAAxgUAAAAA&#13;&#10;" fillcolor="#4472c4 [3204]" strokecolor="#1f3763 [1604]" strokeweight="1pt">
                <v:stroke joinstyle="miter"/>
              </v:oval>
            </w:pict>
          </mc:Fallback>
        </mc:AlternateContent>
      </w:r>
      <w:r>
        <w:tab/>
      </w:r>
      <w:r>
        <w:tab/>
      </w:r>
      <w:r>
        <w:tab/>
      </w:r>
      <w:r>
        <w:tab/>
      </w:r>
      <w:r w:rsidRPr="003714F1">
        <w:rPr>
          <w:sz w:val="28"/>
          <w:szCs w:val="28"/>
        </w:rPr>
        <w:t>α=1</w:t>
      </w:r>
      <w:r>
        <w:rPr>
          <w:sz w:val="28"/>
          <w:szCs w:val="28"/>
        </w:rPr>
        <w:t xml:space="preserve">                                     </w:t>
      </w:r>
      <w:r w:rsidRPr="003714F1">
        <w:rPr>
          <w:sz w:val="28"/>
          <w:szCs w:val="28"/>
        </w:rPr>
        <w:t>α=1</w:t>
      </w:r>
    </w:p>
    <w:p w14:paraId="6FE66EE1" w14:textId="77777777" w:rsidR="003D55C0" w:rsidRDefault="003D55C0" w:rsidP="003D55C0">
      <w:r>
        <w:rPr>
          <w:noProof/>
        </w:rPr>
        <mc:AlternateContent>
          <mc:Choice Requires="wps">
            <w:drawing>
              <wp:anchor distT="0" distB="0" distL="114300" distR="114300" simplePos="0" relativeHeight="251667456" behindDoc="0" locked="0" layoutInCell="1" allowOverlap="1" wp14:anchorId="1FFCD14B" wp14:editId="40F5EF41">
                <wp:simplePos x="0" y="0"/>
                <wp:positionH relativeFrom="column">
                  <wp:posOffset>2641600</wp:posOffset>
                </wp:positionH>
                <wp:positionV relativeFrom="paragraph">
                  <wp:posOffset>50165</wp:posOffset>
                </wp:positionV>
                <wp:extent cx="508000" cy="393700"/>
                <wp:effectExtent l="0" t="0" r="12700" b="12700"/>
                <wp:wrapNone/>
                <wp:docPr id="11" name="Text Box 11"/>
                <wp:cNvGraphicFramePr/>
                <a:graphic xmlns:a="http://schemas.openxmlformats.org/drawingml/2006/main">
                  <a:graphicData uri="http://schemas.microsoft.com/office/word/2010/wordprocessingShape">
                    <wps:wsp>
                      <wps:cNvSpPr txBox="1"/>
                      <wps:spPr>
                        <a:xfrm>
                          <a:off x="0" y="0"/>
                          <a:ext cx="508000" cy="393700"/>
                        </a:xfrm>
                        <a:prstGeom prst="rect">
                          <a:avLst/>
                        </a:prstGeom>
                        <a:solidFill>
                          <a:schemeClr val="lt1"/>
                        </a:solidFill>
                        <a:ln w="6350">
                          <a:solidFill>
                            <a:prstClr val="black"/>
                          </a:solidFill>
                        </a:ln>
                      </wps:spPr>
                      <wps:txbx>
                        <w:txbxContent>
                          <w:p w14:paraId="3714AB3A" w14:textId="77777777" w:rsidR="003D55C0" w:rsidRDefault="003D55C0" w:rsidP="003D55C0">
                            <w: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FFCD14B" id="_x0000_t202" coordsize="21600,21600" o:spt="202" path="m,l,21600r21600,l21600,xe">
                <v:stroke joinstyle="miter"/>
                <v:path gradientshapeok="t" o:connecttype="rect"/>
              </v:shapetype>
              <v:shape id="Text Box 11" o:spid="_x0000_s1026" type="#_x0000_t202" style="position:absolute;margin-left:208pt;margin-top:3.95pt;width:40pt;height:3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kp9qNQIAAHsEAAAOAAAAZHJzL2Uyb0RvYy54bWysVNtu2zAMfR+wfxD0vti59WLEKbIUGQYU&#13;&#10;bYG06LMiS7ExWdQkJXb29aNk59JuT8NeZEqkjsjDQ8/u2lqRvbCuAp3T4SClRGgORaW3OX19WX25&#13;&#10;ocR5pgumQIucHoSjd/PPn2aNycQISlCFsARBtMsak9PSe5MlieOlqJkbgBEanRJszTxu7TYpLGsQ&#13;&#10;vVbJKE2vkgZsYSxw4Rye3ndOOo/4Ugrun6R0whOVU8zNx9XGdRPWZD5j2dYyU1a8T4P9QxY1qzQ+&#13;&#10;eoK6Z56Rna3+gKorbsGB9AMOdQJSVlzEGrCaYfqhmnXJjIi1IDnOnGhy/w+WP+7X5tkS336FFhsY&#13;&#10;CGmMyxwehnpaaevwxUwJ+pHCw4k20XrC8XCa3qQpeji6xrfja7QRJTlfNtb5bwJqEoycWuxKJIvt&#13;&#10;H5zvQo8h4S0HqipWlVJxE5QglsqSPcMeKh9TRPB3UUqTJqdX42kagd/5AvTp/kYx/qNP7yIK8ZTG&#13;&#10;nM+lB8u3m7bnYwPFAWmy0CnIGb6qEPeBOf/MLEoG68cx8E+4SAWYDPQWJSXYX387D/HYSfRS0qAE&#13;&#10;c+p+7pgVlKjvGnt8O5xMgmbjZjK9HuHGXno2lx69q5eADA1x4AyPZoj36mhKC/UbTssivIoupjm+&#13;&#10;nVN/NJe+GwycNi4WixiEKjXMP+i14QE6dCTw+dK+MWv6fnoUwiMcxcqyD23tYsNNDYudB1nFngeC&#13;&#10;O1Z73lHhUTX9NIYRutzHqPM/Y/4bAAD//wMAUEsDBBQABgAIAAAAIQCgVnOz4AAAAA0BAAAPAAAA&#13;&#10;ZHJzL2Rvd25yZXYueG1sTI/NTsMwEITvSLyDtUjcqFNUhTjNpuKncOFEQZzd2LUtYjuK3TS8PdsT&#13;&#10;vaw0Gs3sfM1m9j2b9JhcDAjLRQFMhy4qFwzC1+frXQUsZRmU7GPQCL86waa9vmpkreIpfOhplw2j&#13;&#10;kpBqiWBzHmrOU2e1l2kRBx3IO8TRy0xyNFyN8kTlvuf3RVFyL12gD1YO+tnq7md39AjbJyNMV8nR&#13;&#10;bivl3DR/H97NG+LtzfyypvO4Bpb1nP8TcGag/dDSsH08BpVYj7BalgSUER4EMPJX4qz3CKUQwNuG&#13;&#10;X1K0fwAAAP//AwBQSwECLQAUAAYACAAAACEAtoM4kv4AAADhAQAAEwAAAAAAAAAAAAAAAAAAAAAA&#13;&#10;W0NvbnRlbnRfVHlwZXNdLnhtbFBLAQItABQABgAIAAAAIQA4/SH/1gAAAJQBAAALAAAAAAAAAAAA&#13;&#10;AAAAAC8BAABfcmVscy8ucmVsc1BLAQItABQABgAIAAAAIQCSkp9qNQIAAHsEAAAOAAAAAAAAAAAA&#13;&#10;AAAAAC4CAABkcnMvZTJvRG9jLnhtbFBLAQItABQABgAIAAAAIQCgVnOz4AAAAA0BAAAPAAAAAAAA&#13;&#10;AAAAAAAAAI8EAABkcnMvZG93bnJldi54bWxQSwUGAAAAAAQABADzAAAAnAUAAAAA&#13;&#10;" fillcolor="white [3201]" strokeweight=".5pt">
                <v:textbox>
                  <w:txbxContent>
                    <w:p w14:paraId="3714AB3A" w14:textId="77777777" w:rsidR="003D55C0" w:rsidRDefault="003D55C0" w:rsidP="003D55C0">
                      <w:r>
                        <w:t xml:space="preserve">    2</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8759E" wp14:editId="31F5028B">
                <wp:simplePos x="0" y="0"/>
                <wp:positionH relativeFrom="column">
                  <wp:posOffset>4305300</wp:posOffset>
                </wp:positionH>
                <wp:positionV relativeFrom="paragraph">
                  <wp:posOffset>50165</wp:posOffset>
                </wp:positionV>
                <wp:extent cx="508000" cy="393700"/>
                <wp:effectExtent l="0" t="0" r="12700" b="12700"/>
                <wp:wrapNone/>
                <wp:docPr id="12" name="Text Box 12"/>
                <wp:cNvGraphicFramePr/>
                <a:graphic xmlns:a="http://schemas.openxmlformats.org/drawingml/2006/main">
                  <a:graphicData uri="http://schemas.microsoft.com/office/word/2010/wordprocessingShape">
                    <wps:wsp>
                      <wps:cNvSpPr txBox="1"/>
                      <wps:spPr>
                        <a:xfrm>
                          <a:off x="0" y="0"/>
                          <a:ext cx="508000" cy="393700"/>
                        </a:xfrm>
                        <a:prstGeom prst="rect">
                          <a:avLst/>
                        </a:prstGeom>
                        <a:solidFill>
                          <a:schemeClr val="lt1"/>
                        </a:solidFill>
                        <a:ln w="6350">
                          <a:solidFill>
                            <a:prstClr val="black"/>
                          </a:solidFill>
                        </a:ln>
                      </wps:spPr>
                      <wps:txbx>
                        <w:txbxContent>
                          <w:p w14:paraId="3AE1225A" w14:textId="77777777" w:rsidR="003D55C0" w:rsidRDefault="003D55C0" w:rsidP="003D55C0">
                            <w: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E8759E" id="Text Box 12" o:spid="_x0000_s1027" type="#_x0000_t202" style="position:absolute;margin-left:339pt;margin-top:3.95pt;width:40pt;height:3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4SZOAIAAIIEAAAOAAAAZHJzL2Uyb0RvYy54bWysVNtu2zAMfR+wfxD0vti59WLEKbIUGQYU&#13;&#10;bYG06LMiS7ExWdQkJXb29aNk59JuT8NeZEqkjsjDQ8/u2lqRvbCuAp3T4SClRGgORaW3OX19WX25&#13;&#10;ocR5pgumQIucHoSjd/PPn2aNycQISlCFsARBtMsak9PSe5MlieOlqJkbgBEanRJszTxu7TYpLGsQ&#13;&#10;vVbJKE2vkgZsYSxw4Rye3ndOOo/4Ugrun6R0whOVU8zNx9XGdRPWZD5j2dYyU1a8T4P9QxY1qzQ+&#13;&#10;eoK6Z56Rna3+gKorbsGB9AMOdQJSVlzEGrCaYfqhmnXJjIi1IDnOnGhy/w+WP+7X5tkS336FFhsY&#13;&#10;CGmMyxwehnpaaevwxUwJ+pHCw4k20XrC8XCa3qQpeji6xrfja7QRJTlfNtb5bwJqEoycWuxKJIvt&#13;&#10;H5zvQo8h4S0HqipWlVJxE5QglsqSPcMeKh9TRPB3UUqTJqdX42kagd/5AvTp/kYx/qNP7yIK8ZTG&#13;&#10;nM+lB8u3m5ZUxQUtGygOyJaFTkjO8FWF8A/M+WdmUTlIA06Df8JFKsCcoLcoKcH++tt5iMeGopeS&#13;&#10;BpWYU/dzx6ygRH3X2Orb4WQSpBs3k+n1CDf20rO59OhdvQQkaohzZ3g0Q7xXR1NaqN9waBbhVXQx&#13;&#10;zfHtnPqjufTdfODQcbFYxCAUq2H+Qa8ND9ChMYHWl/aNWdO31aMeHuGoWZZ96G4XG25qWOw8yCq2&#13;&#10;PvDcsdrTj0KP4umHMkzS5T5GnX8d898AAAD//wMAUEsDBBQABgAIAAAAIQB8rLbw3wAAAA0BAAAP&#13;&#10;AAAAZHJzL2Rvd25yZXYueG1sTI9LT8MwEITvSPwHa5G4UQckmkfjVDwKF04U1LMbb22rsR3Zbhr+&#13;&#10;PdsTXFYafZrZmXY9u4FNGJMNXsD9ogCGvg/Kei3g++vtrgKWsvRKDsGjgB9MsO6ur1rZqHD2nzht&#13;&#10;s2YU4lMjBZicx4bz1Bt0Mi3CiJ7YIUQnM8mouYryTOFu4A9FseROWk8fjBzxxWB/3J6cgM2zrnVf&#13;&#10;yWg2lbJ2mneHD/0uxO3N/Lqi87QClnHOfw64bKD+0FGxfTh5ldggYFlWNCgLKGtgxMvHi94TqGvg&#13;&#10;Xcv/r+h+AQAA//8DAFBLAQItABQABgAIAAAAIQC2gziS/gAAAOEBAAATAAAAAAAAAAAAAAAAAAAA&#13;&#10;AABbQ29udGVudF9UeXBlc10ueG1sUEsBAi0AFAAGAAgAAAAhADj9If/WAAAAlAEAAAsAAAAAAAAA&#13;&#10;AAAAAAAALwEAAF9yZWxzLy5yZWxzUEsBAi0AFAAGAAgAAAAhAAUrhJk4AgAAggQAAA4AAAAAAAAA&#13;&#10;AAAAAAAALgIAAGRycy9lMm9Eb2MueG1sUEsBAi0AFAAGAAgAAAAhAHystvDfAAAADQEAAA8AAAAA&#13;&#10;AAAAAAAAAAAAkgQAAGRycy9kb3ducmV2LnhtbFBLBQYAAAAABAAEAPMAAACeBQAAAAA=&#13;&#10;" fillcolor="white [3201]" strokeweight=".5pt">
                <v:textbox>
                  <w:txbxContent>
                    <w:p w14:paraId="3AE1225A" w14:textId="77777777" w:rsidR="003D55C0" w:rsidRDefault="003D55C0" w:rsidP="003D55C0">
                      <w:r>
                        <w:t xml:space="preserve">    3</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F6F67AA" wp14:editId="0FE89E15">
                <wp:simplePos x="0" y="0"/>
                <wp:positionH relativeFrom="column">
                  <wp:posOffset>850900</wp:posOffset>
                </wp:positionH>
                <wp:positionV relativeFrom="paragraph">
                  <wp:posOffset>151765</wp:posOffset>
                </wp:positionV>
                <wp:extent cx="508000" cy="39370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508000" cy="393700"/>
                        </a:xfrm>
                        <a:prstGeom prst="rect">
                          <a:avLst/>
                        </a:prstGeom>
                        <a:solidFill>
                          <a:schemeClr val="lt1"/>
                        </a:solidFill>
                        <a:ln w="6350">
                          <a:solidFill>
                            <a:prstClr val="black"/>
                          </a:solidFill>
                        </a:ln>
                      </wps:spPr>
                      <wps:txbx>
                        <w:txbxContent>
                          <w:p w14:paraId="2A741388" w14:textId="77777777" w:rsidR="003D55C0" w:rsidRDefault="003D55C0" w:rsidP="003D55C0">
                            <w: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6F67AA" id="Text Box 10" o:spid="_x0000_s1028" type="#_x0000_t202" style="position:absolute;margin-left:67pt;margin-top:11.95pt;width:40pt;height:3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yU9OgIAAIIEAAAOAAAAZHJzL2Uyb0RvYy54bWysVNtu2zAMfR+wfxD0vti59WLEKbIUGQYU&#13;&#10;bYG06LMiS7ExWdQkJXb29aNk59JuT8NeZEqkjsjDQ8/u2lqRvbCuAp3T4SClRGgORaW3OX19WX25&#13;&#10;ocR5pgumQIucHoSjd/PPn2aNycQISlCFsARBtMsak9PSe5MlieOlqJkbgBEanRJszTxu7TYpLGsQ&#13;&#10;vVbJKE2vkgZsYSxw4Rye3ndOOo/4Ugrun6R0whOVU8zNx9XGdRPWZD5j2dYyU1a8T4P9QxY1qzQ+&#13;&#10;eoK6Z56Rna3+gKorbsGB9AMOdQJSVlzEGrCaYfqhmnXJjIi1IDnOnGhy/w+WP+7X5tkS336FFhsY&#13;&#10;CGmMyxwehnpaaevwxUwJ+pHCw4k20XrC8XCa3qQpeji6xrfja7QRJTlfNtb5bwJqEoycWuxKJIvt&#13;&#10;H5zvQo8h4S0HqipWlVJxE5QglsqSPcMeKh9TRPB3UUqTJqdX42kagd/5AvTp/kYx/qNP7yIK8ZTG&#13;&#10;nM+lB8u3m5ZURU5HR1o2UByQLQudkJzhqwrhH5jzz8yicpAGnAb/hItUgDlBb1FSgv31t/MQjw1F&#13;&#10;LyUNKjGn7ueOWUGJ+q6x1bfDySRIN24m0+sRbuylZ3Pp0bt6CUjUEOfO8GiGeK+OprRQv+HQLMKr&#13;&#10;6GKa49s59Udz6bv5wKHjYrGIQShWw/yDXhseoENjAq0v7Ruzpm+rRz08wlGzLPvQ3S423NSw2HmQ&#13;&#10;VWx94LljtacfhR7F0w9lmKTLfYw6/zrmvwEAAP//AwBQSwMEFAAGAAgAAAAhAPH4Ew3gAAAADgEA&#13;&#10;AA8AAABkcnMvZG93bnJldi54bWxMj8tOwzAQRfdI/IM1SOyo0xRQksapeBQ2rCiI9TR2bYvYjmw3&#13;&#10;DX/PdAWbke487tzTbmY3sEnFZIMXsFwUwJTvg7ReC/j8eLmpgKWMXuIQvBLwoxJsusuLFhsZTv5d&#13;&#10;TbusGZn41KAAk/PYcJ56oxymRRiVp9khRIeZZNRcRjyRuRt4WRT33KH19MHgqJ6M6r93Rydg+6hr&#13;&#10;3VcYzbaS1k7z1+FNvwpxfTU/r6k8rIFlNee/CzgzUH7oKNg+HL1MbCC9uiWgLKBc1cBooVyeG3sB&#13;&#10;1V0NvGv5f4zuFwAA//8DAFBLAQItABQABgAIAAAAIQC2gziS/gAAAOEBAAATAAAAAAAAAAAAAAAA&#13;&#10;AAAAAABbQ29udGVudF9UeXBlc10ueG1sUEsBAi0AFAAGAAgAAAAhADj9If/WAAAAlAEAAAsAAAAA&#13;&#10;AAAAAAAAAAAALwEAAF9yZWxzLy5yZWxzUEsBAi0AFAAGAAgAAAAhAMX7JT06AgAAggQAAA4AAAAA&#13;&#10;AAAAAAAAAAAALgIAAGRycy9lMm9Eb2MueG1sUEsBAi0AFAAGAAgAAAAhAPH4Ew3gAAAADgEAAA8A&#13;&#10;AAAAAAAAAAAAAAAAlAQAAGRycy9kb3ducmV2LnhtbFBLBQYAAAAABAAEAPMAAAChBQAAAAA=&#13;&#10;" fillcolor="white [3201]" strokeweight=".5pt">
                <v:textbox>
                  <w:txbxContent>
                    <w:p w14:paraId="2A741388" w14:textId="77777777" w:rsidR="003D55C0" w:rsidRDefault="003D55C0" w:rsidP="003D55C0">
                      <w:r>
                        <w:t xml:space="preserve">    1</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A053D61" wp14:editId="6610A374">
                <wp:simplePos x="0" y="0"/>
                <wp:positionH relativeFrom="column">
                  <wp:posOffset>3289300</wp:posOffset>
                </wp:positionH>
                <wp:positionV relativeFrom="paragraph">
                  <wp:posOffset>151765</wp:posOffset>
                </wp:positionV>
                <wp:extent cx="749300" cy="0"/>
                <wp:effectExtent l="0" t="63500" r="0" b="76200"/>
                <wp:wrapNone/>
                <wp:docPr id="9" name="Straight Arrow Connector 9"/>
                <wp:cNvGraphicFramePr/>
                <a:graphic xmlns:a="http://schemas.openxmlformats.org/drawingml/2006/main">
                  <a:graphicData uri="http://schemas.microsoft.com/office/word/2010/wordprocessingShape">
                    <wps:wsp>
                      <wps:cNvCnPr/>
                      <wps:spPr>
                        <a:xfrm>
                          <a:off x="0" y="0"/>
                          <a:ext cx="749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127510" id="_x0000_t32" coordsize="21600,21600" o:spt="32" o:oned="t" path="m,l21600,21600e" filled="f">
                <v:path arrowok="t" fillok="f" o:connecttype="none"/>
                <o:lock v:ext="edit" shapetype="t"/>
              </v:shapetype>
              <v:shape id="Straight Arrow Connector 9" o:spid="_x0000_s1026" type="#_x0000_t32" style="position:absolute;margin-left:259pt;margin-top:11.95pt;width:59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5c2/uAEAAMoDAAAOAAAAZHJzL2Uyb0RvYy54bWysU9uO0zAQfUfiHyy/06QL4hI13Ycu8IJg&#13;&#10;xcIHeJ1xYsmxrfHQJH/P2G1TBAgJxMvElzkzZ45Pdrfz6MQRMNngW7nd1FKA16Gzvm/l1y/vnr2W&#13;&#10;IpHynXLBQysXSPJ2//TJbooN3IQhuA5QcBGfmim2ciCKTVUlPcCo0iZE8HxpAo6KeIt91aGauPro&#13;&#10;qpu6fllNAbuIQUNKfHp3upT7Ut8Y0PTJmAQkXCuZG5WIJT7mWO13qulRxcHqMw31DyxGZT03XUvd&#13;&#10;KVLiG9pfSo1WY0jB0EaHsQrGWA1lBp5mW/80zcOgIpRZWJwUV5nS/yurPx4P/h5ZhimmJsV7zFPM&#13;&#10;Bsf8ZX5iLmItq1gwk9B8+OrFm+c1S6ovV9UVFzHRewijyItWJkJl+4EOwXt+kYDbopU6fkjEnRl4&#13;&#10;AeSmzudIyrq3vhO0RLYNoVW+d5Dfi9NzSnUlXFa0ODjBP4MRtmOKpzbFS3BwKI6KXaC0Bk/btRJn&#13;&#10;Z5ixzq3AuvD7I/Ccn6FQfPY34BVROgdPK3i0PuDvutN8oWxO+RcFTnNnCR5Dt5SnLNKwYYpWZ3Nn&#13;&#10;R/64L/DrL7j/DgAA//8DAFBLAwQUAAYACAAAACEA0xqyb+EAAAAOAQAADwAAAGRycy9kb3ducmV2&#13;&#10;LnhtbEyPQU/DMAyF70j7D5EncWPpOlFtXdMJgdgRxOAAt6zxmmqNUzVZW/j1GHGAiyU/28/vK3aT&#13;&#10;a8WAfWg8KVguEhBIlTcN1QreXh9v1iBC1GR06wkVfGKAXTm7KnRu/EgvOBxiLdiEQq4V2Bi7XMpQ&#13;&#10;WXQ6LHyHxLOT752O3Pa1NL0e2dy1Mk2STDrdEH+wusN7i9X5cHEKnuv3waW0b+Rp8/G1r5/M2Y5R&#13;&#10;qev59LDlcrcFEXGKfxfww8D5oeRgR38hE0Sr4Ha5ZqCoIF1tQPBCtspYOP4Ksizkf4zyGwAA//8D&#13;&#10;AFBLAQItABQABgAIAAAAIQC2gziS/gAAAOEBAAATAAAAAAAAAAAAAAAAAAAAAABbQ29udGVudF9U&#13;&#10;eXBlc10ueG1sUEsBAi0AFAAGAAgAAAAhADj9If/WAAAAlAEAAAsAAAAAAAAAAAAAAAAALwEAAF9y&#13;&#10;ZWxzLy5yZWxzUEsBAi0AFAAGAAgAAAAhALLlzb+4AQAAygMAAA4AAAAAAAAAAAAAAAAALgIAAGRy&#13;&#10;cy9lMm9Eb2MueG1sUEsBAi0AFAAGAAgAAAAhANMasm/hAAAADgEAAA8AAAAAAAAAAAAAAAAAEgQA&#13;&#10;AGRycy9kb3ducmV2LnhtbFBLBQYAAAAABAAEAPMAAAAg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275B8497" wp14:editId="7CFA5A76">
                <wp:simplePos x="0" y="0"/>
                <wp:positionH relativeFrom="column">
                  <wp:posOffset>3429000</wp:posOffset>
                </wp:positionH>
                <wp:positionV relativeFrom="paragraph">
                  <wp:posOffset>337820</wp:posOffset>
                </wp:positionV>
                <wp:extent cx="749300" cy="0"/>
                <wp:effectExtent l="25400" t="63500" r="0" b="76200"/>
                <wp:wrapNone/>
                <wp:docPr id="8" name="Straight Arrow Connector 8"/>
                <wp:cNvGraphicFramePr/>
                <a:graphic xmlns:a="http://schemas.openxmlformats.org/drawingml/2006/main">
                  <a:graphicData uri="http://schemas.microsoft.com/office/word/2010/wordprocessingShape">
                    <wps:wsp>
                      <wps:cNvCnPr/>
                      <wps:spPr>
                        <a:xfrm flipH="1">
                          <a:off x="0" y="0"/>
                          <a:ext cx="749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AA62C1" id="Straight Arrow Connector 8" o:spid="_x0000_s1026" type="#_x0000_t32" style="position:absolute;margin-left:270pt;margin-top:26.6pt;width:59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1wAEAANQDAAAOAAAAZHJzL2Uyb0RvYy54bWysU9uO1DAMfUfiH6K8M+0siEs1nX2Y5fKA&#13;&#10;YAXsB2RTp42UJpFjptO/x0lnuggQ0iJerDTxOT4+dnfXp9GJI2Cywbdyu6mlAK9DZ33fyrtv7569&#13;&#10;liKR8p1ywUMrZ0jyev/0yW6KDVyFIbgOUDCJT80UWzkQxaaqkh5gVGkTInh+NAFHRfyJfdWhmph9&#13;&#10;dNVVXb+spoBdxKAhJb69WR7lvvAbA5o+G5OAhGsla6MSscT7HKv9TjU9qjhYfZah/kHFqKznoivV&#13;&#10;jSIlvqP9jWq0GkMKhjY6jFUwxmooPXA32/qXbr4OKkLphc1JcbUp/T9a/el48LfINkwxNSneYu7i&#13;&#10;ZHAUxtn4gWda+mKl4lRsm1fb4ERC8+WrF2+e12yuvjxVC0NmipjoPYRR5EMrE6Gy/UCH4D3PJuDC&#13;&#10;ro4fE7EGBl4AGex8jqSse+s7QXPkBSK0yvcO8uQ4PadUD9LLiWYHC/wLGGE7lriUKVsFB4fiqHgf&#13;&#10;lNbgabsycXaGGevcCqxL938FnvMzFMrGPQa8Ikrl4GkFj9YH/FN1Ol0kmyX/4sDSd7bgPnRzGWqx&#13;&#10;hleneHVe87ybP38X+MPPuP8BAAD//wMAUEsDBBQABgAIAAAAIQAR0bcd4gAAAA4BAAAPAAAAZHJz&#13;&#10;L2Rvd25yZXYueG1sTE9NT8MwDL0j8R8iT+LG0g02dV3TCdh6YAckBkIc08a0hcapmmwr/35GHLaL&#13;&#10;ZT/b7yNdDbYVB+x940jBZByBQCqdaahS8P6W38YgfNBkdOsIFfyih1V2fZXqxLgjveJhFyrBJOQT&#13;&#10;raAOoUuk9GWNVvux65B49+V6qwOPfSVNr49Mbls5jaK5tLohVqh1h081lj+7vWWW5/xxsfl++Yy3&#13;&#10;6639KHJbbRZWqZvRsF5yeViCCDiE8wf8ZWD/kLGxwu3JeNEqmN1HHChwczcFwQfzWcxA8Q/ILJWX&#13;&#10;MbITAAAA//8DAFBLAQItABQABgAIAAAAIQC2gziS/gAAAOEBAAATAAAAAAAAAAAAAAAAAAAAAABb&#13;&#10;Q29udGVudF9UeXBlc10ueG1sUEsBAi0AFAAGAAgAAAAhADj9If/WAAAAlAEAAAsAAAAAAAAAAAAA&#13;&#10;AAAALwEAAF9yZWxzLy5yZWxzUEsBAi0AFAAGAAgAAAAhAJl/7/XAAQAA1AMAAA4AAAAAAAAAAAAA&#13;&#10;AAAALgIAAGRycy9lMm9Eb2MueG1sUEsBAi0AFAAGAAgAAAAhABHRtx3iAAAADgEAAA8AAAAAAAAA&#13;&#10;AAAAAAAAGgQAAGRycy9kb3ducmV2LnhtbFBLBQYAAAAABAAEAPMAAAAp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2B6D5741" wp14:editId="1CB93228">
                <wp:simplePos x="0" y="0"/>
                <wp:positionH relativeFrom="column">
                  <wp:posOffset>1638300</wp:posOffset>
                </wp:positionH>
                <wp:positionV relativeFrom="paragraph">
                  <wp:posOffset>439420</wp:posOffset>
                </wp:positionV>
                <wp:extent cx="749300" cy="0"/>
                <wp:effectExtent l="25400" t="63500" r="0" b="76200"/>
                <wp:wrapNone/>
                <wp:docPr id="7" name="Straight Arrow Connector 7"/>
                <wp:cNvGraphicFramePr/>
                <a:graphic xmlns:a="http://schemas.openxmlformats.org/drawingml/2006/main">
                  <a:graphicData uri="http://schemas.microsoft.com/office/word/2010/wordprocessingShape">
                    <wps:wsp>
                      <wps:cNvCnPr/>
                      <wps:spPr>
                        <a:xfrm flipH="1">
                          <a:off x="0" y="0"/>
                          <a:ext cx="749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9B4BB5" id="Straight Arrow Connector 7" o:spid="_x0000_s1026" type="#_x0000_t32" style="position:absolute;margin-left:129pt;margin-top:34.6pt;width:59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1wAEAANQDAAAOAAAAZHJzL2Uyb0RvYy54bWysU9uO1DAMfUfiH6K8M+0siEs1nX2Y5fKA&#13;&#10;YAXsB2RTp42UJpFjptO/x0lnuggQ0iJerDTxOT4+dnfXp9GJI2Cywbdyu6mlAK9DZ33fyrtv7569&#13;&#10;liKR8p1ywUMrZ0jyev/0yW6KDVyFIbgOUDCJT80UWzkQxaaqkh5gVGkTInh+NAFHRfyJfdWhmph9&#13;&#10;dNVVXb+spoBdxKAhJb69WR7lvvAbA5o+G5OAhGsla6MSscT7HKv9TjU9qjhYfZah/kHFqKznoivV&#13;&#10;jSIlvqP9jWq0GkMKhjY6jFUwxmooPXA32/qXbr4OKkLphc1JcbUp/T9a/el48LfINkwxNSneYu7i&#13;&#10;ZHAUxtn4gWda+mKl4lRsm1fb4ERC8+WrF2+e12yuvjxVC0NmipjoPYRR5EMrE6Gy/UCH4D3PJuDC&#13;&#10;ro4fE7EGBl4AGex8jqSse+s7QXPkBSK0yvcO8uQ4PadUD9LLiWYHC/wLGGE7lriUKVsFB4fiqHgf&#13;&#10;lNbgabsycXaGGevcCqxL938FnvMzFMrGPQa8Ikrl4GkFj9YH/FN1Ol0kmyX/4sDSd7bgPnRzGWqx&#13;&#10;hleneHVe87ybP38X+MPPuP8BAAD//wMAUEsDBBQABgAIAAAAIQAisa3f4wAAAA4BAAAPAAAAZHJz&#13;&#10;L2Rvd25yZXYueG1sTI9BT8MwDIXvSPyHyEjcWEoRpe2aTsDWAzsgMRDimDamLTRO1WRb+fcYcYCL&#13;&#10;JT/bn98rVrMdxAEn3ztScLmIQCA1zvTUKnh5ri5SED5oMnpwhAq+0MOqPD0pdG7ckZ7wsAutYAj5&#13;&#10;XCvoQhhzKX3TodV+4UYknr27yerA7dRKM+kjw+0g4yhKpNU98YdOj3jfYfO521umPFR32ebj8S3d&#13;&#10;rrf2ta5su8msUudn83rJ5XYJIuAc/i7gJwP7h5KN1W5PxotBQXydcqCgIMliELxwdZOwUP8Ksizk&#13;&#10;/xjlNwAAAP//AwBQSwECLQAUAAYACAAAACEAtoM4kv4AAADhAQAAEwAAAAAAAAAAAAAAAAAAAAAA&#13;&#10;W0NvbnRlbnRfVHlwZXNdLnhtbFBLAQItABQABgAIAAAAIQA4/SH/1gAAAJQBAAALAAAAAAAAAAAA&#13;&#10;AAAAAC8BAABfcmVscy8ucmVsc1BLAQItABQABgAIAAAAIQCZf+/1wAEAANQDAAAOAAAAAAAAAAAA&#13;&#10;AAAAAC4CAABkcnMvZTJvRG9jLnhtbFBLAQItABQABgAIAAAAIQAisa3f4wAAAA4BAAAPAAAAAAAA&#13;&#10;AAAAAAAAABoEAABkcnMvZG93bnJldi54bWxQSwUGAAAAAAQABADzAAAAKg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07C5DE55" wp14:editId="4CEF2664">
                <wp:simplePos x="0" y="0"/>
                <wp:positionH relativeFrom="column">
                  <wp:posOffset>1638300</wp:posOffset>
                </wp:positionH>
                <wp:positionV relativeFrom="paragraph">
                  <wp:posOffset>210820</wp:posOffset>
                </wp:positionV>
                <wp:extent cx="749300" cy="0"/>
                <wp:effectExtent l="0" t="63500" r="0" b="76200"/>
                <wp:wrapNone/>
                <wp:docPr id="5" name="Straight Arrow Connector 5"/>
                <wp:cNvGraphicFramePr/>
                <a:graphic xmlns:a="http://schemas.openxmlformats.org/drawingml/2006/main">
                  <a:graphicData uri="http://schemas.microsoft.com/office/word/2010/wordprocessingShape">
                    <wps:wsp>
                      <wps:cNvCnPr/>
                      <wps:spPr>
                        <a:xfrm>
                          <a:off x="0" y="0"/>
                          <a:ext cx="749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E996CD" id="Straight Arrow Connector 5" o:spid="_x0000_s1026" type="#_x0000_t32" style="position:absolute;margin-left:129pt;margin-top:16.6pt;width:59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5c2/uAEAAMoDAAAOAAAAZHJzL2Uyb0RvYy54bWysU9uO0zAQfUfiHyy/06QL4hI13Ycu8IJg&#13;&#10;xcIHeJ1xYsmxrfHQJH/P2G1TBAgJxMvElzkzZ45Pdrfz6MQRMNngW7nd1FKA16Gzvm/l1y/vnr2W&#13;&#10;IpHynXLBQysXSPJ2//TJbooN3IQhuA5QcBGfmim2ciCKTVUlPcCo0iZE8HxpAo6KeIt91aGauPro&#13;&#10;qpu6fllNAbuIQUNKfHp3upT7Ut8Y0PTJmAQkXCuZG5WIJT7mWO13qulRxcHqMw31DyxGZT03XUvd&#13;&#10;KVLiG9pfSo1WY0jB0EaHsQrGWA1lBp5mW/80zcOgIpRZWJwUV5nS/yurPx4P/h5ZhimmJsV7zFPM&#13;&#10;Bsf8ZX5iLmItq1gwk9B8+OrFm+c1S6ovV9UVFzHRewijyItWJkJl+4EOwXt+kYDbopU6fkjEnRl4&#13;&#10;AeSmzudIyrq3vhO0RLYNoVW+d5Dfi9NzSnUlXFa0ODjBP4MRtmOKpzbFS3BwKI6KXaC0Bk/btRJn&#13;&#10;Z5ixzq3AuvD7I/Ccn6FQfPY34BVROgdPK3i0PuDvutN8oWxO+RcFTnNnCR5Dt5SnLNKwYYpWZ3Nn&#13;&#10;R/64L/DrL7j/DgAA//8DAFBLAwQUAAYACAAAACEA3WaTuOEAAAAOAQAADwAAAGRycy9kb3ducmV2&#13;&#10;LnhtbEyPQU/DMAyF70j8h8hI3FhKK8bomk4IxI6gDQ7bLWu8tFrjVE3WFn49RhzgYsnP9vP7itXk&#13;&#10;WjFgHxpPCm5nCQikypuGrIKP95ebBYgQNRndekIFnxhgVV5eFDo3fqQNDttoBZtQyLWCOsYulzJU&#13;&#10;NTodZr5D4tnR905HbnsrTa9HNnetTJNkLp1uiD/UusOnGqvT9uwUvNnd4FJaN/L4sP9a21dzqseo&#13;&#10;1PXV9Lzk8rgEEXGKfxfww8D5oeRgB38mE0SrIL1bMFBUkGUpCF7I7ucsHH4FWRbyP0b5DQAA//8D&#13;&#10;AFBLAQItABQABgAIAAAAIQC2gziS/gAAAOEBAAATAAAAAAAAAAAAAAAAAAAAAABbQ29udGVudF9U&#13;&#10;eXBlc10ueG1sUEsBAi0AFAAGAAgAAAAhADj9If/WAAAAlAEAAAsAAAAAAAAAAAAAAAAALwEAAF9y&#13;&#10;ZWxzLy5yZWxzUEsBAi0AFAAGAAgAAAAhALLlzb+4AQAAygMAAA4AAAAAAAAAAAAAAAAALgIAAGRy&#13;&#10;cy9lMm9Eb2MueG1sUEsBAi0AFAAGAAgAAAAhAN1mk7jhAAAADgEAAA8AAAAAAAAAAAAAAAAAEgQA&#13;&#10;AGRycy9kb3ducmV2LnhtbFBLBQYAAAAABAAEAPMAAAAgBQAAAAA=&#13;&#10;" strokecolor="#4472c4 [3204]" strokeweight=".5pt">
                <v:stroke endarrow="block" joinstyle="miter"/>
              </v:shape>
            </w:pict>
          </mc:Fallback>
        </mc:AlternateContent>
      </w:r>
    </w:p>
    <w:p w14:paraId="7638961C" w14:textId="77777777" w:rsidR="003D55C0" w:rsidRPr="003714F1" w:rsidRDefault="003D55C0" w:rsidP="003D55C0"/>
    <w:p w14:paraId="73E3B16C" w14:textId="77777777" w:rsidR="003D55C0" w:rsidRPr="003714F1" w:rsidRDefault="003D55C0" w:rsidP="003D55C0"/>
    <w:p w14:paraId="011A62D1" w14:textId="77777777" w:rsidR="003D55C0" w:rsidRPr="003714F1" w:rsidRDefault="003D55C0" w:rsidP="003D55C0"/>
    <w:p w14:paraId="6C4D92A9" w14:textId="77777777" w:rsidR="003D55C0" w:rsidRDefault="003D55C0" w:rsidP="003D55C0">
      <w:pPr>
        <w:rPr>
          <w:sz w:val="28"/>
          <w:szCs w:val="28"/>
        </w:rPr>
      </w:pPr>
      <w:r>
        <w:tab/>
      </w:r>
      <w:r>
        <w:tab/>
      </w:r>
      <w:r>
        <w:tab/>
      </w:r>
      <w:r>
        <w:tab/>
      </w:r>
      <w:r w:rsidRPr="003714F1">
        <w:rPr>
          <w:sz w:val="28"/>
          <w:szCs w:val="28"/>
        </w:rPr>
        <w:t>α=1</w:t>
      </w:r>
      <w:r>
        <w:rPr>
          <w:sz w:val="28"/>
          <w:szCs w:val="28"/>
        </w:rPr>
        <w:tab/>
      </w:r>
      <w:r>
        <w:rPr>
          <w:sz w:val="28"/>
          <w:szCs w:val="28"/>
        </w:rPr>
        <w:tab/>
      </w:r>
      <w:r>
        <w:rPr>
          <w:sz w:val="28"/>
          <w:szCs w:val="28"/>
        </w:rPr>
        <w:tab/>
      </w:r>
      <w:r>
        <w:rPr>
          <w:sz w:val="28"/>
          <w:szCs w:val="28"/>
        </w:rPr>
        <w:tab/>
      </w:r>
      <w:r w:rsidRPr="003714F1">
        <w:rPr>
          <w:sz w:val="28"/>
          <w:szCs w:val="28"/>
        </w:rPr>
        <w:t>α=1</w:t>
      </w:r>
    </w:p>
    <w:p w14:paraId="77005A13" w14:textId="77777777" w:rsidR="003D55C0" w:rsidRDefault="003D55C0" w:rsidP="003D55C0">
      <w:pPr>
        <w:rPr>
          <w:sz w:val="28"/>
          <w:szCs w:val="28"/>
        </w:rPr>
      </w:pPr>
    </w:p>
    <w:p w14:paraId="638C79DF" w14:textId="77777777" w:rsidR="003D55C0" w:rsidRDefault="003D55C0" w:rsidP="003D55C0">
      <w:pPr>
        <w:rPr>
          <w:sz w:val="28"/>
          <w:szCs w:val="28"/>
        </w:rPr>
      </w:pPr>
    </w:p>
    <w:p w14:paraId="1F2C3A4D" w14:textId="77777777" w:rsidR="003D55C0" w:rsidRDefault="003D55C0" w:rsidP="003D55C0">
      <w:pPr>
        <w:rPr>
          <w:sz w:val="28"/>
          <w:szCs w:val="28"/>
        </w:rPr>
      </w:pPr>
      <w:r>
        <w:rPr>
          <w:sz w:val="28"/>
          <w:szCs w:val="28"/>
        </w:rPr>
        <w:t>Transition probability matrices for surfer’s walk with teleporting as follows:</w:t>
      </w:r>
    </w:p>
    <w:p w14:paraId="7E3093C0" w14:textId="04B54724" w:rsidR="001D6552" w:rsidRDefault="001D6552"/>
    <w:p w14:paraId="3976D505" w14:textId="04AF17C0" w:rsidR="00C50417" w:rsidRPr="00C50417" w:rsidRDefault="00C50417">
      <w:pPr>
        <w:rPr>
          <w:b/>
          <w:bCs/>
        </w:rPr>
      </w:pPr>
      <w:r w:rsidRPr="00C50417">
        <w:rPr>
          <w:b/>
          <w:bCs/>
        </w:rPr>
        <w:t xml:space="preserve">Data Input </w:t>
      </w:r>
      <w:r w:rsidRPr="00C50417">
        <w:rPr>
          <w:b/>
          <w:bCs/>
        </w:rPr>
        <w:sym w:font="Wingdings" w:char="F0E0"/>
      </w:r>
    </w:p>
    <w:p w14:paraId="4C2EC41E" w14:textId="77777777" w:rsidR="00C50417" w:rsidRDefault="00C50417"/>
    <w:p w14:paraId="5D07F076" w14:textId="77777777" w:rsidR="003D55C0" w:rsidRDefault="003D55C0" w:rsidP="003D55C0">
      <w:pPr>
        <w:rPr>
          <w:sz w:val="28"/>
          <w:szCs w:val="28"/>
        </w:rPr>
      </w:pPr>
      <w:r>
        <w:rPr>
          <w:sz w:val="28"/>
          <w:szCs w:val="28"/>
        </w:rPr>
        <w:t>A =   [ 0</w:t>
      </w:r>
      <w:r>
        <w:rPr>
          <w:sz w:val="28"/>
          <w:szCs w:val="28"/>
        </w:rPr>
        <w:tab/>
        <w:t>1</w:t>
      </w:r>
      <w:r>
        <w:rPr>
          <w:sz w:val="28"/>
          <w:szCs w:val="28"/>
        </w:rPr>
        <w:tab/>
        <w:t>0</w:t>
      </w:r>
    </w:p>
    <w:p w14:paraId="14A0D0FC" w14:textId="77777777" w:rsidR="003D55C0" w:rsidRDefault="003D55C0" w:rsidP="003D55C0">
      <w:pPr>
        <w:rPr>
          <w:sz w:val="28"/>
          <w:szCs w:val="28"/>
        </w:rPr>
      </w:pPr>
      <w:r>
        <w:rPr>
          <w:sz w:val="28"/>
          <w:szCs w:val="28"/>
        </w:rPr>
        <w:tab/>
        <w:t>1</w:t>
      </w:r>
      <w:r>
        <w:rPr>
          <w:sz w:val="28"/>
          <w:szCs w:val="28"/>
        </w:rPr>
        <w:tab/>
        <w:t>0</w:t>
      </w:r>
      <w:r>
        <w:rPr>
          <w:sz w:val="28"/>
          <w:szCs w:val="28"/>
        </w:rPr>
        <w:tab/>
        <w:t>1</w:t>
      </w:r>
    </w:p>
    <w:p w14:paraId="787E1F85" w14:textId="77777777" w:rsidR="003D55C0" w:rsidRDefault="003D55C0" w:rsidP="003D55C0">
      <w:pPr>
        <w:rPr>
          <w:sz w:val="28"/>
          <w:szCs w:val="28"/>
        </w:rPr>
      </w:pPr>
      <w:r>
        <w:rPr>
          <w:sz w:val="28"/>
          <w:szCs w:val="28"/>
        </w:rPr>
        <w:tab/>
        <w:t>0</w:t>
      </w:r>
      <w:r>
        <w:rPr>
          <w:sz w:val="28"/>
          <w:szCs w:val="28"/>
        </w:rPr>
        <w:tab/>
        <w:t>1</w:t>
      </w:r>
      <w:r>
        <w:rPr>
          <w:sz w:val="28"/>
          <w:szCs w:val="28"/>
        </w:rPr>
        <w:tab/>
        <w:t>0]</w:t>
      </w:r>
    </w:p>
    <w:p w14:paraId="198C3891" w14:textId="479B5523" w:rsidR="003D55C0" w:rsidRDefault="003D55C0" w:rsidP="003D55C0">
      <w:pPr>
        <w:rPr>
          <w:sz w:val="28"/>
          <w:szCs w:val="28"/>
        </w:rPr>
      </w:pPr>
    </w:p>
    <w:p w14:paraId="2D1E07B7" w14:textId="121D016B" w:rsidR="00C50417" w:rsidRPr="00C50417" w:rsidRDefault="00C50417" w:rsidP="003D55C0">
      <w:pPr>
        <w:rPr>
          <w:b/>
          <w:bCs/>
          <w:sz w:val="28"/>
          <w:szCs w:val="28"/>
        </w:rPr>
      </w:pPr>
      <w:r w:rsidRPr="00C50417">
        <w:rPr>
          <w:b/>
          <w:bCs/>
          <w:sz w:val="28"/>
          <w:szCs w:val="28"/>
        </w:rPr>
        <w:t xml:space="preserve">Method </w:t>
      </w:r>
      <w:r w:rsidRPr="00C50417">
        <w:rPr>
          <w:b/>
          <w:bCs/>
          <w:sz w:val="28"/>
          <w:szCs w:val="28"/>
        </w:rPr>
        <w:sym w:font="Wingdings" w:char="F0E0"/>
      </w:r>
    </w:p>
    <w:p w14:paraId="04550DDB" w14:textId="77777777" w:rsidR="00C50417" w:rsidRDefault="00C50417" w:rsidP="003D55C0">
      <w:pPr>
        <w:rPr>
          <w:sz w:val="28"/>
          <w:szCs w:val="28"/>
        </w:rPr>
      </w:pPr>
    </w:p>
    <w:p w14:paraId="3362C0E8" w14:textId="215CCB4E" w:rsidR="003D55C0" w:rsidRDefault="003D55C0" w:rsidP="003D55C0">
      <w:r>
        <w:t>We can convert the Adjacency Matrix (A) to Transition Probability Matrix (P)</w:t>
      </w:r>
      <w:r w:rsidR="00982C82">
        <w:t>.</w:t>
      </w:r>
    </w:p>
    <w:p w14:paraId="0D84F827" w14:textId="77777777" w:rsidR="003D55C0" w:rsidRDefault="003D55C0" w:rsidP="003D55C0">
      <w:r>
        <w:t xml:space="preserve">If the random surfer is at 1, and </w:t>
      </w:r>
    </w:p>
    <w:p w14:paraId="4130A43E" w14:textId="77777777" w:rsidR="003D55C0" w:rsidRDefault="003D55C0" w:rsidP="003D55C0"/>
    <w:p w14:paraId="0219C195" w14:textId="77777777" w:rsidR="003D55C0" w:rsidRDefault="003D55C0" w:rsidP="003D55C0">
      <w:pPr>
        <w:pStyle w:val="ListParagraph"/>
        <w:numPr>
          <w:ilvl w:val="0"/>
          <w:numId w:val="1"/>
        </w:numPr>
      </w:pPr>
      <w:r>
        <w:t xml:space="preserve">he did not teleport </w:t>
      </w:r>
      <w:r>
        <w:sym w:font="Wingdings" w:char="F0E0"/>
      </w:r>
      <w:r>
        <w:t xml:space="preserve"> Probability = 1- α </w:t>
      </w:r>
    </w:p>
    <w:p w14:paraId="3124298D" w14:textId="77777777" w:rsidR="003D55C0" w:rsidRDefault="003D55C0" w:rsidP="003D55C0">
      <w:pPr>
        <w:pStyle w:val="ListParagraph"/>
        <w:numPr>
          <w:ilvl w:val="0"/>
          <w:numId w:val="1"/>
        </w:numPr>
      </w:pPr>
      <w:r>
        <w:lastRenderedPageBreak/>
        <w:t xml:space="preserve">he teleports </w:t>
      </w:r>
      <w:r>
        <w:sym w:font="Wingdings" w:char="F0E0"/>
      </w:r>
      <w:r>
        <w:t xml:space="preserve"> </w:t>
      </w:r>
    </w:p>
    <w:p w14:paraId="535AD772" w14:textId="77777777" w:rsidR="003D55C0" w:rsidRDefault="003D55C0" w:rsidP="003D55C0">
      <w:pPr>
        <w:pStyle w:val="ListParagraph"/>
      </w:pPr>
      <w:r>
        <w:t>reach state 3 - Probability = α/3</w:t>
      </w:r>
    </w:p>
    <w:p w14:paraId="3A4B8754" w14:textId="156B11EC" w:rsidR="003D55C0" w:rsidRDefault="003D55C0" w:rsidP="00C50417">
      <w:pPr>
        <w:pStyle w:val="ListParagraph"/>
      </w:pPr>
      <w:r>
        <w:t>reach state 2 - Probability = α/3</w:t>
      </w:r>
      <w:r w:rsidR="00C50417">
        <w:br/>
      </w:r>
    </w:p>
    <w:p w14:paraId="41EF1A93" w14:textId="556D2E63" w:rsidR="003D55C0" w:rsidRDefault="003D55C0" w:rsidP="003D55C0">
      <w:pPr>
        <w:rPr>
          <w:b/>
          <w:bCs/>
        </w:rPr>
      </w:pPr>
      <w:r w:rsidRPr="00C50417">
        <w:rPr>
          <w:b/>
          <w:bCs/>
        </w:rPr>
        <w:t>Algorithm</w:t>
      </w:r>
      <w:r w:rsidR="00C50417">
        <w:rPr>
          <w:b/>
          <w:bCs/>
        </w:rPr>
        <w:t xml:space="preserve"> </w:t>
      </w:r>
      <w:r w:rsidR="00C50417" w:rsidRPr="00C50417">
        <w:rPr>
          <w:b/>
          <w:bCs/>
        </w:rPr>
        <w:sym w:font="Wingdings" w:char="F0E0"/>
      </w:r>
    </w:p>
    <w:p w14:paraId="589976E3" w14:textId="77777777" w:rsidR="00C50417" w:rsidRPr="00C50417" w:rsidRDefault="00C50417" w:rsidP="003D55C0">
      <w:pPr>
        <w:rPr>
          <w:b/>
          <w:bCs/>
        </w:rPr>
      </w:pPr>
    </w:p>
    <w:p w14:paraId="10B96DA4" w14:textId="09B1BC7B" w:rsidR="003D55C0" w:rsidRDefault="003D55C0" w:rsidP="003D55C0">
      <w:pPr>
        <w:pStyle w:val="ListParagraph"/>
        <w:numPr>
          <w:ilvl w:val="0"/>
          <w:numId w:val="2"/>
        </w:numPr>
      </w:pPr>
      <w:r>
        <w:t>Divide each 1 by number 1’s in a row</w:t>
      </w:r>
    </w:p>
    <w:p w14:paraId="02986339" w14:textId="5A5E38DB" w:rsidR="003D55C0" w:rsidRDefault="003D55C0" w:rsidP="003D55C0">
      <w:pPr>
        <w:pStyle w:val="ListParagraph"/>
        <w:numPr>
          <w:ilvl w:val="0"/>
          <w:numId w:val="2"/>
        </w:numPr>
      </w:pPr>
      <w:r>
        <w:t>Multiply the matrix by 1-</w:t>
      </w:r>
      <w:r w:rsidRPr="003D55C0">
        <w:t xml:space="preserve"> </w:t>
      </w:r>
      <w:r>
        <w:t>α</w:t>
      </w:r>
    </w:p>
    <w:p w14:paraId="6BB81E5F" w14:textId="75AD8250" w:rsidR="003D55C0" w:rsidRDefault="003D55C0" w:rsidP="003D55C0">
      <w:pPr>
        <w:pStyle w:val="ListParagraph"/>
        <w:numPr>
          <w:ilvl w:val="0"/>
          <w:numId w:val="2"/>
        </w:numPr>
      </w:pPr>
      <w:r>
        <w:t xml:space="preserve">Add </w:t>
      </w:r>
      <w:r>
        <w:t>α</w:t>
      </w:r>
      <w:r>
        <w:t>/N to every entry in the resulting matrix</w:t>
      </w:r>
    </w:p>
    <w:p w14:paraId="1C6D2E57" w14:textId="2556F036" w:rsidR="003D55C0" w:rsidRDefault="003D55C0" w:rsidP="003D55C0"/>
    <w:p w14:paraId="134A12C6" w14:textId="26833958" w:rsidR="003D55C0" w:rsidRPr="00C50417" w:rsidRDefault="003D55C0" w:rsidP="003D55C0">
      <w:pPr>
        <w:rPr>
          <w:b/>
          <w:bCs/>
        </w:rPr>
      </w:pPr>
      <w:r w:rsidRPr="00C50417">
        <w:rPr>
          <w:b/>
          <w:bCs/>
        </w:rPr>
        <w:t xml:space="preserve">Case 1: we consider </w:t>
      </w:r>
      <w:r w:rsidRPr="00C50417">
        <w:rPr>
          <w:b/>
          <w:bCs/>
        </w:rPr>
        <w:t>α</w:t>
      </w:r>
      <w:r w:rsidRPr="00C50417">
        <w:rPr>
          <w:b/>
          <w:bCs/>
        </w:rPr>
        <w:t xml:space="preserve"> = 0</w:t>
      </w:r>
    </w:p>
    <w:p w14:paraId="133BB61F" w14:textId="74C66BDF" w:rsidR="003D55C0" w:rsidRDefault="003D55C0" w:rsidP="003D55C0"/>
    <w:p w14:paraId="474EB334" w14:textId="77777777" w:rsidR="003D55C0" w:rsidRDefault="003D55C0" w:rsidP="003D55C0">
      <w:pPr>
        <w:pStyle w:val="ListParagraph"/>
        <w:numPr>
          <w:ilvl w:val="0"/>
          <w:numId w:val="3"/>
        </w:numPr>
      </w:pPr>
      <w:r>
        <w:t xml:space="preserve">Step 1. </w:t>
      </w:r>
      <w:r>
        <w:t>Divide each 1 by number 1’s in a row</w:t>
      </w:r>
    </w:p>
    <w:p w14:paraId="7B253515" w14:textId="035D50EE" w:rsidR="003D55C0" w:rsidRDefault="003D55C0" w:rsidP="003D55C0"/>
    <w:p w14:paraId="2DF673B5" w14:textId="77777777" w:rsidR="003D55C0" w:rsidRDefault="003D55C0" w:rsidP="003D55C0"/>
    <w:p w14:paraId="0CDB5BDD" w14:textId="0D0495BB" w:rsidR="003D55C0" w:rsidRDefault="003D55C0" w:rsidP="003D55C0">
      <w:pPr>
        <w:ind w:left="720" w:firstLine="720"/>
      </w:pPr>
      <w:r>
        <w:t xml:space="preserve">A </w:t>
      </w:r>
      <w:r>
        <w:t xml:space="preserve">= </w:t>
      </w:r>
      <w:r>
        <w:t xml:space="preserve"> </w:t>
      </w:r>
      <w:r>
        <w:tab/>
      </w:r>
      <w:r>
        <w:t>[0</w:t>
      </w:r>
      <w:r>
        <w:tab/>
        <w:t xml:space="preserve"> </w:t>
      </w:r>
      <w:r>
        <w:t>1</w:t>
      </w:r>
      <w:r>
        <w:tab/>
      </w:r>
      <w:r>
        <w:t>0</w:t>
      </w:r>
    </w:p>
    <w:p w14:paraId="565FD452" w14:textId="48A78D9A" w:rsidR="003D55C0" w:rsidRDefault="003D55C0" w:rsidP="003D55C0">
      <w:r>
        <w:tab/>
      </w:r>
      <w:r>
        <w:tab/>
        <w:t xml:space="preserve">    </w:t>
      </w:r>
      <w:r>
        <w:tab/>
      </w:r>
      <w:r>
        <w:t>1/</w:t>
      </w:r>
      <w:r>
        <w:t>2</w:t>
      </w:r>
      <w:r>
        <w:tab/>
        <w:t xml:space="preserve">  0</w:t>
      </w:r>
      <w:r>
        <w:tab/>
        <w:t>1/</w:t>
      </w:r>
      <w:r>
        <w:t>2</w:t>
      </w:r>
    </w:p>
    <w:p w14:paraId="35613FFB" w14:textId="2F62DB24" w:rsidR="003D55C0" w:rsidRDefault="003D55C0" w:rsidP="003D55C0">
      <w:r>
        <w:t xml:space="preserve">                                         0           </w:t>
      </w:r>
      <w:r>
        <w:t>1</w:t>
      </w:r>
      <w:r>
        <w:t xml:space="preserve">       </w:t>
      </w:r>
      <w:r w:rsidR="00C50417">
        <w:t xml:space="preserve">   </w:t>
      </w:r>
      <w:r>
        <w:t>0]</w:t>
      </w:r>
    </w:p>
    <w:p w14:paraId="005AD445" w14:textId="378DFE35" w:rsidR="003D55C0" w:rsidRDefault="003D55C0" w:rsidP="003D55C0"/>
    <w:p w14:paraId="43D121EC" w14:textId="46CE0C31" w:rsidR="003D55C0" w:rsidRDefault="003D55C0" w:rsidP="003D55C0">
      <w:pPr>
        <w:pStyle w:val="ListParagraph"/>
        <w:numPr>
          <w:ilvl w:val="0"/>
          <w:numId w:val="3"/>
        </w:numPr>
      </w:pPr>
      <w:r>
        <w:t xml:space="preserve">Step 2. </w:t>
      </w:r>
      <w:r>
        <w:t>Multiply the matrix by 1-</w:t>
      </w:r>
      <w:r w:rsidRPr="003D55C0">
        <w:t xml:space="preserve"> </w:t>
      </w:r>
      <w:r>
        <w:t>α</w:t>
      </w:r>
      <w:r>
        <w:t xml:space="preserve"> </w:t>
      </w:r>
    </w:p>
    <w:p w14:paraId="5D5E185C" w14:textId="490F38EB" w:rsidR="003D55C0" w:rsidRDefault="003D55C0" w:rsidP="003D55C0">
      <w:pPr>
        <w:pStyle w:val="ListParagraph"/>
      </w:pPr>
    </w:p>
    <w:p w14:paraId="6EE05320" w14:textId="77777777" w:rsidR="003D55C0" w:rsidRDefault="003D55C0" w:rsidP="003D55C0"/>
    <w:p w14:paraId="7B1A1E3D" w14:textId="36873AB1" w:rsidR="00C50417" w:rsidRDefault="00C50417" w:rsidP="00C50417">
      <w:r>
        <w:t xml:space="preserve">            A      = </w:t>
      </w:r>
      <w:r>
        <w:tab/>
        <w:t>[</w:t>
      </w:r>
      <w:r>
        <w:t>1-</w:t>
      </w:r>
      <w:r w:rsidRPr="003D55C0">
        <w:t xml:space="preserve"> </w:t>
      </w:r>
      <w:r>
        <w:t>α</w:t>
      </w:r>
      <w:r>
        <w:t>]</w:t>
      </w:r>
      <w:r>
        <w:t xml:space="preserve"> </w:t>
      </w:r>
      <w:r>
        <w:tab/>
        <w:t>[0</w:t>
      </w:r>
      <w:r>
        <w:tab/>
        <w:t xml:space="preserve"> 1</w:t>
      </w:r>
      <w:r>
        <w:tab/>
        <w:t>0</w:t>
      </w:r>
    </w:p>
    <w:p w14:paraId="34070891" w14:textId="77777777" w:rsidR="00C50417" w:rsidRDefault="00C50417" w:rsidP="00C50417">
      <w:r>
        <w:tab/>
      </w:r>
      <w:r>
        <w:tab/>
        <w:t xml:space="preserve">    </w:t>
      </w:r>
      <w:r>
        <w:tab/>
        <w:t>1/2</w:t>
      </w:r>
      <w:r>
        <w:tab/>
        <w:t xml:space="preserve">  0</w:t>
      </w:r>
      <w:r>
        <w:tab/>
        <w:t>1/2</w:t>
      </w:r>
    </w:p>
    <w:p w14:paraId="0CE066A4" w14:textId="56B50097" w:rsidR="00C50417" w:rsidRDefault="00C50417" w:rsidP="00C50417">
      <w:r>
        <w:t xml:space="preserve">                                         0           1       </w:t>
      </w:r>
      <w:r>
        <w:t xml:space="preserve">   </w:t>
      </w:r>
      <w:r>
        <w:t>0]</w:t>
      </w:r>
    </w:p>
    <w:p w14:paraId="1BB8C9D1" w14:textId="1B2311AD" w:rsidR="00C50417" w:rsidRDefault="00C50417" w:rsidP="00C50417"/>
    <w:p w14:paraId="2B69CD8D" w14:textId="14FF5A70" w:rsidR="00C50417" w:rsidRDefault="00C50417" w:rsidP="00C50417"/>
    <w:p w14:paraId="5313DA91" w14:textId="6B8680BC" w:rsidR="00C50417" w:rsidRDefault="00C50417" w:rsidP="00C50417">
      <w:r>
        <w:tab/>
      </w:r>
      <w:r>
        <w:t xml:space="preserve">A      = </w:t>
      </w:r>
      <w:r>
        <w:tab/>
        <w:t>[1-</w:t>
      </w:r>
      <w:r w:rsidRPr="003D55C0">
        <w:t xml:space="preserve"> </w:t>
      </w:r>
      <w:r>
        <w:t>0</w:t>
      </w:r>
      <w:r>
        <w:t xml:space="preserve">] </w:t>
      </w:r>
      <w:r>
        <w:tab/>
        <w:t>[0</w:t>
      </w:r>
      <w:r>
        <w:tab/>
        <w:t xml:space="preserve"> 1</w:t>
      </w:r>
      <w:r>
        <w:tab/>
        <w:t>0</w:t>
      </w:r>
    </w:p>
    <w:p w14:paraId="3BB4C791" w14:textId="77777777" w:rsidR="00C50417" w:rsidRDefault="00C50417" w:rsidP="00C50417">
      <w:r>
        <w:tab/>
      </w:r>
      <w:r>
        <w:tab/>
        <w:t xml:space="preserve">    </w:t>
      </w:r>
      <w:r>
        <w:tab/>
        <w:t>1/2</w:t>
      </w:r>
      <w:r>
        <w:tab/>
        <w:t xml:space="preserve">  0</w:t>
      </w:r>
      <w:r>
        <w:tab/>
        <w:t>1/2</w:t>
      </w:r>
    </w:p>
    <w:p w14:paraId="2158D148" w14:textId="6CAEFC1C" w:rsidR="00C50417" w:rsidRDefault="00C50417" w:rsidP="00C50417">
      <w:r>
        <w:t xml:space="preserve">                                         0           1      </w:t>
      </w:r>
      <w:r>
        <w:t xml:space="preserve">    </w:t>
      </w:r>
      <w:r>
        <w:t>0]</w:t>
      </w:r>
    </w:p>
    <w:p w14:paraId="233D47B7" w14:textId="76B6DF4E" w:rsidR="00C50417" w:rsidRDefault="00C50417" w:rsidP="00C50417"/>
    <w:p w14:paraId="34B11B0E" w14:textId="6F695A2A" w:rsidR="00C50417" w:rsidRDefault="00C50417" w:rsidP="00C50417">
      <w:pPr>
        <w:ind w:left="720" w:firstLine="720"/>
      </w:pPr>
      <w:r>
        <w:t xml:space="preserve">A =  </w:t>
      </w:r>
      <w:r>
        <w:tab/>
        <w:t>[0</w:t>
      </w:r>
      <w:r>
        <w:tab/>
        <w:t xml:space="preserve"> 1</w:t>
      </w:r>
      <w:r>
        <w:tab/>
        <w:t>0</w:t>
      </w:r>
    </w:p>
    <w:p w14:paraId="0967BF28" w14:textId="77777777" w:rsidR="00C50417" w:rsidRDefault="00C50417" w:rsidP="00C50417">
      <w:r>
        <w:tab/>
      </w:r>
      <w:r>
        <w:tab/>
        <w:t xml:space="preserve">    </w:t>
      </w:r>
      <w:r>
        <w:tab/>
        <w:t>1/2</w:t>
      </w:r>
      <w:r>
        <w:tab/>
        <w:t xml:space="preserve">  0</w:t>
      </w:r>
      <w:r>
        <w:tab/>
        <w:t>1/2</w:t>
      </w:r>
    </w:p>
    <w:p w14:paraId="6C1D178D" w14:textId="3267D955" w:rsidR="00C50417" w:rsidRDefault="00C50417" w:rsidP="00C50417">
      <w:r>
        <w:t xml:space="preserve">                                         0           1</w:t>
      </w:r>
      <w:r>
        <w:t xml:space="preserve">    </w:t>
      </w:r>
      <w:r>
        <w:t xml:space="preserve">      0]</w:t>
      </w:r>
    </w:p>
    <w:p w14:paraId="55096D24" w14:textId="77777777" w:rsidR="00C50417" w:rsidRDefault="00C50417" w:rsidP="00C50417"/>
    <w:p w14:paraId="60A1A7D9" w14:textId="4990C897" w:rsidR="00C50417" w:rsidRDefault="00C50417" w:rsidP="00C50417">
      <w:pPr>
        <w:pStyle w:val="ListParagraph"/>
        <w:numPr>
          <w:ilvl w:val="0"/>
          <w:numId w:val="3"/>
        </w:numPr>
      </w:pPr>
      <w:r>
        <w:t xml:space="preserve">Step 3. </w:t>
      </w:r>
      <w:r>
        <w:t>Add α/N</w:t>
      </w:r>
      <w:r>
        <w:t xml:space="preserve"> = 0/3 = 0</w:t>
      </w:r>
    </w:p>
    <w:p w14:paraId="526C1C06" w14:textId="28D63DF5" w:rsidR="00982C82" w:rsidRDefault="00982C82" w:rsidP="00982C82"/>
    <w:p w14:paraId="3E13B5B9" w14:textId="365CC17A" w:rsidR="00982C82" w:rsidRDefault="00982C82" w:rsidP="00982C82">
      <w:r>
        <w:t xml:space="preserve">Result </w:t>
      </w:r>
      <w:r>
        <w:sym w:font="Wingdings" w:char="F0E0"/>
      </w:r>
    </w:p>
    <w:p w14:paraId="2C398B5C" w14:textId="618FF622" w:rsidR="00C50417" w:rsidRDefault="00C50417" w:rsidP="00C50417"/>
    <w:p w14:paraId="0A64345C" w14:textId="77777777" w:rsidR="00C50417" w:rsidRDefault="00C50417" w:rsidP="00C50417">
      <w:pPr>
        <w:ind w:left="720" w:firstLine="720"/>
      </w:pPr>
      <w:r>
        <w:t xml:space="preserve">A =  </w:t>
      </w:r>
      <w:r>
        <w:tab/>
        <w:t>[0</w:t>
      </w:r>
      <w:r>
        <w:tab/>
        <w:t xml:space="preserve"> 1</w:t>
      </w:r>
      <w:r>
        <w:tab/>
        <w:t>0</w:t>
      </w:r>
    </w:p>
    <w:p w14:paraId="4139670B" w14:textId="77777777" w:rsidR="00C50417" w:rsidRDefault="00C50417" w:rsidP="00C50417">
      <w:r>
        <w:tab/>
      </w:r>
      <w:r>
        <w:tab/>
        <w:t xml:space="preserve">    </w:t>
      </w:r>
      <w:r>
        <w:tab/>
        <w:t>1/2</w:t>
      </w:r>
      <w:r>
        <w:tab/>
        <w:t xml:space="preserve">  0</w:t>
      </w:r>
      <w:r>
        <w:tab/>
        <w:t>1/2</w:t>
      </w:r>
    </w:p>
    <w:p w14:paraId="5232DE9F" w14:textId="77777777" w:rsidR="00C50417" w:rsidRDefault="00C50417" w:rsidP="00C50417">
      <w:r>
        <w:t xml:space="preserve">                                         0           1          0]</w:t>
      </w:r>
    </w:p>
    <w:p w14:paraId="6AE265B1" w14:textId="04935A80" w:rsidR="00C50417" w:rsidRDefault="00C50417" w:rsidP="00C50417">
      <w:pPr>
        <w:ind w:left="1440"/>
      </w:pPr>
    </w:p>
    <w:p w14:paraId="240380B9" w14:textId="69FCF820" w:rsidR="00C50417" w:rsidRDefault="00C50417" w:rsidP="00C50417">
      <w:pPr>
        <w:ind w:left="1440"/>
      </w:pPr>
      <w:r>
        <w:t xml:space="preserve">This is the final transitional probability matrix when </w:t>
      </w:r>
      <w:r>
        <w:t>α</w:t>
      </w:r>
      <w:r>
        <w:t xml:space="preserve"> = 0</w:t>
      </w:r>
    </w:p>
    <w:p w14:paraId="28C7DC1D" w14:textId="1653FB03" w:rsidR="00C50417" w:rsidRDefault="00C50417" w:rsidP="00C50417">
      <w:pPr>
        <w:ind w:left="1440"/>
      </w:pPr>
    </w:p>
    <w:p w14:paraId="2ED15797" w14:textId="301A09DB" w:rsidR="00C50417" w:rsidRDefault="00C50417" w:rsidP="00C50417">
      <w:pPr>
        <w:ind w:left="1440"/>
      </w:pPr>
    </w:p>
    <w:p w14:paraId="6BE47899" w14:textId="77777777" w:rsidR="00C50417" w:rsidRDefault="00C50417" w:rsidP="00C50417"/>
    <w:p w14:paraId="3540FA49" w14:textId="77777777" w:rsidR="00C50417" w:rsidRDefault="00C50417" w:rsidP="00C50417"/>
    <w:p w14:paraId="76ACA4E7" w14:textId="36F377A0" w:rsidR="00C50417" w:rsidRPr="00C50417" w:rsidRDefault="00C50417" w:rsidP="00C50417">
      <w:pPr>
        <w:rPr>
          <w:b/>
          <w:bCs/>
        </w:rPr>
      </w:pPr>
      <w:r w:rsidRPr="00C50417">
        <w:rPr>
          <w:b/>
          <w:bCs/>
        </w:rPr>
        <w:t xml:space="preserve">Case </w:t>
      </w:r>
      <w:r w:rsidRPr="00C50417">
        <w:rPr>
          <w:b/>
          <w:bCs/>
        </w:rPr>
        <w:t>2</w:t>
      </w:r>
      <w:r w:rsidRPr="00C50417">
        <w:rPr>
          <w:b/>
          <w:bCs/>
        </w:rPr>
        <w:t xml:space="preserve">: we consider α = </w:t>
      </w:r>
      <w:r w:rsidRPr="00C50417">
        <w:rPr>
          <w:b/>
          <w:bCs/>
        </w:rPr>
        <w:t>1</w:t>
      </w:r>
    </w:p>
    <w:p w14:paraId="468D1594" w14:textId="2D81B81E" w:rsidR="00C50417" w:rsidRDefault="00C50417" w:rsidP="00C50417"/>
    <w:p w14:paraId="64811935" w14:textId="77777777" w:rsidR="00C50417" w:rsidRDefault="00C50417" w:rsidP="00C50417"/>
    <w:p w14:paraId="18CE8F19" w14:textId="77777777" w:rsidR="00C50417" w:rsidRDefault="00C50417" w:rsidP="00C50417">
      <w:pPr>
        <w:pStyle w:val="ListParagraph"/>
        <w:numPr>
          <w:ilvl w:val="0"/>
          <w:numId w:val="6"/>
        </w:numPr>
      </w:pPr>
      <w:r>
        <w:t>Step 1. Divide each 1 by number 1’s in a row</w:t>
      </w:r>
    </w:p>
    <w:p w14:paraId="47547DFC" w14:textId="77777777" w:rsidR="00C50417" w:rsidRDefault="00C50417" w:rsidP="00C50417"/>
    <w:p w14:paraId="0F720677" w14:textId="77777777" w:rsidR="00C50417" w:rsidRDefault="00C50417" w:rsidP="00C50417"/>
    <w:p w14:paraId="246EB582" w14:textId="77777777" w:rsidR="00C50417" w:rsidRDefault="00C50417" w:rsidP="00C50417">
      <w:pPr>
        <w:ind w:left="720" w:firstLine="720"/>
      </w:pPr>
      <w:r>
        <w:t xml:space="preserve">A =  </w:t>
      </w:r>
      <w:r>
        <w:tab/>
        <w:t>[0</w:t>
      </w:r>
      <w:r>
        <w:tab/>
        <w:t xml:space="preserve"> 1</w:t>
      </w:r>
      <w:r>
        <w:tab/>
        <w:t>0</w:t>
      </w:r>
    </w:p>
    <w:p w14:paraId="4636117F" w14:textId="77777777" w:rsidR="00C50417" w:rsidRDefault="00C50417" w:rsidP="00C50417">
      <w:r>
        <w:tab/>
      </w:r>
      <w:r>
        <w:tab/>
        <w:t xml:space="preserve">    </w:t>
      </w:r>
      <w:r>
        <w:tab/>
        <w:t>1/2</w:t>
      </w:r>
      <w:r>
        <w:tab/>
        <w:t xml:space="preserve">  0</w:t>
      </w:r>
      <w:r>
        <w:tab/>
        <w:t>1/2</w:t>
      </w:r>
    </w:p>
    <w:p w14:paraId="234A03BD" w14:textId="77777777" w:rsidR="00C50417" w:rsidRDefault="00C50417" w:rsidP="00C50417">
      <w:r>
        <w:t xml:space="preserve">                                         0           1          0]</w:t>
      </w:r>
    </w:p>
    <w:p w14:paraId="697E31E4" w14:textId="77777777" w:rsidR="00C50417" w:rsidRDefault="00C50417" w:rsidP="00C50417"/>
    <w:p w14:paraId="294CD591" w14:textId="77777777" w:rsidR="00C50417" w:rsidRDefault="00C50417" w:rsidP="00C50417">
      <w:pPr>
        <w:pStyle w:val="ListParagraph"/>
        <w:numPr>
          <w:ilvl w:val="0"/>
          <w:numId w:val="6"/>
        </w:numPr>
      </w:pPr>
      <w:r>
        <w:t>Step 2. Multiply the matrix by 1-</w:t>
      </w:r>
      <w:r w:rsidRPr="003D55C0">
        <w:t xml:space="preserve"> </w:t>
      </w:r>
      <w:r>
        <w:t xml:space="preserve">α </w:t>
      </w:r>
    </w:p>
    <w:p w14:paraId="03A9D812" w14:textId="77777777" w:rsidR="00C50417" w:rsidRDefault="00C50417" w:rsidP="00C50417">
      <w:pPr>
        <w:pStyle w:val="ListParagraph"/>
      </w:pPr>
    </w:p>
    <w:p w14:paraId="25D2ED74" w14:textId="77777777" w:rsidR="00C50417" w:rsidRDefault="00C50417" w:rsidP="00C50417"/>
    <w:p w14:paraId="27EC367C" w14:textId="77777777" w:rsidR="00C50417" w:rsidRDefault="00C50417" w:rsidP="00C50417">
      <w:r>
        <w:t xml:space="preserve">            A      = </w:t>
      </w:r>
      <w:r>
        <w:tab/>
        <w:t>[1-</w:t>
      </w:r>
      <w:r w:rsidRPr="003D55C0">
        <w:t xml:space="preserve"> </w:t>
      </w:r>
      <w:r>
        <w:t xml:space="preserve">α] </w:t>
      </w:r>
      <w:r>
        <w:tab/>
        <w:t>[0</w:t>
      </w:r>
      <w:r>
        <w:tab/>
        <w:t xml:space="preserve"> 1</w:t>
      </w:r>
      <w:r>
        <w:tab/>
        <w:t>0</w:t>
      </w:r>
    </w:p>
    <w:p w14:paraId="2BF3077E" w14:textId="77777777" w:rsidR="00C50417" w:rsidRDefault="00C50417" w:rsidP="00C50417">
      <w:r>
        <w:tab/>
      </w:r>
      <w:r>
        <w:tab/>
        <w:t xml:space="preserve">    </w:t>
      </w:r>
      <w:r>
        <w:tab/>
        <w:t>1/2</w:t>
      </w:r>
      <w:r>
        <w:tab/>
        <w:t xml:space="preserve">  0</w:t>
      </w:r>
      <w:r>
        <w:tab/>
        <w:t>1/2</w:t>
      </w:r>
    </w:p>
    <w:p w14:paraId="25733B73" w14:textId="77777777" w:rsidR="00C50417" w:rsidRDefault="00C50417" w:rsidP="00C50417">
      <w:r>
        <w:t xml:space="preserve">                                         0           1          0]</w:t>
      </w:r>
    </w:p>
    <w:p w14:paraId="50BC79FA" w14:textId="77777777" w:rsidR="00C50417" w:rsidRDefault="00C50417" w:rsidP="00C50417"/>
    <w:p w14:paraId="69A0456F" w14:textId="77777777" w:rsidR="00C50417" w:rsidRDefault="00C50417" w:rsidP="00C50417"/>
    <w:p w14:paraId="44949674" w14:textId="6E915C47" w:rsidR="00C50417" w:rsidRDefault="00C50417" w:rsidP="00C50417">
      <w:r>
        <w:tab/>
        <w:t xml:space="preserve">A      = </w:t>
      </w:r>
      <w:r>
        <w:tab/>
        <w:t>[1-</w:t>
      </w:r>
      <w:r w:rsidRPr="003D55C0">
        <w:t xml:space="preserve"> </w:t>
      </w:r>
      <w:r>
        <w:t>1</w:t>
      </w:r>
      <w:r>
        <w:t xml:space="preserve">] </w:t>
      </w:r>
      <w:r>
        <w:tab/>
        <w:t>[0</w:t>
      </w:r>
      <w:r>
        <w:tab/>
        <w:t xml:space="preserve"> 1</w:t>
      </w:r>
      <w:r>
        <w:tab/>
        <w:t>0</w:t>
      </w:r>
    </w:p>
    <w:p w14:paraId="135CC5E5" w14:textId="77777777" w:rsidR="00C50417" w:rsidRDefault="00C50417" w:rsidP="00C50417">
      <w:r>
        <w:tab/>
      </w:r>
      <w:r>
        <w:tab/>
        <w:t xml:space="preserve">    </w:t>
      </w:r>
      <w:r>
        <w:tab/>
        <w:t>1/2</w:t>
      </w:r>
      <w:r>
        <w:tab/>
        <w:t xml:space="preserve">  0</w:t>
      </w:r>
      <w:r>
        <w:tab/>
        <w:t>1/2</w:t>
      </w:r>
    </w:p>
    <w:p w14:paraId="6920AF4A" w14:textId="77777777" w:rsidR="00C50417" w:rsidRDefault="00C50417" w:rsidP="00C50417">
      <w:r>
        <w:t xml:space="preserve">                                         0           1          0]</w:t>
      </w:r>
    </w:p>
    <w:p w14:paraId="25F1A691" w14:textId="77777777" w:rsidR="00C50417" w:rsidRDefault="00C50417" w:rsidP="00C50417"/>
    <w:p w14:paraId="428FC5BE" w14:textId="537C92C0" w:rsidR="00C50417" w:rsidRDefault="00C50417" w:rsidP="00C50417">
      <w:pPr>
        <w:ind w:left="720" w:firstLine="720"/>
      </w:pPr>
      <w:r>
        <w:t xml:space="preserve">A =  </w:t>
      </w:r>
      <w:r>
        <w:tab/>
        <w:t>[0</w:t>
      </w:r>
      <w:r>
        <w:tab/>
        <w:t xml:space="preserve"> </w:t>
      </w:r>
      <w:r>
        <w:t>0</w:t>
      </w:r>
      <w:r>
        <w:tab/>
        <w:t>0</w:t>
      </w:r>
    </w:p>
    <w:p w14:paraId="20A1E54A" w14:textId="5317B2AD" w:rsidR="00C50417" w:rsidRDefault="00C50417" w:rsidP="00C50417">
      <w:r>
        <w:tab/>
      </w:r>
      <w:r>
        <w:tab/>
        <w:t xml:space="preserve">    </w:t>
      </w:r>
      <w:r>
        <w:tab/>
      </w:r>
      <w:r>
        <w:t xml:space="preserve"> 0</w:t>
      </w:r>
      <w:r>
        <w:tab/>
        <w:t xml:space="preserve"> 0</w:t>
      </w:r>
      <w:r>
        <w:tab/>
      </w:r>
      <w:r>
        <w:t>0</w:t>
      </w:r>
    </w:p>
    <w:p w14:paraId="7DE6047F" w14:textId="17E82961" w:rsidR="00C50417" w:rsidRDefault="00C50417" w:rsidP="00C50417">
      <w:r>
        <w:t xml:space="preserve">                                         0           </w:t>
      </w:r>
      <w:r>
        <w:t>0</w:t>
      </w:r>
      <w:r>
        <w:t xml:space="preserve">          0]</w:t>
      </w:r>
    </w:p>
    <w:p w14:paraId="7C477A50" w14:textId="77777777" w:rsidR="00C50417" w:rsidRDefault="00C50417" w:rsidP="00C50417"/>
    <w:p w14:paraId="5D2C4AC5" w14:textId="7FF04054" w:rsidR="00C50417" w:rsidRDefault="00C50417" w:rsidP="00C50417">
      <w:pPr>
        <w:pStyle w:val="ListParagraph"/>
        <w:numPr>
          <w:ilvl w:val="0"/>
          <w:numId w:val="6"/>
        </w:numPr>
      </w:pPr>
      <w:r>
        <w:t xml:space="preserve">Step 3. Add α/N = </w:t>
      </w:r>
      <w:r>
        <w:t>1</w:t>
      </w:r>
      <w:r>
        <w:t>/3</w:t>
      </w:r>
    </w:p>
    <w:p w14:paraId="3EE0E448" w14:textId="1FC7C610" w:rsidR="00982C82" w:rsidRDefault="00982C82" w:rsidP="00982C82"/>
    <w:p w14:paraId="4E0625C9" w14:textId="6CEF743B" w:rsidR="00982C82" w:rsidRDefault="00982C82" w:rsidP="00982C82">
      <w:r>
        <w:t xml:space="preserve">Result </w:t>
      </w:r>
      <w:r>
        <w:sym w:font="Wingdings" w:char="F0E0"/>
      </w:r>
    </w:p>
    <w:p w14:paraId="073D3D37" w14:textId="77777777" w:rsidR="00C50417" w:rsidRDefault="00C50417" w:rsidP="00C50417"/>
    <w:p w14:paraId="53620BB2" w14:textId="5592E10C" w:rsidR="00C50417" w:rsidRDefault="00C50417" w:rsidP="00C50417">
      <w:pPr>
        <w:ind w:left="720" w:firstLine="720"/>
      </w:pPr>
      <w:r>
        <w:t xml:space="preserve">A =  </w:t>
      </w:r>
      <w:r>
        <w:tab/>
        <w:t>[</w:t>
      </w:r>
      <w:r>
        <w:t>1/3</w:t>
      </w:r>
      <w:r>
        <w:tab/>
        <w:t xml:space="preserve"> 1</w:t>
      </w:r>
      <w:r>
        <w:t>/3     1/3</w:t>
      </w:r>
    </w:p>
    <w:p w14:paraId="736785A6" w14:textId="7ED06A77" w:rsidR="00C50417" w:rsidRDefault="00C50417" w:rsidP="00C50417">
      <w:r>
        <w:tab/>
      </w:r>
      <w:r>
        <w:tab/>
        <w:t xml:space="preserve">    </w:t>
      </w:r>
      <w:r>
        <w:tab/>
      </w:r>
      <w:r>
        <w:t xml:space="preserve"> </w:t>
      </w:r>
      <w:r>
        <w:t>1/</w:t>
      </w:r>
      <w:r>
        <w:t>3</w:t>
      </w:r>
      <w:r>
        <w:tab/>
        <w:t xml:space="preserve"> </w:t>
      </w:r>
      <w:r>
        <w:t xml:space="preserve">1/3     </w:t>
      </w:r>
      <w:r>
        <w:t>1/</w:t>
      </w:r>
      <w:r>
        <w:t>3</w:t>
      </w:r>
    </w:p>
    <w:p w14:paraId="657F3746" w14:textId="1657CE7D" w:rsidR="00C50417" w:rsidRDefault="00C50417" w:rsidP="00C50417">
      <w:r>
        <w:t xml:space="preserve">                                         </w:t>
      </w:r>
      <w:r>
        <w:t>1/3</w:t>
      </w:r>
      <w:r>
        <w:t xml:space="preserve">       1</w:t>
      </w:r>
      <w:r>
        <w:t>/3</w:t>
      </w:r>
      <w:r>
        <w:t xml:space="preserve">     </w:t>
      </w:r>
      <w:r>
        <w:t>1/3</w:t>
      </w:r>
      <w:r>
        <w:t>]</w:t>
      </w:r>
    </w:p>
    <w:p w14:paraId="5C786FF0" w14:textId="77777777" w:rsidR="00C50417" w:rsidRDefault="00C50417" w:rsidP="00C50417">
      <w:pPr>
        <w:ind w:left="1440"/>
      </w:pPr>
    </w:p>
    <w:p w14:paraId="136B3F87" w14:textId="0B6A3664" w:rsidR="00C50417" w:rsidRDefault="00C50417" w:rsidP="00C50417">
      <w:pPr>
        <w:ind w:left="1440"/>
      </w:pPr>
      <w:r>
        <w:t xml:space="preserve">This is the final transitional probability matrix when α = </w:t>
      </w:r>
      <w:r>
        <w:t>1</w:t>
      </w:r>
    </w:p>
    <w:p w14:paraId="71F8F3C4" w14:textId="77777777" w:rsidR="00C50417" w:rsidRDefault="00C50417" w:rsidP="00C50417">
      <w:pPr>
        <w:ind w:left="1440"/>
      </w:pPr>
    </w:p>
    <w:sectPr w:rsidR="00C50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unga">
    <w:panose1 w:val="020B0502040204020203"/>
    <w:charset w:val="00"/>
    <w:family w:val="swiss"/>
    <w:pitch w:val="variable"/>
    <w:sig w:usb0="004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44C73"/>
    <w:multiLevelType w:val="hybridMultilevel"/>
    <w:tmpl w:val="EE026B38"/>
    <w:lvl w:ilvl="0" w:tplc="C06C8440">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EE61DCD"/>
    <w:multiLevelType w:val="hybridMultilevel"/>
    <w:tmpl w:val="AF4CA0FA"/>
    <w:lvl w:ilvl="0" w:tplc="7ACC7E2A">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2D222659"/>
    <w:multiLevelType w:val="hybridMultilevel"/>
    <w:tmpl w:val="DD825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531887"/>
    <w:multiLevelType w:val="hybridMultilevel"/>
    <w:tmpl w:val="DD8255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7751967"/>
    <w:multiLevelType w:val="hybridMultilevel"/>
    <w:tmpl w:val="DD8255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7F83173"/>
    <w:multiLevelType w:val="hybridMultilevel"/>
    <w:tmpl w:val="671C3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3029527">
    <w:abstractNumId w:val="5"/>
  </w:num>
  <w:num w:numId="2" w16cid:durableId="212739914">
    <w:abstractNumId w:val="2"/>
  </w:num>
  <w:num w:numId="3" w16cid:durableId="954868894">
    <w:abstractNumId w:val="4"/>
  </w:num>
  <w:num w:numId="4" w16cid:durableId="999505468">
    <w:abstractNumId w:val="1"/>
  </w:num>
  <w:num w:numId="5" w16cid:durableId="1504124601">
    <w:abstractNumId w:val="0"/>
  </w:num>
  <w:num w:numId="6" w16cid:durableId="4186731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87"/>
  <w:drawingGridVerticalSpacing w:val="187"/>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5C0"/>
    <w:rsid w:val="001D6552"/>
    <w:rsid w:val="003D55C0"/>
    <w:rsid w:val="00982C82"/>
    <w:rsid w:val="009B1F3E"/>
    <w:rsid w:val="00C50417"/>
    <w:rsid w:val="00E61E8D"/>
  </w:rsids>
  <m:mathPr>
    <m:mathFont m:val="Cambria Math"/>
    <m:brkBin m:val="before"/>
    <m:brkBinSub m:val="--"/>
    <m:smallFrac m:val="0"/>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8B140"/>
  <w15:chartTrackingRefBased/>
  <w15:docId w15:val="{599D8130-7A51-9C46-BCBB-8059EE1D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k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5C0"/>
    <w:rPr>
      <w:rFonts w:cs="Tung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1D704-714D-F34F-995F-195FABF69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dc:creator>
  <cp:keywords/>
  <dc:description/>
  <cp:lastModifiedBy>Yesh</cp:lastModifiedBy>
  <cp:revision>1</cp:revision>
  <dcterms:created xsi:type="dcterms:W3CDTF">2022-12-03T22:56:00Z</dcterms:created>
  <dcterms:modified xsi:type="dcterms:W3CDTF">2022-12-03T23:19:00Z</dcterms:modified>
</cp:coreProperties>
</file>