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7D10" w14:textId="70AB1F6B" w:rsidR="00C9746F" w:rsidRDefault="002F67A3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</w:t>
      </w:r>
      <w:proofErr w:type="spellStart"/>
      <w:proofErr w:type="gramStart"/>
      <w:r w:rsidRPr="002F67A3">
        <w:rPr>
          <w:b/>
          <w:bCs/>
          <w:sz w:val="40"/>
          <w:szCs w:val="40"/>
          <w:u w:val="single"/>
        </w:rPr>
        <w:t>Domaci</w:t>
      </w:r>
      <w:proofErr w:type="spellEnd"/>
      <w:r w:rsidRPr="002F67A3">
        <w:rPr>
          <w:b/>
          <w:bCs/>
          <w:sz w:val="40"/>
          <w:szCs w:val="40"/>
          <w:u w:val="single"/>
        </w:rPr>
        <w:t>(</w:t>
      </w:r>
      <w:proofErr w:type="gramEnd"/>
      <w:r w:rsidRPr="002F67A3">
        <w:rPr>
          <w:b/>
          <w:bCs/>
          <w:sz w:val="40"/>
          <w:szCs w:val="40"/>
          <w:u w:val="single"/>
        </w:rPr>
        <w:t>11.10.2022)</w:t>
      </w:r>
    </w:p>
    <w:p w14:paraId="6FE13A17" w14:textId="2E7E65B0" w:rsidR="002F67A3" w:rsidRDefault="002F67A3">
      <w:pPr>
        <w:rPr>
          <w:b/>
          <w:bCs/>
          <w:sz w:val="40"/>
          <w:szCs w:val="40"/>
          <w:u w:val="single"/>
        </w:rPr>
      </w:pPr>
    </w:p>
    <w:p w14:paraId="420FE8FA" w14:textId="7769A911" w:rsidR="002F67A3" w:rsidRDefault="002F67A3">
      <w:pPr>
        <w:rPr>
          <w:b/>
          <w:bCs/>
          <w:sz w:val="40"/>
          <w:szCs w:val="40"/>
          <w:u w:val="single"/>
        </w:rPr>
      </w:pPr>
    </w:p>
    <w:p w14:paraId="771B4BB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equilateral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scalene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isosceles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yours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proofErr w:type="gramEnd"/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sides</w:t>
      </w:r>
    </w:p>
    <w:p w14:paraId="6D35C99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5.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scalene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</w:p>
    <w:p w14:paraId="43843CD0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DDAF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B671D89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DE4F3B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367E4A5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BB43F7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if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2F67A3">
        <w:rPr>
          <w:rFonts w:ascii="Consolas" w:eastAsia="Times New Roman" w:hAnsi="Consolas" w:cs="Times New Roman"/>
          <w:color w:val="F44747"/>
          <w:sz w:val="21"/>
          <w:szCs w:val="21"/>
        </w:rPr>
        <w:t>{</w:t>
      </w:r>
    </w:p>
    <w:p w14:paraId="022B3326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"triangle is equilateral"</w:t>
      </w:r>
    </w:p>
    <w:p w14:paraId="4E55F92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44C196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is </w:t>
      </w:r>
      <w:proofErr w:type="spellStart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sclane</w:t>
      </w:r>
      <w:proofErr w:type="spell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C3759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"triangle is isosceles"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83742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60CDD61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5B5D1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CFC1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      /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Perform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arithmetic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divide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11325D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</w:p>
    <w:p w14:paraId="06C5F25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2EF34F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DD0ED5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EAA47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7470D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D8EB8" w14:textId="7FB722C8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E4FB7" w14:textId="3304D91A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98812" w14:textId="74B5FB45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57304" w14:textId="28CA1820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C5BE3" w14:textId="312E129F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D1AAE" w14:textId="73455289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C3CFE" w14:textId="4A3CB36A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BCCDE" w14:textId="60AF0E94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F2ADE" w14:textId="44AC5E17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27139" w14:textId="29DE5B85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9BF8D" w14:textId="3DE673F1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AB7B9" w14:textId="4966FF82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50D20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9103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/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marks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should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least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8C8C8"/>
          <w:sz w:val="21"/>
          <w:szCs w:val="21"/>
        </w:rPr>
        <w:t>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510DD6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Optionally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failed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exam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</w:p>
    <w:p w14:paraId="2A8CB97D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4B5D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1EE18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81704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7B785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</w:p>
    <w:p w14:paraId="0DF80C3D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FFA25F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proofErr w:type="gramStart"/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"The grade is A"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A909D6D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"The grade is B"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8F426C1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"The grade is C"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97F90E2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"The grade is D"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DE5EE9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"The grade is D"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8FFE5F0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has </w:t>
      </w:r>
      <w:proofErr w:type="spellStart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faled</w:t>
      </w:r>
      <w:proofErr w:type="spell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exam"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C24E70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0C6C6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variables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know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do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should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</w:p>
    <w:p w14:paraId="649666B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should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pluralized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</w:p>
    <w:p w14:paraId="78EFF4BD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proofErr w:type="gramEnd"/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few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collective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nouns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sheep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geese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”.</w:t>
      </w:r>
    </w:p>
    <w:p w14:paraId="288CEA93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FE33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D9333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4BE8D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spell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1F1BD0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AC650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5.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based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entered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know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</w:p>
    <w:p w14:paraId="7616DD66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give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older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enough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drive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”,</w:t>
      </w:r>
    </w:p>
    <w:p w14:paraId="66389973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18.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greater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</w:p>
    <w:p w14:paraId="2463B34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13.</w:t>
      </w:r>
    </w:p>
    <w:p w14:paraId="1FE2B212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6243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70395834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"You are old enough to drive"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2F9C27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"you need to turn 18"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2A74281" w14:textId="32B53182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91A7F" w14:textId="65BA64E8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E1257" w14:textId="28D26953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F6733" w14:textId="6EC6E565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B33AC" w14:textId="48DA418C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17F8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F0378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6.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will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8C8C8"/>
          <w:sz w:val="21"/>
          <w:szCs w:val="21"/>
        </w:rPr>
        <w:t>on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5.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variable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</w:p>
    <w:p w14:paraId="2624B357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much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older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younger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He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</w:p>
    <w:p w14:paraId="6900D28A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older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younger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same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same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F99F257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</w:p>
    <w:p w14:paraId="2FF2D743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"We are the same age"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238EF26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"He is"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"younger then me"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E9333F4" w14:textId="003CFFA5" w:rsid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814EA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F5963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7.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variables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canine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canine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</w:p>
    <w:p w14:paraId="71C51C1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: “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German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Shepherd</w:t>
      </w:r>
    </w:p>
    <w:p w14:paraId="31D41C4A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called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Neo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”.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there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mixed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14E0CB0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9928F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"Pug"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82A87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"German Shepherd"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447D2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"Pit bull"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427C5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Staford</w:t>
      </w:r>
      <w:proofErr w:type="spell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67A4B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"Cane </w:t>
      </w:r>
      <w:proofErr w:type="spellStart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corso</w:t>
      </w:r>
      <w:proofErr w:type="spell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E8542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B120A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Doga</w:t>
      </w:r>
      <w:proofErr w:type="spell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FD409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"This is German Shepherd called Neo"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0464546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"This is German Shepherd called Neo"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2DC4667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"This is German Shepherd called Neo"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785AB32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"This is German Shepherd called Neo"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E056577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Start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"This is German Shepherd called Neo"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012914C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6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F67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A3">
        <w:rPr>
          <w:rFonts w:ascii="Consolas" w:eastAsia="Times New Roman" w:hAnsi="Consolas" w:cs="Times New Roman"/>
          <w:color w:val="CE9178"/>
          <w:sz w:val="21"/>
          <w:szCs w:val="21"/>
        </w:rPr>
        <w:t>"This is a mixed breed"</w:t>
      </w: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35CEF3E" w14:textId="77777777" w:rsidR="002F67A3" w:rsidRPr="002F67A3" w:rsidRDefault="002F67A3" w:rsidP="002F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B87E0BF" w14:textId="77777777" w:rsidR="002F67A3" w:rsidRPr="002F67A3" w:rsidRDefault="002F67A3">
      <w:pPr>
        <w:rPr>
          <w:b/>
          <w:bCs/>
          <w:sz w:val="40"/>
          <w:szCs w:val="40"/>
          <w:u w:val="single"/>
        </w:rPr>
      </w:pPr>
    </w:p>
    <w:sectPr w:rsidR="002F67A3" w:rsidRPr="002F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A3"/>
    <w:rsid w:val="002F67A3"/>
    <w:rsid w:val="00C9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D5FE"/>
  <w15:chartTrackingRefBased/>
  <w15:docId w15:val="{558E89D9-8591-40C4-9805-C1FB38FF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 Vukicevic</dc:creator>
  <cp:keywords/>
  <dc:description/>
  <cp:lastModifiedBy>Romana Vukicevic</cp:lastModifiedBy>
  <cp:revision>2</cp:revision>
  <dcterms:created xsi:type="dcterms:W3CDTF">2022-10-13T15:52:00Z</dcterms:created>
  <dcterms:modified xsi:type="dcterms:W3CDTF">2022-10-13T15:55:00Z</dcterms:modified>
</cp:coreProperties>
</file>