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D1BCF" w14:textId="77777777" w:rsidR="004E7695" w:rsidRDefault="00A72075">
      <w:pPr>
        <w:spacing w:after="427" w:line="272" w:lineRule="auto"/>
        <w:ind w:left="1650" w:right="50" w:hanging="1640"/>
      </w:pPr>
      <w:r>
        <w:rPr>
          <w:sz w:val="32"/>
        </w:rPr>
        <w:t>Раздел 18. Массив — описание, инициализация, свойства</w:t>
      </w:r>
    </w:p>
    <w:p w14:paraId="19F092B1" w14:textId="77777777" w:rsidR="004E7695" w:rsidRDefault="00A72075">
      <w:pPr>
        <w:spacing w:after="34" w:line="222" w:lineRule="auto"/>
        <w:ind w:left="5" w:hanging="10"/>
        <w:jc w:val="both"/>
      </w:pPr>
      <w:r>
        <w:t>В заданиях NQ 1-8 используется следующее описание массива:</w:t>
      </w:r>
    </w:p>
    <w:p w14:paraId="3D385682" w14:textId="77777777" w:rsidR="004E7695" w:rsidRPr="00CE4B22" w:rsidRDefault="00A72075">
      <w:pPr>
        <w:spacing w:after="104" w:line="222" w:lineRule="auto"/>
        <w:ind w:left="2830" w:right="1840" w:hanging="10"/>
        <w:jc w:val="both"/>
        <w:rPr>
          <w:lang w:val="en-US"/>
        </w:rPr>
      </w:pPr>
      <w:r w:rsidRPr="00CE4B22">
        <w:rPr>
          <w:lang w:val="en-US"/>
        </w:rPr>
        <w:t xml:space="preserve">int </w:t>
      </w:r>
      <w:r>
        <w:t>п</w:t>
      </w:r>
      <w:r w:rsidRPr="00CE4B22">
        <w:rPr>
          <w:lang w:val="en-US"/>
        </w:rPr>
        <w:t xml:space="preserve">=5; int[] </w:t>
      </w:r>
      <w:r>
        <w:t>а</w:t>
      </w:r>
      <w:r w:rsidRPr="00CE4B22">
        <w:rPr>
          <w:lang w:val="en-US"/>
        </w:rPr>
        <w:t xml:space="preserve"> = new int[nl;</w:t>
      </w:r>
    </w:p>
    <w:p w14:paraId="355B9AA2" w14:textId="77777777" w:rsidR="004E7695" w:rsidRDefault="00A72075">
      <w:pPr>
        <w:pStyle w:val="1"/>
        <w:spacing w:after="2"/>
        <w:ind w:left="5"/>
      </w:pPr>
      <w:r>
        <w:t>Задание 18.1</w:t>
      </w:r>
    </w:p>
    <w:p w14:paraId="164817CA" w14:textId="77777777" w:rsidR="004E7695" w:rsidRDefault="00A72075">
      <w:pPr>
        <w:spacing w:after="80" w:line="224" w:lineRule="auto"/>
        <w:ind w:left="5" w:hanging="10"/>
      </w:pPr>
      <w:r>
        <w:rPr>
          <w:sz w:val="20"/>
        </w:rPr>
        <w:t>Укажите, какие значения будет содержать массив, после выполнения следующего блока:</w:t>
      </w:r>
    </w:p>
    <w:p w14:paraId="66C5592D" w14:textId="75A68FF7" w:rsidR="004E7695" w:rsidRDefault="00A72075">
      <w:pPr>
        <w:spacing w:after="164" w:line="222" w:lineRule="auto"/>
        <w:ind w:left="5" w:hanging="10"/>
        <w:jc w:val="both"/>
      </w:pPr>
      <w:r>
        <w:rPr>
          <w:noProof/>
        </w:rPr>
        <w:drawing>
          <wp:inline distT="0" distB="0" distL="0" distR="0" wp14:anchorId="35803031" wp14:editId="11C5931B">
            <wp:extent cx="596963" cy="279462"/>
            <wp:effectExtent l="0" t="0" r="0" b="0"/>
            <wp:docPr id="6852" name="Picture 68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" name="Picture 68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63" cy="27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i&lt;n; i++)</w:t>
      </w:r>
    </w:p>
    <w:p w14:paraId="11EDDBBD" w14:textId="0912D569" w:rsidR="00CE4B22" w:rsidRPr="001C7DFB" w:rsidRDefault="00CE4B22">
      <w:pPr>
        <w:spacing w:after="164" w:line="222" w:lineRule="auto"/>
        <w:ind w:left="5" w:hanging="10"/>
        <w:jc w:val="both"/>
        <w:rPr>
          <w:b/>
          <w:bCs/>
        </w:rPr>
      </w:pPr>
      <w:r w:rsidRPr="001C7DFB">
        <w:rPr>
          <w:b/>
          <w:bCs/>
        </w:rPr>
        <w:t xml:space="preserve">Ответ: </w:t>
      </w:r>
      <w:r w:rsidR="00F965BB">
        <w:rPr>
          <w:b/>
          <w:bCs/>
        </w:rPr>
        <w:t>0,2,6,12,20</w:t>
      </w:r>
    </w:p>
    <w:p w14:paraId="3BFB076A" w14:textId="77777777" w:rsidR="004E7695" w:rsidRDefault="00A72075">
      <w:pPr>
        <w:pStyle w:val="1"/>
        <w:spacing w:after="33"/>
        <w:ind w:left="5"/>
      </w:pPr>
      <w:r>
        <w:t>Задание 18.2</w:t>
      </w:r>
    </w:p>
    <w:p w14:paraId="28582ED9" w14:textId="77777777" w:rsidR="004E7695" w:rsidRDefault="00A72075">
      <w:pPr>
        <w:spacing w:after="82" w:line="222" w:lineRule="auto"/>
        <w:ind w:left="5" w:hanging="10"/>
        <w:jc w:val="both"/>
      </w:pPr>
      <w:r>
        <w:t>Укажите, какие значения будет содержать массив, после выполнения следующего блока (данные, вводимые с клавиатуры, выберите самостоятельно, используйт</w:t>
      </w:r>
      <w:r>
        <w:t>е таблицу трассировки):</w:t>
      </w:r>
    </w:p>
    <w:p w14:paraId="5A09FD4B" w14:textId="5BE5BC02" w:rsidR="004E7695" w:rsidRDefault="00A72075">
      <w:pPr>
        <w:spacing w:after="104" w:line="255" w:lineRule="auto"/>
        <w:ind w:left="10" w:right="2740" w:hanging="10"/>
        <w:rPr>
          <w:sz w:val="24"/>
          <w:lang w:val="en-US"/>
        </w:rPr>
      </w:pPr>
      <w:r>
        <w:rPr>
          <w:noProof/>
        </w:rPr>
        <w:drawing>
          <wp:inline distT="0" distB="0" distL="0" distR="0" wp14:anchorId="63A93B56" wp14:editId="6E564BD9">
            <wp:extent cx="425495" cy="120677"/>
            <wp:effectExtent l="0" t="0" r="0" b="0"/>
            <wp:docPr id="6854" name="Picture 68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" name="Picture 68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495" cy="12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B22">
        <w:rPr>
          <w:sz w:val="24"/>
          <w:lang w:val="en-US"/>
        </w:rPr>
        <w:t xml:space="preserve">i&lt;n; i++) </w:t>
      </w:r>
      <w:r>
        <w:rPr>
          <w:noProof/>
        </w:rPr>
        <w:drawing>
          <wp:inline distT="0" distB="0" distL="0" distR="0" wp14:anchorId="7FA8BC77" wp14:editId="07530C28">
            <wp:extent cx="38104" cy="120676"/>
            <wp:effectExtent l="0" t="0" r="0" b="0"/>
            <wp:docPr id="804" name="Picture 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Picture 8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4" cy="12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B22">
        <w:rPr>
          <w:sz w:val="24"/>
          <w:lang w:val="en-US"/>
        </w:rPr>
        <w:tab/>
        <w:t xml:space="preserve">x=reader.nextlnt(); </w:t>
      </w:r>
      <w:r>
        <w:rPr>
          <w:noProof/>
        </w:rPr>
        <w:drawing>
          <wp:inline distT="0" distB="0" distL="0" distR="0" wp14:anchorId="180615CD" wp14:editId="3C7F26F3">
            <wp:extent cx="489002" cy="127028"/>
            <wp:effectExtent l="0" t="0" r="0" b="0"/>
            <wp:docPr id="874" name="Picture 8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Picture 8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002" cy="12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B22">
        <w:rPr>
          <w:sz w:val="24"/>
          <w:lang w:val="en-US"/>
        </w:rPr>
        <w:t xml:space="preserve"> }</w:t>
      </w:r>
    </w:p>
    <w:p w14:paraId="176A6DD9" w14:textId="209F4484" w:rsidR="00BC2677" w:rsidRPr="00BC2677" w:rsidRDefault="00BC2677">
      <w:pPr>
        <w:spacing w:after="104" w:line="255" w:lineRule="auto"/>
        <w:ind w:left="10" w:right="2740" w:hanging="10"/>
        <w:rPr>
          <w:b/>
          <w:bCs/>
          <w:sz w:val="24"/>
        </w:rPr>
      </w:pPr>
      <w:r w:rsidRPr="00BC2677">
        <w:rPr>
          <w:b/>
          <w:bCs/>
          <w:sz w:val="24"/>
        </w:rPr>
        <w:t xml:space="preserve">Значение </w:t>
      </w:r>
      <w:r w:rsidRPr="00BC2677">
        <w:rPr>
          <w:b/>
          <w:bCs/>
          <w:sz w:val="24"/>
          <w:lang w:val="en-US"/>
        </w:rPr>
        <w:t>x</w:t>
      </w:r>
      <w:r w:rsidRPr="00BC2677">
        <w:rPr>
          <w:b/>
          <w:bCs/>
          <w:sz w:val="24"/>
        </w:rPr>
        <w:t xml:space="preserve"> = 35</w:t>
      </w:r>
    </w:p>
    <w:p w14:paraId="110EF4BA" w14:textId="5523DD18" w:rsidR="001C7DFB" w:rsidRPr="00BC2677" w:rsidRDefault="001C7DFB">
      <w:pPr>
        <w:spacing w:after="104" w:line="255" w:lineRule="auto"/>
        <w:ind w:left="10" w:right="2740" w:hanging="10"/>
        <w:rPr>
          <w:b/>
          <w:bCs/>
          <w:lang w:val="en-US"/>
        </w:rPr>
      </w:pPr>
      <w:r w:rsidRPr="001C7DFB">
        <w:rPr>
          <w:b/>
          <w:bCs/>
          <w:sz w:val="24"/>
        </w:rPr>
        <w:t>Ответ</w:t>
      </w:r>
      <w:r>
        <w:rPr>
          <w:b/>
          <w:bCs/>
          <w:sz w:val="24"/>
        </w:rPr>
        <w:t>:</w:t>
      </w:r>
      <w:r w:rsidR="00BC2677">
        <w:rPr>
          <w:b/>
          <w:bCs/>
          <w:sz w:val="24"/>
        </w:rPr>
        <w:t>1</w:t>
      </w:r>
      <w:r w:rsidR="00BC2677">
        <w:rPr>
          <w:b/>
          <w:bCs/>
          <w:sz w:val="24"/>
          <w:lang w:val="en-US"/>
        </w:rPr>
        <w:t>,1,1,1,1</w:t>
      </w:r>
    </w:p>
    <w:p w14:paraId="4C470481" w14:textId="77777777" w:rsidR="004E7695" w:rsidRDefault="00A72075">
      <w:pPr>
        <w:pStyle w:val="1"/>
        <w:spacing w:after="2"/>
        <w:ind w:left="5"/>
      </w:pPr>
      <w:r>
        <w:t>Задание 18.3</w:t>
      </w:r>
    </w:p>
    <w:p w14:paraId="5B84B608" w14:textId="77777777" w:rsidR="004E7695" w:rsidRDefault="00A72075">
      <w:pPr>
        <w:spacing w:after="82" w:line="222" w:lineRule="auto"/>
        <w:ind w:left="5" w:hanging="10"/>
        <w:jc w:val="both"/>
      </w:pPr>
      <w:r>
        <w:t>Укажите, какие значения будет содержать массив, после выполнения следующего блока (данные, вводимые с клавиатуры, выберите самосгоятельно, используйте таблицу трассировки):</w:t>
      </w:r>
    </w:p>
    <w:p w14:paraId="3B0CAB5A" w14:textId="72A13C33" w:rsidR="00BC2677" w:rsidRDefault="00A72075">
      <w:pPr>
        <w:spacing w:after="158" w:line="222" w:lineRule="auto"/>
        <w:ind w:left="5" w:right="3180" w:hanging="1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5060B12" wp14:editId="03E3A6BB">
            <wp:extent cx="425495" cy="120676"/>
            <wp:effectExtent l="0" t="0" r="0" b="0"/>
            <wp:docPr id="6856" name="Picture 68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" name="Picture 68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495" cy="12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B22">
        <w:rPr>
          <w:lang w:val="en-US"/>
        </w:rPr>
        <w:t xml:space="preserve">i&lt;n; i++) </w:t>
      </w:r>
      <w:r>
        <w:rPr>
          <w:noProof/>
        </w:rPr>
        <w:drawing>
          <wp:inline distT="0" distB="0" distL="0" distR="0" wp14:anchorId="4F800AB5" wp14:editId="7E27931F">
            <wp:extent cx="44455" cy="120677"/>
            <wp:effectExtent l="0" t="0" r="0" b="0"/>
            <wp:docPr id="813" name="Picture 8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" name="Picture 8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5" cy="12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B22">
        <w:rPr>
          <w:lang w:val="en-US"/>
        </w:rPr>
        <w:tab/>
        <w:t>x=reader.nextInt();</w:t>
      </w:r>
      <w:r>
        <w:rPr>
          <w:noProof/>
        </w:rPr>
        <w:drawing>
          <wp:inline distT="0" distB="0" distL="0" distR="0" wp14:anchorId="4F441681" wp14:editId="022031A7">
            <wp:extent cx="419145" cy="120677"/>
            <wp:effectExtent l="0" t="0" r="0" b="0"/>
            <wp:docPr id="6858" name="Picture 68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" name="Picture 68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45" cy="12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5DC6" w14:textId="14429299" w:rsidR="001B6508" w:rsidRPr="001B6508" w:rsidRDefault="001B6508">
      <w:pPr>
        <w:spacing w:after="158" w:line="222" w:lineRule="auto"/>
        <w:ind w:left="5" w:right="3180" w:hanging="10"/>
        <w:jc w:val="both"/>
        <w:rPr>
          <w:b/>
          <w:bCs/>
        </w:rPr>
      </w:pPr>
      <w:r w:rsidRPr="001B6508">
        <w:rPr>
          <w:b/>
          <w:bCs/>
        </w:rPr>
        <w:t xml:space="preserve">Значение </w:t>
      </w:r>
      <w:r w:rsidRPr="001B6508">
        <w:rPr>
          <w:b/>
          <w:bCs/>
          <w:lang w:val="en-US"/>
        </w:rPr>
        <w:t xml:space="preserve">x </w:t>
      </w:r>
      <w:r w:rsidRPr="001B6508">
        <w:rPr>
          <w:b/>
          <w:bCs/>
        </w:rPr>
        <w:t>=35</w:t>
      </w:r>
    </w:p>
    <w:p w14:paraId="574718A5" w14:textId="3D11E594" w:rsidR="001B6508" w:rsidRPr="001B6508" w:rsidRDefault="001B6508">
      <w:pPr>
        <w:spacing w:after="158" w:line="222" w:lineRule="auto"/>
        <w:ind w:left="5" w:right="3180" w:hanging="10"/>
        <w:jc w:val="both"/>
        <w:rPr>
          <w:b/>
          <w:bCs/>
        </w:rPr>
      </w:pPr>
      <w:r w:rsidRPr="001B6508">
        <w:rPr>
          <w:b/>
          <w:bCs/>
        </w:rPr>
        <w:t>Ответ: 0,1,2,3</w:t>
      </w:r>
    </w:p>
    <w:p w14:paraId="2859E7FF" w14:textId="77777777" w:rsidR="004E7695" w:rsidRDefault="00A72075">
      <w:pPr>
        <w:pStyle w:val="1"/>
        <w:spacing w:after="2"/>
        <w:ind w:left="5"/>
      </w:pPr>
      <w:r>
        <w:t>Задание 18.4</w:t>
      </w:r>
    </w:p>
    <w:p w14:paraId="1C25DD6F" w14:textId="77777777" w:rsidR="004E7695" w:rsidRDefault="00A72075">
      <w:pPr>
        <w:spacing w:after="82" w:line="222" w:lineRule="auto"/>
        <w:ind w:left="5" w:hanging="10"/>
        <w:jc w:val="both"/>
      </w:pPr>
      <w:r>
        <w:t>Укажите, какие значения будет содержать массив, после выполнения следующего блока (случайные числа, генерируемые в блоке, выберите самостоятельно в соответствии с указанными в команде границами, используйте таб</w:t>
      </w:r>
      <w:r>
        <w:t>лицу трассировки):</w:t>
      </w:r>
    </w:p>
    <w:p w14:paraId="73AC9CD9" w14:textId="77777777" w:rsidR="004E7695" w:rsidRDefault="00A72075">
      <w:pPr>
        <w:spacing w:after="29" w:line="224" w:lineRule="auto"/>
        <w:ind w:left="5" w:hanging="10"/>
      </w:pPr>
      <w:r>
        <w:rPr>
          <w:sz w:val="20"/>
        </w:rPr>
        <w:lastRenderedPageBreak/>
        <w:t>for(i=O; i&lt;n; i++)</w:t>
      </w:r>
    </w:p>
    <w:p w14:paraId="400A3382" w14:textId="71220A48" w:rsidR="004E7695" w:rsidRDefault="00A72075">
      <w:pPr>
        <w:spacing w:after="82" w:line="222" w:lineRule="auto"/>
        <w:ind w:left="5" w:hanging="10"/>
        <w:jc w:val="both"/>
      </w:pPr>
      <w:r>
        <w:rPr>
          <w:noProof/>
        </w:rPr>
        <w:drawing>
          <wp:inline distT="0" distB="0" distL="0" distR="0" wp14:anchorId="281D7E87" wp14:editId="0E8BD6FE">
            <wp:extent cx="1511461" cy="419193"/>
            <wp:effectExtent l="0" t="0" r="0" b="0"/>
            <wp:docPr id="6860" name="Picture 68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" name="Picture 686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1461" cy="41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10) ;</w:t>
      </w:r>
    </w:p>
    <w:p w14:paraId="4994796C" w14:textId="2A21F182" w:rsidR="008407C0" w:rsidRDefault="008407C0">
      <w:pPr>
        <w:spacing w:after="82" w:line="222" w:lineRule="auto"/>
        <w:ind w:left="5" w:hanging="10"/>
        <w:jc w:val="both"/>
        <w:rPr>
          <w:b/>
          <w:bCs/>
          <w:lang w:val="en-US"/>
        </w:rPr>
      </w:pPr>
      <w:r w:rsidRPr="00AD3159">
        <w:rPr>
          <w:b/>
          <w:bCs/>
        </w:rPr>
        <w:t xml:space="preserve">Значение </w:t>
      </w:r>
      <w:r w:rsidRPr="00AD3159">
        <w:rPr>
          <w:b/>
          <w:bCs/>
          <w:lang w:val="en-US"/>
        </w:rPr>
        <w:t>x =</w:t>
      </w:r>
      <w:r w:rsidR="00AD3159">
        <w:rPr>
          <w:b/>
          <w:bCs/>
          <w:lang w:val="en-US"/>
        </w:rPr>
        <w:t xml:space="preserve"> 15</w:t>
      </w:r>
    </w:p>
    <w:p w14:paraId="733ADA6C" w14:textId="3530BA4B" w:rsidR="00AD3159" w:rsidRPr="00AD3159" w:rsidRDefault="00AD3159">
      <w:pPr>
        <w:spacing w:after="82" w:line="222" w:lineRule="auto"/>
        <w:ind w:left="5" w:hanging="10"/>
        <w:jc w:val="both"/>
        <w:rPr>
          <w:b/>
          <w:bCs/>
        </w:rPr>
      </w:pPr>
      <w:r>
        <w:rPr>
          <w:b/>
          <w:bCs/>
        </w:rPr>
        <w:t>Ответ: 6,6,2,5,9</w:t>
      </w:r>
    </w:p>
    <w:p w14:paraId="6266D3AC" w14:textId="77777777" w:rsidR="004E7695" w:rsidRDefault="00A72075">
      <w:pPr>
        <w:tabs>
          <w:tab w:val="center" w:pos="3200"/>
          <w:tab w:val="right" w:pos="6391"/>
        </w:tabs>
        <w:spacing w:after="0"/>
      </w:pPr>
      <w:r>
        <w:rPr>
          <w:sz w:val="18"/>
        </w:rPr>
        <w:tab/>
      </w:r>
      <w:r>
        <w:rPr>
          <w:sz w:val="18"/>
        </w:rPr>
        <w:t>Массив — описание, инициализация, свойства</w:t>
      </w:r>
      <w:r>
        <w:rPr>
          <w:sz w:val="18"/>
        </w:rPr>
        <w:tab/>
        <w:t>141</w:t>
      </w:r>
    </w:p>
    <w:p w14:paraId="1DD35856" w14:textId="77777777" w:rsidR="004E7695" w:rsidRDefault="00A72075">
      <w:pPr>
        <w:spacing w:after="190"/>
        <w:ind w:left="-30" w:right="-30"/>
      </w:pPr>
      <w:r>
        <w:rPr>
          <w:noProof/>
        </w:rPr>
        <mc:AlternateContent>
          <mc:Choice Requires="wpg">
            <w:drawing>
              <wp:inline distT="0" distB="0" distL="0" distR="0" wp14:anchorId="25C37F81" wp14:editId="57FF384D">
                <wp:extent cx="4096185" cy="12703"/>
                <wp:effectExtent l="0" t="0" r="0" b="0"/>
                <wp:docPr id="6868" name="Group 6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6185" cy="12703"/>
                          <a:chOff x="0" y="0"/>
                          <a:chExt cx="4096185" cy="12703"/>
                        </a:xfrm>
                      </wpg:grpSpPr>
                      <wps:wsp>
                        <wps:cNvPr id="6867" name="Shape 6867"/>
                        <wps:cNvSpPr/>
                        <wps:spPr>
                          <a:xfrm>
                            <a:off x="0" y="0"/>
                            <a:ext cx="4096185" cy="12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6185" h="12703">
                                <a:moveTo>
                                  <a:pt x="0" y="6351"/>
                                </a:moveTo>
                                <a:lnTo>
                                  <a:pt x="4096185" y="6351"/>
                                </a:lnTo>
                              </a:path>
                            </a:pathLst>
                          </a:custGeom>
                          <a:ln w="1270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68" style="width:322.534pt;height:1.00022pt;mso-position-horizontal-relative:char;mso-position-vertical-relative:line" coordsize="40961,127">
                <v:shape id="Shape 6867" style="position:absolute;width:40961;height:127;left:0;top:0;" coordsize="4096185,12703" path="m0,6351l4096185,6351">
                  <v:stroke weight="1.0002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4FF08F77" w14:textId="77777777" w:rsidR="004E7695" w:rsidRDefault="00A72075">
      <w:pPr>
        <w:pStyle w:val="1"/>
        <w:ind w:left="15"/>
      </w:pPr>
      <w:r>
        <w:t>Задание 18.5</w:t>
      </w:r>
    </w:p>
    <w:p w14:paraId="5ABCB939" w14:textId="77777777" w:rsidR="004E7695" w:rsidRDefault="00A72075">
      <w:pPr>
        <w:spacing w:after="42" w:line="224" w:lineRule="auto"/>
        <w:ind w:left="5" w:hanging="10"/>
        <w:jc w:val="both"/>
      </w:pPr>
      <w:r>
        <w:rPr>
          <w:sz w:val="20"/>
        </w:rPr>
        <w:t xml:space="preserve">Укажите, какие значения будет содержать массив, после выполнения следующего блока (случайные числа, генерируемые в блоке, выберите самостоятельно в </w:t>
      </w:r>
      <w:r>
        <w:rPr>
          <w:sz w:val="20"/>
        </w:rPr>
        <w:t>соответствии с указанными в команде границами, используйте таблицу трассировки) :</w:t>
      </w:r>
    </w:p>
    <w:p w14:paraId="151A9641" w14:textId="77777777" w:rsidR="004E7695" w:rsidRPr="00CE4B22" w:rsidRDefault="00A72075">
      <w:pPr>
        <w:spacing w:after="640" w:line="443" w:lineRule="auto"/>
        <w:ind w:left="5" w:right="2000"/>
        <w:jc w:val="both"/>
        <w:rPr>
          <w:lang w:val="en-US"/>
        </w:rPr>
      </w:pPr>
      <w:r w:rsidRPr="00CE4B22">
        <w:rPr>
          <w:lang w:val="en-US"/>
        </w:rPr>
        <w:t>for(i=O; i&lt;n; i=i+2) x=(int)(90Math.random()+lO);</w:t>
      </w:r>
    </w:p>
    <w:p w14:paraId="3802E739" w14:textId="77777777" w:rsidR="004E7695" w:rsidRDefault="00A72075">
      <w:pPr>
        <w:pStyle w:val="1"/>
        <w:ind w:left="15"/>
      </w:pPr>
      <w:r>
        <w:t>Задание 18.6</w:t>
      </w:r>
    </w:p>
    <w:p w14:paraId="626D449B" w14:textId="77777777" w:rsidR="004E7695" w:rsidRDefault="00A72075">
      <w:pPr>
        <w:spacing w:after="8" w:line="225" w:lineRule="auto"/>
        <w:ind w:left="5" w:right="-5"/>
        <w:jc w:val="both"/>
      </w:pPr>
      <w:r>
        <w:t>Укажите, какие значения будет содержать массив, после выполнения следующего блока (случайное число, генерируемо</w:t>
      </w:r>
      <w:r>
        <w:t>е в блоке, выберите самостоятельно в соответствии с указанными в команде границами, используйте таблицу трассировки):</w:t>
      </w:r>
    </w:p>
    <w:p w14:paraId="14EDD26A" w14:textId="2A5FE64C" w:rsidR="004E7695" w:rsidRDefault="00A72075">
      <w:pPr>
        <w:spacing w:after="200"/>
      </w:pPr>
      <w:r>
        <w:rPr>
          <w:noProof/>
        </w:rPr>
        <w:drawing>
          <wp:inline distT="0" distB="0" distL="0" distR="0" wp14:anchorId="751FC3E7" wp14:editId="5EAB5E44">
            <wp:extent cx="1670227" cy="876494"/>
            <wp:effectExtent l="0" t="0" r="0" b="0"/>
            <wp:docPr id="6863" name="Picture 68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" name="Picture 686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0227" cy="87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A888" w14:textId="1776DCC5" w:rsidR="00533493" w:rsidRPr="007974D2" w:rsidRDefault="00533493">
      <w:pPr>
        <w:spacing w:after="200"/>
        <w:rPr>
          <w:b/>
          <w:bCs/>
          <w:lang w:val="en-US"/>
        </w:rPr>
      </w:pPr>
      <w:r w:rsidRPr="00533493">
        <w:rPr>
          <w:b/>
          <w:bCs/>
        </w:rPr>
        <w:t>Ответ:</w:t>
      </w:r>
      <w:r w:rsidR="007974D2">
        <w:rPr>
          <w:b/>
          <w:bCs/>
          <w:lang w:val="en-US"/>
        </w:rPr>
        <w:t>66,72,74,78,86</w:t>
      </w:r>
    </w:p>
    <w:p w14:paraId="02ADF9C3" w14:textId="77777777" w:rsidR="004E7695" w:rsidRDefault="00A72075">
      <w:pPr>
        <w:pStyle w:val="1"/>
        <w:ind w:left="15"/>
      </w:pPr>
      <w:r>
        <w:t>Задание 18.7</w:t>
      </w:r>
    </w:p>
    <w:p w14:paraId="67536BBB" w14:textId="77777777" w:rsidR="004E7695" w:rsidRDefault="00A72075">
      <w:pPr>
        <w:spacing w:after="27" w:line="224" w:lineRule="auto"/>
        <w:ind w:left="5" w:hanging="10"/>
        <w:jc w:val="both"/>
      </w:pPr>
      <w:r>
        <w:rPr>
          <w:sz w:val="20"/>
        </w:rPr>
        <w:t>Укажите, какие значения будет содержать массив, после выполнения следующего блока (случайные числа, генерируемые в блоке, выберите самостоятельно в соответствии с указанными в команде границами, используйте таблицу трассировки) :</w:t>
      </w:r>
    </w:p>
    <w:p w14:paraId="0658C021" w14:textId="364D8B3B" w:rsidR="004E7695" w:rsidRDefault="00A72075">
      <w:pPr>
        <w:spacing w:after="2" w:line="224" w:lineRule="auto"/>
        <w:ind w:left="5" w:right="3190" w:hanging="10"/>
        <w:jc w:val="both"/>
        <w:rPr>
          <w:sz w:val="20"/>
        </w:rPr>
      </w:pPr>
      <w:r>
        <w:rPr>
          <w:noProof/>
        </w:rPr>
        <w:drawing>
          <wp:inline distT="0" distB="0" distL="0" distR="0" wp14:anchorId="6F4C3F86" wp14:editId="5B2DFC4D">
            <wp:extent cx="1314589" cy="120677"/>
            <wp:effectExtent l="0" t="0" r="0" b="0"/>
            <wp:docPr id="6865" name="Picture 68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" name="Picture 686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4589" cy="12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100) ; for(i=O; i&lt;n; i++)</w:t>
      </w:r>
    </w:p>
    <w:p w14:paraId="57E31825" w14:textId="3E223435" w:rsidR="00F8010B" w:rsidRDefault="00F8010B">
      <w:pPr>
        <w:spacing w:after="2" w:line="224" w:lineRule="auto"/>
        <w:ind w:left="5" w:right="3190" w:hanging="10"/>
        <w:jc w:val="both"/>
        <w:rPr>
          <w:sz w:val="20"/>
        </w:rPr>
      </w:pPr>
    </w:p>
    <w:p w14:paraId="4139BD41" w14:textId="77777777" w:rsidR="00F8010B" w:rsidRDefault="00F8010B">
      <w:pPr>
        <w:spacing w:after="2" w:line="224" w:lineRule="auto"/>
        <w:ind w:left="5" w:right="3190" w:hanging="10"/>
        <w:jc w:val="both"/>
      </w:pPr>
    </w:p>
    <w:p w14:paraId="15CF5848" w14:textId="6DA899D7" w:rsidR="004E7695" w:rsidRDefault="00A72075">
      <w:pPr>
        <w:spacing w:after="203"/>
      </w:pPr>
      <w:r>
        <w:rPr>
          <w:noProof/>
        </w:rPr>
        <w:drawing>
          <wp:inline distT="0" distB="0" distL="0" distR="0" wp14:anchorId="0E35034C" wp14:editId="22CC2E9D">
            <wp:extent cx="1740085" cy="565276"/>
            <wp:effectExtent l="0" t="0" r="0" b="0"/>
            <wp:docPr id="2119" name="Picture 2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" name="Picture 211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0085" cy="56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B2EE" w14:textId="2FC021A0" w:rsidR="00F8010B" w:rsidRPr="00F8010B" w:rsidRDefault="00F8010B">
      <w:pPr>
        <w:spacing w:after="203"/>
        <w:rPr>
          <w:b/>
          <w:bCs/>
        </w:rPr>
      </w:pPr>
      <w:r w:rsidRPr="00F8010B">
        <w:rPr>
          <w:b/>
          <w:bCs/>
        </w:rPr>
        <w:t>Ответ</w:t>
      </w:r>
      <w:r>
        <w:rPr>
          <w:b/>
          <w:bCs/>
        </w:rPr>
        <w:t>:</w:t>
      </w:r>
      <w:r w:rsidR="0069169D">
        <w:rPr>
          <w:b/>
          <w:bCs/>
        </w:rPr>
        <w:t xml:space="preserve"> 77,130,206,262,338</w:t>
      </w:r>
    </w:p>
    <w:p w14:paraId="4E7A6EAA" w14:textId="77777777" w:rsidR="004E7695" w:rsidRDefault="00A72075">
      <w:pPr>
        <w:pStyle w:val="1"/>
        <w:ind w:left="15"/>
      </w:pPr>
      <w:r>
        <w:t>Задание 18,8</w:t>
      </w:r>
    </w:p>
    <w:p w14:paraId="49F4458D" w14:textId="451C626E" w:rsidR="004E7695" w:rsidRDefault="00A72075">
      <w:pPr>
        <w:spacing w:after="2" w:line="224" w:lineRule="auto"/>
        <w:ind w:left="5" w:hanging="10"/>
        <w:jc w:val="both"/>
        <w:rPr>
          <w:sz w:val="20"/>
        </w:rPr>
      </w:pPr>
      <w:r>
        <w:rPr>
          <w:sz w:val="20"/>
        </w:rPr>
        <w:t>Укажите, какие значения будет содержать массив, после выполнения следующего блока (данные, вводимые с клавиатуры, выберите самосгоятельно, используйте таблицу трассировки):</w:t>
      </w:r>
    </w:p>
    <w:p w14:paraId="6CF8E828" w14:textId="350E6B19" w:rsidR="00767E79" w:rsidRDefault="00767E79">
      <w:pPr>
        <w:spacing w:after="2" w:line="224" w:lineRule="auto"/>
        <w:ind w:left="5" w:hanging="10"/>
        <w:jc w:val="both"/>
        <w:rPr>
          <w:sz w:val="20"/>
        </w:rPr>
      </w:pPr>
    </w:p>
    <w:p w14:paraId="052F7A06" w14:textId="17F51DBD" w:rsidR="00767E79" w:rsidRPr="00F8010B" w:rsidRDefault="00767E79">
      <w:pPr>
        <w:spacing w:after="2" w:line="224" w:lineRule="auto"/>
        <w:ind w:left="5" w:hanging="10"/>
        <w:jc w:val="both"/>
        <w:rPr>
          <w:b/>
          <w:bCs/>
          <w:sz w:val="20"/>
        </w:rPr>
      </w:pPr>
      <w:r w:rsidRPr="00F8010B">
        <w:rPr>
          <w:b/>
          <w:bCs/>
          <w:sz w:val="20"/>
        </w:rPr>
        <w:t>Ответ:</w:t>
      </w:r>
      <w:r w:rsidR="00A72075">
        <w:rPr>
          <w:b/>
          <w:bCs/>
          <w:sz w:val="20"/>
        </w:rPr>
        <w:t>35,35,35,35,35</w:t>
      </w:r>
      <w:bookmarkStart w:id="0" w:name="_GoBack"/>
      <w:bookmarkEnd w:id="0"/>
    </w:p>
    <w:p w14:paraId="186A861D" w14:textId="77777777" w:rsidR="00767E79" w:rsidRPr="00767E79" w:rsidRDefault="00767E79">
      <w:pPr>
        <w:spacing w:after="2" w:line="224" w:lineRule="auto"/>
        <w:ind w:left="5" w:hanging="10"/>
        <w:jc w:val="both"/>
      </w:pPr>
    </w:p>
    <w:p w14:paraId="481A56C9" w14:textId="547FAE4E" w:rsidR="004E7695" w:rsidRDefault="004E7695">
      <w:pPr>
        <w:tabs>
          <w:tab w:val="center" w:pos="2465"/>
        </w:tabs>
        <w:spacing w:after="0"/>
      </w:pPr>
    </w:p>
    <w:sectPr w:rsidR="004E7695">
      <w:pgSz w:w="7541" w:h="10862"/>
      <w:pgMar w:top="260" w:right="570" w:bottom="26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A64BD"/>
    <w:multiLevelType w:val="hybridMultilevel"/>
    <w:tmpl w:val="D73A8DBA"/>
    <w:lvl w:ilvl="0" w:tplc="AC6408A2">
      <w:start w:val="1"/>
      <w:numFmt w:val="decimal"/>
      <w:lvlText w:val="%1."/>
      <w:lvlJc w:val="left"/>
      <w:pPr>
        <w:ind w:left="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ACDC08">
      <w:start w:val="1"/>
      <w:numFmt w:val="lowerLetter"/>
      <w:lvlText w:val="%2"/>
      <w:lvlJc w:val="left"/>
      <w:pPr>
        <w:ind w:left="1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B67992">
      <w:start w:val="1"/>
      <w:numFmt w:val="lowerRoman"/>
      <w:lvlText w:val="%3"/>
      <w:lvlJc w:val="left"/>
      <w:pPr>
        <w:ind w:left="1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B0119C">
      <w:start w:val="1"/>
      <w:numFmt w:val="decimal"/>
      <w:lvlText w:val="%4"/>
      <w:lvlJc w:val="left"/>
      <w:pPr>
        <w:ind w:left="2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60B27A">
      <w:start w:val="1"/>
      <w:numFmt w:val="lowerLetter"/>
      <w:lvlText w:val="%5"/>
      <w:lvlJc w:val="left"/>
      <w:pPr>
        <w:ind w:left="3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52F14E">
      <w:start w:val="1"/>
      <w:numFmt w:val="lowerRoman"/>
      <w:lvlText w:val="%6"/>
      <w:lvlJc w:val="left"/>
      <w:pPr>
        <w:ind w:left="4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C49BDE">
      <w:start w:val="1"/>
      <w:numFmt w:val="decimal"/>
      <w:lvlText w:val="%7"/>
      <w:lvlJc w:val="left"/>
      <w:pPr>
        <w:ind w:left="4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A6926C">
      <w:start w:val="1"/>
      <w:numFmt w:val="lowerLetter"/>
      <w:lvlText w:val="%8"/>
      <w:lvlJc w:val="left"/>
      <w:pPr>
        <w:ind w:left="5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7ED518">
      <w:start w:val="1"/>
      <w:numFmt w:val="lowerRoman"/>
      <w:lvlText w:val="%9"/>
      <w:lvlJc w:val="left"/>
      <w:pPr>
        <w:ind w:left="6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695"/>
    <w:rsid w:val="001B6508"/>
    <w:rsid w:val="001C7DFB"/>
    <w:rsid w:val="00422772"/>
    <w:rsid w:val="004E7695"/>
    <w:rsid w:val="00533493"/>
    <w:rsid w:val="0069169D"/>
    <w:rsid w:val="00767E79"/>
    <w:rsid w:val="007974D2"/>
    <w:rsid w:val="008407C0"/>
    <w:rsid w:val="00A72075"/>
    <w:rsid w:val="00AD3159"/>
    <w:rsid w:val="00BC2677"/>
    <w:rsid w:val="00CE4B22"/>
    <w:rsid w:val="00F02CB3"/>
    <w:rsid w:val="00F8010B"/>
    <w:rsid w:val="00F9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60C82"/>
  <w15:docId w15:val="{F5B49487-2FE2-4020-8A57-84AD57BD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9"/>
      <w:ind w:left="2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klecx</dc:creator>
  <cp:keywords/>
  <cp:lastModifiedBy>klecx</cp:lastModifiedBy>
  <cp:revision>6</cp:revision>
  <dcterms:created xsi:type="dcterms:W3CDTF">2019-10-18T09:40:00Z</dcterms:created>
  <dcterms:modified xsi:type="dcterms:W3CDTF">2019-10-18T09:55:00Z</dcterms:modified>
</cp:coreProperties>
</file>