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5BD1" w14:textId="4D2C28E4" w:rsidR="00D05319" w:rsidRDefault="00607584">
      <w:r>
        <w:t># a demo file created locally for forking a repository</w:t>
      </w:r>
    </w:p>
    <w:sectPr w:rsidR="00D0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0"/>
    <w:rsid w:val="00607584"/>
    <w:rsid w:val="00D05319"/>
    <w:rsid w:val="00F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8643"/>
  <w15:chartTrackingRefBased/>
  <w15:docId w15:val="{485C2570-2460-4F12-990F-0382AAD5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2023-01-31T10:30:00Z</dcterms:created>
  <dcterms:modified xsi:type="dcterms:W3CDTF">2023-01-31T10:30:00Z</dcterms:modified>
</cp:coreProperties>
</file>