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1263968</wp:posOffset>
                </wp:positionH>
                <wp:positionV relativeFrom="paragraph">
                  <wp:posOffset>72390</wp:posOffset>
                </wp:positionV>
                <wp:extent cx="3495675" cy="1902718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7671" w:rsidRDefault="00531C1F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D - 1</w:t>
                            </w:r>
                            <w:r w:rsidR="00797165">
                              <w:rPr>
                                <w:b/>
                                <w:color w:val="000000"/>
                              </w:rPr>
                              <w:t xml:space="preserve">              Roll No.: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16010122096</w:t>
                            </w:r>
                          </w:p>
                          <w:p w:rsidR="00797671" w:rsidRDefault="0079767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97671" w:rsidRDefault="0079716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</w:t>
                            </w:r>
                            <w:r w:rsidR="00C32C99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nt / assignment / tutorial No.</w:t>
                            </w:r>
                            <w:r w:rsidR="00531C1F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:rsidR="00797671" w:rsidRDefault="0079767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97671" w:rsidRDefault="0079716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:rsidR="00797671" w:rsidRDefault="0079767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797671" w:rsidRDefault="0079767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797671" w:rsidRDefault="0079716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797671" w:rsidRDefault="007976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left:0;text-align:left;margin-left:99.55pt;margin-top:5.7pt;width:275.25pt;height:149.8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97671" w:rsidRDefault="00531C1F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D - 1</w:t>
                      </w:r>
                      <w:r w:rsidR="00797165">
                        <w:rPr>
                          <w:b/>
                          <w:color w:val="000000"/>
                        </w:rPr>
                        <w:t xml:space="preserve">              Roll No.: </w:t>
                      </w:r>
                      <w:r>
                        <w:rPr>
                          <w:b/>
                          <w:color w:val="000000"/>
                        </w:rPr>
                        <w:t xml:space="preserve"> 16010122096</w:t>
                      </w:r>
                    </w:p>
                    <w:p w:rsidR="00797671" w:rsidRDefault="00797671">
                      <w:pPr>
                        <w:spacing w:line="275" w:lineRule="auto"/>
                        <w:textDirection w:val="btLr"/>
                      </w:pPr>
                    </w:p>
                    <w:p w:rsidR="00797671" w:rsidRDefault="0079716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</w:t>
                      </w:r>
                      <w:r w:rsidR="00C32C99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nt / assignment / tutorial No.</w:t>
                      </w:r>
                      <w:r w:rsidR="00531C1F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06</w:t>
                      </w:r>
                    </w:p>
                    <w:p w:rsidR="00797671" w:rsidRDefault="00797671">
                      <w:pPr>
                        <w:spacing w:line="275" w:lineRule="auto"/>
                        <w:textDirection w:val="btLr"/>
                      </w:pPr>
                    </w:p>
                    <w:p w:rsidR="00797671" w:rsidRDefault="0079716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:rsidR="00797671" w:rsidRDefault="00797671">
                      <w:pPr>
                        <w:spacing w:after="120" w:line="275" w:lineRule="auto"/>
                        <w:textDirection w:val="btLr"/>
                      </w:pPr>
                    </w:p>
                    <w:p w:rsidR="00797671" w:rsidRDefault="00797671">
                      <w:pPr>
                        <w:spacing w:after="120" w:line="275" w:lineRule="auto"/>
                        <w:textDirection w:val="btLr"/>
                      </w:pPr>
                    </w:p>
                    <w:p w:rsidR="00797671" w:rsidRDefault="0079716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797671" w:rsidRDefault="0079767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C32C99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                                  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Style w:val="a"/>
        <w:tblW w:w="10422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797671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7671" w:rsidRDefault="00DE2840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>
              <w:t xml:space="preserve">Title: Implementation of Express </w:t>
            </w:r>
            <w:r w:rsidR="00797165">
              <w:t>concept</w:t>
            </w:r>
          </w:p>
        </w:tc>
      </w:tr>
    </w:tbl>
    <w:p w:rsidR="00797671" w:rsidRDefault="00797671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97671" w:rsidRDefault="00797165">
      <w:pPr>
        <w:spacing w:line="360" w:lineRule="auto"/>
      </w:pPr>
      <w:r>
        <w:rPr>
          <w:b/>
        </w:rPr>
        <w:t>AIM:</w:t>
      </w:r>
      <w:r>
        <w:t xml:space="preserve"> To demonstrate the working </w:t>
      </w:r>
      <w:r w:rsidR="00DE2840">
        <w:t>Express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Problem Definition: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DE2840" w:rsidRPr="00DE2840" w:rsidRDefault="00797165" w:rsidP="00DE2840">
      <w:pPr>
        <w:jc w:val="both"/>
        <w:rPr>
          <w:b/>
        </w:rPr>
      </w:pPr>
      <w:proofErr w:type="gramStart"/>
      <w:r>
        <w:rPr>
          <w:b/>
        </w:rPr>
        <w:t>___</w:t>
      </w:r>
      <w:r w:rsidR="00DE2840" w:rsidRPr="00DE2840">
        <w:rPr>
          <w:b/>
        </w:rPr>
        <w:t>Implementation of Express.</w:t>
      </w:r>
      <w:proofErr w:type="gramEnd"/>
      <w:r w:rsidR="00DE2840" w:rsidRPr="00DE2840">
        <w:rPr>
          <w:b/>
        </w:rPr>
        <w:t xml:space="preserve"> </w:t>
      </w:r>
      <w:proofErr w:type="spellStart"/>
      <w:proofErr w:type="gramStart"/>
      <w:r w:rsidR="00DE2840" w:rsidRPr="00DE2840">
        <w:rPr>
          <w:b/>
        </w:rPr>
        <w:t>js</w:t>
      </w:r>
      <w:proofErr w:type="spellEnd"/>
      <w:proofErr w:type="gramEnd"/>
    </w:p>
    <w:p w:rsidR="00DE2840" w:rsidRPr="00DE2840" w:rsidRDefault="00DE2840" w:rsidP="00DE2840">
      <w:pPr>
        <w:jc w:val="both"/>
        <w:rPr>
          <w:b/>
        </w:rPr>
      </w:pPr>
    </w:p>
    <w:p w:rsidR="00DE2840" w:rsidRPr="00DE2840" w:rsidRDefault="00DE2840" w:rsidP="00DE2840">
      <w:pPr>
        <w:jc w:val="both"/>
        <w:rPr>
          <w:b/>
        </w:rPr>
      </w:pPr>
      <w:r w:rsidRPr="00DE2840">
        <w:rPr>
          <w:b/>
        </w:rPr>
        <w:t>Problem statement:</w:t>
      </w:r>
    </w:p>
    <w:p w:rsidR="00DE2840" w:rsidRPr="00DE2840" w:rsidRDefault="00DE2840" w:rsidP="00DE2840">
      <w:pPr>
        <w:jc w:val="both"/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>Consider the basic concepts of Express.js, which are useful in the creation of an application.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>Considering the following points, demonstrate the functionality of each with a simple script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 xml:space="preserve">1) Serving static files using Express.js: With the help of Built in middleware, express. </w:t>
      </w:r>
      <w:proofErr w:type="gramStart"/>
      <w:r w:rsidRPr="00DE2840">
        <w:rPr>
          <w:b/>
        </w:rPr>
        <w:t>Static () to demonstrate the usage of serving static files in express.</w:t>
      </w:r>
      <w:proofErr w:type="gramEnd"/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 xml:space="preserve">          To demonstrate the above make a use of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>·         Use of images where it should accept any type of image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>·         Use of CSS and HTML files.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 xml:space="preserve">·         Make a Use </w:t>
      </w:r>
      <w:proofErr w:type="spellStart"/>
      <w:r w:rsidRPr="00DE2840">
        <w:rPr>
          <w:b/>
        </w:rPr>
        <w:t>json</w:t>
      </w:r>
      <w:proofErr w:type="spellEnd"/>
      <w:r w:rsidRPr="00DE2840">
        <w:rPr>
          <w:b/>
        </w:rPr>
        <w:t xml:space="preserve"> file of employee information, add file to the static folder, and show the response on the browser.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 xml:space="preserve">       </w:t>
      </w:r>
      <w:proofErr w:type="spellStart"/>
      <w:r w:rsidRPr="00DE2840">
        <w:rPr>
          <w:b/>
        </w:rPr>
        <w:t>Note</w:t>
      </w:r>
      <w:proofErr w:type="gramStart"/>
      <w:r w:rsidRPr="00DE2840">
        <w:rPr>
          <w:b/>
        </w:rPr>
        <w:t>:Assume</w:t>
      </w:r>
      <w:proofErr w:type="spellEnd"/>
      <w:proofErr w:type="gramEnd"/>
      <w:r w:rsidRPr="00DE2840">
        <w:rPr>
          <w:b/>
        </w:rPr>
        <w:t xml:space="preserve"> your own data whenever required to perform the operation.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>2) Implement any one Template engine (</w:t>
      </w:r>
      <w:proofErr w:type="spellStart"/>
      <w:r w:rsidRPr="00DE2840">
        <w:rPr>
          <w:b/>
        </w:rPr>
        <w:t>ejs</w:t>
      </w:r>
      <w:proofErr w:type="spellEnd"/>
      <w:r w:rsidRPr="00DE2840">
        <w:rPr>
          <w:b/>
        </w:rPr>
        <w:t>/</w:t>
      </w:r>
      <w:proofErr w:type="spellStart"/>
      <w:r w:rsidRPr="00DE2840">
        <w:rPr>
          <w:b/>
        </w:rPr>
        <w:t>hbs</w:t>
      </w:r>
      <w:proofErr w:type="spellEnd"/>
      <w:r w:rsidRPr="00DE2840">
        <w:rPr>
          <w:b/>
        </w:rPr>
        <w:t xml:space="preserve">/pug) to cater the dynamic content using Express </w:t>
      </w:r>
      <w:proofErr w:type="spellStart"/>
      <w:r w:rsidRPr="00DE2840">
        <w:rPr>
          <w:b/>
        </w:rPr>
        <w:t>Js</w:t>
      </w:r>
      <w:proofErr w:type="spellEnd"/>
      <w:r w:rsidRPr="00DE2840">
        <w:rPr>
          <w:b/>
        </w:rPr>
        <w:t>.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>3) Scaffolding: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 xml:space="preserve">          1. Demonstrate express scaffolding to fulfill the following requirements.</w:t>
      </w:r>
    </w:p>
    <w:p w:rsidR="00DE2840" w:rsidRPr="00DE2840" w:rsidRDefault="00DE2840" w:rsidP="00DE2840">
      <w:pPr>
        <w:rPr>
          <w:b/>
        </w:rPr>
      </w:pP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 xml:space="preserve">         Example: Consider Grocery Delivery Application and demonstrate the Scaffolding</w:t>
      </w:r>
    </w:p>
    <w:p w:rsidR="00DE2840" w:rsidRPr="00DE2840" w:rsidRDefault="00DE2840" w:rsidP="00DE2840">
      <w:pPr>
        <w:rPr>
          <w:b/>
        </w:rPr>
      </w:pPr>
      <w:r w:rsidRPr="00DE2840">
        <w:rPr>
          <w:b/>
        </w:rPr>
        <w:t xml:space="preserve">                Scaffold the application to create different routes such as.</w:t>
      </w:r>
    </w:p>
    <w:p w:rsidR="00DE2840" w:rsidRPr="00DE2840" w:rsidRDefault="00DE2840" w:rsidP="00DE2840">
      <w:pPr>
        <w:rPr>
          <w:b/>
        </w:rPr>
      </w:pPr>
    </w:p>
    <w:p w:rsidR="00797671" w:rsidRDefault="00DE2840" w:rsidP="00DE2840">
      <w:r w:rsidRPr="00DE2840">
        <w:rPr>
          <w:b/>
        </w:rPr>
        <w:t xml:space="preserve">Sign up Page: (Root/ Homepage) </w:t>
      </w:r>
      <w:r w:rsidR="00797165">
        <w:rPr>
          <w:b/>
        </w:rPr>
        <w:t>__________________________________________________________________</w:t>
      </w:r>
    </w:p>
    <w:p w:rsidR="00797671" w:rsidRDefault="00797165">
      <w:pPr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Expected OUTCOME of Experiment: </w:t>
      </w:r>
    </w:p>
    <w:p w:rsidR="00797671" w:rsidRDefault="00797671">
      <w:pPr>
        <w:jc w:val="both"/>
      </w:pPr>
    </w:p>
    <w:p w:rsidR="00797671" w:rsidRDefault="00797165">
      <w:r>
        <w:t xml:space="preserve">. </w:t>
      </w:r>
      <w:r>
        <w:rPr>
          <w:b/>
        </w:rPr>
        <w:t>_____________________________________________________________________</w:t>
      </w:r>
    </w:p>
    <w:p w:rsidR="00797671" w:rsidRDefault="00797165">
      <w:pPr>
        <w:jc w:val="both"/>
      </w:pPr>
      <w:r>
        <w:rPr>
          <w:b/>
        </w:rPr>
        <w:t xml:space="preserve">Books/ Journals/ Websites referred: </w:t>
      </w:r>
    </w:p>
    <w:p w:rsidR="00797671" w:rsidRDefault="00797671">
      <w:pPr>
        <w:jc w:val="both"/>
      </w:pPr>
    </w:p>
    <w:p w:rsidR="00797671" w:rsidRDefault="007971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Express .</w:t>
      </w:r>
      <w:proofErr w:type="spellStart"/>
      <w:r>
        <w:rPr>
          <w:color w:val="000000"/>
          <w:sz w:val="23"/>
          <w:szCs w:val="23"/>
        </w:rPr>
        <w:t>js</w:t>
      </w:r>
      <w:proofErr w:type="spellEnd"/>
      <w:r>
        <w:rPr>
          <w:color w:val="000000"/>
          <w:sz w:val="23"/>
          <w:szCs w:val="23"/>
        </w:rPr>
        <w:t xml:space="preserve"> Deep API reference, by </w:t>
      </w:r>
      <w:proofErr w:type="spellStart"/>
      <w:r>
        <w:rPr>
          <w:color w:val="000000"/>
          <w:sz w:val="23"/>
          <w:szCs w:val="23"/>
        </w:rPr>
        <w:t>Azat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Marden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</w:rPr>
        <w:t>Apress</w:t>
      </w:r>
      <w:proofErr w:type="spellEnd"/>
      <w:r>
        <w:rPr>
          <w:color w:val="000000"/>
        </w:rPr>
        <w:t>, 2nd edition, 2015.</w:t>
      </w:r>
    </w:p>
    <w:p w:rsidR="00797671" w:rsidRDefault="005C46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9">
        <w:r w:rsidR="00797165">
          <w:rPr>
            <w:color w:val="0000FF"/>
            <w:u w:val="single"/>
          </w:rPr>
          <w:t>https://codeburst.io/building-a-rest-api-using-mongo-db-75cac3403fab</w:t>
        </w:r>
      </w:hyperlink>
    </w:p>
    <w:p w:rsidR="00797671" w:rsidRDefault="005C46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0">
        <w:r w:rsidR="00797165">
          <w:rPr>
            <w:color w:val="0000FF"/>
            <w:u w:val="single"/>
          </w:rPr>
          <w:t>https://www.edureka.co/blog/rest-api-with-node-js/</w:t>
        </w:r>
      </w:hyperlink>
    </w:p>
    <w:p w:rsidR="00797671" w:rsidRDefault="007971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https://bezkoder.com/node-express-mongodb-crud-rest-api/</w:t>
      </w:r>
    </w:p>
    <w:p w:rsidR="00797671" w:rsidRDefault="00797671">
      <w:pPr>
        <w:jc w:val="both"/>
        <w:rPr>
          <w:b/>
        </w:rPr>
      </w:pPr>
    </w:p>
    <w:p w:rsidR="00797671" w:rsidRDefault="00797671">
      <w:pPr>
        <w:jc w:val="both"/>
        <w:rPr>
          <w:b/>
        </w:rPr>
      </w:pPr>
    </w:p>
    <w:p w:rsidR="00797671" w:rsidRDefault="00797671">
      <w:pPr>
        <w:jc w:val="both"/>
        <w:rPr>
          <w:b/>
        </w:rPr>
      </w:pPr>
    </w:p>
    <w:p w:rsidR="00797671" w:rsidRDefault="00797671">
      <w:pPr>
        <w:jc w:val="both"/>
        <w:rPr>
          <w:b/>
        </w:rPr>
      </w:pPr>
    </w:p>
    <w:p w:rsidR="00797671" w:rsidRDefault="00797165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Pre Lab/ Prior Concepts: </w:t>
      </w:r>
    </w:p>
    <w:p w:rsidR="00797671" w:rsidRDefault="00797671">
      <w:pPr>
        <w:spacing w:before="10"/>
        <w:jc w:val="both"/>
        <w:rPr>
          <w:rFonts w:ascii="Tahoma" w:eastAsia="Tahoma" w:hAnsi="Tahoma" w:cs="Tahoma"/>
          <w:sz w:val="17"/>
          <w:szCs w:val="17"/>
        </w:rPr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Kindly refer the concepts of Lab/Tut to add the prior concept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531C1F" w:rsidRDefault="00531C1F">
      <w:pPr>
        <w:tabs>
          <w:tab w:val="left" w:pos="7830"/>
          <w:tab w:val="left" w:pos="7920"/>
          <w:tab w:val="left" w:pos="8280"/>
        </w:tabs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jc w:val="both"/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lastRenderedPageBreak/>
        <w:t xml:space="preserve">Implementation Details: 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server.js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require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'express'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require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'path'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()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B5CEA8"/>
          <w:sz w:val="21"/>
          <w:szCs w:val="21"/>
          <w:lang w:val="en-IN"/>
        </w:rPr>
        <w:t>6969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Middleware to serve static files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use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static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join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__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dirname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'static-files'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)));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Route to serve the HTML file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get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'/'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, (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sendFile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join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__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dirname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'static-files'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'index.html'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Start the server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listen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()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console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log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`Server is running on http://localhost: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${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}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`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proofErr w:type="spellStart"/>
      <w:r w:rsidRPr="00531C1F">
        <w:rPr>
          <w:rFonts w:ascii="Arial" w:hAnsi="Arial" w:cs="Arial"/>
          <w:color w:val="000000"/>
          <w:sz w:val="22"/>
          <w:szCs w:val="22"/>
          <w:lang w:val="en-IN"/>
        </w:rPr>
        <w:t>Employees.json</w:t>
      </w:r>
      <w:proofErr w:type="spellEnd"/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[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"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"John Doe"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"position"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"Software Engineer"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},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"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"Jane Smith"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"position"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"Project Manager"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},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"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"Samuel Brown"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"position"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"UX Designer"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]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pacing w:after="240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Index.html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&lt;!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DOCTYPE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lang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"en"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charset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"UTF-8"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"viewport"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content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"width=device-width, initial-scale=1.0"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Static Files Example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link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rel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stylesheet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"./styles.css"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Welcome to the Static Files Example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spell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img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src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"./logo.png"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alt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"Logo"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id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"employee-info"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script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proofErr w:type="gramStart"/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fetch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"./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employees.json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lastRenderedPageBreak/>
        <w:t>            .</w:t>
      </w:r>
      <w:proofErr w:type="gramStart"/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then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response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response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json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())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.</w:t>
      </w:r>
      <w:proofErr w:type="gramStart"/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then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data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    </w:t>
      </w: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employeeInfo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document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getElementById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'employee-info'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    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employeeInfo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innerHTML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 xml:space="preserve">'&lt;h2&gt;Employee </w:t>
      </w:r>
      <w:proofErr w:type="gram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Information: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&lt;/h2&gt;'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+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    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'&lt;</w:t>
      </w:r>
      <w:proofErr w:type="spellStart"/>
      <w:proofErr w:type="gram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ul</w:t>
      </w:r>
      <w:proofErr w:type="spellEnd"/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&gt;'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+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  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data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map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employee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`&lt;li&gt;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${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employee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}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 xml:space="preserve"> -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${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employee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position</w:t>
      </w:r>
      <w:proofErr w:type="spellEnd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}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&lt;/li&gt;`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join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 +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    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'&lt;/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ul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&gt;'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script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Styles.css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gramStart"/>
      <w:r w:rsidRPr="00531C1F">
        <w:rPr>
          <w:rFonts w:ascii="Courier New" w:hAnsi="Courier New" w:cs="Courier New"/>
          <w:color w:val="D7BA7D"/>
          <w:sz w:val="21"/>
          <w:szCs w:val="21"/>
          <w:lang w:val="en-IN"/>
        </w:rPr>
        <w:t>body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font-family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Arial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sans-serif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text-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align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center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margin-top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B5CEA8"/>
          <w:sz w:val="21"/>
          <w:szCs w:val="21"/>
          <w:lang w:val="en-IN"/>
        </w:rPr>
        <w:t>50px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7BA7D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color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#333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D7BA7D"/>
          <w:sz w:val="21"/>
          <w:szCs w:val="21"/>
          <w:lang w:val="en-IN"/>
        </w:rPr>
        <w:t>img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width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B5CEA8"/>
          <w:sz w:val="21"/>
          <w:szCs w:val="21"/>
          <w:lang w:val="en-IN"/>
        </w:rPr>
        <w:t>100px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height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: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auto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pacing w:after="240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/>
        </w:rPr>
        <w:lastRenderedPageBreak/>
        <w:drawing>
          <wp:inline distT="0" distB="0" distL="0" distR="0">
            <wp:extent cx="2817495" cy="2860040"/>
            <wp:effectExtent l="0" t="0" r="1905" b="0"/>
            <wp:docPr id="6" name="Picture 6" descr="https://lh7-rt.googleusercontent.com/docsz/AD_4nXf4SwK2gZgl0bUbUNv9nfbpCGXj7kOhXj2fipQF94BfmcK_jtabIxBp0oCaYUmh7Q5VbIHFgTjSgOMHB6R4BeipEDVQ-sqYQ6s-hDu6VyI10tIzHyjlHn1ZaSflNJD4v8pQ3cGUHjcXAW3r58ZVS-tlNKo?key=hOg3eShpOfpBw5ekPg1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4SwK2gZgl0bUbUNv9nfbpCGXj7kOhXj2fipQF94BfmcK_jtabIxBp0oCaYUmh7Q5VbIHFgTjSgOMHB6R4BeipEDVQ-sqYQ6s-hDu6VyI10tIzHyjlHn1ZaSflNJD4v8pQ3cGUHjcXAW3r58ZVS-tlNKo?key=hOg3eShpOfpBw5ekPg1DB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1F" w:rsidRPr="00531C1F" w:rsidRDefault="00531C1F" w:rsidP="00531C1F">
      <w:pPr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/>
        </w:rPr>
        <w:drawing>
          <wp:inline distT="0" distB="0" distL="0" distR="0">
            <wp:extent cx="5943600" cy="1552575"/>
            <wp:effectExtent l="0" t="0" r="0" b="9525"/>
            <wp:docPr id="5" name="Picture 5" descr="https://lh7-rt.googleusercontent.com/docsz/AD_4nXfMHL_QXALwQ4Jatg6VpsPPuAF7PW2GYMZFKYfNvZR9HV61bltzNncYS01qZ2wvNqNejD-G3_hRr0BhpXDl1HpCs3T8M9q6HiUsFtYaLyBe7xrA3LZICZpdjYPiDJ0S6sRWD3tvQRj38IHc-Qqx3pKAJQo?key=hOg3eShpOfpBw5ekPg1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MHL_QXALwQ4Jatg6VpsPPuAF7PW2GYMZFKYfNvZR9HV61bltzNncYS01qZ2wvNqNejD-G3_hRr0BhpXDl1HpCs3T8M9q6HiUsFtYaLyBe7xrA3LZICZpdjYPiDJ0S6sRWD3tvQRj38IHc-Qqx3pKAJQo?key=hOg3eShpOfpBw5ekPg1DB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1F" w:rsidRPr="00531C1F" w:rsidRDefault="00531C1F" w:rsidP="00531C1F">
      <w:pPr>
        <w:spacing w:after="240"/>
        <w:rPr>
          <w:lang w:val="en-IN"/>
        </w:rPr>
      </w:pPr>
      <w:r w:rsidRPr="00531C1F">
        <w:rPr>
          <w:lang w:val="en-IN"/>
        </w:rPr>
        <w:br/>
      </w: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server.js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require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'express'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require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'path'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B5CEA8"/>
          <w:sz w:val="21"/>
          <w:szCs w:val="21"/>
          <w:lang w:val="en-IN"/>
        </w:rPr>
        <w:t>3000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Set up EJS view engine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'view engine'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ejs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'views'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join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__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dirname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'views'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)); </w:t>
      </w: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Ensure this path is correct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Middleware to serve static files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use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static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join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__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dirname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'static-files'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)));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Route to render the EJS template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get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'/'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, (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employees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[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'John Doe'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position: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'Software Engineer'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},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'Jane Smith'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position: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'Project Manager'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},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proofErr w:type="gramEnd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'Samuel Brown'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position: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'UX Designer'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];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render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'index'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title: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'Dynamic Content Example'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employees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Start the server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listen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()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console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log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`Server is running on http://localhost: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${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}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`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pacing w:after="240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proofErr w:type="spellStart"/>
      <w:r w:rsidRPr="00531C1F">
        <w:rPr>
          <w:rFonts w:ascii="Arial" w:hAnsi="Arial" w:cs="Arial"/>
          <w:color w:val="000000"/>
          <w:sz w:val="22"/>
          <w:szCs w:val="22"/>
          <w:lang w:val="en-IN"/>
        </w:rPr>
        <w:t>Index.ejs</w:t>
      </w:r>
      <w:proofErr w:type="spellEnd"/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&lt;!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DOCTYPE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lang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"en"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charset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"UTF-8"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"viewport"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content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"width=device-width, initial-scale=1.0"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link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rel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stylesheet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gram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..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/static-files/styles.css"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gramEnd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id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"employee-info"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h2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Employee 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Information: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h2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ul</w:t>
      </w:r>
      <w:proofErr w:type="spellEnd"/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% </w:t>
      </w:r>
      <w:proofErr w:type="spellStart"/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employees.forEach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employee =&gt; { %&gt;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li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%= employee.name %&gt; - 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%= </w:t>
      </w:r>
      <w:proofErr w:type="spell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employee.position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%&gt;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li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 }); %&gt;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spell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ul</w:t>
      </w:r>
      <w:proofErr w:type="spell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/>
        </w:rPr>
        <w:lastRenderedPageBreak/>
        <w:drawing>
          <wp:inline distT="0" distB="0" distL="0" distR="0">
            <wp:extent cx="5943600" cy="1775460"/>
            <wp:effectExtent l="0" t="0" r="0" b="0"/>
            <wp:docPr id="4" name="Picture 4" descr="https://lh7-rt.googleusercontent.com/docsz/AD_4nXe8rjbmKz-Dy3ihx61Vtq1vu__qulxS79ycmjoqK6KpNQEZ_X7hfBbXXBDQm8MCg795LugFDSzcfeQPMDIN-5j7UXXVO117QU9e-vrbkwSoipAhEqzkV2iZS_vEOhga0MeI7wRUODVQC6q6H9_kkXKkx3ad?key=hOg3eShpOfpBw5ekPg1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8rjbmKz-Dy3ihx61Vtq1vu__qulxS79ycmjoqK6KpNQEZ_X7hfBbXXBDQm8MCg795LugFDSzcfeQPMDIN-5j7UXXVO117QU9e-vrbkwSoipAhEqzkV2iZS_vEOhga0MeI7wRUODVQC6q6H9_kkXKkx3ad?key=hOg3eShpOfpBw5ekPg1DB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server.js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require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'express'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require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'path'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bodyParser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require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'body-parser'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= </w:t>
      </w:r>
      <w:r w:rsidRPr="00531C1F">
        <w:rPr>
          <w:rFonts w:ascii="Courier New" w:hAnsi="Courier New" w:cs="Courier New"/>
          <w:color w:val="B5CEA8"/>
          <w:sz w:val="21"/>
          <w:szCs w:val="21"/>
          <w:lang w:val="en-IN"/>
        </w:rPr>
        <w:t>3000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Set up EJS view engine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'view engine'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ejs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'views'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join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__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dirname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'views'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Middleware to serve static files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use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express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static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path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join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__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dirname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'public'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)));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Middleware to parse form data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use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bodyParser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urlencoded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({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extended: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true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}));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Route for homepage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get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'/'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, (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render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'home'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title: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'Grocery Delivery Home'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Route for sign-up page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get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'/signup'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, (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render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'signup'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title: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'Sign Up'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Handle signup form submission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post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'/signup'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, (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const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username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password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 =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body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Here you would normally handle user creation and validation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Redirect to the dashboard after signup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lastRenderedPageBreak/>
        <w:t>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redirect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'/dashboard'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Route for user dashboard (after signing up)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get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'/dashboard'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, (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render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'dashboard'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{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title: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'User Dashboard'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6A9955"/>
          <w:sz w:val="21"/>
          <w:szCs w:val="21"/>
          <w:lang w:val="en-IN"/>
        </w:rPr>
        <w:t>// Start the server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spellStart"/>
      <w:proofErr w:type="gramStart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app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listen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, () 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=&gt;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{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</w:t>
      </w:r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console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DCDCAA"/>
          <w:sz w:val="21"/>
          <w:szCs w:val="21"/>
          <w:lang w:val="en-IN"/>
        </w:rPr>
        <w:t>log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(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`Server is running on http://localhost: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${</w:t>
      </w:r>
      <w:r w:rsidRPr="00531C1F">
        <w:rPr>
          <w:rFonts w:ascii="Courier New" w:hAnsi="Courier New" w:cs="Courier New"/>
          <w:color w:val="4FC1FF"/>
          <w:sz w:val="21"/>
          <w:szCs w:val="21"/>
          <w:lang w:val="en-IN"/>
        </w:rPr>
        <w:t>port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}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`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});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pacing w:after="240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home.js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&lt;!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DOCTYPE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lang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"en"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charset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"UTF-8"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"viewport"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content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"width=device-width, initial-scale=1.0"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link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rel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stylesheet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gram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..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/public/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css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/dashboard.css"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header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gramEnd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header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nav</w:t>
      </w:r>
      <w:proofErr w:type="spellEnd"/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Home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"/signup"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Sign Up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"/dashboard"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Dashboard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spell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nav</w:t>
      </w:r>
      <w:proofErr w:type="spell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class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"container"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This is the homepage for the Grocery Delivery Application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pacing w:after="240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signup.js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&lt;!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DOCTYPE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lang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"en"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charset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"UTF-8"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lastRenderedPageBreak/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"viewport"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content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"width=device-width, initial-scale=1.0"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link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rel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stylesheet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gram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..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/public/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css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/signup.css"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header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gramEnd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header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nav</w:t>
      </w:r>
      <w:proofErr w:type="spellEnd"/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Home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"/signup"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Sign Up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"/dashboard"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Dashboard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spell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nav</w:t>
      </w:r>
      <w:proofErr w:type="spell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form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action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"/signup"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method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"post"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label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for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"username"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Username: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label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input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type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"text"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id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"username"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"username"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required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label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for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"password"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Password: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label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input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type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"password"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id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"password"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"password"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required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button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type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"submit"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Sign Up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button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form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spacing w:after="240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 w:rsidRPr="00531C1F">
        <w:rPr>
          <w:rFonts w:ascii="Arial" w:hAnsi="Arial" w:cs="Arial"/>
          <w:color w:val="000000"/>
          <w:sz w:val="22"/>
          <w:szCs w:val="22"/>
          <w:lang w:val="en-IN"/>
        </w:rPr>
        <w:t>dashboard.js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&lt;!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DOCTYPE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lang</w:t>
      </w:r>
      <w:proofErr w:type="spellEnd"/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"en"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charset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"UTF-8"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meta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name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"viewport"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content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"width=device-width, initial-scale=1.0"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title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link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rel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stylesheet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</w:t>
      </w:r>
      <w:proofErr w:type="gram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..</w:t>
      </w:r>
      <w:proofErr w:type="gram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/public/</w:t>
      </w:r>
      <w:proofErr w:type="spellStart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css</w:t>
      </w:r>
      <w:proofErr w:type="spellEnd"/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/dashboard.css"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header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F44747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%= title %&gt;</w:t>
      </w: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gramEnd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h1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header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spellStart"/>
      <w:proofErr w:type="gram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nav</w:t>
      </w:r>
      <w:proofErr w:type="spellEnd"/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Home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"/signup"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Sign Up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href</w:t>
      </w:r>
      <w:proofErr w:type="spell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"/dashboard"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Dashboard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a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proofErr w:type="spellStart"/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nav</w:t>
      </w:r>
      <w:proofErr w:type="spell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class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"container"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</w:t>
      </w:r>
      <w:r w:rsidRPr="00531C1F">
        <w:rPr>
          <w:rFonts w:ascii="Courier New" w:hAnsi="Courier New" w:cs="Courier New"/>
          <w:color w:val="9CDCFE"/>
          <w:sz w:val="21"/>
          <w:szCs w:val="21"/>
          <w:lang w:val="en-IN"/>
        </w:rPr>
        <w:t>class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=</w:t>
      </w:r>
      <w:r w:rsidRPr="00531C1F">
        <w:rPr>
          <w:rFonts w:ascii="Courier New" w:hAnsi="Courier New" w:cs="Courier New"/>
          <w:color w:val="CE9178"/>
          <w:sz w:val="21"/>
          <w:szCs w:val="21"/>
          <w:lang w:val="en-IN"/>
        </w:rPr>
        <w:t>"dashboard-info"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        </w:t>
      </w:r>
      <w:proofErr w:type="gramStart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Welcome to your dashboard.</w:t>
      </w:r>
      <w:proofErr w:type="gramEnd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 xml:space="preserve"> Here you can manage your grocery orders</w:t>
      </w:r>
      <w:proofErr w:type="gramStart"/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.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</w:t>
      </w:r>
      <w:proofErr w:type="gramEnd"/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p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lastRenderedPageBreak/>
        <w:t>    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D4D4D4"/>
          <w:sz w:val="21"/>
          <w:szCs w:val="21"/>
          <w:lang w:val="en-IN"/>
        </w:rPr>
        <w:t>    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div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body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&lt;/</w:t>
      </w:r>
      <w:r w:rsidRPr="00531C1F">
        <w:rPr>
          <w:rFonts w:ascii="Courier New" w:hAnsi="Courier New" w:cs="Courier New"/>
          <w:color w:val="569CD6"/>
          <w:sz w:val="21"/>
          <w:szCs w:val="21"/>
          <w:lang w:val="en-IN"/>
        </w:rPr>
        <w:t>html</w:t>
      </w:r>
      <w:r w:rsidRPr="00531C1F">
        <w:rPr>
          <w:rFonts w:ascii="Courier New" w:hAnsi="Courier New" w:cs="Courier New"/>
          <w:color w:val="808080"/>
          <w:sz w:val="21"/>
          <w:szCs w:val="21"/>
          <w:lang w:val="en-IN"/>
        </w:rPr>
        <w:t>&gt;</w:t>
      </w:r>
    </w:p>
    <w:p w:rsidR="00531C1F" w:rsidRPr="00531C1F" w:rsidRDefault="00531C1F" w:rsidP="00531C1F">
      <w:pPr>
        <w:shd w:val="clear" w:color="auto" w:fill="1E1E1E"/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</w:p>
    <w:p w:rsidR="00531C1F" w:rsidRPr="00531C1F" w:rsidRDefault="00531C1F" w:rsidP="00531C1F">
      <w:pPr>
        <w:rPr>
          <w:lang w:val="en-I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/>
        </w:rPr>
        <w:drawing>
          <wp:inline distT="0" distB="0" distL="0" distR="0">
            <wp:extent cx="5943600" cy="2424430"/>
            <wp:effectExtent l="0" t="0" r="0" b="0"/>
            <wp:docPr id="3" name="Picture 3" descr="https://lh7-rt.googleusercontent.com/docsz/AD_4nXfEwykA_Aq5DmXlrPCAz4xrv-Si0RukBqbaf-nT-pUBaYZYmr19ZHJnZoyiwlorr7FP7YQyO1dG2ieV0WvO-i5dODPHGu7zZX5VRLwwJ36hYHp8FUZwwKz6GmRUPzCEA7zdaWUB-3N-AiGp0ovGQpaY11sX?key=hOg3eShpOfpBw5ekPg1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EwykA_Aq5DmXlrPCAz4xrv-Si0RukBqbaf-nT-pUBaYZYmr19ZHJnZoyiwlorr7FP7YQyO1dG2ieV0WvO-i5dODPHGu7zZX5VRLwwJ36hYHp8FUZwwKz6GmRUPzCEA7zdaWUB-3N-AiGp0ovGQpaY11sX?key=hOg3eShpOfpBw5ekPg1DB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1F" w:rsidRPr="00531C1F" w:rsidRDefault="00531C1F" w:rsidP="00531C1F">
      <w:pPr>
        <w:rPr>
          <w:lang w:val="en-I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/>
        </w:rPr>
        <w:drawing>
          <wp:inline distT="0" distB="0" distL="0" distR="0">
            <wp:extent cx="5943600" cy="2169160"/>
            <wp:effectExtent l="0" t="0" r="0" b="2540"/>
            <wp:docPr id="2" name="Picture 2" descr="https://lh7-rt.googleusercontent.com/docsz/AD_4nXeQlht-fQfIV7Dr5EHfu3HXEmNbTocwamTax7JqzmQiFYiwM8DZwgK6NOdVZhTP0C7aJb_hy9pz3QJ6XzsvO7a3zRyZSNElsEvKBBvMbc8z8x_dh1RRcLl73y9lyiqXtcXeqkQ5QhCHKWn_r4eHAUyvrsx2?key=hOg3eShpOfpBw5ekPg1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Qlht-fQfIV7Dr5EHfu3HXEmNbTocwamTax7JqzmQiFYiwM8DZwgK6NOdVZhTP0C7aJb_hy9pz3QJ6XzsvO7a3zRyZSNElsEvKBBvMbc8z8x_dh1RRcLl73y9lyiqXtcXeqkQ5QhCHKWn_r4eHAUyvrsx2?key=hOg3eShpOfpBw5ekPg1DB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1F" w:rsidRPr="00531C1F" w:rsidRDefault="00531C1F" w:rsidP="00531C1F">
      <w:pPr>
        <w:rPr>
          <w:lang w:val="en-I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/>
        </w:rPr>
        <w:lastRenderedPageBreak/>
        <w:drawing>
          <wp:inline distT="0" distB="0" distL="0" distR="0">
            <wp:extent cx="5943600" cy="1892300"/>
            <wp:effectExtent l="0" t="0" r="0" b="0"/>
            <wp:docPr id="1" name="Picture 1" descr="https://lh7-rt.googleusercontent.com/docsz/AD_4nXda0W-io1srN1IMto9GOpu-dGwgFGKplX3Y1afph-_3H7nI0lOKDK2DMv5epHg7f6s_65WtMlwo5AQG2x50refPvFKxmCl0xwcC4Fd2Wd5p9GxThzTaa59XHLwP6nT652_GJXGWT8da1ofPoR8NBEkyVS2B?key=hOg3eShpOfpBw5ekPg1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a0W-io1srN1IMto9GOpu-dGwgFGKplX3Y1afph-_3H7nI0lOKDK2DMv5epHg7f6s_65WtMlwo5AQG2x50refPvFKxmCl0xwcC4Fd2Wd5p9GxThzTaa59XHLwP6nT652_GJXGWT8da1ofPoR8NBEkyVS2B?key=hOg3eShpOfpBw5ekPg1DB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Pr="00531C1F" w:rsidRDefault="00531C1F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531C1F">
        <w:t>Express.js simplifies web app development by providing static file serving, template engines, and scaffolding for rapid route creation.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bookmarkStart w:id="0" w:name="_GoBack"/>
      <w:bookmarkEnd w:id="0"/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sectPr w:rsidR="00797671">
      <w:headerReference w:type="default" r:id="rId17"/>
      <w:footerReference w:type="default" r:id="rId18"/>
      <w:pgSz w:w="12240" w:h="15840"/>
      <w:pgMar w:top="198" w:right="1608" w:bottom="1999" w:left="1134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A8" w:rsidRDefault="005C46A8">
      <w:r>
        <w:separator/>
      </w:r>
    </w:p>
  </w:endnote>
  <w:endnote w:type="continuationSeparator" w:id="0">
    <w:p w:rsidR="005C46A8" w:rsidRDefault="005C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1C1F">
      <w:rPr>
        <w:noProof/>
        <w:color w:val="000000"/>
      </w:rPr>
      <w:t>11</w:t>
    </w:r>
    <w:r>
      <w:rPr>
        <w:color w:val="000000"/>
      </w:rPr>
      <w:fldChar w:fldCharType="end"/>
    </w:r>
  </w:p>
  <w:p w:rsidR="00797671" w:rsidRDefault="00797165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:rsidR="00797671" w:rsidRDefault="00C32C99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FSDL MEARNSTACK 2024-25</w:t>
    </w:r>
  </w:p>
  <w:p w:rsidR="00797671" w:rsidRDefault="00797671">
    <w:pPr>
      <w:jc w:val="right"/>
    </w:pPr>
  </w:p>
  <w:p w:rsidR="00797671" w:rsidRDefault="0079767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A8" w:rsidRDefault="005C46A8">
      <w:r>
        <w:separator/>
      </w:r>
    </w:p>
  </w:footnote>
  <w:footnote w:type="continuationSeparator" w:id="0">
    <w:p w:rsidR="005C46A8" w:rsidRDefault="005C4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567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</w:t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b/>
        <w:color w:val="000000"/>
        <w:sz w:val="32"/>
        <w:szCs w:val="32"/>
      </w:rPr>
    </w:pPr>
    <w:r>
      <w:rPr>
        <w:b/>
        <w:noProof/>
        <w:color w:val="000000"/>
        <w:sz w:val="32"/>
        <w:szCs w:val="32"/>
        <w:lang w:val="en-IN"/>
      </w:rPr>
      <w:drawing>
        <wp:inline distT="0" distB="0" distL="0" distR="0" wp14:anchorId="73540142" wp14:editId="78C13603">
          <wp:extent cx="504825" cy="428625"/>
          <wp:effectExtent l="0" t="0" r="0" b="0"/>
          <wp:docPr id="28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8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K. J. </w:t>
    </w:r>
    <w:proofErr w:type="spellStart"/>
    <w:r>
      <w:rPr>
        <w:b/>
        <w:color w:val="000000"/>
        <w:sz w:val="32"/>
        <w:szCs w:val="32"/>
      </w:rPr>
      <w:t>Somaiya</w:t>
    </w:r>
    <w:proofErr w:type="spellEnd"/>
    <w:r>
      <w:rPr>
        <w:b/>
        <w:color w:val="000000"/>
        <w:sz w:val="32"/>
        <w:szCs w:val="32"/>
      </w:rPr>
      <w:t xml:space="preserve"> College of Engineering, Mumbai-77</w:t>
    </w: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 wp14:anchorId="274206CE" wp14:editId="2B0BCE1A">
          <wp:simplePos x="0" y="0"/>
          <wp:positionH relativeFrom="column">
            <wp:posOffset>2699385</wp:posOffset>
          </wp:positionH>
          <wp:positionV relativeFrom="paragraph">
            <wp:posOffset>-90169</wp:posOffset>
          </wp:positionV>
          <wp:extent cx="496570" cy="421005"/>
          <wp:effectExtent l="0" t="0" r="0" b="0"/>
          <wp:wrapSquare wrapText="bothSides" distT="0" distB="0" distL="0" distR="0"/>
          <wp:docPr id="30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(A Constituent College of </w:t>
    </w:r>
    <w:proofErr w:type="spellStart"/>
    <w:r>
      <w:rPr>
        <w:color w:val="000000"/>
      </w:rPr>
      <w:t>Somaiya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Vidyavihar</w:t>
    </w:r>
    <w:proofErr w:type="spellEnd"/>
    <w:r>
      <w:rPr>
        <w:color w:val="000000"/>
      </w:rPr>
      <w:t xml:space="preserve"> University)</w:t>
    </w:r>
  </w:p>
  <w:p w:rsidR="00797671" w:rsidRDefault="00797165">
    <w:pPr>
      <w:ind w:right="-720"/>
    </w:pPr>
    <w:r>
      <w:rPr>
        <w:b/>
      </w:rPr>
      <w:t xml:space="preserve">                                              Department of Computer Engineering</w:t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-1350"/>
      <w:rPr>
        <w:color w:val="000000"/>
      </w:rPr>
    </w:pPr>
    <w:r>
      <w:rPr>
        <w:color w:val="000000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6B7D"/>
    <w:multiLevelType w:val="multilevel"/>
    <w:tmpl w:val="B33EC60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5752F66"/>
    <w:multiLevelType w:val="hybridMultilevel"/>
    <w:tmpl w:val="FD1CC0D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12712"/>
    <w:multiLevelType w:val="hybridMultilevel"/>
    <w:tmpl w:val="465A4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15AFC"/>
    <w:multiLevelType w:val="multilevel"/>
    <w:tmpl w:val="63C85F3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1F36F3A"/>
    <w:multiLevelType w:val="multilevel"/>
    <w:tmpl w:val="ABF2D1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ED0570E"/>
    <w:multiLevelType w:val="multilevel"/>
    <w:tmpl w:val="F1A4D31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2D4BF9"/>
    <w:multiLevelType w:val="multilevel"/>
    <w:tmpl w:val="A3E2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95D60"/>
    <w:multiLevelType w:val="multilevel"/>
    <w:tmpl w:val="D85499B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3844D69"/>
    <w:multiLevelType w:val="multilevel"/>
    <w:tmpl w:val="0B82E2B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7671"/>
    <w:rsid w:val="004050EF"/>
    <w:rsid w:val="00531C1F"/>
    <w:rsid w:val="005C46A8"/>
    <w:rsid w:val="006747D6"/>
    <w:rsid w:val="00797165"/>
    <w:rsid w:val="00797671"/>
    <w:rsid w:val="007C2694"/>
    <w:rsid w:val="0086631A"/>
    <w:rsid w:val="00B50305"/>
    <w:rsid w:val="00C32C99"/>
    <w:rsid w:val="00DE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hd w:val="clear" w:color="auto" w:fill="FFFFFF"/>
      <w:spacing w:before="195" w:after="30"/>
      <w:ind w:left="576" w:hanging="576"/>
      <w:outlineLvl w:val="1"/>
    </w:pPr>
    <w:rPr>
      <w:b/>
      <w:color w:val="333333"/>
      <w:sz w:val="21"/>
      <w:szCs w:val="21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710"/>
    </w:pPr>
    <w:rPr>
      <w:rFonts w:ascii="Tahoma" w:eastAsia="Tahoma" w:hAnsi="Tahoma" w:cstheme="minorBidi"/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eastAsia="SimSun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ahoma" w:eastAsia="Tahoma" w:hAnsi="Tahoma" w:cstheme="minorBidi"/>
      <w:sz w:val="21"/>
      <w:szCs w:val="21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hd w:val="clear" w:color="auto" w:fill="FFFFFF"/>
      <w:spacing w:before="195" w:after="30"/>
      <w:ind w:left="576" w:hanging="576"/>
      <w:outlineLvl w:val="1"/>
    </w:pPr>
    <w:rPr>
      <w:b/>
      <w:color w:val="333333"/>
      <w:sz w:val="21"/>
      <w:szCs w:val="21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710"/>
    </w:pPr>
    <w:rPr>
      <w:rFonts w:ascii="Tahoma" w:eastAsia="Tahoma" w:hAnsi="Tahoma" w:cstheme="minorBidi"/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eastAsia="SimSun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ahoma" w:eastAsia="Tahoma" w:hAnsi="Tahoma" w:cstheme="minorBidi"/>
      <w:sz w:val="21"/>
      <w:szCs w:val="21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edureka.co/blog/rest-api-with-node-js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deburst.io/building-a-rest-api-using-mongo-db-75cac3403fab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wXtBCX2fjHx5rElQh0wmGaiV1w==">CgMxLjAyCGguZ2pkZ3hzOAByITFfdVZFcGJ3N00yOEc4Y3M0NzhIVmNySHJoSnd5cEt0RA==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KJSCE</cp:lastModifiedBy>
  <cp:revision>4</cp:revision>
  <dcterms:created xsi:type="dcterms:W3CDTF">2024-09-20T06:59:00Z</dcterms:created>
  <dcterms:modified xsi:type="dcterms:W3CDTF">2024-10-04T06:54:00Z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D911DB3A6D2C4490AD88AEACB2D37A53_12</vt:lpwstr>
  </property>
</Properties>
</file>