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WorkdayMonitor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30"/>
          <w:szCs w:val="30"/>
        </w:rPr>
        <w:t xml:space="preserve">Руководство пользователя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версия 1.0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Что такое WorkdayMonitor?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WorkdayMonitor — программа для учёта рабочего времени. Вы фиксируете, чем занимаетесь в течение дня, а программа автоматически формирует отчёт.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Всё просто: начали задачу — нажали СТАРТ, закончили — нажали ЗАВЕРШИТЬ. Больше ничего делать не нужно.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Как запустить программу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рабочем столе найдите значок WorkdayMonitor и дважды кликните по нему.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вы отметили галочку «Запускать автоматически при старте Windows» во время установки — программа будет запускаться сама при включении компьютера.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Из чего состоит программа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запуска вы увидите три основные зоны: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Вверху — часы и дата в реальном времени.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Слева — боковое меню с кнопками.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центре — вкладка «Фото рабочего дня»: здесь вы работаете каждый день.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Ежедневная работа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Шаг 1. Начать операцию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Напишите, чем занимаетесь, в поле «Название операции». Например: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Обработка входящих заказов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Звонок клиенту Иванову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Подготовка отчёта за неделю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Затем нажмите кнопку СТАРТ или клавишу Enter.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День начнётся автоматически — специально ничего запускать не нужно.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Кнопки управления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СТАРТ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Начать новую операцию или продолжить после паузы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⏸  ПАУЗА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Временно остановить таймер (обед, отлучились от стола)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⏹  ЗАВЕРШИТЬ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Зафиксировать операцию как выполненную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Шаг 2. Работайте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 операция активна, таймер в правой части кнопок показывает, сколько времени вы уже потратили. Он отсчитывает только чистое рабочее время — без пауз.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Шаг 3. Завершить день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конце рабочего дня нажмите кнопку «⏹ Завершить день» в левом меню. Программа остановит все активные операции и сформирует отчёт.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⚠️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Старайтесь нажимать «Завершить день» каждый день. Если забудете — отчёт всё равно сформируется автоматически при следующем запуске программы.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Журнал операций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 кнопками находится журнал — список всех операций за сегодня. Каждая запись показывает: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Название операции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начала и конца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Затраченное время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Зелёный кружок — операция завершена. Жёлтый — ещё идёт.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Внизу журнала — общий итог рабочего времени за день.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Дополнительные возможности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Голосовой ввод 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хочется печатать? Нажмите кнопку с микрофоном в правой части панели — откроется стандартный голосовой ввод Windows. Продиктуйте название операции.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Голосовой ввод также можно вызвать сочетанием клавиш Win + 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Отчёт сейчас 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левом меню есть кнопка «📊 Отчёт сейчас». Она формирует предварительный отчёт за сегодня, не дожидаясь конца дня. Удобно, если нужно показать промежуточный результат.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💡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Этот отчёт — предварительный. Он не влияет на автоматическое формирование финального отчёта в конце дня.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Настройки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«⚙ Настройки» в левом меню. Там можно указать: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Ваше имя и должность — они будут в шапке отчёта.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Папку для сохранения отчётов.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Заполните настройки один раз — и больше не придётся возвращаться.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Частые вопросы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Я случайно закрыл программу — данные потерялись?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Нет. Все операции сохраняются в момент фиксации. При следующем запуске всё будет на месте.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Я забыл нажать ЗАВЕРШИТЬ на операции вчера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 страшно. Программа автоматически закроет незавершённые операции при следующем запуске и включит их в отчёт.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Где найти готовый отчёт?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папке, которую вы указали в Настройках. По умолчанию — «Документы → WorkdayReports» на вашем компьютере. Файл в формате Excel (.xlsx).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Программа не запускается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Обратитесь к руководителю или ответственному за IT. Переустанавливать программу самостоятельно не нужно.</w:t>
      </w:r>
    </w:p>
    <w:p>
      <w:pPr>
        <w:spacing w:after="160"/>
      </w:pPr>
      <w:r>
        <w:t xml:space="preserve"/>
      </w:r>
    </w:p>
    <w:p>
      <w:pPr>
        <w:pBdr>
          <w:top w:val="single" w:color="DDDDDD" w:sz="4" w:space="8"/>
        </w:pBdr>
        <w:spacing w:before="32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WorkdayMonitor v1.0  •  Руководство пользователя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2E86C1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5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2026-06-10T13:21:40.146Z</dcterms:created>
  <dcterms:modified xsi:type="dcterms:W3CDTF">2026-06-10T13:21:40.171Z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