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Bom, começou a gravação. Obrigado, Diego, mais uma vez por estar participando da pesquisa minha e do professor Eduardo.</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Poderia compartilhar um breve resumo de sua trajetória: tempo de experiência profissional e passagens mais marcantes.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[E4]</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Bom, eu tenho 25 anos de TI. Comecei no início dos anos 2000 como desenvolvedor Delphi e, em 2002, virei a chave e migrei para o mundo SAP.</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Comecei a trabalhar como consultor, função que exerci até 2010 ou 2011, quando entrei no grupo grande de concessões. Nesta empresa, assumi uma posição de liderança, depois passei pela coordenação e cheguei à gestão executiva.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Atualmente em uma grande industria de transportes, assumi o papel de CIO, e sou o responsável integral por todos os aspectos relacionados à tecnologia da informação, transformação digital, etc</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Na sua opinião, quais são as tecnologias emergentes que mais têm se destacado no seu setor nos últimos anos?</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[E4]</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É, quando olhamos para ERP, não temos como não falar do SAP. Eu acho que o SAP hoje... não sei se você sabe, mas 90% do PIB mundial passa pelo SAP. Então, os caras hoje praticamente dominam o mundo.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quando a gente fala de tecnologias emergentes voltadas não só para o ERP, eles têm agora um conglomerado de produtos conectados. O ERP, lógico, é o core.</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Mas, nesse mundo atual, o hype é a inteligência artificial, então eles estão vindo com o produto deles, que é o Joule*. E tem o BTP, enfim, tem uma série de soluções que estão interligadas, dentro dessa rede que é o ERP.</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Aí, por exemplo, quando você olha para a infraestrutura, já é um outro mundo. Na conectividade, por exemplo, você tem muito forte a Cisco, Huawei. Acho que são equipamentos e produtos muito conceituados no mercado; HP também.</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O que eu tenho visto agora em infraestrutura é que eles estão olhando para micro serviços e small business para poder baratear.</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Porque, por exemplo, lá na concessionária de infraestrutura onde eu trabalhava, você tinha unidades de negócio altamente rentáveis, mas também tinha unidades em nível de startup. Aqui na empresa também é assim: você tem unidades muito rentáveis e outras unidades de negócio muito pequenas.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fica complicado você trazer um equipamento, um AP Cisco, por exemplo, para um small business.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Quando você faz um business case trazendo o escopo inteiro de TI para um negócio pequeno, isso não para em pé. Então, eles estão olhando muito para essa questão de small business.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Mas existe também a questão da conectividade cloud agora; a Equinix, por exemplo, está vindo muito forte com essa abordagem. A infraestrutura é, digamos, o alicerce para se ter ambientes seguros e ser pautado em segurança da informação.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 quando você olha para segurança da informação, também há um aparato de soluções, desde MFA até toda a eficiência de disaster recovery. Enfim, é muito amplo.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Quando se fala em 'tecnologias emergentes', há muita coisa forte no mercado hoje. Olhando para dados, por exemplo, você tem o Databricks que está muito forte, mas a SAP também tem o Datasphere. Só que os dois fecharam uma parceria recentemente; antes eles eram concorrentes.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Hoje, eles ainda são concorrentes, mas estão com um pacote interessante nas conexões de Datasphere com o Databricks. Quando você olha para inteligência artificial, temos os principais LLMs, como o OpenAI e o Gemini.</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Olhando todo esse contexto, eu lembro que, quando comecei na área de tecnologia, era fácil fazer um planejamento estratégico porque você tinha poucas opções. Era 'Windows e tal', era simples.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Hoje em dia, é muito difícil fazer um planejamento estratégico e saber exatamente onde investir. Você tem muitas opções de tecnologias emergentes. Enfim, não sei se consegui responder.</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Como você percebe o nível de adoção dessas tecnologias emergentes?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[E4]</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Ah, eu vejo que esse é um outro desafio. Hoje tem evento para todos os gostos; a palavra 'Summit', praticamente, virou moda no mercado.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 eu sinto muita dificuldade na adoção, porque a venda e a pré-venda são muito fortes. Inclusive, as empresas, esses grandes players de mercado, estão agora mensurando o resultado das suas áreas comerciais não pela venda, não pelo resultado comercial, mas sim pela adoção.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Isso ocorre justamente porque há uma dificuldade gigantesca de adoção. Eu vou te dar um exemplo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A gente implementou recentemente o S4HANA. Fizemos um modelo Brownfield, que é converter o ECC, simplesmente, sem olhar para as novas funcionalidades. Apenas converter.</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Depois disso, criamos uma jornada de adoção das novas funcionalidades. O GoLive foi na virada de 2023 para 2024. Praticamente, usamos 2024 para preparar o ambiente, pois existia uma série de requisitos para isso.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Embora já estivéssemos no S4HANA, muitas funcionalidades não estavam disponíveis porque eu tinha que preparar o ambiente; havia uma série de requisitos técnicos. Então, em 2024, fizemos isso.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Em 2025, começamos a olhar para a jornada evolutiva do S4HANA. Mas aí descobrimos que a versão em que estamos não tem tantas funcionalidades assim e que teríamos que fazer uma nova conversão de versão.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Estou dando o exemplo do S4HANA, mas posso trazer tantos outros. O BTP, por exemplo, é outro produto da SAP com muitas funcionalidades, mas a gente tem muita dificuldade de adoção.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Saindo do SAP e indo para a Microsoft: fizemos uma jornada aqui de inteligência artificial e determinamos que, na fase inicial, a ferramenta padrão para a empresa seria o Copilot.</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Fizemos toda uma jornada de letramento, adoção, conscientização, desenho de política e modus operandi para governança. Criamos todo um contexto. E quando vamos olhar o resultado efetivo daquilo, o ROI não foi tão grande assim.</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apesar de o assunto estar super em alta, temos uma certa dificuldade. Eu sinto que esses grandes players, como Microsoft e SAP, também não sabem como nos ajudar a conseguir eficiência na adoção.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Eu vejo que esse é um desafio e, participando de grupos de CIOs do Brasil e aqui do Rio Grande do Sul, percebo que esse é um desafio de todos eles."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Quais são os principais fatores que dificultam a adoção dessas novas tecnologias dentro da organização?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[E4]</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Eu acho que falta o preparo das pessoas em entender que inovar não é (apenas) a adoção tecnológica em si, mas sim olhar as vulnerabilidades, as ineficiências e as dores do dia a dia.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As pessoas têm muita dificuldade de mapear onde estão as oportunidades. Vou dar um exemplo: aqui na empresa que fabrica carretas, vemos muito forte que o entendimento deles de inovação está relacionado a plugar o maior número de startups possíveis na rede, ou trazer o maior número de RPAs e Power BIs conectados.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Eu vejo que essa questão de explorar as dores e as ineficiências acaba ficando para trás. As pessoas não olham muito para isso. Ao meu ver, elas deveriam ter um pouco de metodologia e métrica para explorar isso primeiro, para depois entender o que precisam e fazer adoções coerentes.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Além disso, existem também os desafios técnicos no meio do caminho. Como eu disse, implementamos o S4HANA, mas, quando começamos a trilhar a jornada de adoção, nos deparamos com uma série de requisitos técnicos e configurações de ambiente. E nem a SAP tinha visibilidade disso.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talvez esses grandes players ainda precisem entrar um pouco mais a fundo na nossa realidade, para nos dar o direcionamento correto e termos maior eficiência na adoção.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 xml:space="preserve">Como você descreve hoje a qualidade de dados na sua organização? </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[E4]</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Eu acho que é baixo. Porque as pessoas hoje estão muito norteadas a dados e agora à inteligência artificial, mas esquecem que, antes, precisam ter processos muito bem construídos e eficientes.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Elas esquecem que precisam ter um bom registro transacional. As pessoas querem dados e eficiência com inteligência artificial, mas esquecem do pré-requisito: entender como um bom fluxo de processo funciona e como registrar essas informações.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Vou dar um exemplo: uma área de laboratório começou a tentar desenvolver Power BI e, depois, fez um grande investimento em inteligência artificial. Isso tudo sem conectar a área de tecnologia, agindo como um Shadow IT.</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No final, todos esses investimentos foram jogados fora, porque eles não conseguiram extrair o melhor ou a eficiência que desejavam.</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Quando nos envolveram e fomos explorar, vimos que toda a base de dados deles estava dentro de Excel. Então, nosso diagnóstico foi: 'Primeiro, você precisa ter um sistema aqui para o registro das informações. Como é o seu processo dentro desse Excel?'</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Aí, vimos que havia uma série de ineficiências processuais. Tivemos que dar alguns passos atrás para organizar o processo e o transacional deles, para depois olharmos para dados e inteligência artificial.</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Na sua opinião, quais aspectos da qualidade (ex.: acurácia, completude, consistência, atualidade) mais influênciam nos projetos de IA?</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[E4]</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Eu acho que a última opção seria a atualidade. Os outros três anteriores é que são os desafios. E um não anda sem o outro.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Na minha visão, a acurácia, a completude e a consistência do dado são vitais para termos essa qualidade. A completude tem muita relação com diferentes origens. Às vezes, a pessoa está olhando o seu sisteminha, acessa a sua base, mas quer uma informação específica que não tem ali, que está lá no SAP. Aí começa a vir o conceito de data lake.</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eu acho que esses três primeiros itens são a base. Porque a atualidade em si, uma vez que você tem os três muito bem estruturados, ela é uma sequência.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A integração sistemática na sua organização atende às necessidades de dados ?</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[E4]</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Eu acho que a integração pode ser construída; não vejo isso como um impasse. Hoje, elas atendem às necessidades de dados da empresa? Se não atendem, é fácil de construir.</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Você tem os protocolos... vou fazer uma integração SOAP, um REST, um JDBC, por exemplo. Você fecha a conexão ali e pronto, a comunicação flui.</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É que hoje o conceito também está muito relacionado a ter um data lake. Porque, às vezes, com o data lake, você reduz a necessidade de várias integrações. Você extrai de um lugar, extrai do outro, coloca tudo isso em um data lake e aí você só precisa da integração no data lake.</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não vejo um desafio de integração associado à jornada de dados.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A integração sistêmica, você tá falando de Middleware especificamente? É, isso, integração.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Integração entre sistemas mesmo?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 xml:space="preserve">Exatamente. </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[E4]</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Sim, eu não acho que isso seja um impeditivo. Porque, se for uma premissa do escopo ter a integração, ela é muito simples de se fazer: você abre a porta de um lado, disponibiliza o web service e o outro vai lá e consome.</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Posso estar tendo uma visão muito simplista, mas não acho que o contexto de middleware seja um desafio para ter a inteligência artificial funcionando de forma eficiente. Como eu te falei, para mim o maior desafio para uma IA eficiente é ter uma base de dados com aqueles três pilares que você trouxe: a qualidade do dado, o quanto ele está completo e o quanto está consistente.</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Aí sim, esses são pré-requisitos primordiais. Eu vi muitas áreas investindo rios de dinheiro em inteligência artificial e não tendo um ROI efetivo. Na minha visão, você tem que ter uma estratégia importante de dados na companhia.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Qualquer outra coisa é uma construção. Como você falou, 'tem o sistema Senior aqui de RH que integra com SAP'. Mas no final das contas, mesmo com a integração, você tem uma base de dados no SAP e outra no Senior. Você vai ter que ter um extrator de cada lado, porque cada um tem seu transacional. No final, tenho que extrair isso, colocar num data lake e organizar esses dados para que eles estejam consistentes para o consumo da IA.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A infraestrutura tecnológica atual suporta adequadamente a prontidão de dados para IA?</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[E4]</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Eu acho que sim. Na minha opinião, sim, porque o assunto da inteligência artificial é muito novo. As empresas grandes, médias, enfim, estão todas na mesma jornada, na mesma etapa, e fazendo as mesmas experiências com as mesmas dificuldades.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eu não acho que você vá encontrar, talvez no mundo ou no Brasil, uma iniciativa que tenha alta tração com IA e que exija um grande aparato de infraestrutura suportando essa solução. Eu acho que a arquitetura de infraestrutura hoje está pronta.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Tudo depende do quanto você vai investir, do tamanho da iniciativa que vai construir. Mas, na minha visão, as coisas andam juntas. As empresas, tecnologicamente falando, estão evoluindo juntas nesse sentido.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Porque, no final das contas, para venderem, precisam de cases. Se a arquitetura estiver capenga, ou seja, a infraestrutura não estiver pronta para suportar a inteligência artificial, eles não conseguem gerar os cases para vender no mercado.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Em sua opinião, quais investimentos em infraestrutura influênciam na prontidão de dados para IA?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[E4]</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A nossa jornada de inteligência artificial ainda não exigiu que fizéssemos, por exemplo, um upgrade no nosso parque ou na nossa arquitetura de infraestrutura.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Faz um ano que criamos o nosso programa aqui, que é o programa Brain. E por mais que já faça um ano, não foram geradas tantas demandas que nos forçassem a isso. Tivemos projetos que fizemos, sim, mas foram projetos que foram acomodados pela estrutura atual.</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w:t>
      </w: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 xml:space="preserve"> A sua organização possui profissionais capacitados pra lidar com dados e inteligência artificial?</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[E4]</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Eu acho que tem áreas que sim, tem áreas que não. Dentro da empresa, por exemplo, o papel do cientista de dados não fica na TI, fica no negócio.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Esses profissionais mineram dados baseados no negócio, pois estão vivenciando aquilo todo dia, então eles estão mais preparados para isso. As áreas que têm o cientista de dados minerando dados, eu vejo que estão mais preparadas.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Mas, ainda assim, faz um ano que estamos num programa de tração e não vimos uma 'bala de prata' que gerasse um grande ROI aqui para nós. E estamos tracionando. Existe um programa oficial dentro da empresa, com métrica de letramento, segurança, governança, acompanhamento de gestão de risco. O conselho da RandonCorp acompanha as iniciativas.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 xml:space="preserve">Mas ainda não surgiu uma iniciativa que gerasse um grande ganho. Claro, quando olhamos o todo desde as iniciativas que ganharam produtividade, como resumir um e-mail no Outlook com o Copilot, até alguém que criou um agente e automatizou parte do trabalho, existe um ganho relevante. Mas nós não tivemos um projeto 'bala de prata', um que fosse o mais relevante. </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Na sua percepção, quais são as principais lacunas de competências?</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[E4]</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Eu acho que está muito relacionado à criatividade, ao desprendimento; eu vejo mais soft skills do que hard skills, sabe.</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Porque eu vejo as pessoas muito... 'OK, agora é inteligência artificial, o hype aqui'. Antes da gente criar o programa, todo mundo começou a pedir acesso ao Copilot. E aí, quando criamos o programa e liberamos o acesso, a poeira baixou e, cara, não veio nada.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Eu vejo que falta um pouco... O profissional tem acesso ao Copilot, pensa, 'Tá, beleza, eu tenho acesso. E aí, por onde eu começo?'. A pessoa foi treinada, passou por um processo de letramento, e mesmo assim...</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Eu vejo que a TI continua sendo o maior agente para estimular essa criatividade e trazer oportunidades, só fazendo perguntas: 'Por que você faz assim?' 'Ah, porque sempre foi assim...' 'Cara, você nunca pensou que poderia ter formas diferentes de se fazer e obter um resultado diferente?'</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Legal. E quando a gente olha para isso, muita gente elogia, fala: 'Cara, não tinha pensado nisso'. A pessoa está tão viciada no dia a dia dela que acaba tendo dificuldade de criatividade para poder gerar um resultado nesse sentido, sabe?</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Como você percebe o envolvimento da liderança nas iniciativas relacionadas à prontidão de dados para IA?</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[E4]</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Aqui onde eu trabalho, criamos um escritório de dados, além do escritório de projetos e do de arquitetura. Criamos uma diretriz de dados porque estava tudo muito bagunçado, o consumo desgovernado, e o custo do uso dessas tecnologias também estava crescendo de forma desgovernada.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Por exemplo, de 2023 para 2024, teve um crescimento no custo de quase 40%, e isso chama a atenção da companhia: 'Ok, você está desenvolvendo muitos Power BIs, mas qual é o ROI disso?'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Aí você começa a entrar no detalhe e vê que tem pessoas que criaram um Power BI que atualiza a cada hora, mas apenas uma pessoa o acessa, e uma vez por mês. Ou seja, você está faturando processamento, armazenamento, 'bilhetando' tudo isso para o cara acessar uma vez por mês, e aquele Power BI custa mais que o salário da pessoa.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Existia esse contexto, e tivemos que criar o escritório de dados para podermos ter diretrizes. Mas, mesmo tendo diretrizes e políticas estabelecidas, você ainda tem que ter uma rotina de auditoria. Porque é uma solução que dá autonomia ao negócio—ele pode plugar e sair usando—, mas você tem que ter a governança em cima. Senão, como eu te falei, você pode levar um susto e ver que seu custo cresceu 40%.</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Na minha visão, tem que ter uma organização, um comitê que estabeleça regras e padrões. E principalmente [definir] quando eu uso o Power BI, quando eu uso outra solução. Por exemplo, temos aqui o SAC Planning para soluções onde a base de dados está, na maior parte, concentrada no SAP. Mas, quando usar o SAC e quando usar o Power BI?</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 xml:space="preserve">Esse escritório de dados é justamente para poder dar as diretrizes, disseminar as políticas, fazer as auditorias e responsabilizar as áreas. </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Porém, as lideranças estão engajadas nessa mudança?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[E4]</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Não. Por isso é importante o processo de responsabilização e ter a área de GRC conectada no trabalho desse pessoal. Porque assim você tem a responsabilização, e tem a área de GRC que pode aplicar uma 'carta de risco' na área e dizer: 'Você está seguindo uma linha que não é conforme as nossas políticas'.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Dentro desse contexto, a pessoa vai assinar uma carta de risco, e essa carta será submetida e acompanhada pelo conselho da companhia. Na hora que você começa a trazer todo esse contexto, normalmente, em 98% dos casos, as pessoas tendem a desistir.</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Na sua visão, há priorização desse tema na agenda executiva?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[E4]</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Pelo menos onde eu trabalho, sim. Essa é uma pauta, inclusive, fixa não só no comitê executivo, mas também no conselho.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Só que eles olham muito com um viés de 'quanto está custando' e 'qual é o retorno que estou tendo'. E também quais são os riscos envolvidos nessa iniciativa.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Eu acho que esse é o ponto, e eu acho que está certo; eles têm que olhar isso mesmo. Eles são os principais patrocinadores.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De que forma a concorrência ou o mercado pressiona a organização a influencia a prontidão de dados para inteligência artificial?</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[E4]</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Isso faz parte do plano de negócio, das verticais. Começa primeiro pelas diretrizes executivas. A partir disso, começa o desdobramento, que se transforma em algum momento nos planos de ação das áreas.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 dentro desses direcionadores executivos, você tem iniciativas que falam sobre tecnologia de forma mais generalizada ou, às vezes, sobre dados e inteligência artificial. É claro que, pelo menos no mercado automotivo, a concorrência é muito forte. Você olha muito o market share e a força da marca.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Para ter market share, você precisa de mais prontidão. Para ter prontidão, precisa de eficiência. E para ter eficiência, você pode adotar tecnologia. Lógico que, hoje, o hype é dados e IA, mas dentro da minha estratégia como Head de TI, não adianta olhar para isso se o profissional não tem um transacional, se não tem um processo eficiente.</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Eu sempre provoco essas discussões para que a gente não dê o passo maior que a perna. Mas, sim, o mercado e a concorrência são norteadores para a tração desses assuntos; eu vejo que é um loop eterno em que estamos. A concorrência evolui, e você é obrigado a evoluir também, senão fica para trás. Evoluir significa trazer eficiência; trazer eficiência significa inovar e, normalmente, a inovação está relacionada à adoção tecnológica.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Na sua opnião, a competitividade influência as decisões de prontidão de dados para IA?</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[E4]</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Sim. Por exemplo, ficamos sabendo recentemente que um dos nossos maiores concorrentes está indo para o S4HANA também. Esse assunto rodou aqui dentro da empresa e o pessoal queria saber como é que estava a nossa adoção do S4HANA, queria entender.</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Essas coisas acontecem, é bem comum. Mas eu vejo que o maior direcionador, na verdade, está dentro de um planejamento estratégico muito bem estruturado. E dentro desse planejamento, você está olhando não só a concorrência; ela é um dos elementos que você olha.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Quais regulações que impactam diretamente a forma como os dados são tratados na organização para projetos ou iniciativas de inteligência artificial?</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[E4]</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Tivemos que desenhar uma política relacionada a isso, e a área de GRC (riscos e compliance) teve que participar dessa concepção. Dentro desse contexto, quando fizemos o letramento, tivemos que trazer a importância e o cuidado com relação aos dados.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Mas isso precisa ser avaliado a todo momento. Não é 'a partir do momento que desenhei a política, acabou o assunto'. Não. Por isso acho importante que, em construções de médio a grande porte, haja uma análise. O pequeno porte normalmente é aquele low-code que o cara vai fazer ali, de baixo alcance e baixa escalabilidade. Mas quando você olha de médias demandas para cima, é preciso ter esse cuidado.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Por exemplo, tudo que vai ser construído, meu time de segurança da informação audita, faz uma avaliação: 'Qual é o dado? Como você vai usar isso? Para quem vai ser liberado?'.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Imagine uma solução de desenvolvimento organizacional. Dentro dela, você tem os colaboradores, o salário, o cargo, os próximos cargos que eles almejam. São informações extremamente sensíveis. Você tem que ter esse cuidado para esse dado não vazar internamente e, pior ainda, externamente. Para uma construção dessa, é importantíssimo ter uma avaliação do time de segurança e de riscos, para evitar esse tipo de impacto.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 xml:space="preserve"> Na sua visão, como essas regulamentações afetam a prontidão dos dados para IA?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[E4]</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Você tem que entender se está olhando do portão para dentro ou do portão para fora. Quando você olha do portão para dentro, tem sim o aspecto de legislação, mas é menor. E, normalmente, as iniciativas são do portão para dentro.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Quando elas são do portão para fora, aí sim, você tem um risco maior. Nesses casos, quando temos dados que vão ser publicados externamente, existe toda uma avaliação da área de riscos, da área jurídica e do RH, para mitigarmos qualquer tipo de risco, exposição desnecessária ou que não esteja conforme a legislação.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Mas, trazendo para minha experiência, nos últimos três anos aqui, não tive nenhum caso em que uma legislação tenha afetado um projeto específico. Tivemos que ter o cuidado de avaliar esse contexto, mas uma vez que a avaliação foi feita e demos o direcionamento correto, mitigamos esse risco.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As demandas de clientes, fornecedores, parceiros, investidores ou sociedade impactam os esforços na prontidão de dados para IA?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[E4]</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Não, eu não vejo isso. Eu vejo, na verdade, o seguinte: todo mundo hoje vai nesses 'summits' que eu dei de exemplo.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O que acontece muito é que a pessoa volta para a empresa muito ansiosa, querendo materializar o case que foi apresentado lá no summit em uma semana. Então, a gente tem que trazer a pessoa para a realidade e mostrar que não é assim, que não é uma construção desse jeito.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Talvez aqui eu possa trazer um outro exemplo: o conselho. São pessoas que fazem parte do conselho, mas que não são da empresa. Essas pessoas, por exemplo, têm preocupações de como isso pode afetar a exposição da companhia. Nesse caso, eu vejo como um fator que influencia.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Na sua opinião, como essas demandas se refletem nas iniciativas de prontidão de dados para IA?</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[E4]</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Bom, quando você fala de fornecedor, os caras querem vender. Mas às vezes isso é bom. Por exemplo, tinha uma tecnologia de omni-channel que não era a nossa prioridade, e veio um fornecedor ofertando a solução. A gente escutou, e ele falou: 'Sem compromisso eu faço um assessment no seu ambiente para te mostrar o ROI'. E o ROI era enorme. Isso começou a virar sério, o assunto esquentou. No momento oportuno, levei para o comitê executivo e foi aprovado, mas por conta do ROI.</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Eu acho que tudo vai depender do quanto isso está associado à estratégia e aos interesses da companhia. Olhando para o fornecedor, vejo dessa forma.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Olhando para o cliente, ele quer o melhor produto, pelo melhor preço, no menor tempo. Para você conseguir atender esses três requisitos e ser mais eficiente que seu concorrente, você tem que ser eficiente internamente. Tem que ter uma fábrica extremamente eficiente, automatizada, etc. Então, você vai buscar isso; influencia dessa forma.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Você tem o concorrente que, de repente, fabrica o mesmo tipo de produto que você, só que três vezes mais rápido e três vezes mais barato. Você vai entender o que ele está fazendo lá e vai replicar. Você tem que ir de acordo com o que o mercado está avançando.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Existem vários tipos de influências externas que impactam. Eu costumo dizer o seguinte: a gente não está num bom momento esse ano. Estamos na pior economia, na pior taxa de juros dos últimos 25 anos. Essa briga geopolítica também afeta os interesses do mercado. Dado esse contexto, a demanda cai. E quando você cai, entra em crise. E na crise, você também é afetado para buscar mais eficiência, ser mais competitivo e conseguir respirar.</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Por exemplo, dentro desse contexto, enquanto as fábricas estão diminuindo a demanda por conta da crise, dentro da TI, a gente está com alta demanda. Por quê? Porque o negócio está vindo para nós com demandas que vão efetivamente trazer mais eficiência e produtividade. São fatores externos que afetam a decisão.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 dentro da TI, especificamente, é a mesma coisa. Os desafios são os mesmos, sendo por fatores externos ou internos. Você vai ter os mesmos desafios: o dado tem que estar organizado, o processo tem que ser eficiente, o transacional tem que ser eficiente.</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 xml:space="preserve">Sua organização já realizou algum assessment para adoção de projetos ou iniciativas de inteligência artificial? </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[E4]</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Não de inteligência artificial. Já fizemos assessments para outras coisas, que nem eu te falei. Apareceu uma oportunidade para implementar um omnichannel de mercado; fizemos um assessment para isso. Precisamos evoluir nossa maturidade de segurança da informação; fizemos um assessment para entender. Mas para inteligência artificial, ainda não.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Para inteligência artificial, o que fizemos foi diferente. Quando começou todo esse hype, a gente já tinha disponível o Copilot para nós, por conta de uma negociação com a Microsoft.</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pensamos: 'Antes de começar a reinventar a roda, vamos olhar para o que a gente tem'. A gente tinha um monte de ferramentas com IA embarcada e que as pessoas não utilizavam. Por isso, antes de sair adaptando ou comprando coisas novas, [decidimos] adotar mais o que a gente já usa e o que a gente já paga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 xml:space="preserve">Qual o nível de maturidade atual da sua organização de dados prontos para a inteligência artificial? </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[E4]</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Eu diria baixo. Porque, apesar do hype ser a inteligência artificial, a cultura de dados ainda precisa ser evoluída aqui na jornada. As pessoas ainda olham muito para o próprio umbigo.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Você tem, por exemplo, diretores de unidades diferentes que querem consumir o mesmo dado, mas que criam bases de dados diferentes. E é o mesmo dado. 'Ah, eu quero ver a posição de estoque'. Aí você tem o diretor da unidade X que criou toda uma arquitetura para olhar a posição de estoque da unidade dele, e tem o outro que fez a mesma coisa.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Eu vejo que ainda falta mais integração entre as áreas de negócio para que a gente consiga ter o dado mais organizado e numa visão única. Mas isso exige também investimento, exige ter pessoas dedicadas olhando para isso. E não é uma iniciativa que vai se resolver sozinha.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 xml:space="preserve">Sim. De que forma a preparação dos dados influencia diretamente essa prontidão para IA?. </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[E4]</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Eu acho que com os dados organizados você consegue ter insights importantes, que vão te mostrar para onde você precisa caminhar e onde estão as principais oportunidades para alavancar sua eficiência, melhorar sua produtividade, etc.</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Quando você minera o dado, tendo o dado organizado e a habilidade para isso, você vai encontrar oportunidades. E além desse contexto, com o dado organizado você consegue materializar soluções rapidamente. Porque, IA... você pega um LLM para IA generativa, conecta; o LLM é o motor, e ele vai te trazer o resultado praticamente instantâneo.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para mim, o maior desafio é esse: ter o dado organizado.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 xml:space="preserve"> Na sua visão, sua organização está preparada para adotar e escalar soluções de inteligência artificial?</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[E4]</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Eu acho que sim. Acho que eles estão preparados, desde que sigam as etapas que eu trouxe no início da conversa. Não adianta você querer adotar inteligência artificial se não tem processo; não adianta se não tem o dado transacional.</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Entendendo esses elementos, sim, acho que as empresas estão preparadas para fazer essa adoção. Aqui dentro da companhia, a gente percebeu isso, e um dos movimentos mais estruturantes que estamos fazendo é concluir o backlog de empresas que não têm o SAP implementado.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Porque, a partir do momento que eu tenho o SAP em todas as companhias, temos o dado sendo transitado de forma eficiente dentro de todas as unidades e conseguimos organizar melhor isso. Agora, por exemplo, para fazer uma consolidação contábil, você tem uma base que vem de um sistema, outra que vem de outro, uma do Excel e outra do SAP. Isso tudo gera uma complexidade.</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 xml:space="preserve">Então, a empresa entendeu que trazer o S4HANA para todas as unidades de negócio traria esse ganho de ter o dado centralizado. </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sectPr>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