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7598" w:rsidRDefault="00693DF8" w:rsidP="00B95BEA">
      <w:pPr>
        <w:pStyle w:val="Ttulo"/>
        <w:ind w:left="0" w:right="783"/>
      </w:pPr>
      <w:r>
        <w:rPr>
          <w:noProof/>
          <w:lang w:val="pt-BR" w:eastAsia="pt-BR"/>
        </w:rPr>
        <w:drawing>
          <wp:anchor distT="0" distB="0" distL="0" distR="0" simplePos="0" relativeHeight="15729152" behindDoc="0" locked="0" layoutInCell="1" allowOverlap="1" wp14:anchorId="37BCF102" wp14:editId="6676AE2B">
            <wp:simplePos x="0" y="0"/>
            <wp:positionH relativeFrom="page">
              <wp:posOffset>9238615</wp:posOffset>
            </wp:positionH>
            <wp:positionV relativeFrom="paragraph">
              <wp:posOffset>-351155</wp:posOffset>
            </wp:positionV>
            <wp:extent cx="1195070" cy="970915"/>
            <wp:effectExtent l="0" t="0" r="5080" b="635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507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noProof/>
          <w:sz w:val="28"/>
          <w:szCs w:val="28"/>
          <w:lang w:val="pt-BR" w:eastAsia="pt-BR"/>
        </w:rPr>
        <w:drawing>
          <wp:anchor distT="0" distB="0" distL="114300" distR="114300" simplePos="0" relativeHeight="487595008" behindDoc="0" locked="0" layoutInCell="1" allowOverlap="1" wp14:anchorId="04E18968" wp14:editId="5B611DB1">
            <wp:simplePos x="0" y="0"/>
            <wp:positionH relativeFrom="column">
              <wp:posOffset>-623481</wp:posOffset>
            </wp:positionH>
            <wp:positionV relativeFrom="paragraph">
              <wp:posOffset>-350579</wp:posOffset>
            </wp:positionV>
            <wp:extent cx="1052623" cy="931830"/>
            <wp:effectExtent l="0" t="0" r="0" b="1905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HB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258" cy="9332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1DB5">
        <w:rPr>
          <w:w w:val="125"/>
        </w:rPr>
        <w:t>CERTIFICADO</w:t>
      </w:r>
    </w:p>
    <w:p w:rsidR="008B7598" w:rsidRDefault="00B4514E">
      <w:pPr>
        <w:pStyle w:val="Corpodetexto"/>
        <w:rPr>
          <w:rFonts w:ascii="Georgia"/>
          <w:sz w:val="20"/>
        </w:rPr>
      </w:pPr>
      <w:r w:rsidRPr="00B4514E">
        <w:rPr>
          <w:rFonts w:ascii="Georgia"/>
          <w:noProof/>
          <w:sz w:val="20"/>
        </w:rPr>
        <w:drawing>
          <wp:anchor distT="0" distB="0" distL="114300" distR="114300" simplePos="0" relativeHeight="487597056" behindDoc="0" locked="0" layoutInCell="1" allowOverlap="1" wp14:anchorId="64179C7F">
            <wp:simplePos x="0" y="0"/>
            <wp:positionH relativeFrom="column">
              <wp:posOffset>485140</wp:posOffset>
            </wp:positionH>
            <wp:positionV relativeFrom="paragraph">
              <wp:posOffset>37465</wp:posOffset>
            </wp:positionV>
            <wp:extent cx="8031480" cy="831090"/>
            <wp:effectExtent l="0" t="0" r="0" b="7620"/>
            <wp:wrapNone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1480" cy="831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7598" w:rsidRDefault="008B7598">
      <w:pPr>
        <w:pStyle w:val="Corpodetexto"/>
        <w:rPr>
          <w:rFonts w:ascii="Georgia"/>
          <w:sz w:val="20"/>
        </w:rPr>
      </w:pPr>
    </w:p>
    <w:p w:rsidR="008B7598" w:rsidRDefault="008B7598">
      <w:pPr>
        <w:pStyle w:val="Corpodetexto"/>
        <w:rPr>
          <w:rFonts w:ascii="Georgia"/>
          <w:sz w:val="20"/>
        </w:rPr>
      </w:pPr>
    </w:p>
    <w:p w:rsidR="008B7598" w:rsidRDefault="008B7598">
      <w:pPr>
        <w:pStyle w:val="Corpodetexto"/>
        <w:rPr>
          <w:rFonts w:ascii="Georgia"/>
          <w:sz w:val="20"/>
        </w:rPr>
      </w:pPr>
    </w:p>
    <w:p w:rsidR="008B7598" w:rsidRDefault="008B7598">
      <w:pPr>
        <w:pStyle w:val="Corpodetexto"/>
        <w:rPr>
          <w:rFonts w:ascii="Georgia"/>
          <w:sz w:val="20"/>
        </w:rPr>
      </w:pPr>
    </w:p>
    <w:p w:rsidR="008B7598" w:rsidRDefault="00B4514E">
      <w:pPr>
        <w:pStyle w:val="Corpodetexto"/>
        <w:rPr>
          <w:rFonts w:ascii="Georgia"/>
          <w:sz w:val="20"/>
        </w:rPr>
      </w:pPr>
      <w:r>
        <w:rPr>
          <w:rFonts w:ascii="Georgia"/>
          <w:noProof/>
          <w:sz w:val="17"/>
          <w:lang w:val="pt-BR" w:eastAsia="pt-BR"/>
        </w:rPr>
        <w:drawing>
          <wp:anchor distT="0" distB="0" distL="114300" distR="114300" simplePos="0" relativeHeight="487589888" behindDoc="1" locked="0" layoutInCell="1" allowOverlap="1">
            <wp:simplePos x="0" y="0"/>
            <wp:positionH relativeFrom="column">
              <wp:posOffset>1467485</wp:posOffset>
            </wp:positionH>
            <wp:positionV relativeFrom="paragraph">
              <wp:posOffset>142875</wp:posOffset>
            </wp:positionV>
            <wp:extent cx="5389245" cy="3583940"/>
            <wp:effectExtent l="0" t="0" r="1905" b="0"/>
            <wp:wrapNone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358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7598" w:rsidRDefault="008B7598">
      <w:pPr>
        <w:pStyle w:val="Corpodetexto"/>
        <w:spacing w:before="8"/>
        <w:rPr>
          <w:rFonts w:ascii="Georgia"/>
          <w:sz w:val="17"/>
        </w:rPr>
      </w:pPr>
    </w:p>
    <w:p w:rsidR="008B7598" w:rsidRPr="0015409F" w:rsidRDefault="00DE034D">
      <w:pPr>
        <w:spacing w:before="82" w:line="242" w:lineRule="auto"/>
        <w:ind w:left="115" w:right="975" w:hanging="1"/>
        <w:jc w:val="both"/>
        <w:rPr>
          <w:sz w:val="28"/>
          <w:szCs w:val="28"/>
        </w:rPr>
      </w:pPr>
      <w:r>
        <w:rPr>
          <w:sz w:val="28"/>
        </w:rPr>
        <w:t>C</w:t>
      </w:r>
      <w:r w:rsidRPr="0015409F">
        <w:rPr>
          <w:sz w:val="28"/>
          <w:szCs w:val="28"/>
        </w:rPr>
        <w:t>ertificamos que</w:t>
      </w:r>
      <w:r w:rsidR="00431DB5" w:rsidRPr="0015409F">
        <w:rPr>
          <w:sz w:val="28"/>
          <w:szCs w:val="28"/>
        </w:rPr>
        <w:t xml:space="preserve"> </w:t>
      </w:r>
      <w:r w:rsidR="00E2666E" w:rsidRPr="00E2666E">
        <w:rPr>
          <w:b/>
          <w:sz w:val="28"/>
          <w:szCs w:val="28"/>
        </w:rPr>
        <w:t>[NOME]</w:t>
      </w:r>
      <w:r w:rsidRPr="0015409F">
        <w:rPr>
          <w:i/>
          <w:sz w:val="28"/>
          <w:szCs w:val="28"/>
        </w:rPr>
        <w:t xml:space="preserve">, </w:t>
      </w:r>
      <w:r w:rsidR="005E27F7">
        <w:rPr>
          <w:sz w:val="28"/>
          <w:szCs w:val="28"/>
        </w:rPr>
        <w:t>portador</w:t>
      </w:r>
      <w:r w:rsidR="00C608AF">
        <w:rPr>
          <w:sz w:val="28"/>
          <w:szCs w:val="28"/>
        </w:rPr>
        <w:t>(a)</w:t>
      </w:r>
      <w:r w:rsidR="005E27F7">
        <w:rPr>
          <w:sz w:val="28"/>
          <w:szCs w:val="28"/>
        </w:rPr>
        <w:t xml:space="preserve"> do CPF: </w:t>
      </w:r>
      <w:r w:rsidR="00E2666E" w:rsidRPr="00E2666E">
        <w:rPr>
          <w:b/>
          <w:sz w:val="28"/>
          <w:szCs w:val="28"/>
        </w:rPr>
        <w:t>[CPF]</w:t>
      </w:r>
      <w:r w:rsidR="0065142A">
        <w:rPr>
          <w:sz w:val="28"/>
          <w:szCs w:val="28"/>
        </w:rPr>
        <w:t>, participou do treinamento</w:t>
      </w:r>
      <w:r w:rsidRPr="0015409F">
        <w:rPr>
          <w:spacing w:val="1"/>
          <w:sz w:val="28"/>
          <w:szCs w:val="28"/>
        </w:rPr>
        <w:t xml:space="preserve"> </w:t>
      </w:r>
      <w:r w:rsidRPr="0015409F">
        <w:rPr>
          <w:sz w:val="28"/>
          <w:szCs w:val="28"/>
        </w:rPr>
        <w:t>previsto conforme, cumprimento à Lei 6.514 e á Norma Regulamentadora nº 35 (Portaria nº 313, de 28 de setembro de</w:t>
      </w:r>
      <w:r w:rsidRPr="0015409F">
        <w:rPr>
          <w:spacing w:val="1"/>
          <w:sz w:val="28"/>
          <w:szCs w:val="28"/>
        </w:rPr>
        <w:t xml:space="preserve"> </w:t>
      </w:r>
      <w:r w:rsidRPr="0015409F">
        <w:rPr>
          <w:sz w:val="28"/>
          <w:szCs w:val="28"/>
        </w:rPr>
        <w:t xml:space="preserve">2012), Promovido Pela </w:t>
      </w:r>
      <w:r w:rsidR="0065142A" w:rsidRPr="00274ADA">
        <w:rPr>
          <w:b/>
          <w:sz w:val="28"/>
          <w:szCs w:val="28"/>
        </w:rPr>
        <w:t>HB CONSULTORIA SEGURANÇA</w:t>
      </w:r>
      <w:r w:rsidR="0065142A" w:rsidRPr="00274ADA">
        <w:rPr>
          <w:b/>
          <w:spacing w:val="-1"/>
          <w:sz w:val="28"/>
          <w:szCs w:val="28"/>
        </w:rPr>
        <w:t xml:space="preserve"> </w:t>
      </w:r>
      <w:r w:rsidR="0065142A" w:rsidRPr="00274ADA">
        <w:rPr>
          <w:b/>
          <w:sz w:val="28"/>
          <w:szCs w:val="28"/>
        </w:rPr>
        <w:t>E</w:t>
      </w:r>
      <w:r w:rsidR="0065142A" w:rsidRPr="00274ADA">
        <w:rPr>
          <w:b/>
          <w:spacing w:val="-4"/>
          <w:sz w:val="28"/>
          <w:szCs w:val="28"/>
        </w:rPr>
        <w:t xml:space="preserve"> </w:t>
      </w:r>
      <w:r w:rsidR="0065142A" w:rsidRPr="00274ADA">
        <w:rPr>
          <w:b/>
          <w:sz w:val="28"/>
          <w:szCs w:val="28"/>
        </w:rPr>
        <w:t>SAUDE</w:t>
      </w:r>
      <w:r w:rsidR="0065142A" w:rsidRPr="00274ADA">
        <w:rPr>
          <w:b/>
          <w:spacing w:val="-5"/>
          <w:sz w:val="28"/>
          <w:szCs w:val="28"/>
        </w:rPr>
        <w:t xml:space="preserve"> </w:t>
      </w:r>
      <w:r w:rsidR="0065142A" w:rsidRPr="00274ADA">
        <w:rPr>
          <w:b/>
          <w:sz w:val="28"/>
          <w:szCs w:val="28"/>
        </w:rPr>
        <w:t>NO</w:t>
      </w:r>
      <w:r w:rsidR="0065142A" w:rsidRPr="00274ADA">
        <w:rPr>
          <w:b/>
          <w:spacing w:val="-7"/>
          <w:sz w:val="28"/>
          <w:szCs w:val="28"/>
        </w:rPr>
        <w:t xml:space="preserve"> </w:t>
      </w:r>
      <w:r w:rsidR="0065142A" w:rsidRPr="00274ADA">
        <w:rPr>
          <w:b/>
          <w:sz w:val="28"/>
          <w:szCs w:val="28"/>
        </w:rPr>
        <w:t>TRABALHO</w:t>
      </w:r>
      <w:r w:rsidR="0065142A" w:rsidRPr="00274ADA">
        <w:rPr>
          <w:b/>
          <w:spacing w:val="-4"/>
          <w:sz w:val="28"/>
          <w:szCs w:val="28"/>
        </w:rPr>
        <w:t xml:space="preserve"> </w:t>
      </w:r>
      <w:r w:rsidR="0065142A" w:rsidRPr="00274ADA">
        <w:rPr>
          <w:b/>
          <w:sz w:val="28"/>
          <w:szCs w:val="28"/>
        </w:rPr>
        <w:t>LTDA</w:t>
      </w:r>
      <w:r w:rsidRPr="0015409F">
        <w:rPr>
          <w:sz w:val="28"/>
          <w:szCs w:val="28"/>
        </w:rPr>
        <w:t>, CNPJ/CPF: 45.404.154/0001-87 localizado na AV. Belo Horizonte - 201 – SANTA RITA DE CASSIA</w:t>
      </w:r>
      <w:r w:rsidR="005E27F7">
        <w:rPr>
          <w:sz w:val="28"/>
          <w:szCs w:val="28"/>
        </w:rPr>
        <w:t xml:space="preserve"> -</w:t>
      </w:r>
      <w:r w:rsidRPr="0015409F">
        <w:rPr>
          <w:sz w:val="28"/>
          <w:szCs w:val="28"/>
        </w:rPr>
        <w:t xml:space="preserve"> BALSAS/MARANHÃO</w:t>
      </w:r>
      <w:r w:rsidR="0065142A">
        <w:rPr>
          <w:sz w:val="28"/>
          <w:szCs w:val="28"/>
        </w:rPr>
        <w:t>- CEP:</w:t>
      </w:r>
      <w:r w:rsidR="005E27F7">
        <w:rPr>
          <w:sz w:val="28"/>
          <w:szCs w:val="28"/>
        </w:rPr>
        <w:t xml:space="preserve"> </w:t>
      </w:r>
      <w:r w:rsidR="0065142A">
        <w:rPr>
          <w:sz w:val="28"/>
          <w:szCs w:val="28"/>
        </w:rPr>
        <w:t>65800-000</w:t>
      </w:r>
      <w:r w:rsidRPr="0015409F">
        <w:rPr>
          <w:sz w:val="28"/>
          <w:szCs w:val="28"/>
        </w:rPr>
        <w:t>.</w:t>
      </w:r>
      <w:r w:rsidR="005E27F7">
        <w:rPr>
          <w:sz w:val="28"/>
          <w:szCs w:val="28"/>
        </w:rPr>
        <w:t xml:space="preserve"> </w:t>
      </w:r>
      <w:r w:rsidRPr="0015409F">
        <w:rPr>
          <w:sz w:val="28"/>
          <w:szCs w:val="28"/>
        </w:rPr>
        <w:t>A referida capacitação foi realizada na sede da Empresa</w:t>
      </w:r>
      <w:r w:rsidR="0065142A">
        <w:rPr>
          <w:sz w:val="28"/>
          <w:szCs w:val="28"/>
        </w:rPr>
        <w:t xml:space="preserve"> </w:t>
      </w:r>
      <w:r w:rsidR="00E2666E" w:rsidRPr="00E2666E">
        <w:rPr>
          <w:b/>
          <w:sz w:val="28"/>
          <w:szCs w:val="28"/>
        </w:rPr>
        <w:t>[EMPRESA]</w:t>
      </w:r>
      <w:r w:rsidR="005E27F7" w:rsidRPr="005E27F7">
        <w:rPr>
          <w:sz w:val="28"/>
          <w:szCs w:val="28"/>
        </w:rPr>
        <w:t xml:space="preserve">, </w:t>
      </w:r>
      <w:r w:rsidR="00474BA3" w:rsidRPr="00474BA3">
        <w:rPr>
          <w:sz w:val="28"/>
          <w:szCs w:val="28"/>
        </w:rPr>
        <w:t>CNPJ/CPF</w:t>
      </w:r>
      <w:r w:rsidR="005E27F7" w:rsidRPr="005E27F7">
        <w:rPr>
          <w:sz w:val="28"/>
          <w:szCs w:val="28"/>
        </w:rPr>
        <w:t xml:space="preserve">: </w:t>
      </w:r>
      <w:r w:rsidR="00E2666E" w:rsidRPr="00E2666E">
        <w:rPr>
          <w:b/>
          <w:sz w:val="28"/>
          <w:szCs w:val="28"/>
        </w:rPr>
        <w:t>[CNPJ]</w:t>
      </w:r>
      <w:r w:rsidR="00E2666E">
        <w:rPr>
          <w:sz w:val="28"/>
          <w:szCs w:val="28"/>
        </w:rPr>
        <w:t>.</w:t>
      </w:r>
    </w:p>
    <w:p w:rsidR="008B7598" w:rsidRDefault="008B7598">
      <w:pPr>
        <w:pStyle w:val="Corpodetexto"/>
        <w:spacing w:before="7"/>
        <w:rPr>
          <w:sz w:val="25"/>
        </w:rPr>
      </w:pPr>
    </w:p>
    <w:p w:rsidR="008B7598" w:rsidRDefault="00DE034D">
      <w:pPr>
        <w:pStyle w:val="Corpodetexto"/>
        <w:spacing w:before="1" w:line="237" w:lineRule="auto"/>
        <w:ind w:left="115" w:right="974" w:firstLine="708"/>
        <w:jc w:val="both"/>
      </w:pPr>
      <w:r>
        <w:t xml:space="preserve">Carga horária de </w:t>
      </w:r>
      <w:r w:rsidR="0065142A">
        <w:t>8</w:t>
      </w:r>
      <w:r w:rsidR="00693DF8">
        <w:t xml:space="preserve"> horas com o seguinte conteúdo: </w:t>
      </w:r>
      <w:r>
        <w:t>Normas regulamentadoras aplicáveis ao trabalho em altura; Análise de Risco e</w:t>
      </w:r>
      <w:r>
        <w:rPr>
          <w:spacing w:val="1"/>
        </w:rPr>
        <w:t xml:space="preserve"> </w:t>
      </w:r>
      <w:r>
        <w:t>condições</w:t>
      </w:r>
      <w:r>
        <w:rPr>
          <w:spacing w:val="1"/>
        </w:rPr>
        <w:t xml:space="preserve"> </w:t>
      </w:r>
      <w:r>
        <w:t>impeditivas;</w:t>
      </w:r>
      <w:r>
        <w:rPr>
          <w:spacing w:val="1"/>
        </w:rPr>
        <w:t xml:space="preserve"> </w:t>
      </w:r>
      <w:r>
        <w:t>Riscos</w:t>
      </w:r>
      <w:r>
        <w:rPr>
          <w:spacing w:val="1"/>
        </w:rPr>
        <w:t xml:space="preserve"> </w:t>
      </w:r>
      <w:r>
        <w:t>potenciais</w:t>
      </w:r>
      <w:r>
        <w:rPr>
          <w:spacing w:val="1"/>
        </w:rPr>
        <w:t xml:space="preserve"> </w:t>
      </w:r>
      <w:r>
        <w:t>inerentes</w:t>
      </w:r>
      <w:r>
        <w:rPr>
          <w:spacing w:val="1"/>
        </w:rPr>
        <w:t xml:space="preserve"> </w:t>
      </w:r>
      <w:r>
        <w:t>ao</w:t>
      </w:r>
      <w:r>
        <w:rPr>
          <w:spacing w:val="1"/>
        </w:rPr>
        <w:t xml:space="preserve"> </w:t>
      </w:r>
      <w:r>
        <w:t>trabalho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altura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medidas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prevenção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controle;</w:t>
      </w:r>
      <w:r>
        <w:rPr>
          <w:spacing w:val="1"/>
        </w:rPr>
        <w:t xml:space="preserve"> </w:t>
      </w:r>
      <w:r>
        <w:t>Sistemas,</w:t>
      </w:r>
      <w:r>
        <w:rPr>
          <w:spacing w:val="1"/>
        </w:rPr>
        <w:t xml:space="preserve"> </w:t>
      </w:r>
      <w:r>
        <w:t>equipamentos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procedimentos de proteção coletiva; Equipamentos de Proteção Individual para trabalho em altura: seleção, inspeção, conservação e limitação de</w:t>
      </w:r>
      <w:r>
        <w:rPr>
          <w:spacing w:val="1"/>
        </w:rPr>
        <w:t xml:space="preserve"> </w:t>
      </w:r>
      <w:r>
        <w:t>uso; Acidentes típicos em trabalhos em altura; Condutas em situações de emergência, incluindo noções de técnicas de resgate e de primeiros</w:t>
      </w:r>
      <w:r>
        <w:rPr>
          <w:spacing w:val="1"/>
        </w:rPr>
        <w:t xml:space="preserve"> </w:t>
      </w:r>
      <w:r>
        <w:t>socorros.</w:t>
      </w:r>
    </w:p>
    <w:p w:rsidR="008B7598" w:rsidRDefault="008B7598">
      <w:pPr>
        <w:pStyle w:val="Corpodetexto"/>
        <w:spacing w:before="2"/>
        <w:rPr>
          <w:sz w:val="25"/>
        </w:rPr>
      </w:pPr>
    </w:p>
    <w:p w:rsidR="008B7598" w:rsidRDefault="00DE034D" w:rsidP="00465613">
      <w:pPr>
        <w:ind w:left="142" w:right="925"/>
        <w:jc w:val="center"/>
        <w:rPr>
          <w:sz w:val="23"/>
        </w:rPr>
      </w:pPr>
      <w:r>
        <w:rPr>
          <w:sz w:val="23"/>
        </w:rPr>
        <w:t>Balsas,</w:t>
      </w:r>
      <w:r>
        <w:rPr>
          <w:spacing w:val="-3"/>
          <w:sz w:val="23"/>
        </w:rPr>
        <w:t xml:space="preserve"> </w:t>
      </w:r>
      <w:r>
        <w:rPr>
          <w:sz w:val="23"/>
        </w:rPr>
        <w:t>Maranhão</w:t>
      </w:r>
      <w:r>
        <w:rPr>
          <w:spacing w:val="-2"/>
          <w:sz w:val="23"/>
        </w:rPr>
        <w:t xml:space="preserve"> </w:t>
      </w:r>
      <w:r w:rsidR="00E2666E" w:rsidRPr="00E2666E">
        <w:rPr>
          <w:sz w:val="23"/>
        </w:rPr>
        <w:t>[DATA_FINAL]</w:t>
      </w:r>
      <w:r>
        <w:rPr>
          <w:sz w:val="23"/>
        </w:rPr>
        <w:t>.</w:t>
      </w:r>
    </w:p>
    <w:p w:rsidR="008B7598" w:rsidRDefault="008B7598">
      <w:pPr>
        <w:pStyle w:val="Corpodetexto"/>
        <w:rPr>
          <w:sz w:val="20"/>
        </w:rPr>
      </w:pPr>
    </w:p>
    <w:p w:rsidR="008B7598" w:rsidRDefault="008B7598">
      <w:pPr>
        <w:pStyle w:val="Corpodetexto"/>
        <w:rPr>
          <w:sz w:val="20"/>
        </w:rPr>
      </w:pPr>
    </w:p>
    <w:p w:rsidR="0015409F" w:rsidRDefault="003211FA">
      <w:pPr>
        <w:pStyle w:val="Corpodetexto"/>
        <w:rPr>
          <w:sz w:val="20"/>
        </w:rPr>
      </w:pPr>
      <w:r>
        <w:rPr>
          <w:noProof/>
          <w:lang w:val="pt-BR" w:eastAsia="pt-BR"/>
        </w:rPr>
        <w:drawing>
          <wp:anchor distT="0" distB="0" distL="114300" distR="114300" simplePos="0" relativeHeight="487596032" behindDoc="0" locked="0" layoutInCell="1" allowOverlap="1" wp14:anchorId="5F370E86" wp14:editId="5E35033E">
            <wp:simplePos x="0" y="0"/>
            <wp:positionH relativeFrom="column">
              <wp:posOffset>1824355</wp:posOffset>
            </wp:positionH>
            <wp:positionV relativeFrom="paragraph">
              <wp:posOffset>67310</wp:posOffset>
            </wp:positionV>
            <wp:extent cx="1476375" cy="862965"/>
            <wp:effectExtent l="0" t="0" r="9525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_título_HAYME-removebg-preview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409F" w:rsidRDefault="0015409F">
      <w:pPr>
        <w:pStyle w:val="Corpodetexto"/>
        <w:rPr>
          <w:sz w:val="20"/>
        </w:rPr>
      </w:pPr>
    </w:p>
    <w:p w:rsidR="0015409F" w:rsidRDefault="0015409F">
      <w:pPr>
        <w:pStyle w:val="Corpodetexto"/>
        <w:rPr>
          <w:sz w:val="20"/>
        </w:rPr>
      </w:pPr>
    </w:p>
    <w:p w:rsidR="008B7598" w:rsidRDefault="008B7598">
      <w:pPr>
        <w:pStyle w:val="Corpodetexto"/>
        <w:spacing w:before="8"/>
        <w:rPr>
          <w:sz w:val="29"/>
        </w:rPr>
      </w:pPr>
    </w:p>
    <w:tbl>
      <w:tblPr>
        <w:tblStyle w:val="Tabelacomgrade"/>
        <w:tblpPr w:leftFromText="141" w:rightFromText="141" w:vertAnchor="text" w:horzAnchor="margin" w:tblpXSpec="center" w:tblpY="3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7"/>
        <w:gridCol w:w="6804"/>
      </w:tblGrid>
      <w:tr w:rsidR="0015409F" w:rsidTr="0015409F">
        <w:tc>
          <w:tcPr>
            <w:tcW w:w="7087" w:type="dxa"/>
          </w:tcPr>
          <w:p w:rsidR="0015409F" w:rsidRPr="00E2666E" w:rsidRDefault="0015409F" w:rsidP="0015409F">
            <w:pPr>
              <w:spacing w:before="1"/>
              <w:ind w:right="43"/>
              <w:jc w:val="center"/>
              <w:rPr>
                <w:b/>
              </w:rPr>
            </w:pPr>
            <w:r w:rsidRPr="00E2666E">
              <w:rPr>
                <w:b/>
              </w:rPr>
              <w:t>___________________________________________________</w:t>
            </w:r>
          </w:p>
          <w:p w:rsidR="0015409F" w:rsidRPr="003211FA" w:rsidRDefault="0015409F" w:rsidP="0015409F">
            <w:pPr>
              <w:spacing w:before="1"/>
              <w:ind w:right="43"/>
              <w:jc w:val="center"/>
            </w:pPr>
            <w:r w:rsidRPr="003211FA">
              <w:t>TEC. EM SEGURANÇA DO TRABALHO</w:t>
            </w:r>
          </w:p>
          <w:p w:rsidR="0015409F" w:rsidRPr="003211FA" w:rsidRDefault="0015409F" w:rsidP="0015409F">
            <w:pPr>
              <w:spacing w:before="1"/>
              <w:ind w:right="43"/>
              <w:jc w:val="center"/>
            </w:pPr>
            <w:r w:rsidRPr="003211FA">
              <w:t>SRTE – MA: 0004264</w:t>
            </w:r>
          </w:p>
          <w:p w:rsidR="0015409F" w:rsidRPr="00285F89" w:rsidRDefault="0015409F" w:rsidP="0015409F">
            <w:pPr>
              <w:spacing w:before="1"/>
              <w:ind w:right="43"/>
              <w:jc w:val="center"/>
            </w:pPr>
            <w:r w:rsidRPr="003211FA">
              <w:t>BOMBEIRO CIVIL</w:t>
            </w:r>
          </w:p>
        </w:tc>
        <w:tc>
          <w:tcPr>
            <w:tcW w:w="6804" w:type="dxa"/>
          </w:tcPr>
          <w:p w:rsidR="0015409F" w:rsidRDefault="0015409F" w:rsidP="006F6B15">
            <w:pPr>
              <w:ind w:right="34"/>
              <w:jc w:val="center"/>
              <w:rPr>
                <w:sz w:val="24"/>
              </w:rPr>
            </w:pPr>
            <w:r>
              <w:t>___________________________________________________</w:t>
            </w:r>
          </w:p>
          <w:p w:rsidR="0015409F" w:rsidRDefault="00E2666E" w:rsidP="00E2666E">
            <w:pPr>
              <w:ind w:right="34"/>
              <w:jc w:val="center"/>
              <w:rPr>
                <w:sz w:val="24"/>
              </w:rPr>
            </w:pPr>
            <w:r w:rsidRPr="00E2666E">
              <w:rPr>
                <w:sz w:val="24"/>
              </w:rPr>
              <w:t>[NOME]</w:t>
            </w:r>
          </w:p>
          <w:p w:rsidR="00E2666E" w:rsidRPr="00285F89" w:rsidRDefault="00315BCA" w:rsidP="00E2666E">
            <w:pPr>
              <w:ind w:right="34"/>
              <w:jc w:val="center"/>
              <w:rPr>
                <w:sz w:val="24"/>
              </w:rPr>
            </w:pPr>
            <w:bookmarkStart w:id="0" w:name="_GoBack"/>
            <w:r w:rsidRPr="00596F77">
              <w:rPr>
                <w:b/>
              </w:rPr>
              <w:t>CP</w:t>
            </w:r>
            <w:bookmarkEnd w:id="0"/>
            <w:r w:rsidRPr="00596F77">
              <w:rPr>
                <w:b/>
              </w:rPr>
              <w:t>F:</w:t>
            </w:r>
            <w:r>
              <w:rPr>
                <w:b/>
                <w:sz w:val="24"/>
              </w:rPr>
              <w:t xml:space="preserve"> </w:t>
            </w:r>
            <w:r w:rsidR="00E2666E" w:rsidRPr="00E2666E">
              <w:rPr>
                <w:sz w:val="24"/>
              </w:rPr>
              <w:t>[CPF]</w:t>
            </w:r>
          </w:p>
        </w:tc>
      </w:tr>
    </w:tbl>
    <w:p w:rsidR="008B7598" w:rsidRDefault="008B7598">
      <w:pPr>
        <w:rPr>
          <w:sz w:val="23"/>
        </w:rPr>
        <w:sectPr w:rsidR="008B7598">
          <w:type w:val="continuous"/>
          <w:pgSz w:w="16840" w:h="11900" w:orient="landscape"/>
          <w:pgMar w:top="820" w:right="440" w:bottom="280" w:left="1300" w:header="720" w:footer="720" w:gutter="0"/>
          <w:cols w:space="720"/>
        </w:sectPr>
      </w:pPr>
    </w:p>
    <w:p w:rsidR="008B7598" w:rsidRDefault="00BE1BC0">
      <w:pPr>
        <w:pStyle w:val="Corpodetexto"/>
        <w:spacing w:before="6"/>
        <w:rPr>
          <w:sz w:val="29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518208" behindDoc="1" locked="0" layoutInCell="1" allowOverlap="1">
                <wp:simplePos x="0" y="0"/>
                <wp:positionH relativeFrom="page">
                  <wp:posOffset>344170</wp:posOffset>
                </wp:positionH>
                <wp:positionV relativeFrom="page">
                  <wp:posOffset>359410</wp:posOffset>
                </wp:positionV>
                <wp:extent cx="10067925" cy="6475730"/>
                <wp:effectExtent l="0" t="0" r="0" b="0"/>
                <wp:wrapNone/>
                <wp:docPr id="1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067925" cy="6475730"/>
                          <a:chOff x="542" y="566"/>
                          <a:chExt cx="15855" cy="10198"/>
                        </a:xfrm>
                      </wpg:grpSpPr>
                      <wps:wsp>
                        <wps:cNvPr id="11" name="Freeform 12"/>
                        <wps:cNvSpPr>
                          <a:spLocks/>
                        </wps:cNvSpPr>
                        <wps:spPr bwMode="auto">
                          <a:xfrm>
                            <a:off x="542" y="566"/>
                            <a:ext cx="15855" cy="10198"/>
                          </a:xfrm>
                          <a:custGeom>
                            <a:avLst/>
                            <a:gdLst>
                              <a:gd name="T0" fmla="+- 0 16397 542"/>
                              <a:gd name="T1" fmla="*/ T0 w 15855"/>
                              <a:gd name="T2" fmla="+- 0 566 566"/>
                              <a:gd name="T3" fmla="*/ 566 h 10198"/>
                              <a:gd name="T4" fmla="+- 0 16353 542"/>
                              <a:gd name="T5" fmla="*/ T4 w 15855"/>
                              <a:gd name="T6" fmla="+- 0 566 566"/>
                              <a:gd name="T7" fmla="*/ 566 h 10198"/>
                              <a:gd name="T8" fmla="+- 0 16353 542"/>
                              <a:gd name="T9" fmla="*/ T8 w 15855"/>
                              <a:gd name="T10" fmla="+- 0 610 566"/>
                              <a:gd name="T11" fmla="*/ 610 h 10198"/>
                              <a:gd name="T12" fmla="+- 0 16353 542"/>
                              <a:gd name="T13" fmla="*/ T12 w 15855"/>
                              <a:gd name="T14" fmla="+- 0 612 566"/>
                              <a:gd name="T15" fmla="*/ 612 h 10198"/>
                              <a:gd name="T16" fmla="+- 0 16353 542"/>
                              <a:gd name="T17" fmla="*/ T16 w 15855"/>
                              <a:gd name="T18" fmla="+- 0 10721 566"/>
                              <a:gd name="T19" fmla="*/ 10721 h 10198"/>
                              <a:gd name="T20" fmla="+- 0 585 542"/>
                              <a:gd name="T21" fmla="*/ T20 w 15855"/>
                              <a:gd name="T22" fmla="+- 0 10721 566"/>
                              <a:gd name="T23" fmla="*/ 10721 h 10198"/>
                              <a:gd name="T24" fmla="+- 0 585 542"/>
                              <a:gd name="T25" fmla="*/ T24 w 15855"/>
                              <a:gd name="T26" fmla="+- 0 612 566"/>
                              <a:gd name="T27" fmla="*/ 612 h 10198"/>
                              <a:gd name="T28" fmla="+- 0 585 542"/>
                              <a:gd name="T29" fmla="*/ T28 w 15855"/>
                              <a:gd name="T30" fmla="+- 0 610 566"/>
                              <a:gd name="T31" fmla="*/ 610 h 10198"/>
                              <a:gd name="T32" fmla="+- 0 16353 542"/>
                              <a:gd name="T33" fmla="*/ T32 w 15855"/>
                              <a:gd name="T34" fmla="+- 0 610 566"/>
                              <a:gd name="T35" fmla="*/ 610 h 10198"/>
                              <a:gd name="T36" fmla="+- 0 16353 542"/>
                              <a:gd name="T37" fmla="*/ T36 w 15855"/>
                              <a:gd name="T38" fmla="+- 0 566 566"/>
                              <a:gd name="T39" fmla="*/ 566 h 10198"/>
                              <a:gd name="T40" fmla="+- 0 585 542"/>
                              <a:gd name="T41" fmla="*/ T40 w 15855"/>
                              <a:gd name="T42" fmla="+- 0 566 566"/>
                              <a:gd name="T43" fmla="*/ 566 h 10198"/>
                              <a:gd name="T44" fmla="+- 0 542 542"/>
                              <a:gd name="T45" fmla="*/ T44 w 15855"/>
                              <a:gd name="T46" fmla="+- 0 566 566"/>
                              <a:gd name="T47" fmla="*/ 566 h 10198"/>
                              <a:gd name="T48" fmla="+- 0 542 542"/>
                              <a:gd name="T49" fmla="*/ T48 w 15855"/>
                              <a:gd name="T50" fmla="+- 0 610 566"/>
                              <a:gd name="T51" fmla="*/ 610 h 10198"/>
                              <a:gd name="T52" fmla="+- 0 542 542"/>
                              <a:gd name="T53" fmla="*/ T52 w 15855"/>
                              <a:gd name="T54" fmla="+- 0 612 566"/>
                              <a:gd name="T55" fmla="*/ 612 h 10198"/>
                              <a:gd name="T56" fmla="+- 0 542 542"/>
                              <a:gd name="T57" fmla="*/ T56 w 15855"/>
                              <a:gd name="T58" fmla="+- 0 10721 566"/>
                              <a:gd name="T59" fmla="*/ 10721 h 10198"/>
                              <a:gd name="T60" fmla="+- 0 542 542"/>
                              <a:gd name="T61" fmla="*/ T60 w 15855"/>
                              <a:gd name="T62" fmla="+- 0 10764 566"/>
                              <a:gd name="T63" fmla="*/ 10764 h 10198"/>
                              <a:gd name="T64" fmla="+- 0 585 542"/>
                              <a:gd name="T65" fmla="*/ T64 w 15855"/>
                              <a:gd name="T66" fmla="+- 0 10764 566"/>
                              <a:gd name="T67" fmla="*/ 10764 h 10198"/>
                              <a:gd name="T68" fmla="+- 0 16353 542"/>
                              <a:gd name="T69" fmla="*/ T68 w 15855"/>
                              <a:gd name="T70" fmla="+- 0 10764 566"/>
                              <a:gd name="T71" fmla="*/ 10764 h 10198"/>
                              <a:gd name="T72" fmla="+- 0 16397 542"/>
                              <a:gd name="T73" fmla="*/ T72 w 15855"/>
                              <a:gd name="T74" fmla="+- 0 10764 566"/>
                              <a:gd name="T75" fmla="*/ 10764 h 10198"/>
                              <a:gd name="T76" fmla="+- 0 16397 542"/>
                              <a:gd name="T77" fmla="*/ T76 w 15855"/>
                              <a:gd name="T78" fmla="+- 0 10721 566"/>
                              <a:gd name="T79" fmla="*/ 10721 h 10198"/>
                              <a:gd name="T80" fmla="+- 0 16397 542"/>
                              <a:gd name="T81" fmla="*/ T80 w 15855"/>
                              <a:gd name="T82" fmla="+- 0 612 566"/>
                              <a:gd name="T83" fmla="*/ 612 h 10198"/>
                              <a:gd name="T84" fmla="+- 0 16397 542"/>
                              <a:gd name="T85" fmla="*/ T84 w 15855"/>
                              <a:gd name="T86" fmla="+- 0 610 566"/>
                              <a:gd name="T87" fmla="*/ 610 h 10198"/>
                              <a:gd name="T88" fmla="+- 0 16397 542"/>
                              <a:gd name="T89" fmla="*/ T88 w 15855"/>
                              <a:gd name="T90" fmla="+- 0 566 566"/>
                              <a:gd name="T91" fmla="*/ 566 h 101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15855" h="10198">
                                <a:moveTo>
                                  <a:pt x="15855" y="0"/>
                                </a:moveTo>
                                <a:lnTo>
                                  <a:pt x="15811" y="0"/>
                                </a:lnTo>
                                <a:lnTo>
                                  <a:pt x="15811" y="44"/>
                                </a:lnTo>
                                <a:lnTo>
                                  <a:pt x="15811" y="46"/>
                                </a:lnTo>
                                <a:lnTo>
                                  <a:pt x="15811" y="10155"/>
                                </a:lnTo>
                                <a:lnTo>
                                  <a:pt x="43" y="10155"/>
                                </a:lnTo>
                                <a:lnTo>
                                  <a:pt x="43" y="46"/>
                                </a:lnTo>
                                <a:lnTo>
                                  <a:pt x="43" y="44"/>
                                </a:lnTo>
                                <a:lnTo>
                                  <a:pt x="15811" y="44"/>
                                </a:lnTo>
                                <a:lnTo>
                                  <a:pt x="15811" y="0"/>
                                </a:lnTo>
                                <a:lnTo>
                                  <a:pt x="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"/>
                                </a:lnTo>
                                <a:lnTo>
                                  <a:pt x="0" y="46"/>
                                </a:lnTo>
                                <a:lnTo>
                                  <a:pt x="0" y="10155"/>
                                </a:lnTo>
                                <a:lnTo>
                                  <a:pt x="0" y="10198"/>
                                </a:lnTo>
                                <a:lnTo>
                                  <a:pt x="43" y="10198"/>
                                </a:lnTo>
                                <a:lnTo>
                                  <a:pt x="15811" y="10198"/>
                                </a:lnTo>
                                <a:lnTo>
                                  <a:pt x="15855" y="10198"/>
                                </a:lnTo>
                                <a:lnTo>
                                  <a:pt x="15855" y="10155"/>
                                </a:lnTo>
                                <a:lnTo>
                                  <a:pt x="15855" y="46"/>
                                </a:lnTo>
                                <a:lnTo>
                                  <a:pt x="15855" y="44"/>
                                </a:lnTo>
                                <a:lnTo>
                                  <a:pt x="15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6753" y="4746"/>
                            <a:ext cx="4033" cy="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B7598" w:rsidRDefault="00DE034D">
                              <w:pPr>
                                <w:spacing w:before="11" w:line="269" w:lineRule="exac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CONTEUDO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PROGRAMÁTICO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943" y="5624"/>
                            <a:ext cx="232" cy="2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B7598" w:rsidRDefault="00DE034D">
                              <w:pPr>
                                <w:spacing w:line="309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1.</w:t>
                              </w:r>
                            </w:p>
                            <w:p w:rsidR="008B7598" w:rsidRDefault="00DE034D">
                              <w:pPr>
                                <w:spacing w:before="11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2.</w:t>
                              </w:r>
                            </w:p>
                            <w:p w:rsidR="008B7598" w:rsidRDefault="00DE034D">
                              <w:pPr>
                                <w:spacing w:before="1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3.</w:t>
                              </w:r>
                            </w:p>
                            <w:p w:rsidR="008B7598" w:rsidRDefault="00DE034D">
                              <w:pPr>
                                <w:spacing w:before="1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4.</w:t>
                              </w:r>
                            </w:p>
                            <w:p w:rsidR="008B7598" w:rsidRDefault="00DE034D">
                              <w:pPr>
                                <w:spacing w:before="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5.</w:t>
                              </w:r>
                            </w:p>
                            <w:p w:rsidR="008B7598" w:rsidRDefault="00DE034D">
                              <w:pPr>
                                <w:spacing w:before="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6.</w:t>
                              </w:r>
                            </w:p>
                            <w:p w:rsidR="008B7598" w:rsidRDefault="00DE034D">
                              <w:pPr>
                                <w:spacing w:before="5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7.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651" y="5624"/>
                            <a:ext cx="11530" cy="2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B7598" w:rsidRPr="0065142A" w:rsidRDefault="00DE034D" w:rsidP="0065142A">
                              <w:pPr>
                                <w:spacing w:line="249" w:lineRule="auto"/>
                                <w:ind w:right="5010"/>
                                <w:jc w:val="both"/>
                                <w:rPr>
                                  <w:sz w:val="28"/>
                                </w:rPr>
                              </w:pPr>
                              <w:r w:rsidRPr="0065142A">
                                <w:rPr>
                                  <w:sz w:val="28"/>
                                </w:rPr>
                                <w:t>Norma Regulamentadora Aplicável ao trabalho em altura;</w:t>
                              </w:r>
                              <w:r w:rsidRPr="0065142A">
                                <w:rPr>
                                  <w:spacing w:val="-67"/>
                                  <w:sz w:val="28"/>
                                </w:rPr>
                                <w:t xml:space="preserve"> </w:t>
                              </w:r>
                              <w:r w:rsidRPr="0065142A">
                                <w:rPr>
                                  <w:sz w:val="28"/>
                                </w:rPr>
                                <w:t>Analise</w:t>
                              </w:r>
                              <w:r w:rsidRPr="0065142A"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 w:rsidRPr="0065142A">
                                <w:rPr>
                                  <w:sz w:val="28"/>
                                </w:rPr>
                                <w:t>do risco</w:t>
                              </w:r>
                              <w:r w:rsidRPr="0065142A"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 w:rsidRPr="0065142A">
                                <w:rPr>
                                  <w:sz w:val="28"/>
                                </w:rPr>
                                <w:t>e</w:t>
                              </w:r>
                              <w:r w:rsidRPr="0065142A"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 w:rsidRPr="0065142A">
                                <w:rPr>
                                  <w:sz w:val="28"/>
                                </w:rPr>
                                <w:t>condições</w:t>
                              </w:r>
                              <w:r w:rsidRPr="0065142A"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 w:rsidRPr="0065142A">
                                <w:rPr>
                                  <w:sz w:val="28"/>
                                </w:rPr>
                                <w:t>impeditivas;</w:t>
                              </w:r>
                            </w:p>
                            <w:p w:rsidR="008B7598" w:rsidRPr="0065142A" w:rsidRDefault="00DE034D" w:rsidP="0065142A">
                              <w:pPr>
                                <w:spacing w:line="247" w:lineRule="auto"/>
                                <w:ind w:right="1596"/>
                                <w:jc w:val="both"/>
                                <w:rPr>
                                  <w:sz w:val="28"/>
                                </w:rPr>
                              </w:pPr>
                              <w:r w:rsidRPr="0065142A">
                                <w:rPr>
                                  <w:sz w:val="28"/>
                                </w:rPr>
                                <w:t>Riscos potenciais e inerentes ao trabalho em altura e medidas de prevenção e controle;</w:t>
                              </w:r>
                              <w:r w:rsidRPr="0065142A">
                                <w:rPr>
                                  <w:spacing w:val="1"/>
                                  <w:sz w:val="28"/>
                                </w:rPr>
                                <w:t xml:space="preserve"> </w:t>
                              </w:r>
                              <w:r w:rsidRPr="0065142A">
                                <w:rPr>
                                  <w:sz w:val="28"/>
                                </w:rPr>
                                <w:t>Conhecimento de E.P.I e E.P.C. de Trabalho em Altura, seleção, conservação e limpeza;</w:t>
                              </w:r>
                              <w:r w:rsidRPr="0065142A">
                                <w:rPr>
                                  <w:spacing w:val="-68"/>
                                  <w:sz w:val="28"/>
                                </w:rPr>
                                <w:t xml:space="preserve"> </w:t>
                              </w:r>
                              <w:r w:rsidRPr="0065142A">
                                <w:rPr>
                                  <w:sz w:val="28"/>
                                </w:rPr>
                                <w:t>Acidentes Típicos em</w:t>
                              </w:r>
                              <w:r w:rsidRPr="0065142A"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 w:rsidRPr="0065142A">
                                <w:rPr>
                                  <w:sz w:val="28"/>
                                </w:rPr>
                                <w:t>Trabalho em</w:t>
                              </w:r>
                              <w:r w:rsidRPr="0065142A"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 w:rsidRPr="0065142A">
                                <w:rPr>
                                  <w:sz w:val="28"/>
                                </w:rPr>
                                <w:t>Altura;</w:t>
                              </w:r>
                            </w:p>
                            <w:p w:rsidR="008B7598" w:rsidRPr="0065142A" w:rsidRDefault="00DE034D" w:rsidP="0065142A">
                              <w:pPr>
                                <w:spacing w:line="321" w:lineRule="exact"/>
                                <w:jc w:val="both"/>
                                <w:rPr>
                                  <w:sz w:val="28"/>
                                </w:rPr>
                              </w:pPr>
                              <w:r w:rsidRPr="0065142A">
                                <w:rPr>
                                  <w:sz w:val="28"/>
                                </w:rPr>
                                <w:t>Conduta</w:t>
                              </w:r>
                              <w:r w:rsidRPr="0065142A"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 w:rsidRPr="0065142A">
                                <w:rPr>
                                  <w:sz w:val="28"/>
                                </w:rPr>
                                <w:t>em</w:t>
                              </w:r>
                              <w:r w:rsidRPr="0065142A"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 w:rsidRPr="0065142A">
                                <w:rPr>
                                  <w:sz w:val="28"/>
                                </w:rPr>
                                <w:t>Situações</w:t>
                              </w:r>
                              <w:r w:rsidRPr="0065142A"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 w:rsidRPr="0065142A">
                                <w:rPr>
                                  <w:sz w:val="28"/>
                                </w:rPr>
                                <w:t>de</w:t>
                              </w:r>
                              <w:r w:rsidRPr="0065142A"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 w:rsidRPr="0065142A">
                                <w:rPr>
                                  <w:sz w:val="28"/>
                                </w:rPr>
                                <w:t>Emergências,</w:t>
                              </w:r>
                              <w:r w:rsidRPr="0065142A"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 w:rsidRPr="0065142A">
                                <w:rPr>
                                  <w:sz w:val="28"/>
                                </w:rPr>
                                <w:t>incluindo</w:t>
                              </w:r>
                              <w:r w:rsidRPr="0065142A"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 w:rsidRPr="0065142A">
                                <w:rPr>
                                  <w:sz w:val="28"/>
                                </w:rPr>
                                <w:t>Noções</w:t>
                              </w:r>
                              <w:r w:rsidRPr="0065142A"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 w:rsidRPr="0065142A">
                                <w:rPr>
                                  <w:sz w:val="28"/>
                                </w:rPr>
                                <w:t>e</w:t>
                              </w:r>
                              <w:r w:rsidRPr="0065142A"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 w:rsidRPr="0065142A">
                                <w:rPr>
                                  <w:sz w:val="28"/>
                                </w:rPr>
                                <w:t>Técnicas</w:t>
                              </w:r>
                              <w:r w:rsidRPr="0065142A"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 w:rsidRPr="0065142A">
                                <w:rPr>
                                  <w:sz w:val="28"/>
                                </w:rPr>
                                <w:t>de</w:t>
                              </w:r>
                              <w:r w:rsidRPr="0065142A"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 w:rsidRPr="0065142A">
                                <w:rPr>
                                  <w:sz w:val="28"/>
                                </w:rPr>
                                <w:t>Resgate</w:t>
                              </w:r>
                              <w:r w:rsidRPr="0065142A"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 w:rsidRPr="0065142A">
                                <w:rPr>
                                  <w:sz w:val="28"/>
                                </w:rPr>
                                <w:t>e</w:t>
                              </w:r>
                              <w:r w:rsidRPr="0065142A"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 w:rsidRPr="0065142A">
                                <w:rPr>
                                  <w:sz w:val="28"/>
                                </w:rPr>
                                <w:t>Primeiros</w:t>
                              </w:r>
                              <w:r w:rsidRPr="0065142A"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 w:rsidRPr="0065142A">
                                <w:rPr>
                                  <w:sz w:val="28"/>
                                </w:rPr>
                                <w:t>Socorros;</w:t>
                              </w:r>
                            </w:p>
                            <w:p w:rsidR="008B7598" w:rsidRPr="0065142A" w:rsidRDefault="00DE034D" w:rsidP="0065142A">
                              <w:pPr>
                                <w:spacing w:before="36"/>
                                <w:jc w:val="both"/>
                                <w:rPr>
                                  <w:sz w:val="28"/>
                                </w:rPr>
                              </w:pPr>
                              <w:r w:rsidRPr="0065142A">
                                <w:rPr>
                                  <w:sz w:val="28"/>
                                </w:rPr>
                                <w:t>Noções</w:t>
                              </w:r>
                              <w:r w:rsidRPr="0065142A"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 w:rsidRPr="0065142A">
                                <w:rPr>
                                  <w:sz w:val="28"/>
                                </w:rPr>
                                <w:t>Básicas</w:t>
                              </w:r>
                              <w:r w:rsidRPr="0065142A"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 w:rsidRPr="0065142A">
                                <w:rPr>
                                  <w:sz w:val="28"/>
                                </w:rPr>
                                <w:t>de</w:t>
                              </w:r>
                              <w:r w:rsidRPr="0065142A"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 w:rsidRPr="0065142A">
                                <w:rPr>
                                  <w:sz w:val="28"/>
                                </w:rPr>
                                <w:t>Primeiros</w:t>
                              </w:r>
                              <w:r w:rsidRPr="0065142A"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 w:rsidRPr="0065142A">
                                <w:rPr>
                                  <w:sz w:val="28"/>
                                </w:rPr>
                                <w:t>Socorros.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" o:spid="_x0000_s1026" style="position:absolute;margin-left:27.1pt;margin-top:28.3pt;width:792.75pt;height:509.9pt;z-index:-15798272;mso-position-horizontal-relative:page;mso-position-vertical-relative:page" coordorigin="542,566" coordsize="15855,10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">
                <v:shape id="Freeform 12" o:spid="_x0000_s1027" style="position:absolute;left:542;top:566;width:15855;height:10198;visibility:visible;mso-wrap-style:square;v-text-anchor:top" coordsize="15855,10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" path="m15855,r-44,l15811,44r,2l15811,10155r-15768,l43,46r,-2l15811,44r,-44l43,,,,,44r,2l,10155r,43l43,10198r15768,l15855,10198r,-43l15855,46r,-2l15855,xe" fillcolor="black" stroked="f">
                  <v:path arrowok="t" o:connecttype="custom" o:connectlocs="15855,566;15811,566;15811,610;15811,612;15811,10721;43,10721;43,612;43,610;15811,610;15811,566;43,566;0,566;0,610;0,612;0,10721;0,10764;43,10764;15811,10764;15855,10764;15855,10721;15855,612;15855,610;15855,566" o:connectangles="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8" type="#_x0000_t202" style="position:absolute;left:6753;top:4746;width:4033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8B7598" w:rsidRDefault="00DE034D">
                        <w:pPr>
                          <w:spacing w:before="11" w:line="269" w:lineRule="exac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CONTEUDO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PROGRAMÁTICO</w:t>
                        </w:r>
                      </w:p>
                    </w:txbxContent>
                  </v:textbox>
                </v:shape>
                <v:shape id="Text Box 10" o:spid="_x0000_s1029" type="#_x0000_t202" style="position:absolute;left:1943;top:5624;width:232;height:2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8B7598" w:rsidRDefault="00DE034D">
                        <w:pPr>
                          <w:spacing w:line="309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1.</w:t>
                        </w:r>
                      </w:p>
                      <w:p w:rsidR="008B7598" w:rsidRDefault="00DE034D">
                        <w:pPr>
                          <w:spacing w:before="11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2.</w:t>
                        </w:r>
                      </w:p>
                      <w:p w:rsidR="008B7598" w:rsidRDefault="00DE034D">
                        <w:pPr>
                          <w:spacing w:before="12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3.</w:t>
                        </w:r>
                      </w:p>
                      <w:p w:rsidR="008B7598" w:rsidRDefault="00DE034D">
                        <w:pPr>
                          <w:spacing w:before="12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4.</w:t>
                        </w:r>
                      </w:p>
                      <w:p w:rsidR="008B7598" w:rsidRDefault="00DE034D">
                        <w:pPr>
                          <w:spacing w:before="9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5.</w:t>
                        </w:r>
                      </w:p>
                      <w:p w:rsidR="008B7598" w:rsidRDefault="00DE034D">
                        <w:pPr>
                          <w:spacing w:before="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6.</w:t>
                        </w:r>
                      </w:p>
                      <w:p w:rsidR="008B7598" w:rsidRDefault="00DE034D">
                        <w:pPr>
                          <w:spacing w:before="52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7.</w:t>
                        </w:r>
                      </w:p>
                    </w:txbxContent>
                  </v:textbox>
                </v:shape>
                <v:shape id="Text Box 9" o:spid="_x0000_s1030" type="#_x0000_t202" style="position:absolute;left:2651;top:5624;width:11530;height:2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8B7598" w:rsidRPr="0065142A" w:rsidRDefault="00DE034D" w:rsidP="0065142A">
                        <w:pPr>
                          <w:spacing w:line="249" w:lineRule="auto"/>
                          <w:ind w:right="5010"/>
                          <w:jc w:val="both"/>
                          <w:rPr>
                            <w:sz w:val="28"/>
                          </w:rPr>
                        </w:pPr>
                        <w:r w:rsidRPr="0065142A">
                          <w:rPr>
                            <w:sz w:val="28"/>
                          </w:rPr>
                          <w:t>Norma Regulamentadora Aplicável ao trabalho em altura;</w:t>
                        </w:r>
                        <w:r w:rsidRPr="0065142A">
                          <w:rPr>
                            <w:spacing w:val="-67"/>
                            <w:sz w:val="28"/>
                          </w:rPr>
                          <w:t xml:space="preserve"> </w:t>
                        </w:r>
                        <w:r w:rsidRPr="0065142A">
                          <w:rPr>
                            <w:sz w:val="28"/>
                          </w:rPr>
                          <w:t>Analise</w:t>
                        </w:r>
                        <w:r w:rsidRPr="0065142A"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 w:rsidRPr="0065142A">
                          <w:rPr>
                            <w:sz w:val="28"/>
                          </w:rPr>
                          <w:t>do risco</w:t>
                        </w:r>
                        <w:r w:rsidRPr="0065142A"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 w:rsidRPr="0065142A">
                          <w:rPr>
                            <w:sz w:val="28"/>
                          </w:rPr>
                          <w:t>e</w:t>
                        </w:r>
                        <w:r w:rsidRPr="0065142A"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 w:rsidRPr="0065142A">
                          <w:rPr>
                            <w:sz w:val="28"/>
                          </w:rPr>
                          <w:t>condições</w:t>
                        </w:r>
                        <w:r w:rsidRPr="0065142A"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 w:rsidRPr="0065142A">
                          <w:rPr>
                            <w:sz w:val="28"/>
                          </w:rPr>
                          <w:t>impeditivas;</w:t>
                        </w:r>
                      </w:p>
                      <w:p w:rsidR="008B7598" w:rsidRPr="0065142A" w:rsidRDefault="00DE034D" w:rsidP="0065142A">
                        <w:pPr>
                          <w:spacing w:line="247" w:lineRule="auto"/>
                          <w:ind w:right="1596"/>
                          <w:jc w:val="both"/>
                          <w:rPr>
                            <w:sz w:val="28"/>
                          </w:rPr>
                        </w:pPr>
                        <w:r w:rsidRPr="0065142A">
                          <w:rPr>
                            <w:sz w:val="28"/>
                          </w:rPr>
                          <w:t>Riscos potenciais e inerentes ao trabalho em altura e medidas de prevenção e controle;</w:t>
                        </w:r>
                        <w:r w:rsidRPr="0065142A">
                          <w:rPr>
                            <w:spacing w:val="1"/>
                            <w:sz w:val="28"/>
                          </w:rPr>
                          <w:t xml:space="preserve"> </w:t>
                        </w:r>
                        <w:r w:rsidRPr="0065142A">
                          <w:rPr>
                            <w:sz w:val="28"/>
                          </w:rPr>
                          <w:t>Conhecimento de E.P.I e E.P.C. de Trabalho em Altura, seleção, conservação e limpeza;</w:t>
                        </w:r>
                        <w:r w:rsidRPr="0065142A">
                          <w:rPr>
                            <w:spacing w:val="-68"/>
                            <w:sz w:val="28"/>
                          </w:rPr>
                          <w:t xml:space="preserve"> </w:t>
                        </w:r>
                        <w:r w:rsidRPr="0065142A">
                          <w:rPr>
                            <w:sz w:val="28"/>
                          </w:rPr>
                          <w:t>Acidentes Típicos em</w:t>
                        </w:r>
                        <w:r w:rsidRPr="0065142A"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 w:rsidRPr="0065142A">
                          <w:rPr>
                            <w:sz w:val="28"/>
                          </w:rPr>
                          <w:t>Trabalho em</w:t>
                        </w:r>
                        <w:r w:rsidRPr="0065142A"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 w:rsidRPr="0065142A">
                          <w:rPr>
                            <w:sz w:val="28"/>
                          </w:rPr>
                          <w:t>Altura;</w:t>
                        </w:r>
                      </w:p>
                      <w:p w:rsidR="008B7598" w:rsidRPr="0065142A" w:rsidRDefault="00DE034D" w:rsidP="0065142A">
                        <w:pPr>
                          <w:spacing w:line="321" w:lineRule="exact"/>
                          <w:jc w:val="both"/>
                          <w:rPr>
                            <w:sz w:val="28"/>
                          </w:rPr>
                        </w:pPr>
                        <w:r w:rsidRPr="0065142A">
                          <w:rPr>
                            <w:sz w:val="28"/>
                          </w:rPr>
                          <w:t>Conduta</w:t>
                        </w:r>
                        <w:r w:rsidRPr="0065142A"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 w:rsidRPr="0065142A">
                          <w:rPr>
                            <w:sz w:val="28"/>
                          </w:rPr>
                          <w:t>em</w:t>
                        </w:r>
                        <w:r w:rsidRPr="0065142A"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 w:rsidRPr="0065142A">
                          <w:rPr>
                            <w:sz w:val="28"/>
                          </w:rPr>
                          <w:t>Situações</w:t>
                        </w:r>
                        <w:r w:rsidRPr="0065142A"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 w:rsidRPr="0065142A">
                          <w:rPr>
                            <w:sz w:val="28"/>
                          </w:rPr>
                          <w:t>de</w:t>
                        </w:r>
                        <w:r w:rsidRPr="0065142A"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 w:rsidRPr="0065142A">
                          <w:rPr>
                            <w:sz w:val="28"/>
                          </w:rPr>
                          <w:t>Emergências,</w:t>
                        </w:r>
                        <w:r w:rsidRPr="0065142A"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 w:rsidRPr="0065142A">
                          <w:rPr>
                            <w:sz w:val="28"/>
                          </w:rPr>
                          <w:t>incluindo</w:t>
                        </w:r>
                        <w:r w:rsidRPr="0065142A"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 w:rsidRPr="0065142A">
                          <w:rPr>
                            <w:sz w:val="28"/>
                          </w:rPr>
                          <w:t>Noções</w:t>
                        </w:r>
                        <w:r w:rsidRPr="0065142A"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 w:rsidRPr="0065142A">
                          <w:rPr>
                            <w:sz w:val="28"/>
                          </w:rPr>
                          <w:t>e</w:t>
                        </w:r>
                        <w:r w:rsidRPr="0065142A"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 w:rsidRPr="0065142A">
                          <w:rPr>
                            <w:sz w:val="28"/>
                          </w:rPr>
                          <w:t>Técnicas</w:t>
                        </w:r>
                        <w:r w:rsidRPr="0065142A"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 w:rsidRPr="0065142A">
                          <w:rPr>
                            <w:sz w:val="28"/>
                          </w:rPr>
                          <w:t>de</w:t>
                        </w:r>
                        <w:r w:rsidRPr="0065142A"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 w:rsidRPr="0065142A">
                          <w:rPr>
                            <w:sz w:val="28"/>
                          </w:rPr>
                          <w:t>Resgate</w:t>
                        </w:r>
                        <w:r w:rsidRPr="0065142A"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 w:rsidRPr="0065142A">
                          <w:rPr>
                            <w:sz w:val="28"/>
                          </w:rPr>
                          <w:t>e</w:t>
                        </w:r>
                        <w:r w:rsidRPr="0065142A"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 w:rsidRPr="0065142A">
                          <w:rPr>
                            <w:sz w:val="28"/>
                          </w:rPr>
                          <w:t>Primeiros</w:t>
                        </w:r>
                        <w:r w:rsidRPr="0065142A"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 w:rsidRPr="0065142A">
                          <w:rPr>
                            <w:sz w:val="28"/>
                          </w:rPr>
                          <w:t>Socorros;</w:t>
                        </w:r>
                      </w:p>
                      <w:p w:rsidR="008B7598" w:rsidRPr="0065142A" w:rsidRDefault="00DE034D" w:rsidP="0065142A">
                        <w:pPr>
                          <w:spacing w:before="36"/>
                          <w:jc w:val="both"/>
                          <w:rPr>
                            <w:sz w:val="28"/>
                          </w:rPr>
                        </w:pPr>
                        <w:r w:rsidRPr="0065142A">
                          <w:rPr>
                            <w:sz w:val="28"/>
                          </w:rPr>
                          <w:t>Noções</w:t>
                        </w:r>
                        <w:r w:rsidRPr="0065142A"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 w:rsidRPr="0065142A">
                          <w:rPr>
                            <w:sz w:val="28"/>
                          </w:rPr>
                          <w:t>Básicas</w:t>
                        </w:r>
                        <w:r w:rsidRPr="0065142A"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 w:rsidRPr="0065142A">
                          <w:rPr>
                            <w:sz w:val="28"/>
                          </w:rPr>
                          <w:t>de</w:t>
                        </w:r>
                        <w:r w:rsidRPr="0065142A"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 w:rsidRPr="0065142A">
                          <w:rPr>
                            <w:sz w:val="28"/>
                          </w:rPr>
                          <w:t>Primeiros</w:t>
                        </w:r>
                        <w:r w:rsidRPr="0065142A"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 w:rsidRPr="0065142A">
                          <w:rPr>
                            <w:sz w:val="28"/>
                          </w:rPr>
                          <w:t>Socorros.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Style w:val="TableNormal"/>
        <w:tblW w:w="0" w:type="auto"/>
        <w:tblInd w:w="5666" w:type="dxa"/>
        <w:tblLayout w:type="fixed"/>
        <w:tblLook w:val="01E0" w:firstRow="1" w:lastRow="1" w:firstColumn="1" w:lastColumn="1" w:noHBand="0" w:noVBand="0"/>
      </w:tblPr>
      <w:tblGrid>
        <w:gridCol w:w="2655"/>
        <w:gridCol w:w="1752"/>
      </w:tblGrid>
      <w:tr w:rsidR="008B7598">
        <w:trPr>
          <w:trHeight w:val="394"/>
        </w:trPr>
        <w:tc>
          <w:tcPr>
            <w:tcW w:w="2655" w:type="dxa"/>
            <w:tcBorders>
              <w:top w:val="single" w:sz="18" w:space="0" w:color="000000"/>
              <w:left w:val="single" w:sz="18" w:space="0" w:color="000000"/>
            </w:tcBorders>
          </w:tcPr>
          <w:p w:rsidR="008B7598" w:rsidRDefault="00DE034D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z w:val="24"/>
              </w:rPr>
              <w:t>CARGA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HORARIA:</w:t>
            </w:r>
          </w:p>
        </w:tc>
        <w:tc>
          <w:tcPr>
            <w:tcW w:w="1752" w:type="dxa"/>
            <w:tcBorders>
              <w:top w:val="single" w:sz="18" w:space="0" w:color="000000"/>
              <w:right w:val="single" w:sz="18" w:space="0" w:color="000000"/>
            </w:tcBorders>
          </w:tcPr>
          <w:p w:rsidR="008B7598" w:rsidRDefault="0065142A">
            <w:pPr>
              <w:pStyle w:val="TableParagraph"/>
              <w:spacing w:before="80"/>
              <w:ind w:left="414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  <w:r w:rsidR="00DE034D">
              <w:rPr>
                <w:b/>
                <w:spacing w:val="-3"/>
                <w:sz w:val="24"/>
              </w:rPr>
              <w:t xml:space="preserve"> </w:t>
            </w:r>
            <w:r w:rsidR="00DE034D">
              <w:rPr>
                <w:b/>
                <w:sz w:val="24"/>
              </w:rPr>
              <w:t>HORAS</w:t>
            </w:r>
          </w:p>
        </w:tc>
      </w:tr>
      <w:tr w:rsidR="008B7598">
        <w:trPr>
          <w:trHeight w:val="293"/>
        </w:trPr>
        <w:tc>
          <w:tcPr>
            <w:tcW w:w="2655" w:type="dxa"/>
            <w:tcBorders>
              <w:left w:val="single" w:sz="18" w:space="0" w:color="000000"/>
            </w:tcBorders>
          </w:tcPr>
          <w:p w:rsidR="008B7598" w:rsidRDefault="00DE034D">
            <w:pPr>
              <w:pStyle w:val="TableParagraph"/>
              <w:spacing w:line="273" w:lineRule="exact"/>
              <w:ind w:left="150"/>
              <w:rPr>
                <w:b/>
                <w:sz w:val="24"/>
              </w:rPr>
            </w:pPr>
            <w:r>
              <w:rPr>
                <w:b/>
                <w:sz w:val="24"/>
              </w:rPr>
              <w:t>Registro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nº:</w:t>
            </w:r>
          </w:p>
        </w:tc>
        <w:tc>
          <w:tcPr>
            <w:tcW w:w="1752" w:type="dxa"/>
            <w:tcBorders>
              <w:right w:val="single" w:sz="18" w:space="0" w:color="000000"/>
            </w:tcBorders>
          </w:tcPr>
          <w:p w:rsidR="008B7598" w:rsidRDefault="00DE034D">
            <w:pPr>
              <w:pStyle w:val="TableParagraph"/>
              <w:spacing w:line="273" w:lineRule="exact"/>
              <w:ind w:left="417"/>
              <w:rPr>
                <w:b/>
                <w:sz w:val="24"/>
              </w:rPr>
            </w:pPr>
            <w:r>
              <w:rPr>
                <w:b/>
                <w:sz w:val="24"/>
              </w:rPr>
              <w:t>22/2022</w:t>
            </w:r>
          </w:p>
        </w:tc>
      </w:tr>
      <w:tr w:rsidR="008B7598">
        <w:trPr>
          <w:trHeight w:val="275"/>
        </w:trPr>
        <w:tc>
          <w:tcPr>
            <w:tcW w:w="2655" w:type="dxa"/>
            <w:tcBorders>
              <w:left w:val="single" w:sz="18" w:space="0" w:color="000000"/>
            </w:tcBorders>
          </w:tcPr>
          <w:p w:rsidR="008B7598" w:rsidRDefault="00DE034D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Livro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nº:</w:t>
            </w:r>
          </w:p>
        </w:tc>
        <w:tc>
          <w:tcPr>
            <w:tcW w:w="1752" w:type="dxa"/>
            <w:tcBorders>
              <w:right w:val="single" w:sz="18" w:space="0" w:color="000000"/>
            </w:tcBorders>
          </w:tcPr>
          <w:p w:rsidR="008B7598" w:rsidRDefault="00DE034D">
            <w:pPr>
              <w:pStyle w:val="TableParagraph"/>
              <w:spacing w:line="255" w:lineRule="exact"/>
              <w:ind w:left="421"/>
              <w:rPr>
                <w:b/>
                <w:sz w:val="24"/>
              </w:rPr>
            </w:pPr>
            <w:r>
              <w:rPr>
                <w:b/>
                <w:sz w:val="24"/>
              </w:rPr>
              <w:t>003</w:t>
            </w:r>
          </w:p>
        </w:tc>
      </w:tr>
      <w:tr w:rsidR="008B7598">
        <w:trPr>
          <w:trHeight w:val="259"/>
        </w:trPr>
        <w:tc>
          <w:tcPr>
            <w:tcW w:w="2655" w:type="dxa"/>
            <w:tcBorders>
              <w:left w:val="single" w:sz="18" w:space="0" w:color="000000"/>
            </w:tcBorders>
          </w:tcPr>
          <w:p w:rsidR="008B7598" w:rsidRDefault="00DE034D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Fis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nº:</w:t>
            </w:r>
          </w:p>
        </w:tc>
        <w:tc>
          <w:tcPr>
            <w:tcW w:w="1752" w:type="dxa"/>
            <w:tcBorders>
              <w:right w:val="single" w:sz="18" w:space="0" w:color="000000"/>
            </w:tcBorders>
          </w:tcPr>
          <w:p w:rsidR="008B7598" w:rsidRDefault="00DE034D">
            <w:pPr>
              <w:pStyle w:val="TableParagraph"/>
              <w:spacing w:line="240" w:lineRule="exact"/>
              <w:ind w:left="395"/>
              <w:rPr>
                <w:b/>
                <w:sz w:val="24"/>
              </w:rPr>
            </w:pPr>
            <w:r>
              <w:rPr>
                <w:b/>
                <w:sz w:val="24"/>
              </w:rPr>
              <w:t>004</w:t>
            </w:r>
          </w:p>
        </w:tc>
      </w:tr>
      <w:tr w:rsidR="008B7598">
        <w:trPr>
          <w:trHeight w:val="272"/>
        </w:trPr>
        <w:tc>
          <w:tcPr>
            <w:tcW w:w="2655" w:type="dxa"/>
            <w:tcBorders>
              <w:left w:val="single" w:sz="18" w:space="0" w:color="000000"/>
            </w:tcBorders>
          </w:tcPr>
          <w:p w:rsidR="008B7598" w:rsidRDefault="00DE034D"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INICIO</w:t>
            </w:r>
          </w:p>
        </w:tc>
        <w:tc>
          <w:tcPr>
            <w:tcW w:w="1752" w:type="dxa"/>
            <w:tcBorders>
              <w:right w:val="single" w:sz="18" w:space="0" w:color="000000"/>
            </w:tcBorders>
          </w:tcPr>
          <w:p w:rsidR="008B7598" w:rsidRDefault="00E2666E" w:rsidP="00465613">
            <w:pPr>
              <w:pStyle w:val="TableParagraph"/>
              <w:spacing w:line="252" w:lineRule="exact"/>
              <w:ind w:left="369"/>
              <w:rPr>
                <w:sz w:val="24"/>
              </w:rPr>
            </w:pPr>
            <w:r w:rsidRPr="00E2666E">
              <w:rPr>
                <w:sz w:val="24"/>
              </w:rPr>
              <w:t>[DATA_FINAL]</w:t>
            </w:r>
          </w:p>
        </w:tc>
      </w:tr>
      <w:tr w:rsidR="008B7598">
        <w:trPr>
          <w:trHeight w:val="277"/>
        </w:trPr>
        <w:tc>
          <w:tcPr>
            <w:tcW w:w="2655" w:type="dxa"/>
            <w:tcBorders>
              <w:left w:val="single" w:sz="18" w:space="0" w:color="000000"/>
              <w:bottom w:val="single" w:sz="18" w:space="0" w:color="000000"/>
            </w:tcBorders>
          </w:tcPr>
          <w:p w:rsidR="008B7598" w:rsidRDefault="00DE034D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FIM</w:t>
            </w:r>
          </w:p>
        </w:tc>
        <w:tc>
          <w:tcPr>
            <w:tcW w:w="1752" w:type="dxa"/>
            <w:tcBorders>
              <w:bottom w:val="single" w:sz="18" w:space="0" w:color="000000"/>
              <w:right w:val="single" w:sz="18" w:space="0" w:color="000000"/>
            </w:tcBorders>
          </w:tcPr>
          <w:p w:rsidR="008B7598" w:rsidRDefault="00E2666E" w:rsidP="007505ED">
            <w:pPr>
              <w:pStyle w:val="TableParagraph"/>
              <w:spacing w:line="257" w:lineRule="exact"/>
              <w:ind w:left="349"/>
              <w:rPr>
                <w:sz w:val="24"/>
              </w:rPr>
            </w:pPr>
            <w:r w:rsidRPr="00E2666E">
              <w:rPr>
                <w:sz w:val="24"/>
              </w:rPr>
              <w:t>[DATA_FINAL]</w:t>
            </w:r>
          </w:p>
        </w:tc>
      </w:tr>
    </w:tbl>
    <w:p w:rsidR="008B7598" w:rsidRDefault="008B7598">
      <w:pPr>
        <w:pStyle w:val="Corpodetexto"/>
        <w:rPr>
          <w:sz w:val="20"/>
        </w:rPr>
      </w:pPr>
    </w:p>
    <w:p w:rsidR="008B7598" w:rsidRDefault="008B7598">
      <w:pPr>
        <w:pStyle w:val="Corpodetexto"/>
        <w:rPr>
          <w:sz w:val="20"/>
        </w:rPr>
      </w:pPr>
    </w:p>
    <w:p w:rsidR="008B7598" w:rsidRDefault="008B7598">
      <w:pPr>
        <w:pStyle w:val="Corpodetexto"/>
        <w:rPr>
          <w:sz w:val="20"/>
        </w:rPr>
      </w:pPr>
    </w:p>
    <w:p w:rsidR="008B7598" w:rsidRDefault="008B7598">
      <w:pPr>
        <w:pStyle w:val="Corpodetexto"/>
        <w:rPr>
          <w:sz w:val="20"/>
        </w:rPr>
      </w:pPr>
    </w:p>
    <w:p w:rsidR="008B7598" w:rsidRDefault="008B7598">
      <w:pPr>
        <w:pStyle w:val="Corpodetexto"/>
        <w:rPr>
          <w:sz w:val="20"/>
        </w:rPr>
      </w:pPr>
    </w:p>
    <w:p w:rsidR="008B7598" w:rsidRDefault="00BE1BC0">
      <w:pPr>
        <w:pStyle w:val="Corpodetexto"/>
        <w:spacing w:before="5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115570</wp:posOffset>
                </wp:positionV>
                <wp:extent cx="8874760" cy="2318385"/>
                <wp:effectExtent l="0" t="0" r="0" b="0"/>
                <wp:wrapTopAndBottom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874760" cy="2318385"/>
                          <a:chOff x="1771" y="182"/>
                          <a:chExt cx="13976" cy="3651"/>
                        </a:xfrm>
                      </wpg:grpSpPr>
                      <wps:wsp>
                        <wps:cNvPr id="4" name="Freeform 7"/>
                        <wps:cNvSpPr>
                          <a:spLocks/>
                        </wps:cNvSpPr>
                        <wps:spPr bwMode="auto">
                          <a:xfrm>
                            <a:off x="1771" y="182"/>
                            <a:ext cx="5172" cy="128"/>
                          </a:xfrm>
                          <a:custGeom>
                            <a:avLst/>
                            <a:gdLst>
                              <a:gd name="T0" fmla="+- 0 6943 1771"/>
                              <a:gd name="T1" fmla="*/ T0 w 5172"/>
                              <a:gd name="T2" fmla="+- 0 182 182"/>
                              <a:gd name="T3" fmla="*/ 182 h 128"/>
                              <a:gd name="T4" fmla="+- 0 1814 1771"/>
                              <a:gd name="T5" fmla="*/ T4 w 5172"/>
                              <a:gd name="T6" fmla="+- 0 182 182"/>
                              <a:gd name="T7" fmla="*/ 182 h 128"/>
                              <a:gd name="T8" fmla="+- 0 1771 1771"/>
                              <a:gd name="T9" fmla="*/ T8 w 5172"/>
                              <a:gd name="T10" fmla="+- 0 182 182"/>
                              <a:gd name="T11" fmla="*/ 182 h 128"/>
                              <a:gd name="T12" fmla="+- 0 1771 1771"/>
                              <a:gd name="T13" fmla="*/ T12 w 5172"/>
                              <a:gd name="T14" fmla="+- 0 225 182"/>
                              <a:gd name="T15" fmla="*/ 225 h 128"/>
                              <a:gd name="T16" fmla="+- 0 1771 1771"/>
                              <a:gd name="T17" fmla="*/ T16 w 5172"/>
                              <a:gd name="T18" fmla="+- 0 309 182"/>
                              <a:gd name="T19" fmla="*/ 309 h 128"/>
                              <a:gd name="T20" fmla="+- 0 1814 1771"/>
                              <a:gd name="T21" fmla="*/ T20 w 5172"/>
                              <a:gd name="T22" fmla="+- 0 309 182"/>
                              <a:gd name="T23" fmla="*/ 309 h 128"/>
                              <a:gd name="T24" fmla="+- 0 1814 1771"/>
                              <a:gd name="T25" fmla="*/ T24 w 5172"/>
                              <a:gd name="T26" fmla="+- 0 225 182"/>
                              <a:gd name="T27" fmla="*/ 225 h 128"/>
                              <a:gd name="T28" fmla="+- 0 6943 1771"/>
                              <a:gd name="T29" fmla="*/ T28 w 5172"/>
                              <a:gd name="T30" fmla="+- 0 225 182"/>
                              <a:gd name="T31" fmla="*/ 225 h 128"/>
                              <a:gd name="T32" fmla="+- 0 6943 1771"/>
                              <a:gd name="T33" fmla="*/ T32 w 5172"/>
                              <a:gd name="T34" fmla="+- 0 182 182"/>
                              <a:gd name="T35" fmla="*/ 182 h 1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5172" h="128">
                                <a:moveTo>
                                  <a:pt x="5172" y="0"/>
                                </a:moveTo>
                                <a:lnTo>
                                  <a:pt x="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"/>
                                </a:lnTo>
                                <a:lnTo>
                                  <a:pt x="0" y="127"/>
                                </a:lnTo>
                                <a:lnTo>
                                  <a:pt x="43" y="127"/>
                                </a:lnTo>
                                <a:lnTo>
                                  <a:pt x="43" y="43"/>
                                </a:lnTo>
                                <a:lnTo>
                                  <a:pt x="5172" y="43"/>
                                </a:lnTo>
                                <a:lnTo>
                                  <a:pt x="5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6"/>
                        <wps:cNvSpPr>
                          <a:spLocks/>
                        </wps:cNvSpPr>
                        <wps:spPr bwMode="auto">
                          <a:xfrm>
                            <a:off x="1814" y="225"/>
                            <a:ext cx="5172" cy="84"/>
                          </a:xfrm>
                          <a:custGeom>
                            <a:avLst/>
                            <a:gdLst>
                              <a:gd name="T0" fmla="+- 0 6986 1814"/>
                              <a:gd name="T1" fmla="*/ T0 w 5172"/>
                              <a:gd name="T2" fmla="+- 0 225 225"/>
                              <a:gd name="T3" fmla="*/ 225 h 84"/>
                              <a:gd name="T4" fmla="+- 0 6943 1814"/>
                              <a:gd name="T5" fmla="*/ T4 w 5172"/>
                              <a:gd name="T6" fmla="+- 0 225 225"/>
                              <a:gd name="T7" fmla="*/ 225 h 84"/>
                              <a:gd name="T8" fmla="+- 0 1814 1814"/>
                              <a:gd name="T9" fmla="*/ T8 w 5172"/>
                              <a:gd name="T10" fmla="+- 0 225 225"/>
                              <a:gd name="T11" fmla="*/ 225 h 84"/>
                              <a:gd name="T12" fmla="+- 0 1814 1814"/>
                              <a:gd name="T13" fmla="*/ T12 w 5172"/>
                              <a:gd name="T14" fmla="+- 0 309 225"/>
                              <a:gd name="T15" fmla="*/ 309 h 84"/>
                              <a:gd name="T16" fmla="+- 0 6943 1814"/>
                              <a:gd name="T17" fmla="*/ T16 w 5172"/>
                              <a:gd name="T18" fmla="+- 0 309 225"/>
                              <a:gd name="T19" fmla="*/ 309 h 84"/>
                              <a:gd name="T20" fmla="+- 0 6986 1814"/>
                              <a:gd name="T21" fmla="*/ T20 w 5172"/>
                              <a:gd name="T22" fmla="+- 0 309 225"/>
                              <a:gd name="T23" fmla="*/ 309 h 84"/>
                              <a:gd name="T24" fmla="+- 0 6986 1814"/>
                              <a:gd name="T25" fmla="*/ T24 w 5172"/>
                              <a:gd name="T26" fmla="+- 0 225 225"/>
                              <a:gd name="T27" fmla="*/ 225 h 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5172" h="84">
                                <a:moveTo>
                                  <a:pt x="5172" y="0"/>
                                </a:moveTo>
                                <a:lnTo>
                                  <a:pt x="51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"/>
                                </a:lnTo>
                                <a:lnTo>
                                  <a:pt x="5129" y="84"/>
                                </a:lnTo>
                                <a:lnTo>
                                  <a:pt x="5172" y="84"/>
                                </a:lnTo>
                                <a:lnTo>
                                  <a:pt x="5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6943" y="182"/>
                            <a:ext cx="4407" cy="44"/>
                          </a:xfrm>
                          <a:custGeom>
                            <a:avLst/>
                            <a:gdLst>
                              <a:gd name="T0" fmla="+- 0 11349 6943"/>
                              <a:gd name="T1" fmla="*/ T0 w 4407"/>
                              <a:gd name="T2" fmla="+- 0 182 182"/>
                              <a:gd name="T3" fmla="*/ 182 h 44"/>
                              <a:gd name="T4" fmla="+- 0 6986 6943"/>
                              <a:gd name="T5" fmla="*/ T4 w 4407"/>
                              <a:gd name="T6" fmla="+- 0 182 182"/>
                              <a:gd name="T7" fmla="*/ 182 h 44"/>
                              <a:gd name="T8" fmla="+- 0 6943 6943"/>
                              <a:gd name="T9" fmla="*/ T8 w 4407"/>
                              <a:gd name="T10" fmla="+- 0 182 182"/>
                              <a:gd name="T11" fmla="*/ 182 h 44"/>
                              <a:gd name="T12" fmla="+- 0 6943 6943"/>
                              <a:gd name="T13" fmla="*/ T12 w 4407"/>
                              <a:gd name="T14" fmla="+- 0 225 182"/>
                              <a:gd name="T15" fmla="*/ 225 h 44"/>
                              <a:gd name="T16" fmla="+- 0 6986 6943"/>
                              <a:gd name="T17" fmla="*/ T16 w 4407"/>
                              <a:gd name="T18" fmla="+- 0 225 182"/>
                              <a:gd name="T19" fmla="*/ 225 h 44"/>
                              <a:gd name="T20" fmla="+- 0 11349 6943"/>
                              <a:gd name="T21" fmla="*/ T20 w 4407"/>
                              <a:gd name="T22" fmla="+- 0 225 182"/>
                              <a:gd name="T23" fmla="*/ 225 h 44"/>
                              <a:gd name="T24" fmla="+- 0 11349 6943"/>
                              <a:gd name="T25" fmla="*/ T24 w 4407"/>
                              <a:gd name="T26" fmla="+- 0 182 182"/>
                              <a:gd name="T27" fmla="*/ 182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407" h="44">
                                <a:moveTo>
                                  <a:pt x="4406" y="0"/>
                                </a:moveTo>
                                <a:lnTo>
                                  <a:pt x="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"/>
                                </a:lnTo>
                                <a:lnTo>
                                  <a:pt x="43" y="43"/>
                                </a:lnTo>
                                <a:lnTo>
                                  <a:pt x="4406" y="43"/>
                                </a:lnTo>
                                <a:lnTo>
                                  <a:pt x="4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6986" y="225"/>
                            <a:ext cx="4364" cy="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3"/>
                        <wps:cNvSpPr>
                          <a:spLocks/>
                        </wps:cNvSpPr>
                        <wps:spPr bwMode="auto">
                          <a:xfrm>
                            <a:off x="1771" y="182"/>
                            <a:ext cx="13976" cy="3651"/>
                          </a:xfrm>
                          <a:custGeom>
                            <a:avLst/>
                            <a:gdLst>
                              <a:gd name="T0" fmla="+- 0 15746 1771"/>
                              <a:gd name="T1" fmla="*/ T0 w 13976"/>
                              <a:gd name="T2" fmla="+- 0 182 182"/>
                              <a:gd name="T3" fmla="*/ 182 h 3651"/>
                              <a:gd name="T4" fmla="+- 0 15746 1771"/>
                              <a:gd name="T5" fmla="*/ T4 w 13976"/>
                              <a:gd name="T6" fmla="+- 0 182 182"/>
                              <a:gd name="T7" fmla="*/ 182 h 3651"/>
                              <a:gd name="T8" fmla="+- 0 11349 1771"/>
                              <a:gd name="T9" fmla="*/ T8 w 13976"/>
                              <a:gd name="T10" fmla="+- 0 182 182"/>
                              <a:gd name="T11" fmla="*/ 182 h 3651"/>
                              <a:gd name="T12" fmla="+- 0 11349 1771"/>
                              <a:gd name="T13" fmla="*/ T12 w 13976"/>
                              <a:gd name="T14" fmla="+- 0 225 182"/>
                              <a:gd name="T15" fmla="*/ 225 h 3651"/>
                              <a:gd name="T16" fmla="+- 0 11364 1771"/>
                              <a:gd name="T17" fmla="*/ T16 w 13976"/>
                              <a:gd name="T18" fmla="+- 0 225 182"/>
                              <a:gd name="T19" fmla="*/ 225 h 3651"/>
                              <a:gd name="T20" fmla="+- 0 11393 1771"/>
                              <a:gd name="T21" fmla="*/ T20 w 13976"/>
                              <a:gd name="T22" fmla="+- 0 225 182"/>
                              <a:gd name="T23" fmla="*/ 225 h 3651"/>
                              <a:gd name="T24" fmla="+- 0 11407 1771"/>
                              <a:gd name="T25" fmla="*/ T24 w 13976"/>
                              <a:gd name="T26" fmla="+- 0 225 182"/>
                              <a:gd name="T27" fmla="*/ 225 h 3651"/>
                              <a:gd name="T28" fmla="+- 0 15703 1771"/>
                              <a:gd name="T29" fmla="*/ T28 w 13976"/>
                              <a:gd name="T30" fmla="+- 0 225 182"/>
                              <a:gd name="T31" fmla="*/ 225 h 3651"/>
                              <a:gd name="T32" fmla="+- 0 15703 1771"/>
                              <a:gd name="T33" fmla="*/ T32 w 13976"/>
                              <a:gd name="T34" fmla="+- 0 309 182"/>
                              <a:gd name="T35" fmla="*/ 309 h 3651"/>
                              <a:gd name="T36" fmla="+- 0 15703 1771"/>
                              <a:gd name="T37" fmla="*/ T36 w 13976"/>
                              <a:gd name="T38" fmla="+- 0 3789 182"/>
                              <a:gd name="T39" fmla="*/ 3789 h 3651"/>
                              <a:gd name="T40" fmla="+- 0 1814 1771"/>
                              <a:gd name="T41" fmla="*/ T40 w 13976"/>
                              <a:gd name="T42" fmla="+- 0 3789 182"/>
                              <a:gd name="T43" fmla="*/ 3789 h 3651"/>
                              <a:gd name="T44" fmla="+- 0 1814 1771"/>
                              <a:gd name="T45" fmla="*/ T44 w 13976"/>
                              <a:gd name="T46" fmla="+- 0 309 182"/>
                              <a:gd name="T47" fmla="*/ 309 h 3651"/>
                              <a:gd name="T48" fmla="+- 0 1771 1771"/>
                              <a:gd name="T49" fmla="*/ T48 w 13976"/>
                              <a:gd name="T50" fmla="+- 0 309 182"/>
                              <a:gd name="T51" fmla="*/ 309 h 3651"/>
                              <a:gd name="T52" fmla="+- 0 1771 1771"/>
                              <a:gd name="T53" fmla="*/ T52 w 13976"/>
                              <a:gd name="T54" fmla="+- 0 3789 182"/>
                              <a:gd name="T55" fmla="*/ 3789 h 3651"/>
                              <a:gd name="T56" fmla="+- 0 1771 1771"/>
                              <a:gd name="T57" fmla="*/ T56 w 13976"/>
                              <a:gd name="T58" fmla="+- 0 3832 182"/>
                              <a:gd name="T59" fmla="*/ 3832 h 3651"/>
                              <a:gd name="T60" fmla="+- 0 1814 1771"/>
                              <a:gd name="T61" fmla="*/ T60 w 13976"/>
                              <a:gd name="T62" fmla="+- 0 3832 182"/>
                              <a:gd name="T63" fmla="*/ 3832 h 3651"/>
                              <a:gd name="T64" fmla="+- 0 15703 1771"/>
                              <a:gd name="T65" fmla="*/ T64 w 13976"/>
                              <a:gd name="T66" fmla="+- 0 3832 182"/>
                              <a:gd name="T67" fmla="*/ 3832 h 3651"/>
                              <a:gd name="T68" fmla="+- 0 15746 1771"/>
                              <a:gd name="T69" fmla="*/ T68 w 13976"/>
                              <a:gd name="T70" fmla="+- 0 3832 182"/>
                              <a:gd name="T71" fmla="*/ 3832 h 3651"/>
                              <a:gd name="T72" fmla="+- 0 15746 1771"/>
                              <a:gd name="T73" fmla="*/ T72 w 13976"/>
                              <a:gd name="T74" fmla="+- 0 3789 182"/>
                              <a:gd name="T75" fmla="*/ 3789 h 3651"/>
                              <a:gd name="T76" fmla="+- 0 15746 1771"/>
                              <a:gd name="T77" fmla="*/ T76 w 13976"/>
                              <a:gd name="T78" fmla="+- 0 309 182"/>
                              <a:gd name="T79" fmla="*/ 309 h 3651"/>
                              <a:gd name="T80" fmla="+- 0 15746 1771"/>
                              <a:gd name="T81" fmla="*/ T80 w 13976"/>
                              <a:gd name="T82" fmla="+- 0 225 182"/>
                              <a:gd name="T83" fmla="*/ 225 h 3651"/>
                              <a:gd name="T84" fmla="+- 0 15746 1771"/>
                              <a:gd name="T85" fmla="*/ T84 w 13976"/>
                              <a:gd name="T86" fmla="+- 0 182 182"/>
                              <a:gd name="T87" fmla="*/ 182 h 36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13976" h="3651">
                                <a:moveTo>
                                  <a:pt x="13975" y="0"/>
                                </a:moveTo>
                                <a:lnTo>
                                  <a:pt x="13975" y="0"/>
                                </a:lnTo>
                                <a:lnTo>
                                  <a:pt x="9578" y="0"/>
                                </a:lnTo>
                                <a:lnTo>
                                  <a:pt x="9578" y="43"/>
                                </a:lnTo>
                                <a:lnTo>
                                  <a:pt x="9593" y="43"/>
                                </a:lnTo>
                                <a:lnTo>
                                  <a:pt x="9622" y="43"/>
                                </a:lnTo>
                                <a:lnTo>
                                  <a:pt x="9636" y="43"/>
                                </a:lnTo>
                                <a:lnTo>
                                  <a:pt x="13932" y="43"/>
                                </a:lnTo>
                                <a:lnTo>
                                  <a:pt x="13932" y="127"/>
                                </a:lnTo>
                                <a:lnTo>
                                  <a:pt x="13932" y="3607"/>
                                </a:lnTo>
                                <a:lnTo>
                                  <a:pt x="43" y="3607"/>
                                </a:lnTo>
                                <a:lnTo>
                                  <a:pt x="43" y="127"/>
                                </a:lnTo>
                                <a:lnTo>
                                  <a:pt x="0" y="127"/>
                                </a:lnTo>
                                <a:lnTo>
                                  <a:pt x="0" y="3607"/>
                                </a:lnTo>
                                <a:lnTo>
                                  <a:pt x="0" y="3650"/>
                                </a:lnTo>
                                <a:lnTo>
                                  <a:pt x="43" y="3650"/>
                                </a:lnTo>
                                <a:lnTo>
                                  <a:pt x="13932" y="3650"/>
                                </a:lnTo>
                                <a:lnTo>
                                  <a:pt x="13975" y="3650"/>
                                </a:lnTo>
                                <a:lnTo>
                                  <a:pt x="13975" y="3607"/>
                                </a:lnTo>
                                <a:lnTo>
                                  <a:pt x="13975" y="127"/>
                                </a:lnTo>
                                <a:lnTo>
                                  <a:pt x="13975" y="43"/>
                                </a:lnTo>
                                <a:lnTo>
                                  <a:pt x="13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1F5DDC" id="Group 2" o:spid="_x0000_s1026" style="position:absolute;margin-left:88.55pt;margin-top:9.1pt;width:698.8pt;height:182.55pt;z-index:-15727616;mso-wrap-distance-left:0;mso-wrap-distance-right:0;mso-position-horizontal-relative:page" coordorigin="1771,182" coordsize="13976,3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">
                <v:shape id="Freeform 7" o:spid="_x0000_s1027" style="position:absolute;left:1771;top:182;width:5172;height:128;visibility:visible;mso-wrap-style:square;v-text-anchor:top" coordsize="5172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" path="m5172,l43,,,,,43r,84l43,127r,-84l5172,43r,-43xe" fillcolor="black" stroked="f">
                  <v:path arrowok="t" o:connecttype="custom" o:connectlocs="5172,182;43,182;0,182;0,225;0,309;43,309;43,225;5172,225;5172,182" o:connectangles="0,0,0,0,0,0,0,0,0"/>
                </v:shape>
                <v:shape id="Freeform 6" o:spid="_x0000_s1028" style="position:absolute;left:1814;top:225;width:5172;height:84;visibility:visible;mso-wrap-style:square;v-text-anchor:top" coordsize="5172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" path="m5172,r-43,l,,,84r5129,l5172,84r,-84xe" stroked="f">
                  <v:path arrowok="t" o:connecttype="custom" o:connectlocs="5172,225;5129,225;0,225;0,309;5129,309;5172,309;5172,225" o:connectangles="0,0,0,0,0,0,0"/>
                </v:shape>
                <v:shape id="Freeform 5" o:spid="_x0000_s1029" style="position:absolute;left:6943;top:182;width:4407;height:44;visibility:visible;mso-wrap-style:square;v-text-anchor:top" coordsize="440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" path="m4406,l43,,,,,43r43,l4406,43r,-43xe" fillcolor="black" stroked="f">
                  <v:path arrowok="t" o:connecttype="custom" o:connectlocs="4406,182;43,182;0,182;0,225;43,225;4406,225;4406,182" o:connectangles="0,0,0,0,0,0,0"/>
                </v:shape>
                <v:rect id="Rectangle 4" o:spid="_x0000_s1030" style="position:absolute;left:6986;top:225;width:4364;height: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" stroked="f"/>
                <v:shape id="Freeform 3" o:spid="_x0000_s1031" style="position:absolute;left:1771;top:182;width:13976;height:3651;visibility:visible;mso-wrap-style:square;v-text-anchor:top" coordsize="13976,3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" path="m13975,r,l9578,r,43l9593,43r29,l9636,43r4296,l13932,127r,3480l43,3607,43,127,,127,,3607r,43l43,3650r13889,l13975,3650r,-43l13975,127r,-84l13975,xe" fillcolor="black" stroked="f">
                  <v:path arrowok="t" o:connecttype="custom" o:connectlocs="13975,182;13975,182;9578,182;9578,225;9593,225;9622,225;9636,225;13932,225;13932,309;13932,3789;43,3789;43,309;0,309;0,3789;0,3832;43,3832;13932,3832;13975,3832;13975,3789;13975,309;13975,225;13975,182" o:connectangles="0,0,0,0,0,0,0,0,0,0,0,0,0,0,0,0,0,0,0,0,0,0"/>
                </v:shape>
                <w10:wrap type="topAndBottom" anchorx="page"/>
              </v:group>
            </w:pict>
          </mc:Fallback>
        </mc:AlternateContent>
      </w:r>
    </w:p>
    <w:sectPr w:rsidR="008B7598">
      <w:pgSz w:w="16840" w:h="11900" w:orient="landscape"/>
      <w:pgMar w:top="1100" w:right="44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98"/>
    <w:rsid w:val="000528BD"/>
    <w:rsid w:val="000A4536"/>
    <w:rsid w:val="0015409F"/>
    <w:rsid w:val="00194AF6"/>
    <w:rsid w:val="0026518D"/>
    <w:rsid w:val="0028463C"/>
    <w:rsid w:val="00305D25"/>
    <w:rsid w:val="00307BDB"/>
    <w:rsid w:val="00315BCA"/>
    <w:rsid w:val="003211FA"/>
    <w:rsid w:val="003A0354"/>
    <w:rsid w:val="00431DB5"/>
    <w:rsid w:val="00465613"/>
    <w:rsid w:val="00474BA3"/>
    <w:rsid w:val="004A1182"/>
    <w:rsid w:val="00595548"/>
    <w:rsid w:val="00596F77"/>
    <w:rsid w:val="005E27F7"/>
    <w:rsid w:val="005F3247"/>
    <w:rsid w:val="00600498"/>
    <w:rsid w:val="0065142A"/>
    <w:rsid w:val="00693DF8"/>
    <w:rsid w:val="006F6B15"/>
    <w:rsid w:val="00716B0E"/>
    <w:rsid w:val="007505ED"/>
    <w:rsid w:val="007B6E8E"/>
    <w:rsid w:val="00820931"/>
    <w:rsid w:val="0088133D"/>
    <w:rsid w:val="0088611F"/>
    <w:rsid w:val="008B7598"/>
    <w:rsid w:val="008C18DF"/>
    <w:rsid w:val="00985FBD"/>
    <w:rsid w:val="009A7189"/>
    <w:rsid w:val="009C3C45"/>
    <w:rsid w:val="009F0ED3"/>
    <w:rsid w:val="00A325EF"/>
    <w:rsid w:val="00A463C4"/>
    <w:rsid w:val="00A93425"/>
    <w:rsid w:val="00AE6E62"/>
    <w:rsid w:val="00AF1011"/>
    <w:rsid w:val="00B4514E"/>
    <w:rsid w:val="00B5190C"/>
    <w:rsid w:val="00B95BEA"/>
    <w:rsid w:val="00BB591A"/>
    <w:rsid w:val="00BE1BC0"/>
    <w:rsid w:val="00C608AF"/>
    <w:rsid w:val="00D0450A"/>
    <w:rsid w:val="00D1689F"/>
    <w:rsid w:val="00D856C5"/>
    <w:rsid w:val="00DB2AD1"/>
    <w:rsid w:val="00DE034D"/>
    <w:rsid w:val="00E2666E"/>
    <w:rsid w:val="00EF3507"/>
    <w:rsid w:val="00F140C0"/>
    <w:rsid w:val="00F53434"/>
    <w:rsid w:val="00F7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33694BB-2030-4D2A-B6E8-FC55968D2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96"/>
      <w:ind w:left="4327" w:right="5190"/>
      <w:jc w:val="center"/>
    </w:pPr>
    <w:rPr>
      <w:rFonts w:ascii="Georgia" w:eastAsia="Georgia" w:hAnsi="Georgia" w:cs="Georgia"/>
      <w:sz w:val="72"/>
      <w:szCs w:val="7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47"/>
    </w:pPr>
  </w:style>
  <w:style w:type="table" w:styleId="Tabelacomgrade">
    <w:name w:val="Table Grid"/>
    <w:basedOn w:val="Tabelanormal"/>
    <w:uiPriority w:val="59"/>
    <w:rsid w:val="0015409F"/>
    <w:pPr>
      <w:widowControl/>
      <w:autoSpaceDE/>
      <w:autoSpaceDN/>
    </w:pPr>
    <w:rPr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693DF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93DF8"/>
    <w:rPr>
      <w:rFonts w:ascii="Tahoma" w:eastAsia="Times New Roman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76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220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CERTIFICADO- Brasil net Raylon - Copia</vt:lpstr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CERTIFICADO- Brasil net Raylon - Copia</dc:title>
  <dc:creator>hayme</dc:creator>
  <cp:lastModifiedBy>HAYME DHEYMISON VILARINDO BARBOSA</cp:lastModifiedBy>
  <cp:revision>9</cp:revision>
  <cp:lastPrinted>2026-04-15T12:48:00Z</cp:lastPrinted>
  <dcterms:created xsi:type="dcterms:W3CDTF">2026-06-24T13:04:00Z</dcterms:created>
  <dcterms:modified xsi:type="dcterms:W3CDTF">2026-06-30T20:52:00Z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2022-01-25T00:00:00Z</vt:filetime>
  </property>
  <property fmtid="{D5CDD505-2E9C-101B-9397-08002B2CF9AE}" pid="3" name="Creator">
    <vt:lpwstr>PDFCreator Free 4.4.1</vt:lpwstr>
  </property>
  <property fmtid="{D5CDD505-2E9C-101B-9397-08002B2CF9AE}" pid="4" name="LastSaved">
    <vt:filetime>2022-08-22T00:00:00Z</vt:filetime>
  </property>
</Properties>
</file>