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232C" w14:textId="77777777" w:rsidR="00B23EDB" w:rsidRDefault="00AC16B6">
      <w:pPr>
        <w:spacing w:after="0" w:line="259" w:lineRule="auto"/>
        <w:ind w:left="0" w:firstLine="0"/>
      </w:pPr>
      <w:r>
        <w:t xml:space="preserve"> </w:t>
      </w:r>
    </w:p>
    <w:p w14:paraId="4F52497E" w14:textId="77777777" w:rsidR="00B23EDB" w:rsidRDefault="00AC16B6">
      <w:pPr>
        <w:spacing w:after="877" w:line="259" w:lineRule="auto"/>
        <w:ind w:left="-5" w:firstLine="0"/>
      </w:pPr>
      <w:r>
        <w:rPr>
          <w:noProof/>
        </w:rPr>
        <w:drawing>
          <wp:inline distT="0" distB="0" distL="0" distR="0" wp14:anchorId="0DA3D956" wp14:editId="61D56067">
            <wp:extent cx="2542032" cy="72237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542032" cy="722376"/>
                    </a:xfrm>
                    <a:prstGeom prst="rect">
                      <a:avLst/>
                    </a:prstGeom>
                  </pic:spPr>
                </pic:pic>
              </a:graphicData>
            </a:graphic>
          </wp:inline>
        </w:drawing>
      </w:r>
    </w:p>
    <w:p w14:paraId="22DA4004" w14:textId="77777777" w:rsidR="00B23EDB" w:rsidRDefault="00AC16B6">
      <w:pPr>
        <w:spacing w:after="0" w:line="259" w:lineRule="auto"/>
        <w:ind w:left="0" w:firstLine="0"/>
      </w:pPr>
      <w:r>
        <w:rPr>
          <w:sz w:val="28"/>
        </w:rPr>
        <w:t xml:space="preserve">Student en </w:t>
      </w:r>
      <w:proofErr w:type="spellStart"/>
      <w:r>
        <w:rPr>
          <w:sz w:val="28"/>
        </w:rPr>
        <w:t>crebonummer</w:t>
      </w:r>
      <w:proofErr w:type="spellEnd"/>
      <w:r>
        <w:rPr>
          <w:sz w:val="28"/>
        </w:rPr>
        <w:t xml:space="preserve"> koppeling </w:t>
      </w:r>
    </w:p>
    <w:p w14:paraId="29D699BE" w14:textId="77777777" w:rsidR="00B23EDB" w:rsidRDefault="00AC16B6">
      <w:pPr>
        <w:spacing w:after="23" w:line="259" w:lineRule="auto"/>
        <w:ind w:left="0" w:firstLine="0"/>
      </w:pPr>
      <w:r>
        <w:t xml:space="preserve"> </w:t>
      </w:r>
    </w:p>
    <w:p w14:paraId="28D4E205" w14:textId="77777777" w:rsidR="00B23EDB" w:rsidRDefault="00AC16B6">
      <w:pPr>
        <w:ind w:left="-5"/>
      </w:pPr>
      <w:r>
        <w:t>Een medewerker van de school Jan Willem College krijgt regelmatig een lijst van studenten aangeleverd, in de vorm van een CSV-bestand. Deze lijst bevat de opleidingen (</w:t>
      </w:r>
      <w:proofErr w:type="spellStart"/>
      <w:r>
        <w:t>crebonummers</w:t>
      </w:r>
      <w:proofErr w:type="spellEnd"/>
      <w:r>
        <w:t xml:space="preserve">) die de studenten willen gaan volgen. Deze studenten en de opleidingen die ze willen gaan volgen moet worden ingevoerd in het systeem van de school voor verdere verwerking. </w:t>
      </w:r>
    </w:p>
    <w:p w14:paraId="09EFA50C" w14:textId="77777777" w:rsidR="00B23EDB" w:rsidRDefault="00AC16B6">
      <w:pPr>
        <w:spacing w:after="21" w:line="259" w:lineRule="auto"/>
        <w:ind w:left="0" w:firstLine="0"/>
      </w:pPr>
      <w:r>
        <w:t xml:space="preserve"> </w:t>
      </w:r>
    </w:p>
    <w:p w14:paraId="499B7EEC" w14:textId="77777777" w:rsidR="00B23EDB" w:rsidRDefault="00AC16B6">
      <w:pPr>
        <w:ind w:left="-5"/>
      </w:pPr>
      <w:r>
        <w:t xml:space="preserve">Het systeem van de school herkent echter geen </w:t>
      </w:r>
      <w:proofErr w:type="spellStart"/>
      <w:r>
        <w:t>crebonummers</w:t>
      </w:r>
      <w:proofErr w:type="spellEnd"/>
      <w:r>
        <w:t xml:space="preserve">, maar werkt met een niveau en naam van de opleiding. De medewerker moet zelf het niveau en de naam van de opleiding bij het </w:t>
      </w:r>
      <w:proofErr w:type="spellStart"/>
      <w:r>
        <w:t>crebonummer</w:t>
      </w:r>
      <w:proofErr w:type="spellEnd"/>
      <w:r>
        <w:t xml:space="preserve"> zoeken.  </w:t>
      </w:r>
    </w:p>
    <w:p w14:paraId="6D60FB19" w14:textId="77777777" w:rsidR="00B23EDB" w:rsidRDefault="00AC16B6">
      <w:pPr>
        <w:spacing w:after="21" w:line="259" w:lineRule="auto"/>
        <w:ind w:left="0" w:firstLine="0"/>
      </w:pPr>
      <w:r>
        <w:t xml:space="preserve"> </w:t>
      </w:r>
    </w:p>
    <w:p w14:paraId="3C8DE658" w14:textId="17B4F115" w:rsidR="00B23EDB" w:rsidRDefault="00370576">
      <w:pPr>
        <w:spacing w:after="226" w:line="284" w:lineRule="auto"/>
        <w:ind w:left="0" w:right="49" w:firstLine="0"/>
        <w:jc w:val="both"/>
      </w:pPr>
      <w:r>
        <w:rPr>
          <w:noProof/>
        </w:rPr>
        <mc:AlternateContent>
          <mc:Choice Requires="wpg">
            <w:drawing>
              <wp:anchor distT="0" distB="0" distL="114300" distR="114300" simplePos="0" relativeHeight="251658240" behindDoc="0" locked="0" layoutInCell="1" allowOverlap="1" wp14:anchorId="7E5054DD" wp14:editId="20848A28">
                <wp:simplePos x="0" y="0"/>
                <wp:positionH relativeFrom="page">
                  <wp:posOffset>341630</wp:posOffset>
                </wp:positionH>
                <wp:positionV relativeFrom="page">
                  <wp:posOffset>8326120</wp:posOffset>
                </wp:positionV>
                <wp:extent cx="7110730" cy="1720215"/>
                <wp:effectExtent l="0" t="0" r="13970" b="0"/>
                <wp:wrapTopAndBottom/>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0730" cy="1720215"/>
                          <a:chOff x="0" y="0"/>
                          <a:chExt cx="7110984" cy="1719966"/>
                        </a:xfrm>
                      </wpg:grpSpPr>
                      <pic:pic xmlns:pic="http://schemas.openxmlformats.org/drawingml/2006/picture">
                        <pic:nvPicPr>
                          <pic:cNvPr id="7" name="Picture 7"/>
                          <pic:cNvPicPr/>
                        </pic:nvPicPr>
                        <pic:blipFill>
                          <a:blip r:embed="rId6"/>
                          <a:stretch>
                            <a:fillRect/>
                          </a:stretch>
                        </pic:blipFill>
                        <pic:spPr>
                          <a:xfrm>
                            <a:off x="0" y="23754"/>
                            <a:ext cx="7110984" cy="1696212"/>
                          </a:xfrm>
                          <a:prstGeom prst="rect">
                            <a:avLst/>
                          </a:prstGeom>
                        </pic:spPr>
                      </pic:pic>
                      <wps:wsp>
                        <wps:cNvPr id="9" name="Rectangle 9"/>
                        <wps:cNvSpPr/>
                        <wps:spPr>
                          <a:xfrm>
                            <a:off x="664464" y="1301496"/>
                            <a:ext cx="40883" cy="167022"/>
                          </a:xfrm>
                          <a:prstGeom prst="rect">
                            <a:avLst/>
                          </a:prstGeom>
                          <a:ln>
                            <a:noFill/>
                          </a:ln>
                        </wps:spPr>
                        <wps:txbx>
                          <w:txbxContent>
                            <w:p w14:paraId="4A70CC1C" w14:textId="77777777" w:rsidR="00B23EDB" w:rsidRDefault="00AC16B6">
                              <w:pPr>
                                <w:spacing w:after="160" w:line="259" w:lineRule="auto"/>
                                <w:ind w:left="0" w:firstLine="0"/>
                              </w:pPr>
                              <w:r>
                                <w:t xml:space="preserve"> </w:t>
                              </w:r>
                            </w:p>
                          </w:txbxContent>
                        </wps:txbx>
                        <wps:bodyPr horzOverflow="overflow" vert="horz" lIns="0" tIns="0" rIns="0" bIns="0" rtlCol="0">
                          <a:noAutofit/>
                        </wps:bodyPr>
                      </wps:wsp>
                      <wps:wsp>
                        <wps:cNvPr id="861" name="Rectangle 861"/>
                        <wps:cNvSpPr/>
                        <wps:spPr>
                          <a:xfrm>
                            <a:off x="664464" y="0"/>
                            <a:ext cx="7177295" cy="167022"/>
                          </a:xfrm>
                          <a:prstGeom prst="rect">
                            <a:avLst/>
                          </a:prstGeom>
                          <a:ln>
                            <a:noFill/>
                          </a:ln>
                        </wps:spPr>
                        <wps:txbx>
                          <w:txbxContent>
                            <w:p w14:paraId="678B91BB" w14:textId="77777777" w:rsidR="00B23EDB" w:rsidRDefault="00AC16B6">
                              <w:pPr>
                                <w:spacing w:after="160" w:line="259" w:lineRule="auto"/>
                                <w:ind w:left="0" w:firstLine="0"/>
                              </w:pPr>
                              <w:proofErr w:type="gramStart"/>
                              <w:r>
                                <w:rPr>
                                  <w:color w:val="0563C1"/>
                                  <w:w w:val="118"/>
                                  <w:u w:val="single" w:color="0563C1"/>
                                </w:rPr>
                                <w:t>https://duo.nl/open_onderwijsdata/middelbaar-beroepsonderwijs/erkende-opleidingen/erkende-</w:t>
                              </w:r>
                              <w:proofErr w:type="gramEnd"/>
                            </w:p>
                          </w:txbxContent>
                        </wps:txbx>
                        <wps:bodyPr horzOverflow="overflow" vert="horz" lIns="0" tIns="0" rIns="0" bIns="0" rtlCol="0">
                          <a:noAutofit/>
                        </wps:bodyPr>
                      </wps:wsp>
                      <wps:wsp>
                        <wps:cNvPr id="862" name="Rectangle 862"/>
                        <wps:cNvSpPr/>
                        <wps:spPr>
                          <a:xfrm>
                            <a:off x="664464" y="161544"/>
                            <a:ext cx="2192198" cy="167022"/>
                          </a:xfrm>
                          <a:prstGeom prst="rect">
                            <a:avLst/>
                          </a:prstGeom>
                          <a:ln>
                            <a:noFill/>
                          </a:ln>
                        </wps:spPr>
                        <wps:txbx>
                          <w:txbxContent>
                            <w:p w14:paraId="12D5D60A" w14:textId="77777777" w:rsidR="00B23EDB" w:rsidRDefault="00AC16B6">
                              <w:pPr>
                                <w:spacing w:after="160" w:line="259" w:lineRule="auto"/>
                                <w:ind w:left="0" w:firstLine="0"/>
                              </w:pPr>
                              <w:proofErr w:type="gramStart"/>
                              <w:r>
                                <w:rPr>
                                  <w:color w:val="0563C1"/>
                                  <w:w w:val="116"/>
                                  <w:u w:val="single" w:color="0563C1"/>
                                </w:rPr>
                                <w:t>opleidingscode-en-</w:t>
                              </w:r>
                              <w:proofErr w:type="spellStart"/>
                              <w:r>
                                <w:rPr>
                                  <w:color w:val="0563C1"/>
                                  <w:w w:val="116"/>
                                  <w:u w:val="single" w:color="0563C1"/>
                                </w:rPr>
                                <w:t>beroep.jsp</w:t>
                              </w:r>
                              <w:proofErr w:type="spellEnd"/>
                              <w:proofErr w:type="gramEnd"/>
                            </w:p>
                          </w:txbxContent>
                        </wps:txbx>
                        <wps:bodyPr horzOverflow="overflow" vert="horz" lIns="0" tIns="0" rIns="0" bIns="0" rtlCol="0">
                          <a:noAutofit/>
                        </wps:bodyPr>
                      </wps:wsp>
                      <wps:wsp>
                        <wps:cNvPr id="863" name="Rectangle 863"/>
                        <wps:cNvSpPr/>
                        <wps:spPr>
                          <a:xfrm>
                            <a:off x="2314956" y="161544"/>
                            <a:ext cx="40883" cy="167022"/>
                          </a:xfrm>
                          <a:prstGeom prst="rect">
                            <a:avLst/>
                          </a:prstGeom>
                          <a:ln>
                            <a:noFill/>
                          </a:ln>
                        </wps:spPr>
                        <wps:txbx>
                          <w:txbxContent>
                            <w:p w14:paraId="6043B319" w14:textId="77777777" w:rsidR="00B23EDB" w:rsidRDefault="00AC16B6">
                              <w:pPr>
                                <w:spacing w:after="160" w:line="259" w:lineRule="auto"/>
                                <w:ind w:left="0" w:firstLine="0"/>
                              </w:pPr>
                              <w:r>
                                <w:t xml:space="preserve"> </w:t>
                              </w:r>
                            </w:p>
                          </w:txbxContent>
                        </wps:txbx>
                        <wps:bodyPr horzOverflow="overflow" vert="horz" lIns="0" tIns="0" rIns="0" bIns="0" rtlCol="0">
                          <a:noAutofit/>
                        </wps:bodyPr>
                      </wps:wsp>
                      <wps:wsp>
                        <wps:cNvPr id="58" name="Rectangle 58"/>
                        <wps:cNvSpPr/>
                        <wps:spPr>
                          <a:xfrm>
                            <a:off x="664464" y="324613"/>
                            <a:ext cx="40883" cy="167021"/>
                          </a:xfrm>
                          <a:prstGeom prst="rect">
                            <a:avLst/>
                          </a:prstGeom>
                          <a:ln>
                            <a:noFill/>
                          </a:ln>
                        </wps:spPr>
                        <wps:txbx>
                          <w:txbxContent>
                            <w:p w14:paraId="05B3DFCA" w14:textId="77777777" w:rsidR="00B23EDB" w:rsidRDefault="00AC16B6">
                              <w:pPr>
                                <w:spacing w:after="160" w:line="259" w:lineRule="auto"/>
                                <w:ind w:left="0" w:firstLine="0"/>
                              </w:pPr>
                              <w: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E5054DD" id="Groep 1" o:spid="_x0000_s1026" style="position:absolute;left:0;text-align:left;margin-left:26.9pt;margin-top:655.6pt;width:559.9pt;height:135.45pt;z-index:251658240;mso-position-horizontal-relative:page;mso-position-vertical-relative:page" coordsize="71109,171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k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pKW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kzQAtFFFABRRRQAUUUlAC0UUUAFFJS0AFFJmloAKKSloAKKKKAC&#10;ikzS0AFFFFABRRRQAUUUlAC0UlLQAUUUmaAFoop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lLRQAUlLRQAUUU&#10;UAJS0UUAJS0UUAFJS0UAFFFFACUtFFABRRRQAUUUUAFFFFABRRRQAlL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37;width:71109;height:16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">
                  <v:imagedata r:id="rId7" o:title=""/>
                </v:shape>
                <v:rect id="Rectangle 9" o:spid="_x0000_s1028" style="position:absolute;left:6644;top:13014;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A70CC1C" w14:textId="77777777" w:rsidR="00B23EDB" w:rsidRDefault="00AC16B6">
                        <w:pPr>
                          <w:spacing w:after="160" w:line="259" w:lineRule="auto"/>
                          <w:ind w:left="0" w:firstLine="0"/>
                        </w:pPr>
                        <w:r>
                          <w:t xml:space="preserve"> </w:t>
                        </w:r>
                      </w:p>
                    </w:txbxContent>
                  </v:textbox>
                </v:rect>
                <v:rect id="Rectangle 861" o:spid="_x0000_s1029" style="position:absolute;left:6644;width:71773;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678B91BB" w14:textId="77777777" w:rsidR="00B23EDB" w:rsidRDefault="00AC16B6">
                        <w:pPr>
                          <w:spacing w:after="160" w:line="259" w:lineRule="auto"/>
                          <w:ind w:left="0" w:firstLine="0"/>
                        </w:pPr>
                        <w:proofErr w:type="gramStart"/>
                        <w:r>
                          <w:rPr>
                            <w:color w:val="0563C1"/>
                            <w:w w:val="118"/>
                            <w:u w:val="single" w:color="0563C1"/>
                          </w:rPr>
                          <w:t>https://duo.nl/open_onderwijsdata/middelbaar-beroepsonderwijs/erkende-opleidingen/erkende-</w:t>
                        </w:r>
                        <w:proofErr w:type="gramEnd"/>
                      </w:p>
                    </w:txbxContent>
                  </v:textbox>
                </v:rect>
                <v:rect id="Rectangle 862" o:spid="_x0000_s1030" style="position:absolute;left:6644;top:1615;width:2192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12D5D60A" w14:textId="77777777" w:rsidR="00B23EDB" w:rsidRDefault="00AC16B6">
                        <w:pPr>
                          <w:spacing w:after="160" w:line="259" w:lineRule="auto"/>
                          <w:ind w:left="0" w:firstLine="0"/>
                        </w:pPr>
                        <w:proofErr w:type="gramStart"/>
                        <w:r>
                          <w:rPr>
                            <w:color w:val="0563C1"/>
                            <w:w w:val="116"/>
                            <w:u w:val="single" w:color="0563C1"/>
                          </w:rPr>
                          <w:t>opleidingscode-en-</w:t>
                        </w:r>
                        <w:proofErr w:type="spellStart"/>
                        <w:r>
                          <w:rPr>
                            <w:color w:val="0563C1"/>
                            <w:w w:val="116"/>
                            <w:u w:val="single" w:color="0563C1"/>
                          </w:rPr>
                          <w:t>beroep.jsp</w:t>
                        </w:r>
                        <w:proofErr w:type="spellEnd"/>
                        <w:proofErr w:type="gramEnd"/>
                      </w:p>
                    </w:txbxContent>
                  </v:textbox>
                </v:rect>
                <v:rect id="Rectangle 863" o:spid="_x0000_s1031" style="position:absolute;left:23149;top:1615;width:409;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6043B319" w14:textId="77777777" w:rsidR="00B23EDB" w:rsidRDefault="00AC16B6">
                        <w:pPr>
                          <w:spacing w:after="160" w:line="259" w:lineRule="auto"/>
                          <w:ind w:left="0" w:firstLine="0"/>
                        </w:pPr>
                        <w:r>
                          <w:t xml:space="preserve"> </w:t>
                        </w:r>
                      </w:p>
                    </w:txbxContent>
                  </v:textbox>
                </v:rect>
                <v:rect id="Rectangle 58" o:spid="_x0000_s1032" style="position:absolute;left:6644;top:3246;width:409;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5B3DFCA" w14:textId="77777777" w:rsidR="00B23EDB" w:rsidRDefault="00AC16B6">
                        <w:pPr>
                          <w:spacing w:after="160" w:line="259" w:lineRule="auto"/>
                          <w:ind w:left="0" w:firstLine="0"/>
                        </w:pPr>
                        <w:r>
                          <w:t xml:space="preserve"> </w:t>
                        </w:r>
                      </w:p>
                    </w:txbxContent>
                  </v:textbox>
                </v:rect>
                <w10:wrap type="topAndBottom" anchorx="page" anchory="page"/>
              </v:group>
            </w:pict>
          </mc:Fallback>
        </mc:AlternateContent>
      </w:r>
      <w:r w:rsidR="00AC16B6">
        <w:t xml:space="preserve">We gaan het leven van de medewerker vereenvoudigen door een website te maken waar hij het CSV-bestand met de studenten kan uploaden, vervolgens zal er een overzicht gecreëerd worden in de vorm van een data </w:t>
      </w:r>
      <w:proofErr w:type="spellStart"/>
      <w:r w:rsidR="00AC16B6">
        <w:t>grid</w:t>
      </w:r>
      <w:proofErr w:type="spellEnd"/>
      <w:r w:rsidR="00AC16B6">
        <w:t xml:space="preserve"> met de naam van de student, het niveau en naam van de opleiding die hij wil volgen. </w:t>
      </w:r>
    </w:p>
    <w:p w14:paraId="2ACA85FA" w14:textId="77777777" w:rsidR="00B23EDB" w:rsidRDefault="00AC16B6">
      <w:pPr>
        <w:spacing w:after="22" w:line="259" w:lineRule="auto"/>
        <w:ind w:left="-5"/>
      </w:pPr>
      <w:r>
        <w:rPr>
          <w:color w:val="751558"/>
        </w:rPr>
        <w:t xml:space="preserve">Studenten </w:t>
      </w:r>
    </w:p>
    <w:p w14:paraId="368290A7" w14:textId="77777777" w:rsidR="00B23EDB" w:rsidRDefault="00AC16B6">
      <w:pPr>
        <w:ind w:left="-5"/>
      </w:pPr>
      <w:r>
        <w:t xml:space="preserve">De medewerker krijgt een CSV-bestand met de studenten aangeleverd. De inhoud is als volgt: </w:t>
      </w:r>
    </w:p>
    <w:p w14:paraId="49F41F6C" w14:textId="77777777" w:rsidR="00B23EDB" w:rsidRDefault="00AC16B6">
      <w:pPr>
        <w:spacing w:after="4" w:line="259" w:lineRule="auto"/>
        <w:ind w:left="0" w:firstLine="0"/>
      </w:pPr>
      <w:r>
        <w:t xml:space="preserve"> </w:t>
      </w:r>
    </w:p>
    <w:p w14:paraId="35665A63" w14:textId="77777777" w:rsidR="00B23EDB" w:rsidRDefault="00AC16B6">
      <w:pPr>
        <w:spacing w:after="19" w:line="259" w:lineRule="auto"/>
        <w:ind w:left="-5"/>
      </w:pPr>
      <w:proofErr w:type="spellStart"/>
      <w:proofErr w:type="gramStart"/>
      <w:r>
        <w:rPr>
          <w:sz w:val="17"/>
        </w:rPr>
        <w:t>Voornaam;Tussenvoegsel</w:t>
      </w:r>
      <w:proofErr w:type="gramEnd"/>
      <w:r>
        <w:rPr>
          <w:sz w:val="17"/>
        </w:rPr>
        <w:t>;Achternaam;E-mail;Crebonummer</w:t>
      </w:r>
      <w:proofErr w:type="spellEnd"/>
      <w:r>
        <w:rPr>
          <w:sz w:val="17"/>
        </w:rPr>
        <w:t xml:space="preserve"> </w:t>
      </w:r>
    </w:p>
    <w:p w14:paraId="32A64DE0" w14:textId="77777777" w:rsidR="00B23EDB" w:rsidRDefault="00AC16B6">
      <w:pPr>
        <w:spacing w:after="19" w:line="259" w:lineRule="auto"/>
        <w:ind w:left="-5"/>
      </w:pPr>
      <w:proofErr w:type="spellStart"/>
      <w:proofErr w:type="gramStart"/>
      <w:r>
        <w:rPr>
          <w:sz w:val="17"/>
        </w:rPr>
        <w:t>Emre</w:t>
      </w:r>
      <w:proofErr w:type="spellEnd"/>
      <w:r>
        <w:rPr>
          <w:sz w:val="17"/>
        </w:rPr>
        <w:t>;;</w:t>
      </w:r>
      <w:proofErr w:type="gramEnd"/>
      <w:r>
        <w:rPr>
          <w:sz w:val="17"/>
        </w:rPr>
        <w:t xml:space="preserve">Doğul;emre.doğulu@gmail.co;23281 </w:t>
      </w:r>
    </w:p>
    <w:p w14:paraId="31064FE9" w14:textId="77777777" w:rsidR="00B23EDB" w:rsidRDefault="00AC16B6">
      <w:pPr>
        <w:spacing w:after="19" w:line="259" w:lineRule="auto"/>
        <w:ind w:left="-5"/>
      </w:pPr>
      <w:proofErr w:type="gramStart"/>
      <w:r>
        <w:rPr>
          <w:sz w:val="17"/>
        </w:rPr>
        <w:t>Erwin;;</w:t>
      </w:r>
      <w:proofErr w:type="gramEnd"/>
      <w:r>
        <w:rPr>
          <w:sz w:val="17"/>
        </w:rPr>
        <w:t xml:space="preserve">Jansen;erwin.jansen@gmail.com;23215 </w:t>
      </w:r>
    </w:p>
    <w:p w14:paraId="5A3466B3" w14:textId="77777777" w:rsidR="00B23EDB" w:rsidRDefault="00AC16B6">
      <w:pPr>
        <w:spacing w:after="19" w:line="259" w:lineRule="auto"/>
        <w:ind w:left="-5"/>
      </w:pPr>
      <w:proofErr w:type="spellStart"/>
      <w:proofErr w:type="gramStart"/>
      <w:r>
        <w:rPr>
          <w:sz w:val="17"/>
        </w:rPr>
        <w:t>Ruben;van</w:t>
      </w:r>
      <w:proofErr w:type="spellEnd"/>
      <w:proofErr w:type="gramEnd"/>
      <w:r>
        <w:rPr>
          <w:sz w:val="17"/>
        </w:rPr>
        <w:t xml:space="preserve"> der;Bos;ruben.vd.bos@gmail.com;23289 </w:t>
      </w:r>
    </w:p>
    <w:p w14:paraId="2754BEB1" w14:textId="77777777" w:rsidR="00B23EDB" w:rsidRDefault="00AC16B6">
      <w:pPr>
        <w:spacing w:after="19" w:line="259" w:lineRule="auto"/>
        <w:ind w:left="-5"/>
      </w:pPr>
      <w:proofErr w:type="spellStart"/>
      <w:proofErr w:type="gramStart"/>
      <w:r>
        <w:rPr>
          <w:sz w:val="17"/>
        </w:rPr>
        <w:t>Wiegert</w:t>
      </w:r>
      <w:proofErr w:type="spellEnd"/>
      <w:r>
        <w:rPr>
          <w:sz w:val="17"/>
        </w:rPr>
        <w:t>;;</w:t>
      </w:r>
      <w:proofErr w:type="gramEnd"/>
      <w:r>
        <w:rPr>
          <w:sz w:val="17"/>
        </w:rPr>
        <w:t xml:space="preserve">Vermeulen;wiegert.vermeulen@gmail.com;23291 </w:t>
      </w:r>
    </w:p>
    <w:p w14:paraId="792441B9" w14:textId="77777777" w:rsidR="00B23EDB" w:rsidRDefault="00AC16B6">
      <w:pPr>
        <w:spacing w:after="19" w:line="259" w:lineRule="auto"/>
        <w:ind w:left="-5"/>
      </w:pPr>
      <w:proofErr w:type="gramStart"/>
      <w:r>
        <w:rPr>
          <w:sz w:val="17"/>
        </w:rPr>
        <w:t>Thirza;;</w:t>
      </w:r>
      <w:proofErr w:type="gramEnd"/>
      <w:r>
        <w:rPr>
          <w:sz w:val="17"/>
        </w:rPr>
        <w:t xml:space="preserve">Rossi;thirza.rossi@gmail.com;25578 </w:t>
      </w:r>
    </w:p>
    <w:p w14:paraId="7EFA4399" w14:textId="77777777" w:rsidR="00B23EDB" w:rsidRDefault="00AC16B6">
      <w:pPr>
        <w:spacing w:after="19" w:line="259" w:lineRule="auto"/>
        <w:ind w:left="-5"/>
      </w:pPr>
      <w:proofErr w:type="gramStart"/>
      <w:r>
        <w:rPr>
          <w:sz w:val="17"/>
        </w:rPr>
        <w:t>Sarah;;</w:t>
      </w:r>
      <w:proofErr w:type="gramEnd"/>
      <w:r>
        <w:rPr>
          <w:sz w:val="17"/>
        </w:rPr>
        <w:t xml:space="preserve">Smeets;sarah.smeets@gmail.com;25173 </w:t>
      </w:r>
    </w:p>
    <w:p w14:paraId="62004C47" w14:textId="77777777" w:rsidR="00B23EDB" w:rsidRDefault="00AC16B6">
      <w:pPr>
        <w:spacing w:after="264" w:line="259" w:lineRule="auto"/>
        <w:ind w:left="-5"/>
      </w:pPr>
      <w:proofErr w:type="gramStart"/>
      <w:r>
        <w:rPr>
          <w:sz w:val="17"/>
        </w:rPr>
        <w:t>Willem;van</w:t>
      </w:r>
      <w:proofErr w:type="gramEnd"/>
      <w:r>
        <w:rPr>
          <w:sz w:val="17"/>
        </w:rPr>
        <w:t xml:space="preserve">;Doorn;willem.van.doorn@gmail.com;11111 </w:t>
      </w:r>
    </w:p>
    <w:p w14:paraId="407B17D6" w14:textId="77777777" w:rsidR="00B23EDB" w:rsidRDefault="00AC16B6">
      <w:pPr>
        <w:spacing w:after="22" w:line="259" w:lineRule="auto"/>
        <w:ind w:left="-5"/>
      </w:pPr>
      <w:proofErr w:type="spellStart"/>
      <w:r>
        <w:rPr>
          <w:color w:val="751558"/>
        </w:rPr>
        <w:t>Crebonummers</w:t>
      </w:r>
      <w:proofErr w:type="spellEnd"/>
      <w:r>
        <w:rPr>
          <w:color w:val="751558"/>
        </w:rPr>
        <w:t xml:space="preserve"> </w:t>
      </w:r>
    </w:p>
    <w:p w14:paraId="4D4E30A0" w14:textId="77777777" w:rsidR="00B23EDB" w:rsidRDefault="00AC16B6">
      <w:pPr>
        <w:ind w:left="-5"/>
      </w:pPr>
      <w:r>
        <w:t xml:space="preserve">De </w:t>
      </w:r>
      <w:proofErr w:type="spellStart"/>
      <w:r>
        <w:t>crebonummers</w:t>
      </w:r>
      <w:proofErr w:type="spellEnd"/>
      <w:r>
        <w:t xml:space="preserve"> en de bijhorende niveaus en namen (kwalificatie) van de opleidingen zijn te vinden op de website van de Samenwerkingsorganisatie Beroepsonderwijs Bedrijfsleven (SBB). </w:t>
      </w:r>
    </w:p>
    <w:p w14:paraId="4BAC59B1" w14:textId="77777777" w:rsidR="00B23EDB" w:rsidRDefault="00AC16B6">
      <w:pPr>
        <w:spacing w:after="23" w:line="259" w:lineRule="auto"/>
        <w:ind w:left="0" w:firstLine="0"/>
      </w:pPr>
      <w:r>
        <w:t xml:space="preserve"> </w:t>
      </w:r>
    </w:p>
    <w:p w14:paraId="2DF9C6E6" w14:textId="77777777" w:rsidR="00B23EDB" w:rsidRDefault="00AC16B6">
      <w:pPr>
        <w:spacing w:after="21" w:line="259" w:lineRule="auto"/>
        <w:ind w:left="0" w:firstLine="0"/>
      </w:pPr>
      <w:proofErr w:type="gramStart"/>
      <w:r>
        <w:rPr>
          <w:color w:val="0563C1"/>
          <w:u w:val="single" w:color="0563C1"/>
        </w:rPr>
        <w:t>https://kwalificaties.s-bb.nl/Lijsten/Groep/14</w:t>
      </w:r>
      <w:proofErr w:type="gramEnd"/>
      <w:r>
        <w:t xml:space="preserve"> </w:t>
      </w:r>
    </w:p>
    <w:p w14:paraId="62503919" w14:textId="77777777" w:rsidR="00B23EDB" w:rsidRDefault="00AC16B6">
      <w:pPr>
        <w:spacing w:after="23" w:line="259" w:lineRule="auto"/>
        <w:ind w:left="0" w:firstLine="0"/>
      </w:pPr>
      <w:r>
        <w:t xml:space="preserve"> </w:t>
      </w:r>
    </w:p>
    <w:p w14:paraId="3AAB623A" w14:textId="77777777" w:rsidR="00B23EDB" w:rsidRDefault="00AC16B6">
      <w:pPr>
        <w:ind w:left="-5" w:right="88"/>
      </w:pPr>
      <w:r>
        <w:t xml:space="preserve">De </w:t>
      </w:r>
      <w:proofErr w:type="spellStart"/>
      <w:r>
        <w:t>crebonummers</w:t>
      </w:r>
      <w:proofErr w:type="spellEnd"/>
      <w:r>
        <w:t xml:space="preserve"> worden regelmatig geüpdatet. We willen daarom, elke keer wanneer we een nieuw overzicht voor de medewerker creëren, de laatste versie van de </w:t>
      </w:r>
      <w:proofErr w:type="spellStart"/>
      <w:r>
        <w:t>crebolijst</w:t>
      </w:r>
      <w:proofErr w:type="spellEnd"/>
      <w:r>
        <w:t xml:space="preserve"> gebruiken.  Momenteel is dat </w:t>
      </w:r>
      <w:proofErr w:type="spellStart"/>
      <w:r>
        <w:t>Crebolijst</w:t>
      </w:r>
      <w:proofErr w:type="spellEnd"/>
      <w:r>
        <w:t xml:space="preserve"> Herziening dossiers 2022.  </w:t>
      </w:r>
    </w:p>
    <w:p w14:paraId="5BE4255C" w14:textId="77777777" w:rsidR="00B23EDB" w:rsidRDefault="00AC16B6">
      <w:pPr>
        <w:spacing w:after="23" w:line="259" w:lineRule="auto"/>
        <w:ind w:left="0" w:firstLine="0"/>
      </w:pPr>
      <w:r>
        <w:t xml:space="preserve"> </w:t>
      </w:r>
    </w:p>
    <w:p w14:paraId="5A7A0F8A" w14:textId="77777777" w:rsidR="00B23EDB" w:rsidRDefault="00AC16B6">
      <w:pPr>
        <w:ind w:left="-5"/>
      </w:pPr>
      <w:r>
        <w:t xml:space="preserve">Daarnaast is het zo dat ook de Dienst Uitvoering Onderwijs (DUO) een </w:t>
      </w:r>
      <w:proofErr w:type="spellStart"/>
      <w:r>
        <w:t>crebolijst</w:t>
      </w:r>
      <w:proofErr w:type="spellEnd"/>
      <w:r>
        <w:t xml:space="preserve"> heeft en deze update. </w:t>
      </w:r>
    </w:p>
    <w:p w14:paraId="17B30829" w14:textId="77777777" w:rsidR="00B23EDB" w:rsidRDefault="00AC16B6">
      <w:pPr>
        <w:spacing w:after="0" w:line="259" w:lineRule="auto"/>
        <w:ind w:left="0" w:firstLine="0"/>
      </w:pPr>
      <w:r>
        <w:t xml:space="preserve"> </w:t>
      </w:r>
    </w:p>
    <w:p w14:paraId="4A4CDD5E" w14:textId="77777777" w:rsidR="00B23EDB" w:rsidRDefault="00AC16B6">
      <w:pPr>
        <w:spacing w:after="0" w:line="259" w:lineRule="auto"/>
        <w:ind w:left="0" w:firstLine="0"/>
      </w:pPr>
      <w:r>
        <w:t xml:space="preserve"> </w:t>
      </w:r>
    </w:p>
    <w:p w14:paraId="01D53C23" w14:textId="77777777" w:rsidR="00B23EDB" w:rsidRDefault="00AC16B6">
      <w:pPr>
        <w:spacing w:after="812" w:line="259" w:lineRule="auto"/>
        <w:ind w:left="-36" w:firstLine="0"/>
      </w:pPr>
      <w:r>
        <w:rPr>
          <w:noProof/>
        </w:rPr>
        <w:lastRenderedPageBreak/>
        <w:drawing>
          <wp:inline distT="0" distB="0" distL="0" distR="0" wp14:anchorId="7224C793" wp14:editId="08093F34">
            <wp:extent cx="498348" cy="455676"/>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
                    <a:stretch>
                      <a:fillRect/>
                    </a:stretch>
                  </pic:blipFill>
                  <pic:spPr>
                    <a:xfrm>
                      <a:off x="0" y="0"/>
                      <a:ext cx="498348" cy="455676"/>
                    </a:xfrm>
                    <a:prstGeom prst="rect">
                      <a:avLst/>
                    </a:prstGeom>
                  </pic:spPr>
                </pic:pic>
              </a:graphicData>
            </a:graphic>
          </wp:inline>
        </w:drawing>
      </w:r>
    </w:p>
    <w:p w14:paraId="6C70CE26" w14:textId="77777777" w:rsidR="00B23EDB" w:rsidRDefault="00AC16B6">
      <w:pPr>
        <w:ind w:left="-5"/>
      </w:pPr>
      <w:r>
        <w:t xml:space="preserve">Het zal je denk ik niet verbazen dat niet alle </w:t>
      </w:r>
      <w:proofErr w:type="spellStart"/>
      <w:r>
        <w:t>crebonummers</w:t>
      </w:r>
      <w:proofErr w:type="spellEnd"/>
      <w:r>
        <w:t xml:space="preserve"> die in de </w:t>
      </w:r>
      <w:proofErr w:type="spellStart"/>
      <w:r>
        <w:t>crebolijst</w:t>
      </w:r>
      <w:proofErr w:type="spellEnd"/>
      <w:r>
        <w:t xml:space="preserve"> van de SBB staan, ook in </w:t>
      </w:r>
      <w:proofErr w:type="gramStart"/>
      <w:r>
        <w:t xml:space="preserve">de  </w:t>
      </w:r>
      <w:proofErr w:type="spellStart"/>
      <w:r>
        <w:t>crebolijst</w:t>
      </w:r>
      <w:proofErr w:type="spellEnd"/>
      <w:proofErr w:type="gramEnd"/>
      <w:r>
        <w:t xml:space="preserve"> van DUO staan en </w:t>
      </w:r>
      <w:proofErr w:type="spellStart"/>
      <w:r>
        <w:t>vice</w:t>
      </w:r>
      <w:proofErr w:type="spellEnd"/>
      <w:r>
        <w:t xml:space="preserve"> versa. </w:t>
      </w:r>
    </w:p>
    <w:p w14:paraId="3EA173EE" w14:textId="77777777" w:rsidR="00B23EDB" w:rsidRDefault="00AC16B6">
      <w:pPr>
        <w:spacing w:after="23" w:line="259" w:lineRule="auto"/>
        <w:ind w:left="0" w:firstLine="0"/>
      </w:pPr>
      <w:r>
        <w:t xml:space="preserve"> </w:t>
      </w:r>
    </w:p>
    <w:p w14:paraId="52E9400F" w14:textId="77777777" w:rsidR="00B23EDB" w:rsidRDefault="00AC16B6">
      <w:pPr>
        <w:spacing w:after="223"/>
        <w:ind w:left="-5"/>
      </w:pPr>
      <w:r>
        <w:t xml:space="preserve">Je moet bij het schrijven van de code er rekening mee houden dat we in de toekomst in zowel de </w:t>
      </w:r>
      <w:proofErr w:type="spellStart"/>
      <w:r>
        <w:t>crebolijst</w:t>
      </w:r>
      <w:proofErr w:type="spellEnd"/>
      <w:r>
        <w:t xml:space="preserve"> van de SBB als DUO willen gaan zoeken. De </w:t>
      </w:r>
      <w:proofErr w:type="spellStart"/>
      <w:r>
        <w:t>crebolijst</w:t>
      </w:r>
      <w:proofErr w:type="spellEnd"/>
      <w:r>
        <w:t xml:space="preserve"> van DUO gaan we echter nu niet gebruiken. </w:t>
      </w:r>
    </w:p>
    <w:p w14:paraId="594B6E0B" w14:textId="77777777" w:rsidR="00B23EDB" w:rsidRDefault="00AC16B6">
      <w:pPr>
        <w:spacing w:after="22" w:line="259" w:lineRule="auto"/>
        <w:ind w:left="-5"/>
      </w:pPr>
      <w:r>
        <w:rPr>
          <w:color w:val="751558"/>
        </w:rPr>
        <w:t xml:space="preserve">Opdracht </w:t>
      </w:r>
    </w:p>
    <w:p w14:paraId="3DC979BB" w14:textId="77777777" w:rsidR="00B23EDB" w:rsidRDefault="00AC16B6">
      <w:pPr>
        <w:ind w:left="-5"/>
      </w:pPr>
      <w:r>
        <w:t xml:space="preserve">Maak voor de medewerker een website (ASP.NET MVC) waar hij zijn CSV-bestand met studenten kan uploaden. Zorg er vervolgens voor dat de juiste gegevens, het niveau en naam van de opleiding erbij wordt gezocht en weergegeven in een data </w:t>
      </w:r>
      <w:proofErr w:type="spellStart"/>
      <w:r>
        <w:t>grid</w:t>
      </w:r>
      <w:proofErr w:type="spellEnd"/>
      <w:r>
        <w:t xml:space="preserve">. </w:t>
      </w:r>
    </w:p>
    <w:p w14:paraId="754FDDB0" w14:textId="77777777" w:rsidR="00B23EDB" w:rsidRDefault="00AC16B6">
      <w:pPr>
        <w:spacing w:after="23" w:line="259" w:lineRule="auto"/>
        <w:ind w:left="0" w:firstLine="0"/>
      </w:pPr>
      <w:r>
        <w:t xml:space="preserve"> </w:t>
      </w:r>
    </w:p>
    <w:p w14:paraId="13F89237" w14:textId="77777777" w:rsidR="00B23EDB" w:rsidRDefault="00AC16B6">
      <w:pPr>
        <w:ind w:left="-5"/>
      </w:pPr>
      <w:r>
        <w:t xml:space="preserve">Bij vragen kan je terecht bij </w:t>
      </w:r>
      <w:proofErr w:type="spellStart"/>
      <w:r>
        <w:t>Emre</w:t>
      </w:r>
      <w:proofErr w:type="spellEnd"/>
      <w:r>
        <w:t xml:space="preserve"> </w:t>
      </w:r>
      <w:proofErr w:type="spellStart"/>
      <w:r>
        <w:t>Bayram</w:t>
      </w:r>
      <w:proofErr w:type="spellEnd"/>
      <w:r>
        <w:t xml:space="preserve"> (</w:t>
      </w:r>
      <w:r>
        <w:rPr>
          <w:color w:val="0563C1"/>
          <w:u w:val="single" w:color="0563C1"/>
        </w:rPr>
        <w:t>e.bayram@tignl.eu</w:t>
      </w:r>
      <w:r>
        <w:t xml:space="preserve">). </w:t>
      </w:r>
    </w:p>
    <w:p w14:paraId="6859485A" w14:textId="77777777" w:rsidR="001937E3" w:rsidRDefault="001937E3">
      <w:pPr>
        <w:ind w:left="-5"/>
      </w:pPr>
    </w:p>
    <w:p w14:paraId="6DFFD0B2" w14:textId="3B998BA7" w:rsidR="001937E3" w:rsidRDefault="001937E3" w:rsidP="001937E3">
      <w:pPr>
        <w:pStyle w:val="Kop1"/>
      </w:pPr>
      <w:r>
        <w:t>Analyse</w:t>
      </w:r>
    </w:p>
    <w:p w14:paraId="0A611BEE" w14:textId="77777777" w:rsidR="001937E3" w:rsidRDefault="001937E3" w:rsidP="001937E3"/>
    <w:p w14:paraId="2727F491" w14:textId="6484DC64" w:rsidR="001937E3" w:rsidRDefault="001937E3" w:rsidP="001937E3">
      <w:r>
        <w:t>Het doel van de webpagina is om een link te kunnen maken met de opleidingen die door het Jan Willem College geboden wordt en de “potentiële” studenten uit een aangeleverd CSV-bestand.</w:t>
      </w:r>
    </w:p>
    <w:p w14:paraId="3EF5632B" w14:textId="226D1C7D" w:rsidR="001937E3" w:rsidRDefault="001937E3" w:rsidP="001937E3">
      <w:r>
        <w:br/>
        <w:t>Deze link zal gemaakt moeten worden op naam en niveau, die overeenkom</w:t>
      </w:r>
      <w:r w:rsidR="00586957">
        <w:t xml:space="preserve">en </w:t>
      </w:r>
    </w:p>
    <w:p w14:paraId="19F9DFFE" w14:textId="77777777" w:rsidR="00586957" w:rsidRDefault="00586957" w:rsidP="001937E3"/>
    <w:p w14:paraId="35FBF1BA" w14:textId="270BFC51" w:rsidR="00586957" w:rsidRDefault="00586957" w:rsidP="001937E3">
      <w:r>
        <w:t xml:space="preserve">Aanname 1: Het betreft potentiële studenten die nog niet zijn ingeschreven bij de school. Buiten de aangeleverde gegevens in het CSV-bestand is er geen informatie over deze studenten. </w:t>
      </w:r>
    </w:p>
    <w:p w14:paraId="32E7EC2F" w14:textId="77777777" w:rsidR="00586957" w:rsidRDefault="00586957" w:rsidP="001937E3"/>
    <w:p w14:paraId="46A456CF" w14:textId="79E9EF9E" w:rsidR="00586957" w:rsidRDefault="00586957" w:rsidP="001937E3">
      <w:r>
        <w:t xml:space="preserve">Aanname 2: Er is een tabel met opleidingen die de school aanbiedt. Deze bevat een </w:t>
      </w:r>
      <w:proofErr w:type="spellStart"/>
      <w:r>
        <w:t>identifier</w:t>
      </w:r>
      <w:proofErr w:type="spellEnd"/>
      <w:r>
        <w:t xml:space="preserve"> die niet overeenkomt met de </w:t>
      </w:r>
      <w:proofErr w:type="spellStart"/>
      <w:r>
        <w:t>crebonummers</w:t>
      </w:r>
      <w:proofErr w:type="spellEnd"/>
      <w:r>
        <w:t>.</w:t>
      </w:r>
      <w:r w:rsidR="00232BAB">
        <w:t xml:space="preserve"> </w:t>
      </w:r>
      <w:r w:rsidR="0077650C">
        <w:t xml:space="preserve">Het nut van de applicatie is om deze </w:t>
      </w:r>
      <w:proofErr w:type="spellStart"/>
      <w:r w:rsidR="0077650C">
        <w:t>identifier</w:t>
      </w:r>
      <w:proofErr w:type="spellEnd"/>
      <w:r w:rsidR="0077650C">
        <w:t xml:space="preserve"> te kunnen linken aan een emailadres, zodat er bijvoorbeeld documentatie over de opleiding naar de potentiële studenten gemaild kan worden.</w:t>
      </w:r>
    </w:p>
    <w:p w14:paraId="0B430545" w14:textId="77777777" w:rsidR="00232BAB" w:rsidRDefault="00232BAB" w:rsidP="001937E3"/>
    <w:p w14:paraId="77A62C04" w14:textId="573D2957" w:rsidR="00FF0D53" w:rsidRDefault="00FF0D53" w:rsidP="001937E3">
      <w:r>
        <w:t xml:space="preserve">Aanname 3: </w:t>
      </w:r>
      <w:r w:rsidR="001B46C6">
        <w:t xml:space="preserve">Dit betreft een “Best effort, non mission </w:t>
      </w:r>
      <w:proofErr w:type="spellStart"/>
      <w:r w:rsidR="001B46C6">
        <w:t>critical</w:t>
      </w:r>
      <w:proofErr w:type="spellEnd"/>
      <w:r w:rsidR="001B46C6">
        <w:t>” proces. Fouten die tijdens dit proces voorkomen, moeten worden gerapporteerd, maar moeten het proces niet verstoren.</w:t>
      </w:r>
    </w:p>
    <w:p w14:paraId="694C8C30" w14:textId="77777777" w:rsidR="00232BAB" w:rsidRDefault="00232BAB" w:rsidP="001937E3"/>
    <w:p w14:paraId="63BE6681" w14:textId="6037F087" w:rsidR="0091225C" w:rsidRDefault="0091225C" w:rsidP="001937E3">
      <w:r>
        <w:t>Functionaliteiten:</w:t>
      </w:r>
    </w:p>
    <w:p w14:paraId="7B2454D9" w14:textId="7B0B7F2E" w:rsidR="0091225C" w:rsidRDefault="0091225C" w:rsidP="0091225C">
      <w:pPr>
        <w:pStyle w:val="Lijstalinea"/>
        <w:numPr>
          <w:ilvl w:val="0"/>
          <w:numId w:val="1"/>
        </w:numPr>
      </w:pPr>
      <w:r>
        <w:t>Het CSV met potentiële studenten bestand moet geladen worden</w:t>
      </w:r>
    </w:p>
    <w:p w14:paraId="719AE38E" w14:textId="3B9C6D92" w:rsidR="001937E3" w:rsidRDefault="0091225C" w:rsidP="0091225C">
      <w:pPr>
        <w:pStyle w:val="Lijstalinea"/>
        <w:numPr>
          <w:ilvl w:val="0"/>
          <w:numId w:val="1"/>
        </w:numPr>
      </w:pPr>
      <w:r>
        <w:t xml:space="preserve">De lijst met studenten moet in een </w:t>
      </w:r>
      <w:proofErr w:type="spellStart"/>
      <w:r>
        <w:t>grid</w:t>
      </w:r>
      <w:proofErr w:type="spellEnd"/>
      <w:r>
        <w:t xml:space="preserve"> geladen worden.</w:t>
      </w:r>
    </w:p>
    <w:p w14:paraId="2EEB0133" w14:textId="0FB1B3BA" w:rsidR="00CE35B1" w:rsidRDefault="00CE35B1" w:rsidP="0091225C">
      <w:pPr>
        <w:pStyle w:val="Lijstalinea"/>
        <w:numPr>
          <w:ilvl w:val="0"/>
          <w:numId w:val="1"/>
        </w:numPr>
      </w:pPr>
      <w:r>
        <w:t xml:space="preserve">Het </w:t>
      </w:r>
      <w:proofErr w:type="gramStart"/>
      <w:r>
        <w:t>CSV bestand</w:t>
      </w:r>
      <w:proofErr w:type="gramEnd"/>
      <w:r>
        <w:t xml:space="preserve"> met SBB moet </w:t>
      </w:r>
      <w:r w:rsidR="00047237">
        <w:t xml:space="preserve">automatisch geladen </w:t>
      </w:r>
      <w:r>
        <w:t xml:space="preserve">worden </w:t>
      </w:r>
      <w:r w:rsidR="001B46C6">
        <w:t xml:space="preserve">elke keer dat de applicatie start </w:t>
      </w:r>
      <w:r w:rsidR="00047237">
        <w:t xml:space="preserve">en </w:t>
      </w:r>
      <w:r>
        <w:t>vervangen kunnen worden</w:t>
      </w:r>
      <w:r w:rsidR="001B46C6">
        <w:t>, aangezien de update hooguit een paar keer per jaar gebeurt.</w:t>
      </w:r>
    </w:p>
    <w:p w14:paraId="3D4DE1BA" w14:textId="2E8D8F1C" w:rsidR="0091225C" w:rsidRDefault="0091225C" w:rsidP="0091225C">
      <w:pPr>
        <w:pStyle w:val="Lijstalinea"/>
        <w:numPr>
          <w:ilvl w:val="0"/>
          <w:numId w:val="1"/>
        </w:numPr>
      </w:pPr>
      <w:r>
        <w:t xml:space="preserve">Per regel/student moet de juiste opleiding geselecteerd </w:t>
      </w:r>
      <w:r w:rsidR="00597552">
        <w:t xml:space="preserve">kunnen </w:t>
      </w:r>
      <w:r>
        <w:t>worden</w:t>
      </w:r>
      <w:r w:rsidR="00597552">
        <w:t xml:space="preserve"> op basis van </w:t>
      </w:r>
      <w:proofErr w:type="gramStart"/>
      <w:r w:rsidR="00597552">
        <w:t>SBB informatie</w:t>
      </w:r>
      <w:proofErr w:type="gramEnd"/>
      <w:r w:rsidR="00597552">
        <w:t>.</w:t>
      </w:r>
    </w:p>
    <w:p w14:paraId="650C6382" w14:textId="03C831CF" w:rsidR="0091225C" w:rsidRDefault="0091225C" w:rsidP="0091225C">
      <w:pPr>
        <w:pStyle w:val="Lijstalinea"/>
        <w:numPr>
          <w:ilvl w:val="0"/>
          <w:numId w:val="1"/>
        </w:numPr>
      </w:pPr>
      <w:r>
        <w:t xml:space="preserve">De medewerker moet overzicht houden in het </w:t>
      </w:r>
      <w:proofErr w:type="spellStart"/>
      <w:r>
        <w:t>grid</w:t>
      </w:r>
      <w:proofErr w:type="spellEnd"/>
      <w:r>
        <w:t xml:space="preserve"> welke regels al gekoppeld zijn</w:t>
      </w:r>
      <w:r w:rsidR="001B46C6">
        <w:t xml:space="preserve"> en welke regels niet te koppelen zijn.</w:t>
      </w:r>
    </w:p>
    <w:p w14:paraId="732B84D5" w14:textId="77777777" w:rsidR="0091225C" w:rsidRDefault="0091225C" w:rsidP="0091225C"/>
    <w:p w14:paraId="1FCD5332" w14:textId="60DEC0DD" w:rsidR="001B46C6" w:rsidRDefault="001B46C6" w:rsidP="0091225C">
      <w:r>
        <w:t>Afwegingen:</w:t>
      </w:r>
    </w:p>
    <w:p w14:paraId="1036956E" w14:textId="2E5F2E39" w:rsidR="001B46C6" w:rsidRDefault="001B46C6" w:rsidP="0091225C">
      <w:r>
        <w:t xml:space="preserve">Ik heb gekozen voor een eenvoudige pagina met een master detail </w:t>
      </w:r>
      <w:proofErr w:type="spellStart"/>
      <w:r>
        <w:t>layout</w:t>
      </w:r>
      <w:proofErr w:type="spellEnd"/>
      <w:r w:rsidR="00C33D6B">
        <w:t xml:space="preserve"> </w:t>
      </w:r>
      <w:r w:rsidR="00F277D2">
        <w:t>vanwege de</w:t>
      </w:r>
      <w:r w:rsidR="00C33D6B">
        <w:t xml:space="preserve"> eenvoud</w:t>
      </w:r>
      <w:r>
        <w:t xml:space="preserve">. (Ten opzichte van bv een </w:t>
      </w:r>
      <w:proofErr w:type="spellStart"/>
      <w:r>
        <w:t>modal</w:t>
      </w:r>
      <w:proofErr w:type="spellEnd"/>
      <w:r>
        <w:t xml:space="preserve"> </w:t>
      </w:r>
      <w:proofErr w:type="spellStart"/>
      <w:r>
        <w:t>popup</w:t>
      </w:r>
      <w:proofErr w:type="spellEnd"/>
      <w:r>
        <w:t xml:space="preserve"> vanuit het </w:t>
      </w:r>
      <w:proofErr w:type="spellStart"/>
      <w:r>
        <w:t>grid</w:t>
      </w:r>
      <w:proofErr w:type="spellEnd"/>
      <w:r>
        <w:t xml:space="preserve"> of een navigatie naar een detail</w:t>
      </w:r>
      <w:r w:rsidR="00C33D6B">
        <w:t xml:space="preserve"> record)</w:t>
      </w:r>
    </w:p>
    <w:p w14:paraId="40379D96" w14:textId="30A565B9" w:rsidR="00C33D6B" w:rsidRDefault="00C33D6B">
      <w:pPr>
        <w:spacing w:after="160" w:line="259" w:lineRule="auto"/>
        <w:ind w:left="0" w:firstLine="0"/>
      </w:pPr>
      <w:r>
        <w:br w:type="page"/>
      </w:r>
    </w:p>
    <w:p w14:paraId="40356EC6" w14:textId="4FFD3719" w:rsidR="00C33D6B" w:rsidRDefault="00C33D6B" w:rsidP="00C33D6B">
      <w:r>
        <w:lastRenderedPageBreak/>
        <w:t>Deze pagina moet bevatten:</w:t>
      </w:r>
    </w:p>
    <w:p w14:paraId="1CB2B479" w14:textId="3EE0D506" w:rsidR="0091225C" w:rsidRPr="006351F5" w:rsidRDefault="0091225C" w:rsidP="0091225C">
      <w:pPr>
        <w:pStyle w:val="Lijstalinea"/>
        <w:numPr>
          <w:ilvl w:val="0"/>
          <w:numId w:val="2"/>
        </w:numPr>
      </w:pPr>
      <w:r w:rsidRPr="006351F5">
        <w:t xml:space="preserve">Upload </w:t>
      </w:r>
      <w:proofErr w:type="spellStart"/>
      <w:r w:rsidRPr="006351F5">
        <w:t>dialogue</w:t>
      </w:r>
      <w:proofErr w:type="spellEnd"/>
      <w:r w:rsidR="006351F5" w:rsidRPr="006351F5">
        <w:t xml:space="preserve"> voor </w:t>
      </w:r>
      <w:proofErr w:type="gramStart"/>
      <w:r w:rsidR="006351F5" w:rsidRPr="006351F5">
        <w:t>CSV best</w:t>
      </w:r>
      <w:r w:rsidR="006351F5">
        <w:t>anden</w:t>
      </w:r>
      <w:proofErr w:type="gramEnd"/>
      <w:r w:rsidR="00C33D6B">
        <w:t xml:space="preserve"> met potentiële studenten.</w:t>
      </w:r>
    </w:p>
    <w:p w14:paraId="127181A8" w14:textId="77777777" w:rsidR="00C33D6B" w:rsidRDefault="00FF0D53" w:rsidP="00C33D6B">
      <w:pPr>
        <w:pStyle w:val="Lijstalinea"/>
        <w:numPr>
          <w:ilvl w:val="0"/>
          <w:numId w:val="2"/>
        </w:numPr>
      </w:pPr>
      <w:r>
        <w:t xml:space="preserve">Student </w:t>
      </w:r>
      <w:proofErr w:type="spellStart"/>
      <w:r>
        <w:t>Grid</w:t>
      </w:r>
      <w:proofErr w:type="spellEnd"/>
      <w:r w:rsidR="006351F5">
        <w:t xml:space="preserve"> met </w:t>
      </w:r>
      <w:proofErr w:type="spellStart"/>
      <w:r w:rsidR="006351F5">
        <w:t>modal</w:t>
      </w:r>
      <w:proofErr w:type="spellEnd"/>
      <w:r w:rsidR="006351F5">
        <w:t xml:space="preserve"> form</w:t>
      </w:r>
      <w:r w:rsidR="001B46C6">
        <w:t xml:space="preserve"> of met een master detail </w:t>
      </w:r>
      <w:proofErr w:type="spellStart"/>
      <w:r w:rsidR="001B46C6">
        <w:t>layout</w:t>
      </w:r>
      <w:proofErr w:type="spellEnd"/>
      <w:r w:rsidR="001B46C6">
        <w:t>.</w:t>
      </w:r>
    </w:p>
    <w:p w14:paraId="2EF559C0" w14:textId="77777777" w:rsidR="00C33D6B" w:rsidRDefault="00FF0D53" w:rsidP="00C33D6B">
      <w:pPr>
        <w:pStyle w:val="Lijstalinea"/>
        <w:numPr>
          <w:ilvl w:val="0"/>
          <w:numId w:val="2"/>
        </w:numPr>
      </w:pPr>
      <w:r w:rsidRPr="00FF0D53">
        <w:t xml:space="preserve">SBB info (input </w:t>
      </w:r>
      <w:proofErr w:type="spellStart"/>
      <w:r w:rsidRPr="00FF0D53">
        <w:t>crebonr</w:t>
      </w:r>
      <w:proofErr w:type="spellEnd"/>
      <w:r w:rsidRPr="00FF0D53">
        <w:t>, output niveau + na</w:t>
      </w:r>
      <w:r>
        <w:t>am)</w:t>
      </w:r>
    </w:p>
    <w:p w14:paraId="1F47E2D3" w14:textId="12219F9F" w:rsidR="00FF0D53" w:rsidRDefault="00FF0D53" w:rsidP="00C33D6B">
      <w:pPr>
        <w:pStyle w:val="Lijstalinea"/>
        <w:numPr>
          <w:ilvl w:val="0"/>
          <w:numId w:val="2"/>
        </w:numPr>
      </w:pPr>
      <w:r w:rsidRPr="006351F5">
        <w:t xml:space="preserve">JWC opleiding </w:t>
      </w:r>
      <w:proofErr w:type="spellStart"/>
      <w:r w:rsidRPr="006351F5">
        <w:t>selectiebox</w:t>
      </w:r>
      <w:proofErr w:type="spellEnd"/>
      <w:r w:rsidRPr="006351F5">
        <w:t xml:space="preserve"> (</w:t>
      </w:r>
      <w:proofErr w:type="gramStart"/>
      <w:r w:rsidRPr="006351F5">
        <w:t>combo /</w:t>
      </w:r>
      <w:proofErr w:type="gramEnd"/>
      <w:r w:rsidRPr="006351F5">
        <w:t xml:space="preserve"> </w:t>
      </w:r>
      <w:proofErr w:type="spellStart"/>
      <w:r w:rsidRPr="006351F5">
        <w:t>autocomplete</w:t>
      </w:r>
      <w:proofErr w:type="spellEnd"/>
      <w:r w:rsidRPr="006351F5">
        <w:t>)</w:t>
      </w:r>
      <w:r w:rsidR="006351F5" w:rsidRPr="006351F5">
        <w:t xml:space="preserve"> output </w:t>
      </w:r>
      <w:proofErr w:type="spellStart"/>
      <w:r w:rsidR="006351F5" w:rsidRPr="006351F5">
        <w:t>Id</w:t>
      </w:r>
      <w:proofErr w:type="spellEnd"/>
      <w:r w:rsidR="006351F5" w:rsidRPr="006351F5">
        <w:t xml:space="preserve"> JWC opleidin</w:t>
      </w:r>
      <w:r w:rsidR="006351F5">
        <w:t>g</w:t>
      </w:r>
    </w:p>
    <w:p w14:paraId="0BAD7F24" w14:textId="77777777" w:rsidR="00C33D6B" w:rsidRDefault="00C33D6B" w:rsidP="00C33D6B"/>
    <w:p w14:paraId="0B24BCEA" w14:textId="0952AD96" w:rsidR="00C33D6B" w:rsidRDefault="00C33D6B" w:rsidP="00C33D6B">
      <w:r>
        <w:t>Om omwille van een toekomstige implementatie van DUO info die dezelfde functionaliteit zou bieden als SBB info, de implementatie te compliceren door dit in een afzonderlijk component te verpakken en daar een abstractie omheen te creëren heb ik bewust genegeerd, aangezien dit in strijd is met mijn S</w:t>
      </w:r>
      <w:r w:rsidR="00402519">
        <w:t>CRUM principes.</w:t>
      </w:r>
    </w:p>
    <w:p w14:paraId="099A9989" w14:textId="77777777" w:rsidR="00F277D2" w:rsidRDefault="00F277D2" w:rsidP="00FF0D53"/>
    <w:p w14:paraId="6B1E7175" w14:textId="38149B67" w:rsidR="00D75A35" w:rsidRDefault="00862002" w:rsidP="00FF0D53">
      <w:r>
        <w:t xml:space="preserve">Gezien de incidentele aard van het updaten van het </w:t>
      </w:r>
      <w:proofErr w:type="gramStart"/>
      <w:r>
        <w:t>SBB bestand</w:t>
      </w:r>
      <w:proofErr w:type="gramEnd"/>
      <w:r>
        <w:t xml:space="preserve"> heb ik inhoudelijke foutsituaties van dit bestand buiten </w:t>
      </w:r>
      <w:r w:rsidR="00A222CB">
        <w:t>beschouw</w:t>
      </w:r>
      <w:r>
        <w:t>ing gelaten, aangezien het robuust maken van het lezen van dit bestand niet opweegt tegen het corrigeren van het bestand zelf.</w:t>
      </w:r>
      <w:r w:rsidR="00D75A35">
        <w:t xml:space="preserve"> Ik heb dit bestand enigszins aangepast om de data makkelijk te kunnen laden. </w:t>
      </w:r>
      <w:r>
        <w:t xml:space="preserve"> </w:t>
      </w:r>
    </w:p>
    <w:p w14:paraId="4B83C10A" w14:textId="07588CCE" w:rsidR="00FF0D53" w:rsidRDefault="00862002" w:rsidP="00FF0D53">
      <w:r>
        <w:t>Dit is een budgetkwestie :P</w:t>
      </w:r>
    </w:p>
    <w:p w14:paraId="46820718" w14:textId="77777777" w:rsidR="00453F4B" w:rsidRDefault="00453F4B" w:rsidP="00FF0D53"/>
    <w:p w14:paraId="485D4F2F" w14:textId="4681889E" w:rsidR="00F277D2" w:rsidRDefault="00F277D2" w:rsidP="00FF0D53">
      <w:r>
        <w:t xml:space="preserve">Externe </w:t>
      </w:r>
      <w:proofErr w:type="spellStart"/>
      <w:r>
        <w:t>libraries</w:t>
      </w:r>
      <w:proofErr w:type="spellEnd"/>
      <w:r>
        <w:t>:</w:t>
      </w:r>
    </w:p>
    <w:p w14:paraId="6EEE8FD8" w14:textId="24FE8F18" w:rsidR="00F277D2" w:rsidRDefault="00F277D2" w:rsidP="00FF0D53">
      <w:proofErr w:type="spellStart"/>
      <w:r>
        <w:t>Mudblazor</w:t>
      </w:r>
      <w:proofErr w:type="spellEnd"/>
      <w:r>
        <w:t>: Voor het verbeteren van de presentatie.</w:t>
      </w:r>
    </w:p>
    <w:p w14:paraId="0A84F2A3" w14:textId="2D42575D" w:rsidR="00F277D2" w:rsidRDefault="00F277D2" w:rsidP="00FF0D53">
      <w:proofErr w:type="spellStart"/>
      <w:r>
        <w:t>CS</w:t>
      </w:r>
      <w:r w:rsidR="00152517">
        <w:t>V</w:t>
      </w:r>
      <w:r>
        <w:t>Helper</w:t>
      </w:r>
      <w:proofErr w:type="spellEnd"/>
      <w:r>
        <w:t xml:space="preserve">: Voor het makkelijk omzetten van </w:t>
      </w:r>
      <w:proofErr w:type="spellStart"/>
      <w:r>
        <w:t>csv</w:t>
      </w:r>
      <w:proofErr w:type="spellEnd"/>
      <w:r>
        <w:t xml:space="preserve"> regels naar </w:t>
      </w:r>
      <w:r w:rsidR="00152517">
        <w:t>modellen.</w:t>
      </w:r>
    </w:p>
    <w:p w14:paraId="1DEBFC58" w14:textId="77777777" w:rsidR="00152517" w:rsidRDefault="00152517" w:rsidP="00FF0D53"/>
    <w:p w14:paraId="0B04469E" w14:textId="367EA58E" w:rsidR="00152517" w:rsidRDefault="00152517" w:rsidP="00FF0D53">
      <w:r>
        <w:t xml:space="preserve">De tabel van de JWC Opleidingen heb ik maar even in een ander </w:t>
      </w:r>
      <w:proofErr w:type="spellStart"/>
      <w:r>
        <w:t>csv</w:t>
      </w:r>
      <w:proofErr w:type="spellEnd"/>
      <w:r>
        <w:t xml:space="preserve"> bestand gezet om een afhankelijkheid van een database te vermijden.</w:t>
      </w:r>
    </w:p>
    <w:p w14:paraId="1FC7AD32" w14:textId="77777777" w:rsidR="00F277D2" w:rsidRDefault="00F277D2" w:rsidP="00FF0D53"/>
    <w:p w14:paraId="74363509" w14:textId="28E0E51B" w:rsidR="00453F4B" w:rsidRPr="00F277D2" w:rsidRDefault="00F277D2" w:rsidP="00FF0D53">
      <w:r>
        <w:t>Ik heb ook de meeste foutafhandeling en unittesten achterwege gelaten gezien ik hiermee al ver over de 2 uur zit. Na een demonstratie om terugkoppeling te krijgen of de applicatie de juiste functionaliteit biedt, zouden dit de eerstvolgende werkzaamheden moeten zijn.</w:t>
      </w:r>
    </w:p>
    <w:p w14:paraId="130C4F31" w14:textId="77777777" w:rsidR="00FF0D53" w:rsidRPr="00F277D2" w:rsidRDefault="00FF0D53" w:rsidP="00FF0D53"/>
    <w:p w14:paraId="7A1A2498" w14:textId="77777777" w:rsidR="00F277D2" w:rsidRDefault="00F277D2" w:rsidP="00F277D2">
      <w:r>
        <w:t>Voorziene foutsituaties:</w:t>
      </w:r>
    </w:p>
    <w:p w14:paraId="57FAC6BD" w14:textId="77777777" w:rsidR="00F277D2" w:rsidRDefault="00F277D2" w:rsidP="00F277D2">
      <w:r>
        <w:t>Te verdelen in fout bestand en foute regels in bestand en verkeerde opleiding</w:t>
      </w:r>
    </w:p>
    <w:p w14:paraId="4AA733AD" w14:textId="77777777" w:rsidR="00F277D2" w:rsidRDefault="00F277D2" w:rsidP="00F277D2"/>
    <w:p w14:paraId="0B7646B9" w14:textId="77777777" w:rsidR="00F277D2" w:rsidRDefault="00F277D2" w:rsidP="00F277D2">
      <w:r>
        <w:t xml:space="preserve">Fout bestand (Geldend voor zowel </w:t>
      </w:r>
      <w:proofErr w:type="spellStart"/>
      <w:r>
        <w:t>PotentieleStudent</w:t>
      </w:r>
      <w:proofErr w:type="spellEnd"/>
      <w:r>
        <w:t xml:space="preserve"> bestand </w:t>
      </w:r>
      <w:proofErr w:type="spellStart"/>
      <w:r>
        <w:t>alswel</w:t>
      </w:r>
      <w:proofErr w:type="spellEnd"/>
      <w:r>
        <w:t xml:space="preserve"> </w:t>
      </w:r>
      <w:proofErr w:type="gramStart"/>
      <w:r>
        <w:t>SSB bestand</w:t>
      </w:r>
      <w:proofErr w:type="gramEnd"/>
      <w:r>
        <w:t>):</w:t>
      </w:r>
    </w:p>
    <w:p w14:paraId="5383D6A3" w14:textId="77777777" w:rsidR="00F277D2" w:rsidRDefault="00F277D2" w:rsidP="00F277D2">
      <w:r>
        <w:t xml:space="preserve">Geen </w:t>
      </w:r>
      <w:proofErr w:type="spellStart"/>
      <w:r>
        <w:t>csv</w:t>
      </w:r>
      <w:proofErr w:type="spellEnd"/>
      <w:r>
        <w:t xml:space="preserve"> file</w:t>
      </w:r>
    </w:p>
    <w:p w14:paraId="03CE043C" w14:textId="77777777" w:rsidR="00F277D2" w:rsidRDefault="00F277D2" w:rsidP="00F277D2">
      <w:proofErr w:type="spellStart"/>
      <w:r>
        <w:t>Csv</w:t>
      </w:r>
      <w:proofErr w:type="spellEnd"/>
      <w:r>
        <w:t xml:space="preserve"> file zonder headers</w:t>
      </w:r>
    </w:p>
    <w:p w14:paraId="11851D2F" w14:textId="77777777" w:rsidR="00F277D2" w:rsidRDefault="00F277D2" w:rsidP="00F277D2">
      <w:r>
        <w:t xml:space="preserve">Fout aantal </w:t>
      </w:r>
      <w:proofErr w:type="spellStart"/>
      <w:r>
        <w:t>colommen</w:t>
      </w:r>
      <w:proofErr w:type="spellEnd"/>
    </w:p>
    <w:p w14:paraId="3ABD4E12" w14:textId="77777777" w:rsidR="00F277D2" w:rsidRDefault="00F277D2" w:rsidP="00F277D2">
      <w:r>
        <w:t>Verkeerde headers</w:t>
      </w:r>
    </w:p>
    <w:p w14:paraId="0B68D2A6" w14:textId="77777777" w:rsidR="00F277D2" w:rsidRDefault="00F277D2" w:rsidP="00F277D2"/>
    <w:p w14:paraId="4F65D011" w14:textId="77777777" w:rsidR="00F277D2" w:rsidRDefault="00F277D2" w:rsidP="00F277D2">
      <w:r>
        <w:t xml:space="preserve">Fout op regelniveau (Voor </w:t>
      </w:r>
      <w:proofErr w:type="spellStart"/>
      <w:r>
        <w:t>PotentieleStudent</w:t>
      </w:r>
      <w:proofErr w:type="spellEnd"/>
      <w:r>
        <w:t xml:space="preserve"> bestand):</w:t>
      </w:r>
    </w:p>
    <w:p w14:paraId="0FEC0AFF" w14:textId="77777777" w:rsidR="00F277D2" w:rsidRDefault="00F277D2" w:rsidP="00F277D2">
      <w:r>
        <w:t xml:space="preserve">Geen </w:t>
      </w:r>
      <w:proofErr w:type="spellStart"/>
      <w:r>
        <w:t>crebonummer</w:t>
      </w:r>
      <w:proofErr w:type="spellEnd"/>
      <w:r>
        <w:t xml:space="preserve"> op regel</w:t>
      </w:r>
    </w:p>
    <w:p w14:paraId="6D6EA4E9" w14:textId="77777777" w:rsidR="00F277D2" w:rsidRDefault="00F277D2" w:rsidP="00F277D2">
      <w:proofErr w:type="spellStart"/>
      <w:r>
        <w:t>Crebonummer</w:t>
      </w:r>
      <w:proofErr w:type="spellEnd"/>
      <w:r>
        <w:t xml:space="preserve"> komt niet voor in </w:t>
      </w:r>
      <w:proofErr w:type="gramStart"/>
      <w:r>
        <w:t>SBB file</w:t>
      </w:r>
      <w:proofErr w:type="gramEnd"/>
    </w:p>
    <w:p w14:paraId="48B97B66" w14:textId="77777777" w:rsidR="00F277D2" w:rsidRDefault="00F277D2" w:rsidP="00F277D2">
      <w:pPr>
        <w:ind w:left="0" w:firstLine="0"/>
      </w:pPr>
      <w:r>
        <w:t>Geen emailadres</w:t>
      </w:r>
    </w:p>
    <w:p w14:paraId="0EBFE288" w14:textId="77777777" w:rsidR="00F277D2" w:rsidRDefault="00F277D2" w:rsidP="00F277D2">
      <w:pPr>
        <w:ind w:left="0" w:firstLine="0"/>
      </w:pPr>
      <w:r>
        <w:t>Fout email adres</w:t>
      </w:r>
    </w:p>
    <w:p w14:paraId="1B9D1857" w14:textId="77777777" w:rsidR="00F277D2" w:rsidRDefault="00F277D2" w:rsidP="00F277D2">
      <w:pPr>
        <w:ind w:left="0" w:firstLine="0"/>
      </w:pPr>
    </w:p>
    <w:p w14:paraId="74BB77DA" w14:textId="77777777" w:rsidR="00F277D2" w:rsidRDefault="00F277D2" w:rsidP="00F277D2">
      <w:pPr>
        <w:ind w:left="0" w:firstLine="0"/>
      </w:pPr>
      <w:r>
        <w:t>Verkeerde opleiding:</w:t>
      </w:r>
    </w:p>
    <w:p w14:paraId="56F1D384" w14:textId="0623D481" w:rsidR="00F277D2" w:rsidRDefault="00F277D2" w:rsidP="00F277D2">
      <w:pPr>
        <w:ind w:left="0" w:firstLine="0"/>
      </w:pPr>
      <w:r>
        <w:t xml:space="preserve">Er is geen opleiding binnen JWC die overeenkomt met responderend </w:t>
      </w:r>
      <w:proofErr w:type="spellStart"/>
      <w:r>
        <w:t>crebonummer</w:t>
      </w:r>
      <w:proofErr w:type="spellEnd"/>
      <w:r>
        <w:t>.</w:t>
      </w:r>
    </w:p>
    <w:p w14:paraId="164C4965" w14:textId="77777777" w:rsidR="00F277D2" w:rsidRPr="006351F5" w:rsidRDefault="00F277D2" w:rsidP="00F277D2"/>
    <w:p w14:paraId="3889DAD6" w14:textId="77777777" w:rsidR="00F277D2" w:rsidRPr="00F277D2" w:rsidRDefault="00F277D2">
      <w:pPr>
        <w:ind w:left="-5"/>
      </w:pPr>
    </w:p>
    <w:p w14:paraId="27EEC261" w14:textId="536444C3" w:rsidR="00B23EDB" w:rsidRDefault="00B23EDB" w:rsidP="00152517">
      <w:pPr>
        <w:spacing w:after="7543" w:line="259" w:lineRule="auto"/>
        <w:ind w:left="0" w:firstLine="0"/>
      </w:pPr>
    </w:p>
    <w:sectPr w:rsidR="00B23EDB">
      <w:pgSz w:w="12240" w:h="15840"/>
      <w:pgMar w:top="726" w:right="1643" w:bottom="477" w:left="158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D7C"/>
    <w:multiLevelType w:val="hybridMultilevel"/>
    <w:tmpl w:val="97C255FE"/>
    <w:lvl w:ilvl="0" w:tplc="0413000F">
      <w:start w:val="1"/>
      <w:numFmt w:val="decimal"/>
      <w:lvlText w:val="%1."/>
      <w:lvlJc w:val="left"/>
      <w:pPr>
        <w:ind w:left="370" w:hanging="360"/>
      </w:pPr>
      <w:rPr>
        <w:rFonts w:hint="default"/>
      </w:rPr>
    </w:lvl>
    <w:lvl w:ilvl="1" w:tplc="04130019">
      <w:start w:val="1"/>
      <w:numFmt w:val="lowerLetter"/>
      <w:lvlText w:val="%2."/>
      <w:lvlJc w:val="left"/>
      <w:pPr>
        <w:ind w:left="1090" w:hanging="360"/>
      </w:pPr>
    </w:lvl>
    <w:lvl w:ilvl="2" w:tplc="0413001B" w:tentative="1">
      <w:start w:val="1"/>
      <w:numFmt w:val="lowerRoman"/>
      <w:lvlText w:val="%3."/>
      <w:lvlJc w:val="right"/>
      <w:pPr>
        <w:ind w:left="1810" w:hanging="180"/>
      </w:pPr>
    </w:lvl>
    <w:lvl w:ilvl="3" w:tplc="0413000F" w:tentative="1">
      <w:start w:val="1"/>
      <w:numFmt w:val="decimal"/>
      <w:lvlText w:val="%4."/>
      <w:lvlJc w:val="left"/>
      <w:pPr>
        <w:ind w:left="2530" w:hanging="360"/>
      </w:pPr>
    </w:lvl>
    <w:lvl w:ilvl="4" w:tplc="04130019" w:tentative="1">
      <w:start w:val="1"/>
      <w:numFmt w:val="lowerLetter"/>
      <w:lvlText w:val="%5."/>
      <w:lvlJc w:val="left"/>
      <w:pPr>
        <w:ind w:left="3250" w:hanging="360"/>
      </w:pPr>
    </w:lvl>
    <w:lvl w:ilvl="5" w:tplc="0413001B" w:tentative="1">
      <w:start w:val="1"/>
      <w:numFmt w:val="lowerRoman"/>
      <w:lvlText w:val="%6."/>
      <w:lvlJc w:val="right"/>
      <w:pPr>
        <w:ind w:left="3970" w:hanging="180"/>
      </w:pPr>
    </w:lvl>
    <w:lvl w:ilvl="6" w:tplc="0413000F" w:tentative="1">
      <w:start w:val="1"/>
      <w:numFmt w:val="decimal"/>
      <w:lvlText w:val="%7."/>
      <w:lvlJc w:val="left"/>
      <w:pPr>
        <w:ind w:left="4690" w:hanging="360"/>
      </w:pPr>
    </w:lvl>
    <w:lvl w:ilvl="7" w:tplc="04130019" w:tentative="1">
      <w:start w:val="1"/>
      <w:numFmt w:val="lowerLetter"/>
      <w:lvlText w:val="%8."/>
      <w:lvlJc w:val="left"/>
      <w:pPr>
        <w:ind w:left="5410" w:hanging="360"/>
      </w:pPr>
    </w:lvl>
    <w:lvl w:ilvl="8" w:tplc="0413001B" w:tentative="1">
      <w:start w:val="1"/>
      <w:numFmt w:val="lowerRoman"/>
      <w:lvlText w:val="%9."/>
      <w:lvlJc w:val="right"/>
      <w:pPr>
        <w:ind w:left="6130" w:hanging="180"/>
      </w:pPr>
    </w:lvl>
  </w:abstractNum>
  <w:abstractNum w:abstractNumId="1" w15:restartNumberingAfterBreak="0">
    <w:nsid w:val="198A7C61"/>
    <w:multiLevelType w:val="hybridMultilevel"/>
    <w:tmpl w:val="B310DC02"/>
    <w:lvl w:ilvl="0" w:tplc="FAC4FC40">
      <w:start w:val="1"/>
      <w:numFmt w:val="decimal"/>
      <w:lvlText w:val="%1."/>
      <w:lvlJc w:val="left"/>
      <w:pPr>
        <w:ind w:left="345" w:hanging="360"/>
      </w:pPr>
      <w:rPr>
        <w:rFonts w:hint="default"/>
      </w:rPr>
    </w:lvl>
    <w:lvl w:ilvl="1" w:tplc="04130019" w:tentative="1">
      <w:start w:val="1"/>
      <w:numFmt w:val="lowerLetter"/>
      <w:lvlText w:val="%2."/>
      <w:lvlJc w:val="left"/>
      <w:pPr>
        <w:ind w:left="1065" w:hanging="360"/>
      </w:pPr>
    </w:lvl>
    <w:lvl w:ilvl="2" w:tplc="0413001B" w:tentative="1">
      <w:start w:val="1"/>
      <w:numFmt w:val="lowerRoman"/>
      <w:lvlText w:val="%3."/>
      <w:lvlJc w:val="right"/>
      <w:pPr>
        <w:ind w:left="1785" w:hanging="180"/>
      </w:pPr>
    </w:lvl>
    <w:lvl w:ilvl="3" w:tplc="0413000F" w:tentative="1">
      <w:start w:val="1"/>
      <w:numFmt w:val="decimal"/>
      <w:lvlText w:val="%4."/>
      <w:lvlJc w:val="left"/>
      <w:pPr>
        <w:ind w:left="2505" w:hanging="360"/>
      </w:pPr>
    </w:lvl>
    <w:lvl w:ilvl="4" w:tplc="04130019" w:tentative="1">
      <w:start w:val="1"/>
      <w:numFmt w:val="lowerLetter"/>
      <w:lvlText w:val="%5."/>
      <w:lvlJc w:val="left"/>
      <w:pPr>
        <w:ind w:left="3225" w:hanging="360"/>
      </w:pPr>
    </w:lvl>
    <w:lvl w:ilvl="5" w:tplc="0413001B" w:tentative="1">
      <w:start w:val="1"/>
      <w:numFmt w:val="lowerRoman"/>
      <w:lvlText w:val="%6."/>
      <w:lvlJc w:val="right"/>
      <w:pPr>
        <w:ind w:left="3945" w:hanging="180"/>
      </w:pPr>
    </w:lvl>
    <w:lvl w:ilvl="6" w:tplc="0413000F" w:tentative="1">
      <w:start w:val="1"/>
      <w:numFmt w:val="decimal"/>
      <w:lvlText w:val="%7."/>
      <w:lvlJc w:val="left"/>
      <w:pPr>
        <w:ind w:left="4665" w:hanging="360"/>
      </w:pPr>
    </w:lvl>
    <w:lvl w:ilvl="7" w:tplc="04130019" w:tentative="1">
      <w:start w:val="1"/>
      <w:numFmt w:val="lowerLetter"/>
      <w:lvlText w:val="%8."/>
      <w:lvlJc w:val="left"/>
      <w:pPr>
        <w:ind w:left="5385" w:hanging="360"/>
      </w:pPr>
    </w:lvl>
    <w:lvl w:ilvl="8" w:tplc="0413001B" w:tentative="1">
      <w:start w:val="1"/>
      <w:numFmt w:val="lowerRoman"/>
      <w:lvlText w:val="%9."/>
      <w:lvlJc w:val="right"/>
      <w:pPr>
        <w:ind w:left="6105" w:hanging="180"/>
      </w:pPr>
    </w:lvl>
  </w:abstractNum>
  <w:num w:numId="1" w16cid:durableId="232086310">
    <w:abstractNumId w:val="1"/>
  </w:num>
  <w:num w:numId="2" w16cid:durableId="104952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DB"/>
    <w:rsid w:val="00015CE9"/>
    <w:rsid w:val="00047237"/>
    <w:rsid w:val="00152517"/>
    <w:rsid w:val="001937E3"/>
    <w:rsid w:val="001B46C6"/>
    <w:rsid w:val="00232BAB"/>
    <w:rsid w:val="00317DB5"/>
    <w:rsid w:val="00370576"/>
    <w:rsid w:val="00372566"/>
    <w:rsid w:val="003D4242"/>
    <w:rsid w:val="00402519"/>
    <w:rsid w:val="00453F4B"/>
    <w:rsid w:val="00586957"/>
    <w:rsid w:val="00597552"/>
    <w:rsid w:val="006351F5"/>
    <w:rsid w:val="006D0173"/>
    <w:rsid w:val="0077650C"/>
    <w:rsid w:val="0078494A"/>
    <w:rsid w:val="00862002"/>
    <w:rsid w:val="0091225C"/>
    <w:rsid w:val="00A222CB"/>
    <w:rsid w:val="00A64114"/>
    <w:rsid w:val="00AC16B6"/>
    <w:rsid w:val="00B23EDB"/>
    <w:rsid w:val="00BB772B"/>
    <w:rsid w:val="00C33D6B"/>
    <w:rsid w:val="00CE35B1"/>
    <w:rsid w:val="00D75A35"/>
    <w:rsid w:val="00F277D2"/>
    <w:rsid w:val="00FF0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F518"/>
  <w15:docId w15:val="{0D271BC6-CCFC-4FB4-A1DF-BFD3F79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 w:line="285" w:lineRule="auto"/>
      <w:ind w:left="10" w:hanging="10"/>
    </w:pPr>
    <w:rPr>
      <w:rFonts w:ascii="Times New Roman" w:eastAsia="Times New Roman" w:hAnsi="Times New Roman" w:cs="Times New Roman"/>
      <w:color w:val="222020"/>
      <w:sz w:val="19"/>
    </w:rPr>
  </w:style>
  <w:style w:type="paragraph" w:styleId="Kop1">
    <w:name w:val="heading 1"/>
    <w:basedOn w:val="Standaard"/>
    <w:next w:val="Standaard"/>
    <w:link w:val="Kop1Char"/>
    <w:uiPriority w:val="9"/>
    <w:qFormat/>
    <w:rsid w:val="00193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93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93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937E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937E3"/>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1937E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1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977</Words>
  <Characters>5378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Microsoft Word - opdracht sollicitant software development</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opdracht sollicitant software development</dc:title>
  <dc:subject/>
  <dc:creator>ebm</dc:creator>
  <cp:keywords/>
  <dc:description/>
  <cp:lastModifiedBy>Ronald Schutte</cp:lastModifiedBy>
  <cp:revision>3</cp:revision>
  <dcterms:created xsi:type="dcterms:W3CDTF">2023-04-19T13:43:00Z</dcterms:created>
  <dcterms:modified xsi:type="dcterms:W3CDTF">2023-04-19T13:54:00Z</dcterms:modified>
</cp:coreProperties>
</file>