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E92E6" w14:textId="77777777" w:rsidR="0024439E" w:rsidRDefault="0024439E">
      <w:pPr>
        <w:rPr>
          <w:lang w:val="es-ES"/>
        </w:rPr>
      </w:pPr>
      <w:r>
        <w:rPr>
          <w:lang w:val="es-ES"/>
        </w:rPr>
        <w:t>Leticia Rojas Nava</w:t>
      </w:r>
    </w:p>
    <w:p w14:paraId="3B66497D" w14:textId="77777777" w:rsidR="00000A0D" w:rsidRDefault="0024439E">
      <w:pPr>
        <w:rPr>
          <w:lang w:val="es-ES"/>
        </w:rPr>
      </w:pPr>
      <w:r>
        <w:rPr>
          <w:lang w:val="es-ES"/>
        </w:rPr>
        <w:t xml:space="preserve">GET </w:t>
      </w:r>
      <w:r w:rsidR="006151FF" w:rsidRPr="00000A0D">
        <w:rPr>
          <w:lang w:val="es-ES"/>
        </w:rPr>
        <w:t>http://localhost:8989</w:t>
      </w:r>
      <w:r w:rsidR="00000A0D">
        <w:rPr>
          <w:lang w:val="es-ES"/>
        </w:rPr>
        <w:t>/</w:t>
      </w:r>
      <w:r>
        <w:rPr>
          <w:lang w:val="es-ES"/>
        </w:rPr>
        <w:t>api/</w:t>
      </w:r>
      <w:r w:rsidR="00000A0D">
        <w:rPr>
          <w:lang w:val="es-ES"/>
        </w:rPr>
        <w:t>book/</w:t>
      </w:r>
    </w:p>
    <w:p w14:paraId="5E1E0245" w14:textId="77777777" w:rsidR="006151FF" w:rsidRDefault="0024439E">
      <w:pPr>
        <w:rPr>
          <w:lang w:val="es-ES"/>
        </w:rPr>
      </w:pPr>
      <w:r w:rsidRPr="0024439E">
        <w:rPr>
          <w:lang w:val="es-ES"/>
        </w:rPr>
        <w:drawing>
          <wp:inline distT="0" distB="0" distL="0" distR="0" wp14:anchorId="7140075E" wp14:editId="40678DCB">
            <wp:extent cx="5612130" cy="35661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044E" w14:textId="77777777" w:rsidR="0060116F" w:rsidRDefault="0060116F">
      <w:pPr>
        <w:rPr>
          <w:lang w:val="es-ES"/>
        </w:rPr>
      </w:pPr>
    </w:p>
    <w:p w14:paraId="72940C1C" w14:textId="77777777" w:rsidR="00EF78A6" w:rsidRDefault="00EF78A6">
      <w:pPr>
        <w:rPr>
          <w:lang w:val="es-ES"/>
        </w:rPr>
      </w:pPr>
      <w:r>
        <w:rPr>
          <w:lang w:val="es-ES"/>
        </w:rPr>
        <w:t>GET http://localhost:8908/</w:t>
      </w:r>
      <w:r w:rsidR="000E07D7">
        <w:rPr>
          <w:lang w:val="es-ES"/>
        </w:rPr>
        <w:t>api/book/</w:t>
      </w:r>
      <w:r w:rsidR="000E07D7">
        <w:rPr>
          <w:rFonts w:ascii="Courier New" w:hAnsi="Courier New" w:cs="Courier New"/>
          <w:color w:val="D83713"/>
          <w:sz w:val="18"/>
          <w:szCs w:val="18"/>
          <w:shd w:val="clear" w:color="auto" w:fill="E8EDEB"/>
        </w:rPr>
        <w:t>6700d9e395f3b7c472884e4e</w:t>
      </w:r>
    </w:p>
    <w:p w14:paraId="34A17DF7" w14:textId="77777777" w:rsidR="0060116F" w:rsidRDefault="0060116F">
      <w:pPr>
        <w:rPr>
          <w:lang w:val="es-ES"/>
        </w:rPr>
      </w:pPr>
    </w:p>
    <w:p w14:paraId="326A46DF" w14:textId="77777777" w:rsidR="000E07D7" w:rsidRDefault="000E07D7">
      <w:pPr>
        <w:rPr>
          <w:lang w:val="es-ES"/>
        </w:rPr>
      </w:pPr>
      <w:r w:rsidRPr="000E07D7">
        <w:rPr>
          <w:lang w:val="es-ES"/>
        </w:rPr>
        <w:lastRenderedPageBreak/>
        <w:drawing>
          <wp:inline distT="0" distB="0" distL="0" distR="0" wp14:anchorId="5FB78D45" wp14:editId="1FB378D2">
            <wp:extent cx="5612130" cy="32759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A032" w14:textId="77777777" w:rsidR="000E07D7" w:rsidRDefault="000E07D7">
      <w:pPr>
        <w:rPr>
          <w:lang w:val="es-ES"/>
        </w:rPr>
      </w:pPr>
    </w:p>
    <w:p w14:paraId="1B676712" w14:textId="77777777" w:rsidR="0060116F" w:rsidRDefault="0060116F">
      <w:pPr>
        <w:rPr>
          <w:lang w:val="es-ES"/>
        </w:rPr>
      </w:pPr>
      <w:r>
        <w:rPr>
          <w:lang w:val="es-ES"/>
        </w:rPr>
        <w:t xml:space="preserve">DELETE </w:t>
      </w:r>
      <w:r w:rsidR="000E07D7">
        <w:rPr>
          <w:lang w:val="es-ES"/>
        </w:rPr>
        <w:t>http://localhost:8989/delete/</w:t>
      </w:r>
      <w:r w:rsidR="000E07D7">
        <w:rPr>
          <w:rFonts w:ascii="Courier New" w:hAnsi="Courier New" w:cs="Courier New"/>
          <w:color w:val="D83713"/>
          <w:sz w:val="18"/>
          <w:szCs w:val="18"/>
          <w:shd w:val="clear" w:color="auto" w:fill="E8EDEB"/>
        </w:rPr>
        <w:t>6700d9e395f3b7c472884e4e</w:t>
      </w:r>
    </w:p>
    <w:p w14:paraId="68E9ED43" w14:textId="77777777" w:rsidR="0060116F" w:rsidRPr="006151FF" w:rsidRDefault="000E07D7">
      <w:pPr>
        <w:rPr>
          <w:lang w:val="es-ES"/>
        </w:rPr>
      </w:pPr>
      <w:r w:rsidRPr="000E07D7">
        <w:rPr>
          <w:lang w:val="es-ES"/>
        </w:rPr>
        <w:drawing>
          <wp:inline distT="0" distB="0" distL="0" distR="0" wp14:anchorId="432EC138" wp14:editId="73B74C45">
            <wp:extent cx="5612130" cy="26403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16F" w:rsidRPr="00615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FF"/>
    <w:rsid w:val="00000A0D"/>
    <w:rsid w:val="000E07D7"/>
    <w:rsid w:val="0024439E"/>
    <w:rsid w:val="0060116F"/>
    <w:rsid w:val="006025BB"/>
    <w:rsid w:val="006151FF"/>
    <w:rsid w:val="008B0920"/>
    <w:rsid w:val="00AF4479"/>
    <w:rsid w:val="00E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343D"/>
  <w15:chartTrackingRefBased/>
  <w15:docId w15:val="{5F13FA93-01FD-48A6-9D3D-A0903D26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5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7E5126146F0D44A7C5A8EAB41A3419" ma:contentTypeVersion="15" ma:contentTypeDescription="Crear nuevo documento." ma:contentTypeScope="" ma:versionID="1f2c12d20d4838e5d32efc8f781ba828">
  <xsd:schema xmlns:xsd="http://www.w3.org/2001/XMLSchema" xmlns:xs="http://www.w3.org/2001/XMLSchema" xmlns:p="http://schemas.microsoft.com/office/2006/metadata/properties" xmlns:ns3="9d30a85a-3c56-483b-a404-87693b71a401" xmlns:ns4="889a8270-67c9-4364-960d-e2ba6a323985" targetNamespace="http://schemas.microsoft.com/office/2006/metadata/properties" ma:root="true" ma:fieldsID="1f19c31cd576e7aee179e8c79e34cb81" ns3:_="" ns4:_="">
    <xsd:import namespace="9d30a85a-3c56-483b-a404-87693b71a401"/>
    <xsd:import namespace="889a8270-67c9-4364-960d-e2ba6a32398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0a85a-3c56-483b-a404-87693b71a40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a8270-67c9-4364-960d-e2ba6a32398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30a85a-3c56-483b-a404-87693b71a401" xsi:nil="true"/>
  </documentManagement>
</p:properties>
</file>

<file path=customXml/itemProps1.xml><?xml version="1.0" encoding="utf-8"?>
<ds:datastoreItem xmlns:ds="http://schemas.openxmlformats.org/officeDocument/2006/customXml" ds:itemID="{7EAC7936-952D-4C03-A1BA-AD1ADAB9F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0a85a-3c56-483b-a404-87693b71a401"/>
    <ds:schemaRef ds:uri="889a8270-67c9-4364-960d-e2ba6a3239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A6BD69-76C7-4700-A4F9-BD397FF35E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48EE04-9E49-4969-B02E-4E90E3B28D67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889a8270-67c9-4364-960d-e2ba6a323985"/>
    <ds:schemaRef ds:uri="9d30a85a-3c56-483b-a404-87693b71a4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4346</TotalTime>
  <Pages>2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Rojas</dc:creator>
  <cp:keywords/>
  <dc:description/>
  <cp:lastModifiedBy>Leticia Rojas</cp:lastModifiedBy>
  <cp:revision>1</cp:revision>
  <dcterms:created xsi:type="dcterms:W3CDTF">2024-10-02T01:19:00Z</dcterms:created>
  <dcterms:modified xsi:type="dcterms:W3CDTF">2024-10-05T06:42:00Z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0x010100BA7E5126146F0D44A7C5A8EAB41A3419</vt:lpwstr>
  </property>
</Properties>
</file>