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9552" w14:textId="77777777" w:rsidR="009F3442" w:rsidRPr="009F3442" w:rsidRDefault="009F3442" w:rsidP="009F3442">
      <w:pPr>
        <w:rPr>
          <w:b/>
          <w:bCs/>
        </w:rPr>
      </w:pPr>
      <w:r w:rsidRPr="009F3442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2113"/>
        <w:gridCol w:w="2292"/>
      </w:tblGrid>
      <w:tr w:rsidR="009F3442" w:rsidRPr="009F3442" w14:paraId="2B01951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0362ADA" w14:textId="77777777" w:rsidR="009F3442" w:rsidRPr="009F3442" w:rsidRDefault="009F3442" w:rsidP="009F3442">
            <w:pPr>
              <w:rPr>
                <w:b/>
                <w:bCs/>
              </w:rPr>
            </w:pPr>
            <w:r w:rsidRPr="009F3442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916D2A5" w14:textId="77777777" w:rsidR="009F3442" w:rsidRPr="009F3442" w:rsidRDefault="009F3442" w:rsidP="009F3442">
            <w:r w:rsidRPr="009F3442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B9C01E4" w14:textId="77777777" w:rsidR="009F3442" w:rsidRPr="009F3442" w:rsidRDefault="009F3442" w:rsidP="009F3442">
            <w:r w:rsidRPr="009F3442">
              <w:rPr>
                <w:b/>
                <w:bCs/>
              </w:rPr>
              <w:t>INC</w:t>
            </w:r>
          </w:p>
        </w:tc>
      </w:tr>
      <w:tr w:rsidR="009F3442" w:rsidRPr="009F3442" w14:paraId="23EE47A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6C09626" w14:textId="77777777" w:rsidR="009F3442" w:rsidRPr="009F3442" w:rsidRDefault="009F3442" w:rsidP="009F3442">
            <w:pPr>
              <w:rPr>
                <w:b/>
                <w:bCs/>
              </w:rPr>
            </w:pPr>
            <w:r w:rsidRPr="009F3442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54D1C00" w14:textId="77777777" w:rsidR="009F3442" w:rsidRPr="009F3442" w:rsidRDefault="009F3442" w:rsidP="009F3442">
            <w:r w:rsidRPr="009F3442">
              <w:t>35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A3810EF" w14:textId="77777777" w:rsidR="009F3442" w:rsidRPr="009F3442" w:rsidRDefault="009F3442" w:rsidP="009F3442">
            <w:r w:rsidRPr="009F3442">
              <w:t>13,8</w:t>
            </w:r>
          </w:p>
        </w:tc>
      </w:tr>
      <w:tr w:rsidR="009F3442" w:rsidRPr="009F3442" w14:paraId="61C3EF3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73F1581" w14:textId="77777777" w:rsidR="009F3442" w:rsidRPr="009F3442" w:rsidRDefault="009F3442" w:rsidP="009F3442">
            <w:pPr>
              <w:rPr>
                <w:b/>
                <w:bCs/>
              </w:rPr>
            </w:pPr>
            <w:r w:rsidRPr="009F3442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A28AED0" w14:textId="77777777" w:rsidR="009F3442" w:rsidRPr="009F3442" w:rsidRDefault="009F3442" w:rsidP="009F3442">
            <w:r w:rsidRPr="009F3442">
              <w:t>48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5C716D7" w14:textId="77777777" w:rsidR="009F3442" w:rsidRPr="009F3442" w:rsidRDefault="009F3442" w:rsidP="009F3442">
            <w:r w:rsidRPr="009F3442">
              <w:t>18,9</w:t>
            </w:r>
          </w:p>
        </w:tc>
      </w:tr>
      <w:tr w:rsidR="009F3442" w:rsidRPr="009F3442" w14:paraId="2A800D0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BC611A" w14:textId="77777777" w:rsidR="009F3442" w:rsidRPr="009F3442" w:rsidRDefault="009F3442" w:rsidP="009F3442">
            <w:pPr>
              <w:rPr>
                <w:b/>
                <w:bCs/>
              </w:rPr>
            </w:pPr>
            <w:r w:rsidRPr="009F3442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E5F9AA" w14:textId="77777777" w:rsidR="009F3442" w:rsidRPr="009F3442" w:rsidRDefault="009F3442" w:rsidP="009F3442">
            <w:r w:rsidRPr="009F3442">
              <w:t>48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6A7B2B8" w14:textId="77777777" w:rsidR="009F3442" w:rsidRPr="009F3442" w:rsidRDefault="009F3442" w:rsidP="009F3442">
            <w:r w:rsidRPr="009F3442">
              <w:t>18,9</w:t>
            </w:r>
          </w:p>
        </w:tc>
      </w:tr>
    </w:tbl>
    <w:p w14:paraId="19DB93BB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F6"/>
    <w:rsid w:val="002674DC"/>
    <w:rsid w:val="003002F8"/>
    <w:rsid w:val="00880966"/>
    <w:rsid w:val="009F3442"/>
    <w:rsid w:val="00BF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77949-68F7-4B78-BEA6-A9790827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2026-06-25T06:46:00Z</dcterms:created>
  <dcterms:modified xsi:type="dcterms:W3CDTF">2026-06-25T06:46:00Z</dcterms:modified>
</cp:coreProperties>
</file>