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6"/>
                <w:lang w:val="en-US" w:eastAsia="zh-CN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信息与计算科学182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  <w:lang w:eastAsia="zh-CN"/>
        </w:rPr>
        <w:t>一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</w:rPr>
        <w:t>Android开发环境搭建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掌握Android开发环境的安装配置方法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 SDK安装和配置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熟悉Android Studio的使用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安装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部署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Android Studio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创建一个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简单的Android工程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，并在模拟器中进行调试</w:t>
      </w:r>
      <w:r>
        <w:rPr>
          <w:lang w:val="en-US"/>
        </w:rPr>
        <w:t xml:space="preserve">  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Fonts w:hint="eastAsia" w:ascii="微软雅黑" w:hAnsi="微软雅黑" w:eastAsia="微软雅黑" w:cs="微软雅黑"/>
          <w:sz w:val="30"/>
          <w:szCs w:val="30"/>
          <w:highlight w:val="yellow"/>
        </w:rPr>
      </w:pPr>
      <w:r>
        <w:rPr>
          <w:rStyle w:val="11"/>
          <w:rFonts w:hint="eastAsia" w:ascii="微软雅黑" w:hAnsi="微软雅黑" w:eastAsia="微软雅黑" w:cs="微软雅黑"/>
          <w:b/>
          <w:sz w:val="30"/>
          <w:szCs w:val="30"/>
          <w:highlight w:val="yellow"/>
          <w:lang w:val="en-US" w:eastAsia="zh-CN"/>
        </w:rPr>
        <w:t>Jdk: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3962400" cy="107315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4597400" cy="1752600"/>
            <wp:effectExtent l="0" t="0" r="1270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2432050" cy="81280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 w:ascii="微软雅黑" w:hAnsi="微软雅黑" w:eastAsia="微软雅黑" w:cs="微软雅黑"/>
          <w:b/>
          <w:sz w:val="30"/>
          <w:szCs w:val="30"/>
          <w:highlight w:val="yellow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sz w:val="30"/>
          <w:szCs w:val="30"/>
          <w:highlight w:val="yellow"/>
          <w:lang w:val="en-US" w:eastAsia="zh-CN"/>
        </w:rPr>
        <w:t>Android: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  <w:rPr>
          <w:rStyle w:val="11"/>
          <w:rFonts w:hint="default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Style w:val="11"/>
          <w:rFonts w:hint="eastAsia" w:asciiTheme="minorEastAsia" w:hAnsiTheme="minorEastAsia" w:cstheme="minorEastAsia"/>
          <w:b/>
          <w:sz w:val="28"/>
          <w:szCs w:val="28"/>
          <w:lang w:val="en-US" w:eastAsia="zh-CN"/>
        </w:rPr>
        <w:t>SDK: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3911600" cy="1168400"/>
            <wp:effectExtent l="0" t="0" r="1270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</w:pPr>
      <w:r>
        <w:drawing>
          <wp:inline distT="0" distB="0" distL="114300" distR="114300">
            <wp:extent cx="5232400" cy="275590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68195"/>
            <wp:effectExtent l="0" t="0" r="317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 w:ascii="微软雅黑" w:hAnsi="微软雅黑" w:eastAsia="微软雅黑" w:cs="微软雅黑"/>
          <w:b/>
          <w:sz w:val="30"/>
          <w:szCs w:val="30"/>
          <w:highlight w:val="yellow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sz w:val="30"/>
          <w:szCs w:val="30"/>
          <w:highlight w:val="yellow"/>
          <w:lang w:val="en-US" w:eastAsia="zh-CN"/>
        </w:rPr>
        <w:t>Android Studio: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3314700" cy="12509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2876550" cy="10287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67325" cy="3973195"/>
            <wp:effectExtent l="0" t="0" r="952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67325" cy="3973195"/>
            <wp:effectExtent l="0" t="0" r="952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67325" cy="3973195"/>
            <wp:effectExtent l="0" t="0" r="952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67325" cy="3973195"/>
            <wp:effectExtent l="0" t="0" r="9525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67325" cy="3973195"/>
            <wp:effectExtent l="0" t="0" r="9525" b="825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73040" cy="3854450"/>
            <wp:effectExtent l="0" t="0" r="3810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</w:pPr>
      <w:r>
        <w:drawing>
          <wp:inline distT="0" distB="0" distL="114300" distR="114300">
            <wp:extent cx="5271135" cy="3547745"/>
            <wp:effectExtent l="0" t="0" r="5715" b="146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both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47745"/>
            <wp:effectExtent l="0" t="0" r="5715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  <w:bookmarkStart w:id="3" w:name="_GoBack"/>
      <w:bookmarkEnd w:id="3"/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1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default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華康中楷體">
    <w:altName w:val="MingLiU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00DFA8"/>
    <w:multiLevelType w:val="singleLevel"/>
    <w:tmpl w:val="5E00DFA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1856CE8"/>
    <w:rsid w:val="03913256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8360F5A"/>
    <w:rsid w:val="086F2CB4"/>
    <w:rsid w:val="08DC5D8D"/>
    <w:rsid w:val="08F43312"/>
    <w:rsid w:val="09957871"/>
    <w:rsid w:val="0A201D79"/>
    <w:rsid w:val="0AB1681C"/>
    <w:rsid w:val="0B415D99"/>
    <w:rsid w:val="0B6E1B09"/>
    <w:rsid w:val="0BAB0CF2"/>
    <w:rsid w:val="0BB04780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7B3591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B3562EC"/>
    <w:rsid w:val="1C11651C"/>
    <w:rsid w:val="1C983FC1"/>
    <w:rsid w:val="1CA40503"/>
    <w:rsid w:val="1CB658ED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390422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D73BC8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7625869"/>
    <w:rsid w:val="37C82324"/>
    <w:rsid w:val="388E4BFB"/>
    <w:rsid w:val="396366CE"/>
    <w:rsid w:val="399B3270"/>
    <w:rsid w:val="39B2205B"/>
    <w:rsid w:val="39FD39C7"/>
    <w:rsid w:val="3A630BB3"/>
    <w:rsid w:val="3B9F3349"/>
    <w:rsid w:val="3C965118"/>
    <w:rsid w:val="3CF50E00"/>
    <w:rsid w:val="3D194358"/>
    <w:rsid w:val="3D67168C"/>
    <w:rsid w:val="3DDB4A91"/>
    <w:rsid w:val="3E165E03"/>
    <w:rsid w:val="3E1671AC"/>
    <w:rsid w:val="3EA73AB6"/>
    <w:rsid w:val="3F3D00EF"/>
    <w:rsid w:val="3F7A5896"/>
    <w:rsid w:val="3F922667"/>
    <w:rsid w:val="3FCB4874"/>
    <w:rsid w:val="3FDE5758"/>
    <w:rsid w:val="3FFF7623"/>
    <w:rsid w:val="40E2063B"/>
    <w:rsid w:val="41A46810"/>
    <w:rsid w:val="43FA38C6"/>
    <w:rsid w:val="440F5CDA"/>
    <w:rsid w:val="45140343"/>
    <w:rsid w:val="45D632A8"/>
    <w:rsid w:val="467706A9"/>
    <w:rsid w:val="47171FF4"/>
    <w:rsid w:val="47534896"/>
    <w:rsid w:val="47D643B1"/>
    <w:rsid w:val="47EB44BD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C1A7223"/>
    <w:rsid w:val="4CDD6DD3"/>
    <w:rsid w:val="4CEA73F3"/>
    <w:rsid w:val="4D23444E"/>
    <w:rsid w:val="4D8C5201"/>
    <w:rsid w:val="4DC41AE4"/>
    <w:rsid w:val="4DF178E0"/>
    <w:rsid w:val="4E0C22E4"/>
    <w:rsid w:val="4E173453"/>
    <w:rsid w:val="4F37A7BC"/>
    <w:rsid w:val="4FA2505E"/>
    <w:rsid w:val="50A5350A"/>
    <w:rsid w:val="50C23FD7"/>
    <w:rsid w:val="51342634"/>
    <w:rsid w:val="517F02B3"/>
    <w:rsid w:val="51E17D90"/>
    <w:rsid w:val="52F863BC"/>
    <w:rsid w:val="53671AE3"/>
    <w:rsid w:val="540A3758"/>
    <w:rsid w:val="54E43051"/>
    <w:rsid w:val="55270215"/>
    <w:rsid w:val="55EC01CF"/>
    <w:rsid w:val="56022299"/>
    <w:rsid w:val="564B2E14"/>
    <w:rsid w:val="570B0E11"/>
    <w:rsid w:val="57575A77"/>
    <w:rsid w:val="57D77F51"/>
    <w:rsid w:val="584E5068"/>
    <w:rsid w:val="58C04A53"/>
    <w:rsid w:val="58D442D9"/>
    <w:rsid w:val="5A3900DB"/>
    <w:rsid w:val="5A831B56"/>
    <w:rsid w:val="5AA244E0"/>
    <w:rsid w:val="5AA53D3F"/>
    <w:rsid w:val="5AAF3F70"/>
    <w:rsid w:val="5ADD185E"/>
    <w:rsid w:val="5AE02342"/>
    <w:rsid w:val="5AE5693C"/>
    <w:rsid w:val="5B131CE6"/>
    <w:rsid w:val="5B46356B"/>
    <w:rsid w:val="5C0A77CD"/>
    <w:rsid w:val="5C7A03FA"/>
    <w:rsid w:val="5CE6404B"/>
    <w:rsid w:val="5D8206C5"/>
    <w:rsid w:val="5EF27AB3"/>
    <w:rsid w:val="5F045383"/>
    <w:rsid w:val="5F8F52A0"/>
    <w:rsid w:val="5F9F0609"/>
    <w:rsid w:val="5FA92C76"/>
    <w:rsid w:val="5FD1618D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E06F68"/>
    <w:rsid w:val="6A913615"/>
    <w:rsid w:val="6AAB1A1A"/>
    <w:rsid w:val="6AC70973"/>
    <w:rsid w:val="6B0C59EB"/>
    <w:rsid w:val="6B934193"/>
    <w:rsid w:val="6C1655A4"/>
    <w:rsid w:val="6CBA57AC"/>
    <w:rsid w:val="6CCD161B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FAC1D07"/>
    <w:rsid w:val="6FF370D9"/>
    <w:rsid w:val="6FF54302"/>
    <w:rsid w:val="70184685"/>
    <w:rsid w:val="70442E2C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95872"/>
    <w:rsid w:val="73722AE1"/>
    <w:rsid w:val="73776163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5051FA"/>
    <w:rsid w:val="75C6380C"/>
    <w:rsid w:val="75FE67B9"/>
    <w:rsid w:val="76724680"/>
    <w:rsid w:val="76AD2F23"/>
    <w:rsid w:val="76C17071"/>
    <w:rsid w:val="777B74C0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8B1260"/>
    <w:rsid w:val="7BD165E2"/>
    <w:rsid w:val="7BEF171F"/>
    <w:rsid w:val="7C146185"/>
    <w:rsid w:val="7C73637E"/>
    <w:rsid w:val="7C750E97"/>
    <w:rsid w:val="7CE71384"/>
    <w:rsid w:val="7D4D649F"/>
    <w:rsid w:val="7DCF7990"/>
    <w:rsid w:val="7DEA25B9"/>
    <w:rsid w:val="7E7F5EA0"/>
    <w:rsid w:val="7EBB72F6"/>
    <w:rsid w:val="7F413FF5"/>
    <w:rsid w:val="7F5B4C72"/>
    <w:rsid w:val="7F9F4224"/>
    <w:rsid w:val="7FED5FCF"/>
    <w:rsid w:val="7FEF2209"/>
    <w:rsid w:val="7FFB815A"/>
    <w:rsid w:val="968D30C0"/>
    <w:rsid w:val="B1749573"/>
    <w:rsid w:val="B2E31F7E"/>
    <w:rsid w:val="BDDFCEB4"/>
    <w:rsid w:val="BEFBA48F"/>
    <w:rsid w:val="D0FEB6F6"/>
    <w:rsid w:val="D79311E1"/>
    <w:rsid w:val="DD7DE509"/>
    <w:rsid w:val="DFDFDF4F"/>
    <w:rsid w:val="F7FACF3E"/>
    <w:rsid w:val="FDFD79F4"/>
    <w:rsid w:val="FDFDEE9D"/>
    <w:rsid w:val="FEFF794E"/>
    <w:rsid w:val="FF7DC082"/>
    <w:rsid w:val="FF7E4C27"/>
    <w:rsid w:val="FFF83063"/>
    <w:rsid w:val="FFFF3029"/>
    <w:rsid w:val="FFFFC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  <w:style w:type="character" w:customStyle="1" w:styleId="11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2016-04-24T16:02:00Z</dcterms:created>
  <dc:creator>WWB</dc:creator>
  <cp:lastModifiedBy>bit</cp:lastModifiedBy>
  <dcterms:modified xsi:type="dcterms:W3CDTF">2021-01-05T03:28:50Z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