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Operators</w:t>
      </w:r>
    </w:p>
    <w:tbl>
      <w:tblPr>
        <w:tblW w:w="1136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855"/>
        <w:gridCol w:w="7990"/>
      </w:tblGrid>
      <w:tr w:rsidR="008812FE" w:rsidRPr="008812FE" w:rsidTr="008812FE">
        <w:trPr>
          <w:trHeight w:val="74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812FE" w:rsidRPr="008812FE" w:rsidTr="008812FE">
        <w:trPr>
          <w:trHeight w:val="728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8812FE" w:rsidRPr="008812FE" w:rsidTr="008812FE">
        <w:trPr>
          <w:trHeight w:val="74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8812FE" w:rsidRPr="008812FE" w:rsidTr="008812FE">
        <w:trPr>
          <w:trHeight w:val="74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8812FE" w:rsidRPr="008812FE" w:rsidTr="008812FE">
        <w:trPr>
          <w:trHeight w:val="7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Inverts all the bits</w:t>
            </w:r>
          </w:p>
        </w:tc>
      </w:tr>
      <w:tr w:rsidR="008812FE" w:rsidRPr="008812FE" w:rsidTr="008812FE">
        <w:trPr>
          <w:trHeight w:val="74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left by pushing zeros in from the right and let the leftmost bits fall off</w:t>
            </w:r>
          </w:p>
        </w:tc>
      </w:tr>
      <w:tr w:rsidR="008812FE" w:rsidRPr="008812FE" w:rsidTr="008812FE">
        <w:trPr>
          <w:trHeight w:val="96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right by pushing copies of the leftmost bit in from the left, and let the rightmost bits fall off</w:t>
            </w:r>
          </w:p>
        </w:tc>
      </w:tr>
      <w:tr w:rsidR="008812FE" w:rsidRPr="008812FE" w:rsidTr="008812FE">
        <w:trPr>
          <w:trHeight w:val="96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right by pushing zeros in from the left, and let the rightmost bits fall off</w:t>
            </w:r>
          </w:p>
        </w:tc>
      </w:tr>
    </w:tbl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Examples</w:t>
      </w:r>
    </w:p>
    <w:tbl>
      <w:tblPr>
        <w:tblW w:w="1134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2154"/>
        <w:gridCol w:w="3630"/>
        <w:gridCol w:w="2154"/>
      </w:tblGrid>
      <w:tr w:rsidR="008812FE" w:rsidRPr="008812FE" w:rsidTr="008812FE">
        <w:trPr>
          <w:trHeight w:val="78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789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0001</w:t>
            </w:r>
          </w:p>
        </w:tc>
      </w:tr>
      <w:tr w:rsidR="008812FE" w:rsidRPr="008812FE" w:rsidTr="008812FE">
        <w:trPr>
          <w:trHeight w:val="80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0101</w:t>
            </w:r>
          </w:p>
        </w:tc>
      </w:tr>
      <w:tr w:rsidR="008812FE" w:rsidRPr="008812FE" w:rsidTr="008812FE">
        <w:trPr>
          <w:trHeight w:val="789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1010</w:t>
            </w:r>
          </w:p>
        </w:tc>
      </w:tr>
      <w:tr w:rsidR="008812FE" w:rsidRPr="008812FE" w:rsidTr="008812FE">
        <w:trPr>
          <w:trHeight w:val="803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1010</w:t>
            </w:r>
          </w:p>
        </w:tc>
      </w:tr>
      <w:tr w:rsidR="008812FE" w:rsidRPr="008812FE" w:rsidTr="008812FE">
        <w:trPr>
          <w:trHeight w:val="789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 ^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^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0100</w:t>
            </w:r>
          </w:p>
        </w:tc>
      </w:tr>
      <w:tr w:rsidR="008812FE" w:rsidRPr="008812FE" w:rsidTr="008812FE">
        <w:trPr>
          <w:trHeight w:val="78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0010</w:t>
            </w:r>
          </w:p>
        </w:tc>
      </w:tr>
      <w:tr w:rsidR="008812FE" w:rsidRPr="008812FE" w:rsidTr="008812FE">
        <w:trPr>
          <w:trHeight w:val="803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 0010</w:t>
            </w:r>
          </w:p>
        </w:tc>
      </w:tr>
    </w:tbl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Uses 32 bits Bitwise Operands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JavaScript stores numbers as 64 bits floating point numbers, but all bitwise operations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are performed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on 32 bits binary numbers.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Before a bitwise operation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is performed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, JavaScript converts numbers to 32 bits signed integers.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After the bitwise operation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is performed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, the result is converted back to 64 bits JavaScript numbers.</w:t>
      </w:r>
    </w:p>
    <w:p w:rsidR="008812FE" w:rsidRPr="008812FE" w:rsidRDefault="008812FE" w:rsidP="008812FE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examples above uses 4 bits unsigned binary numbers. Because of this ~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5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returns 10.</w:t>
      </w:r>
    </w:p>
    <w:p w:rsidR="008812FE" w:rsidRPr="008812FE" w:rsidRDefault="008812FE" w:rsidP="008812FE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Since JavaScript uses 32 bits signed integers, it will not return 10. It will return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-6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812FE" w:rsidRPr="008812FE" w:rsidRDefault="008812FE" w:rsidP="008812FE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00000000000000000000000000000101 (5)</w:t>
      </w:r>
    </w:p>
    <w:p w:rsidR="008812FE" w:rsidRPr="008812FE" w:rsidRDefault="008812FE" w:rsidP="008812FE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11111111111111111111111111111010 (~5 = -6)</w:t>
      </w:r>
    </w:p>
    <w:p w:rsidR="008812FE" w:rsidRPr="008812FE" w:rsidRDefault="008812FE" w:rsidP="008812FE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A signed integer uses the leftmost bit as the minus sign.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AND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a bitwise AND is performed on a pair of bits, it returns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both bits are 1.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One bit example:</w:t>
      </w:r>
    </w:p>
    <w:tbl>
      <w:tblPr>
        <w:tblW w:w="86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  <w:gridCol w:w="3365"/>
      </w:tblGrid>
      <w:tr w:rsidR="008812FE" w:rsidRPr="008812FE" w:rsidTr="008812FE">
        <w:trPr>
          <w:trHeight w:val="10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10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 &amp;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2FE" w:rsidRPr="008812FE" w:rsidTr="008812FE">
        <w:trPr>
          <w:trHeight w:val="10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2FE" w:rsidRPr="008812FE" w:rsidTr="008812FE">
        <w:trPr>
          <w:trHeight w:val="10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&amp;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2FE" w:rsidRPr="008812FE" w:rsidTr="008812FE">
        <w:trPr>
          <w:trHeight w:val="10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&amp;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4 bits example:</w:t>
      </w:r>
    </w:p>
    <w:tbl>
      <w:tblPr>
        <w:tblW w:w="86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7"/>
        <w:gridCol w:w="3076"/>
      </w:tblGrid>
      <w:tr w:rsidR="008812FE" w:rsidRPr="008812FE" w:rsidTr="008812FE">
        <w:trPr>
          <w:trHeight w:val="9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9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8812FE" w:rsidRPr="008812FE" w:rsidTr="008812FE">
        <w:trPr>
          <w:trHeight w:val="9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8812FE" w:rsidRPr="008812FE" w:rsidTr="008812FE">
        <w:trPr>
          <w:trHeight w:val="9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8812FE" w:rsidRPr="008812FE" w:rsidTr="008812FE">
        <w:trPr>
          <w:trHeight w:val="9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&amp;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</w:tbl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OR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a bitwise OR is performed on a pair of bits, it returns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one of the bits is 1:</w:t>
      </w:r>
    </w:p>
    <w:p w:rsid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One bit example: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89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3476"/>
      </w:tblGrid>
      <w:tr w:rsidR="008812FE" w:rsidRPr="008812FE" w:rsidTr="008812FE">
        <w:trPr>
          <w:trHeight w:val="9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9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 |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2FE" w:rsidRPr="008812FE" w:rsidTr="008812FE">
        <w:trPr>
          <w:trHeight w:val="9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8812FE" w:rsidRPr="008812FE" w:rsidTr="008812FE">
        <w:trPr>
          <w:trHeight w:val="9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|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12FE" w:rsidRPr="008812FE" w:rsidTr="008812FE">
        <w:trPr>
          <w:trHeight w:val="9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4 bits example:</w:t>
      </w:r>
    </w:p>
    <w:tbl>
      <w:tblPr>
        <w:tblW w:w="90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3378"/>
      </w:tblGrid>
      <w:tr w:rsidR="008812FE" w:rsidRPr="008812FE" w:rsidTr="008812FE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8812FE" w:rsidRPr="008812FE" w:rsidTr="008812FE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8812FE" w:rsidRPr="008812FE" w:rsidTr="008812FE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|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8812FE" w:rsidRPr="008812FE" w:rsidTr="008812FE">
        <w:trPr>
          <w:trHeight w:val="9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|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XOR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a bitwise XOR is performed on a pair of bits, it returns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the bits are different: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One bit example:</w:t>
      </w:r>
    </w:p>
    <w:tbl>
      <w:tblPr>
        <w:tblW w:w="90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3493"/>
      </w:tblGrid>
      <w:tr w:rsidR="008812FE" w:rsidRPr="008812FE" w:rsidTr="008812FE">
        <w:trPr>
          <w:trHeight w:val="10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rPr>
          <w:trHeight w:val="11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 ^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12FE" w:rsidRPr="008812FE" w:rsidTr="008812FE">
        <w:trPr>
          <w:trHeight w:val="10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8812FE" w:rsidRPr="008812FE" w:rsidTr="008812FE">
        <w:trPr>
          <w:trHeight w:val="110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^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12FE" w:rsidRPr="008812FE" w:rsidTr="008812FE">
        <w:trPr>
          <w:trHeight w:val="10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</w:tr>
    </w:tbl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4 bits example:</w:t>
      </w:r>
    </w:p>
    <w:tbl>
      <w:tblPr>
        <w:tblW w:w="75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2753"/>
      </w:tblGrid>
      <w:tr w:rsidR="008812FE" w:rsidRPr="008812FE" w:rsidTr="008812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812FE" w:rsidRPr="008812FE" w:rsidTr="008812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  <w:tr w:rsidR="008812FE" w:rsidRPr="008812FE" w:rsidTr="008812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8812FE" w:rsidRPr="008812FE" w:rsidTr="008812F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^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8812FE" w:rsidRPr="008812FE" w:rsidTr="008812FE">
        <w:trPr>
          <w:trHeight w:val="5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1111 ^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FE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JavaScript Bitwise AND (&amp;)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Bitwise AND returns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only if both bits are 1:</w:t>
      </w:r>
    </w:p>
    <w:tbl>
      <w:tblPr>
        <w:tblW w:w="94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7467"/>
      </w:tblGrid>
      <w:tr w:rsidR="008812FE" w:rsidRPr="008812FE" w:rsidTr="008812FE">
        <w:trPr>
          <w:trHeight w:val="7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716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72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8812FE" w:rsidRPr="008812FE" w:rsidTr="008812FE">
        <w:trPr>
          <w:trHeight w:val="728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00000000000000000000000000000001 (1)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&amp;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OR (|)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Bitwise OR returns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one of the bits is 1:</w:t>
      </w:r>
    </w:p>
    <w:tbl>
      <w:tblPr>
        <w:tblW w:w="937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442"/>
      </w:tblGrid>
      <w:tr w:rsidR="008812FE" w:rsidRPr="008812FE" w:rsidTr="008812FE">
        <w:trPr>
          <w:trHeight w:val="81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803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81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8812FE" w:rsidRPr="008812FE" w:rsidTr="008812FE">
        <w:trPr>
          <w:trHeight w:val="81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5 |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 (5)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|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XOR (^)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Bitwise XOR returns 1 if the bits are different:</w:t>
      </w:r>
    </w:p>
    <w:tbl>
      <w:tblPr>
        <w:tblW w:w="93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30"/>
      </w:tblGrid>
      <w:tr w:rsidR="008812FE" w:rsidRPr="008812FE" w:rsidTr="008812FE">
        <w:trPr>
          <w:trHeight w:val="7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7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79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8812FE" w:rsidRPr="008812FE" w:rsidTr="008812FE">
        <w:trPr>
          <w:trHeight w:val="79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00000000000000000000000000000100 (4)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^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Bitwise NOT (~)</w:t>
      </w:r>
    </w:p>
    <w:tbl>
      <w:tblPr>
        <w:tblW w:w="940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7495"/>
      </w:tblGrid>
      <w:tr w:rsidR="008812FE" w:rsidRPr="008812FE" w:rsidTr="008812FE">
        <w:trPr>
          <w:trHeight w:val="67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670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65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11111111111111111111111111111010 (-6)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 ~5;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(Zero Fill) Bitwise Left Shift (&lt;&lt;)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is a zero fill left shift. One or more zero bits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are pushed in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right, and the leftmost bits fall off:</w:t>
      </w:r>
    </w:p>
    <w:tbl>
      <w:tblPr>
        <w:tblW w:w="939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495"/>
      </w:tblGrid>
      <w:tr w:rsidR="008812FE" w:rsidRPr="008812FE" w:rsidTr="008812FE">
        <w:trPr>
          <w:trHeight w:val="50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498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50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00000000000000000000000000001010 (10)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(Sign Preserving) Bitwise Right Shift (&gt;&gt;)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This is a sign preserving right shift. Copies of the leftmost bit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are pushed in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left, and the rightmost bits fall off:</w:t>
      </w:r>
    </w:p>
    <w:tbl>
      <w:tblPr>
        <w:tblW w:w="945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531"/>
      </w:tblGrid>
      <w:tr w:rsidR="008812FE" w:rsidRPr="008812FE" w:rsidTr="008812FE">
        <w:trPr>
          <w:trHeight w:val="53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52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11111111111111111111111111111011</w:t>
            </w:r>
          </w:p>
        </w:tc>
      </w:tr>
      <w:tr w:rsidR="008812FE" w:rsidRPr="008812FE" w:rsidTr="008812FE">
        <w:trPr>
          <w:trHeight w:val="53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11111111111111111111111111111101 (-3)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 -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&gt;&gt;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JavaScript (Zero Fill) Right Shift (&gt;&gt;&gt;)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is a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zero fill right shift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. One or more zero bits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are pushed in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the left, and the rightmost bits fall off:</w:t>
      </w:r>
    </w:p>
    <w:tbl>
      <w:tblPr>
        <w:tblW w:w="934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418"/>
      </w:tblGrid>
      <w:tr w:rsidR="008812FE" w:rsidRPr="008812FE" w:rsidTr="008812FE">
        <w:trPr>
          <w:trHeight w:val="55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8812FE" w:rsidRPr="008812FE" w:rsidTr="008812FE">
        <w:trPr>
          <w:trHeight w:val="545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8812FE" w:rsidRPr="008812FE" w:rsidTr="008812FE">
        <w:trPr>
          <w:trHeight w:val="55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00000000000000000000000000000010 (2)</w:t>
            </w:r>
          </w:p>
        </w:tc>
      </w:tr>
    </w:tbl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&gt;&gt;&gt;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Binary Numbers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Binary numbers with only </w:t>
      </w:r>
      <w:proofErr w:type="gramStart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one bit</w:t>
      </w:r>
      <w:proofErr w:type="gramEnd"/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 xml:space="preserve"> set are easy to understand:</w:t>
      </w:r>
    </w:p>
    <w:tbl>
      <w:tblPr>
        <w:tblW w:w="10265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6"/>
        <w:gridCol w:w="2969"/>
      </w:tblGrid>
      <w:tr w:rsidR="008812FE" w:rsidRPr="008812FE" w:rsidTr="008812FE">
        <w:trPr>
          <w:trHeight w:val="6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8812FE" w:rsidRPr="008812FE" w:rsidTr="008812FE">
        <w:trPr>
          <w:trHeight w:val="685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8812FE" w:rsidRPr="008812FE" w:rsidTr="008812FE">
        <w:trPr>
          <w:trHeight w:val="6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8812FE" w:rsidRPr="008812FE" w:rsidTr="008812FE">
        <w:trPr>
          <w:trHeight w:val="6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8812FE" w:rsidRPr="008812FE" w:rsidTr="008812FE">
        <w:trPr>
          <w:trHeight w:val="685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</w:tr>
      <w:tr w:rsidR="008812FE" w:rsidRPr="008812FE" w:rsidTr="008812FE">
        <w:trPr>
          <w:trHeight w:val="6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00000000000000000000000000010000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</w:tr>
      <w:tr w:rsidR="008812FE" w:rsidRPr="008812FE" w:rsidTr="008812FE">
        <w:trPr>
          <w:trHeight w:val="685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00000000000000000000000000100000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32</w:t>
            </w:r>
          </w:p>
        </w:tc>
      </w:tr>
      <w:tr w:rsidR="008812FE" w:rsidRPr="008812FE" w:rsidTr="008812FE">
        <w:trPr>
          <w:trHeight w:val="6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00000000000000000000000001000000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64</w:t>
            </w:r>
          </w:p>
        </w:tc>
      </w:tr>
    </w:tbl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Setting a few more bits reveals the binary pattern:</w:t>
      </w:r>
    </w:p>
    <w:tbl>
      <w:tblPr>
        <w:tblW w:w="10295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8"/>
        <w:gridCol w:w="3507"/>
      </w:tblGrid>
      <w:tr w:rsidR="008812FE" w:rsidRPr="008812FE" w:rsidTr="008812FE">
        <w:trPr>
          <w:trHeight w:val="71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8812FE" w:rsidRPr="008812FE" w:rsidTr="008812FE">
        <w:trPr>
          <w:trHeight w:val="71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00000000000000000000000000000101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(4 + 1)</w:t>
            </w:r>
          </w:p>
        </w:tc>
      </w:tr>
      <w:tr w:rsidR="008812FE" w:rsidRPr="008812FE" w:rsidTr="008812FE">
        <w:trPr>
          <w:trHeight w:val="70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00000000000000000000000000001101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 (8 + 4 + 1)</w:t>
            </w:r>
          </w:p>
        </w:tc>
      </w:tr>
      <w:tr w:rsidR="008812FE" w:rsidRPr="008812FE" w:rsidTr="008812FE">
        <w:trPr>
          <w:trHeight w:val="71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00000000000000000000000000101101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45 (32 + 8 + 4 + 1)</w:t>
            </w:r>
          </w:p>
        </w:tc>
      </w:tr>
    </w:tbl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JavaScript binary numbers are stored in two's complement format.</w:t>
      </w:r>
    </w:p>
    <w:p w:rsidR="008812FE" w:rsidRPr="008812FE" w:rsidRDefault="008812FE" w:rsidP="008812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812FE">
        <w:rPr>
          <w:rFonts w:ascii="Verdana" w:eastAsia="Times New Roman" w:hAnsi="Verdana" w:cs="Times New Roman"/>
          <w:color w:val="000000"/>
          <w:sz w:val="23"/>
          <w:szCs w:val="23"/>
        </w:rPr>
        <w:t>This means that a negative number is the bitwise NOT of the number plus 1:</w:t>
      </w:r>
    </w:p>
    <w:tbl>
      <w:tblPr>
        <w:tblW w:w="1036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  <w:gridCol w:w="2999"/>
      </w:tblGrid>
      <w:tr w:rsidR="008812FE" w:rsidRPr="008812FE" w:rsidTr="008812FE">
        <w:trPr>
          <w:trHeight w:val="62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8812FE" w:rsidRPr="008812FE" w:rsidTr="008812FE">
        <w:trPr>
          <w:trHeight w:val="61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8812FE" w:rsidRPr="008812FE" w:rsidTr="008812FE">
        <w:trPr>
          <w:trHeight w:val="62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11111111111111111111111111111011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-5</w:t>
            </w:r>
          </w:p>
        </w:tc>
      </w:tr>
      <w:tr w:rsidR="008812FE" w:rsidRPr="008812FE" w:rsidTr="008812FE">
        <w:trPr>
          <w:trHeight w:val="62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00000000000000000000000000000110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8812FE" w:rsidRPr="008812FE" w:rsidTr="008812FE">
        <w:trPr>
          <w:trHeight w:val="61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11111111111111111111111111111010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-6</w:t>
            </w:r>
          </w:p>
        </w:tc>
      </w:tr>
      <w:tr w:rsidR="008812FE" w:rsidRPr="008812FE" w:rsidTr="008812FE">
        <w:trPr>
          <w:trHeight w:val="62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00000000000000000000000000101000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</w:t>
            </w:r>
          </w:p>
        </w:tc>
      </w:tr>
      <w:tr w:rsidR="008812FE" w:rsidRPr="008812FE" w:rsidTr="008812FE">
        <w:trPr>
          <w:trHeight w:val="61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11111111111111111111111111011000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12FE" w:rsidRPr="008812FE" w:rsidRDefault="008812FE" w:rsidP="008812F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2F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-40</w:t>
            </w:r>
          </w:p>
        </w:tc>
      </w:tr>
    </w:tbl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Converting Decimal to Binary</w:t>
      </w:r>
    </w:p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dec2bin(</w:t>
      </w:r>
      <w:proofErr w:type="spellStart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dec</w:t>
      </w:r>
      <w:proofErr w:type="spell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dec</w:t>
      </w:r>
      <w:proofErr w:type="spell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&gt;&gt;&gt;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812FE" w:rsidRPr="008812FE" w:rsidRDefault="008812FE" w:rsidP="008812F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2F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8812FE" w:rsidRPr="008812FE" w:rsidRDefault="008812FE" w:rsidP="008812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812FE">
        <w:rPr>
          <w:rFonts w:ascii="Segoe UI" w:eastAsia="Times New Roman" w:hAnsi="Segoe UI" w:cs="Segoe UI"/>
          <w:color w:val="000000"/>
          <w:sz w:val="48"/>
          <w:szCs w:val="48"/>
        </w:rPr>
        <w:t>Converting Binary to Decimal</w:t>
      </w:r>
    </w:p>
    <w:p w:rsidR="008812FE" w:rsidRPr="008812FE" w:rsidRDefault="008812FE" w:rsidP="008812F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812F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812FE" w:rsidRPr="008812FE" w:rsidRDefault="008812FE" w:rsidP="008812F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bin2dec(bin){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8812FE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parseInt</w:t>
      </w:r>
      <w:proofErr w:type="spell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(bin, 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812FE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8812FE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E"/>
    <w:rsid w:val="008812FE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9131"/>
  <w15:chartTrackingRefBased/>
  <w15:docId w15:val="{52E0E174-51E5-4414-B272-BEA5341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2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8812FE"/>
  </w:style>
  <w:style w:type="character" w:customStyle="1" w:styleId="jskeywordcolor">
    <w:name w:val="jskeywordcolor"/>
    <w:basedOn w:val="DefaultParagraphFont"/>
    <w:rsid w:val="008812FE"/>
  </w:style>
  <w:style w:type="character" w:customStyle="1" w:styleId="jsnumbercolor">
    <w:name w:val="jsnumbercolor"/>
    <w:basedOn w:val="DefaultParagraphFont"/>
    <w:rsid w:val="008812FE"/>
  </w:style>
  <w:style w:type="character" w:styleId="Hyperlink">
    <w:name w:val="Hyperlink"/>
    <w:basedOn w:val="DefaultParagraphFont"/>
    <w:uiPriority w:val="99"/>
    <w:semiHidden/>
    <w:unhideWhenUsed/>
    <w:rsid w:val="008812FE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88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4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5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60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89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1737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332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3670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19623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93772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3022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2861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8035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2023-08-10T12:34:00Z</dcterms:created>
  <dcterms:modified xsi:type="dcterms:W3CDTF">2023-08-10T12:40:00Z</dcterms:modified>
</cp:coreProperties>
</file>