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26D5F" w14:textId="77777777" w:rsidR="00B974C3" w:rsidRDefault="00000000" w:rsidP="00FA6E06">
      <w:pPr>
        <w:rPr>
          <w:lang w:val="en-US"/>
        </w:rPr>
      </w:pPr>
      <w:r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626D62" wp14:editId="21626D63">
                <wp:simplePos x="0" y="0"/>
                <wp:positionH relativeFrom="column">
                  <wp:posOffset>-616731</wp:posOffset>
                </wp:positionH>
                <wp:positionV relativeFrom="paragraph">
                  <wp:posOffset>-266700</wp:posOffset>
                </wp:positionV>
                <wp:extent cx="1308295" cy="260252"/>
                <wp:effectExtent l="0" t="0" r="0" b="6985"/>
                <wp:wrapNone/>
                <wp:docPr id="7244332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295" cy="2602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8F" w14:textId="7E1782C4" w:rsidR="00FD55EE" w:rsidRPr="00FD55EE" w:rsidRDefault="00F57D1C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626D6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48.55pt;margin-top:-21pt;width:103pt;height:2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" filled="f" stroked="f" strokeweight=".5pt">
                <v:textbox>
                  <w:txbxContent>
                    <w:p w14:paraId="21626D8F" w14:textId="7E1782C4" w:rsidR="00FD55EE" w:rsidRPr="00FD55EE" w:rsidRDefault="00F57D1C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 w:rsidR="00850882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626D64" wp14:editId="21626D65">
                <wp:simplePos x="0" y="0"/>
                <wp:positionH relativeFrom="column">
                  <wp:posOffset>-640080</wp:posOffset>
                </wp:positionH>
                <wp:positionV relativeFrom="paragraph">
                  <wp:posOffset>-548640</wp:posOffset>
                </wp:positionV>
                <wp:extent cx="2159195" cy="372745"/>
                <wp:effectExtent l="0" t="0" r="0" b="0"/>
                <wp:wrapNone/>
                <wp:docPr id="6944176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19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90" w14:textId="6686DBFE" w:rsidR="00325DAF" w:rsidRPr="006911C5" w:rsidRDefault="00F57D1C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64" id="Text Box 5" o:spid="_x0000_s1027" type="#_x0000_t202" style="position:absolute;margin-left:-50.4pt;margin-top:-43.2pt;width:170pt;height:2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" filled="f" stroked="f" strokeweight=".5pt">
                <v:textbox>
                  <w:txbxContent>
                    <w:p w14:paraId="21626D90" w14:textId="6686DBFE" w:rsidR="00325DAF" w:rsidRPr="006911C5" w:rsidRDefault="00F57D1C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="00850882">
        <w:rPr>
          <w:noProof/>
          <w:color w:val="BFBFBF" w:themeColor="background1" w:themeShade="BF"/>
          <w:lang w:val="en-US"/>
        </w:rPr>
        <w:drawing>
          <wp:anchor distT="0" distB="0" distL="114300" distR="114300" simplePos="0" relativeHeight="251677696" behindDoc="0" locked="0" layoutInCell="1" allowOverlap="1" wp14:anchorId="21626D66" wp14:editId="21626D67">
            <wp:simplePos x="0" y="0"/>
            <wp:positionH relativeFrom="margin">
              <wp:posOffset>-843964</wp:posOffset>
            </wp:positionH>
            <wp:positionV relativeFrom="paragraph">
              <wp:posOffset>-266700</wp:posOffset>
            </wp:positionV>
            <wp:extent cx="303306" cy="259959"/>
            <wp:effectExtent l="0" t="0" r="0" b="6985"/>
            <wp:wrapNone/>
            <wp:docPr id="229616367" name="Graphic 17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4635" name="Graphic 229616367" descr="Speaker phone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06" cy="259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882">
        <w:rPr>
          <w:noProof/>
        </w:rPr>
        <w:drawing>
          <wp:anchor distT="0" distB="0" distL="114300" distR="114300" simplePos="0" relativeHeight="251676672" behindDoc="0" locked="0" layoutInCell="1" allowOverlap="1" wp14:anchorId="21626D68" wp14:editId="21626D69">
            <wp:simplePos x="0" y="0"/>
            <wp:positionH relativeFrom="margin">
              <wp:posOffset>-818564</wp:posOffset>
            </wp:positionH>
            <wp:positionV relativeFrom="paragraph">
              <wp:posOffset>-513324</wp:posOffset>
            </wp:positionV>
            <wp:extent cx="227471" cy="182880"/>
            <wp:effectExtent l="0" t="0" r="1270" b="7620"/>
            <wp:wrapNone/>
            <wp:docPr id="1450120145" name="Graphic 16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5576" name="Graphic 1450120145" descr="Envelope with solid fill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71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7D6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26D6A" wp14:editId="21626D6B">
                <wp:simplePos x="0" y="0"/>
                <wp:positionH relativeFrom="column">
                  <wp:posOffset>1511337</wp:posOffset>
                </wp:positionH>
                <wp:positionV relativeFrom="paragraph">
                  <wp:posOffset>-663593</wp:posOffset>
                </wp:positionV>
                <wp:extent cx="4761865" cy="1854200"/>
                <wp:effectExtent l="0" t="0" r="19685" b="12700"/>
                <wp:wrapNone/>
                <wp:docPr id="148502083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865" cy="185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26D91" w14:textId="77777777" w:rsidR="00265B67" w:rsidRPr="003C0A47" w:rsidRDefault="00000000" w:rsidP="002200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0" w:line="288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DevOps engineer with </w:t>
                            </w:r>
                            <w:r w:rsidR="00453785"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4 </w:t>
                            </w:r>
                            <w:r w:rsidR="00C7492A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plus </w:t>
                            </w: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years of experience deploying </w:t>
                            </w:r>
                            <w:r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CI/CD</w:t>
                            </w: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pipelines</w:t>
                            </w:r>
                            <w:r w:rsidR="00741FCC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and in various clouds AWS,AZURE,</w:t>
                            </w:r>
                            <w:r w:rsidR="00D14260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GCP</w:t>
                            </w:r>
                            <w:r w:rsidRPr="003C0A4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626D92" w14:textId="77777777" w:rsidR="00265B67" w:rsidRPr="003C0A47" w:rsidRDefault="00000000" w:rsidP="002200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0" w:line="288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Expert in automation of cloud infrastructure and deployment</w:t>
                            </w:r>
                            <w:r w:rsidR="00CD2DC0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s</w:t>
                            </w:r>
                            <w:r w:rsidR="0075117C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using </w:t>
                            </w:r>
                            <w:r w:rsidR="0075117C"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Terraform</w:t>
                            </w:r>
                            <w:r w:rsidR="0075117C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and </w:t>
                            </w:r>
                            <w:r w:rsidR="0075117C"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Yaml</w:t>
                            </w:r>
                            <w:r w:rsidR="004745E6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,Groovy</w:t>
                            </w:r>
                            <w:r w:rsidR="00D17E65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,Ansible</w:t>
                            </w:r>
                          </w:p>
                          <w:p w14:paraId="21626D93" w14:textId="77777777" w:rsidR="00F100D5" w:rsidRPr="003C0A47" w:rsidRDefault="00000000" w:rsidP="002200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0" w:line="288" w:lineRule="auto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Proficient in </w:t>
                            </w:r>
                            <w:r w:rsidRPr="00ED3F9C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managing</w:t>
                            </w: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and </w:t>
                            </w:r>
                            <w:r w:rsidRPr="0046001F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scaling containerized</w:t>
                            </w: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environments using </w:t>
                            </w:r>
                            <w:r w:rsidR="006C147F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D</w:t>
                            </w:r>
                            <w:r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ocker</w:t>
                            </w:r>
                            <w:r w:rsidRPr="003C0A47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and </w:t>
                            </w:r>
                            <w:r w:rsidR="00A27584" w:rsidRPr="008D0CAE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Container </w:t>
                            </w:r>
                            <w:r w:rsidR="00845FB8" w:rsidRPr="008D0CAE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Orchestration</w:t>
                            </w:r>
                            <w:r w:rsidR="00845FB8">
                              <w:rPr>
                                <w:rFonts w:ascii="Arial" w:hAnsi="Arial" w:cs="Arial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using</w:t>
                            </w:r>
                            <w:r w:rsidR="00845FB8"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7560DD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Kubernetes</w:t>
                            </w:r>
                            <w:r w:rsidR="008A125C">
                              <w:rPr>
                                <w:rFonts w:ascii="Arial" w:hAnsi="Arial" w:cs="Arial"/>
                                <w:b/>
                                <w:bCs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(k8s)</w:t>
                            </w:r>
                          </w:p>
                          <w:p w14:paraId="21626D94" w14:textId="77777777" w:rsidR="0022006A" w:rsidRPr="003C0A47" w:rsidRDefault="00000000" w:rsidP="002200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0" w:line="288" w:lineRule="auto"/>
                              <w:rPr>
                                <w:rFonts w:cs="Times New Roman"/>
                              </w:rPr>
                            </w:pPr>
                            <w:r w:rsidRPr="003C0A47">
                              <w:rPr>
                                <w:rFonts w:cs="Times New Roman"/>
                              </w:rPr>
                              <w:t>Exper</w:t>
                            </w:r>
                            <w:r w:rsidR="0075572E">
                              <w:rPr>
                                <w:rFonts w:cs="Times New Roman"/>
                              </w:rPr>
                              <w:t>tise</w:t>
                            </w:r>
                            <w:r w:rsidRPr="003C0A47">
                              <w:rPr>
                                <w:rFonts w:cs="Times New Roman"/>
                              </w:rPr>
                              <w:t xml:space="preserve"> in Windows </w:t>
                            </w:r>
                            <w:r w:rsidR="002632F3">
                              <w:rPr>
                                <w:rFonts w:cs="Times New Roman"/>
                              </w:rPr>
                              <w:t>operating system</w:t>
                            </w:r>
                            <w:r w:rsidRPr="003C0A47">
                              <w:rPr>
                                <w:rFonts w:cs="Times New Roman"/>
                              </w:rPr>
                              <w:t xml:space="preserve"> and  several flavors of Linux including Red Hat, CentOS, and Ubuntu.</w:t>
                            </w:r>
                          </w:p>
                          <w:p w14:paraId="21626D95" w14:textId="77777777" w:rsidR="0022006A" w:rsidRPr="003C0A47" w:rsidRDefault="00000000" w:rsidP="003C184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before="100" w:beforeAutospacing="1" w:after="0" w:line="288" w:lineRule="auto"/>
                              <w:rPr>
                                <w:rFonts w:cs="Times New Roman"/>
                              </w:rPr>
                            </w:pPr>
                            <w:r w:rsidRPr="003C0A47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C929AB">
                              <w:rPr>
                                <w:rFonts w:cs="Times New Roman"/>
                              </w:rPr>
                              <w:t xml:space="preserve">Maintained code in </w:t>
                            </w:r>
                            <w:r w:rsidR="00C929AB" w:rsidRPr="004C2B3E">
                              <w:rPr>
                                <w:rFonts w:cs="Times New Roman"/>
                                <w:b/>
                                <w:bCs/>
                              </w:rPr>
                              <w:t>remote repositories</w:t>
                            </w:r>
                            <w:r w:rsidR="00C929AB">
                              <w:rPr>
                                <w:rFonts w:cs="Times New Roman"/>
                              </w:rPr>
                              <w:t xml:space="preserve"> like </w:t>
                            </w:r>
                            <w:r w:rsidRPr="003C0A47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8B57D6">
                              <w:rPr>
                                <w:rFonts w:cs="Times New Roman"/>
                                <w:b/>
                                <w:bCs/>
                              </w:rPr>
                              <w:t>Github</w:t>
                            </w:r>
                            <w:r w:rsidRPr="003C0A47">
                              <w:rPr>
                                <w:rFonts w:cs="Times New Roman"/>
                              </w:rPr>
                              <w:t>,</w:t>
                            </w:r>
                            <w:r w:rsidRPr="008B57D6">
                              <w:rPr>
                                <w:rFonts w:cs="Times New Roman"/>
                                <w:b/>
                                <w:bCs/>
                              </w:rPr>
                              <w:t>Gitlab</w:t>
                            </w:r>
                            <w:r w:rsidR="004A6272" w:rsidRPr="003C0A47">
                              <w:rPr>
                                <w:rFonts w:cs="Times New Roman"/>
                              </w:rPr>
                              <w:t>,</w:t>
                            </w:r>
                            <w:r w:rsidRPr="003C0A47">
                              <w:rPr>
                                <w:rFonts w:cs="Times New Roman"/>
                                <w:b/>
                                <w:bCs/>
                              </w:rPr>
                              <w:t>Azure</w:t>
                            </w:r>
                            <w:r w:rsidR="00121D32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repos</w:t>
                            </w:r>
                            <w:r w:rsidRPr="003C0A47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8B57D6">
                              <w:rPr>
                                <w:rFonts w:cs="Times New Roman"/>
                                <w:b/>
                                <w:bCs/>
                              </w:rPr>
                              <w:t>repos</w:t>
                            </w:r>
                            <w:r w:rsidRPr="003C0A47">
                              <w:rPr>
                                <w:rFonts w:cs="Times New Roman"/>
                              </w:rPr>
                              <w:t xml:space="preserve">,  </w:t>
                            </w:r>
                          </w:p>
                          <w:p w14:paraId="21626D96" w14:textId="77777777" w:rsidR="00444F68" w:rsidRPr="00A755F8" w:rsidRDefault="00444F68" w:rsidP="00A15B2F">
                            <w:pPr>
                              <w:pStyle w:val="ListParagraph"/>
                              <w:spacing w:before="100" w:beforeAutospacing="1" w:after="0" w:line="288" w:lineRule="auto"/>
                              <w:rPr>
                                <w:rFonts w:cs="Times New Roman"/>
                              </w:rPr>
                            </w:pPr>
                          </w:p>
                          <w:p w14:paraId="21626D97" w14:textId="77777777" w:rsidR="0022006A" w:rsidRDefault="0022006A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6A" id="Text Box 19" o:spid="_x0000_s1028" type="#_x0000_t202" style="position:absolute;margin-left:119pt;margin-top:-52.25pt;width:374.95pt;height:14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" fillcolor="white [3201]" strokeweight=".5pt">
                <v:textbox>
                  <w:txbxContent>
                    <w:p w14:paraId="21626D91" w14:textId="77777777" w:rsidR="00265B67" w:rsidRPr="003C0A47" w:rsidRDefault="00000000" w:rsidP="0022006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0" w:line="288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DevOps engineer with </w:t>
                      </w:r>
                      <w:r w:rsidR="00453785"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4 </w:t>
                      </w:r>
                      <w:r w:rsidR="00C7492A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plus </w:t>
                      </w: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years of experience deploying </w:t>
                      </w:r>
                      <w:r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CI/CD</w:t>
                      </w: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pipelines</w:t>
                      </w:r>
                      <w:r w:rsidR="00741FCC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and in various clouds AWS,AZURE,</w:t>
                      </w:r>
                      <w:r w:rsidR="00D14260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GCP</w:t>
                      </w:r>
                      <w:r w:rsidRPr="003C0A47">
                        <w:rPr>
                          <w:rFonts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1626D92" w14:textId="77777777" w:rsidR="00265B67" w:rsidRPr="003C0A47" w:rsidRDefault="00000000" w:rsidP="0022006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0" w:line="288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Expert in automation of cloud infrastructure and deployment</w:t>
                      </w:r>
                      <w:r w:rsidR="00CD2DC0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s</w:t>
                      </w:r>
                      <w:r w:rsidR="0075117C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using </w:t>
                      </w:r>
                      <w:r w:rsidR="0075117C"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Terraform</w:t>
                      </w:r>
                      <w:r w:rsidR="0075117C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and </w:t>
                      </w:r>
                      <w:r w:rsidR="0075117C"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Yaml</w:t>
                      </w:r>
                      <w:r w:rsidR="004745E6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,Groovy</w:t>
                      </w:r>
                      <w:r w:rsidR="00D17E65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,Ansible</w:t>
                      </w:r>
                    </w:p>
                    <w:p w14:paraId="21626D93" w14:textId="77777777" w:rsidR="00F100D5" w:rsidRPr="003C0A47" w:rsidRDefault="00000000" w:rsidP="0022006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0" w:line="288" w:lineRule="auto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Proficient in </w:t>
                      </w:r>
                      <w:r w:rsidRPr="00ED3F9C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managing</w:t>
                      </w: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and </w:t>
                      </w:r>
                      <w:r w:rsidRPr="0046001F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scaling containerized</w:t>
                      </w: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environments using </w:t>
                      </w:r>
                      <w:r w:rsidR="006C147F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D</w:t>
                      </w:r>
                      <w:r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ocker</w:t>
                      </w:r>
                      <w:r w:rsidRPr="003C0A47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and </w:t>
                      </w:r>
                      <w:r w:rsidR="00A27584" w:rsidRPr="008D0CAE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Container </w:t>
                      </w:r>
                      <w:r w:rsidR="00845FB8" w:rsidRPr="008D0CAE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Orchestration</w:t>
                      </w:r>
                      <w:r w:rsidR="00845FB8">
                        <w:rPr>
                          <w:rFonts w:ascii="Arial" w:hAnsi="Arial" w:cs="Arial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using</w:t>
                      </w:r>
                      <w:r w:rsidR="00845FB8"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7560DD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Kubernetes</w:t>
                      </w:r>
                      <w:r w:rsidR="008A125C">
                        <w:rPr>
                          <w:rFonts w:ascii="Arial" w:hAnsi="Arial" w:cs="Arial"/>
                          <w:b/>
                          <w:bCs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(k8s)</w:t>
                      </w:r>
                    </w:p>
                    <w:p w14:paraId="21626D94" w14:textId="77777777" w:rsidR="0022006A" w:rsidRPr="003C0A47" w:rsidRDefault="00000000" w:rsidP="0022006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0" w:line="288" w:lineRule="auto"/>
                        <w:rPr>
                          <w:rFonts w:cs="Times New Roman"/>
                        </w:rPr>
                      </w:pPr>
                      <w:r w:rsidRPr="003C0A47">
                        <w:rPr>
                          <w:rFonts w:cs="Times New Roman"/>
                        </w:rPr>
                        <w:t>Exper</w:t>
                      </w:r>
                      <w:r w:rsidR="0075572E">
                        <w:rPr>
                          <w:rFonts w:cs="Times New Roman"/>
                        </w:rPr>
                        <w:t>tise</w:t>
                      </w:r>
                      <w:r w:rsidRPr="003C0A47">
                        <w:rPr>
                          <w:rFonts w:cs="Times New Roman"/>
                        </w:rPr>
                        <w:t xml:space="preserve"> in Windows </w:t>
                      </w:r>
                      <w:r w:rsidR="002632F3">
                        <w:rPr>
                          <w:rFonts w:cs="Times New Roman"/>
                        </w:rPr>
                        <w:t>operating system</w:t>
                      </w:r>
                      <w:r w:rsidRPr="003C0A47">
                        <w:rPr>
                          <w:rFonts w:cs="Times New Roman"/>
                        </w:rPr>
                        <w:t xml:space="preserve"> and  several flavors of Linux including Red Hat, CentOS, and Ubuntu.</w:t>
                      </w:r>
                    </w:p>
                    <w:p w14:paraId="21626D95" w14:textId="77777777" w:rsidR="0022006A" w:rsidRPr="003C0A47" w:rsidRDefault="00000000" w:rsidP="003C184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before="100" w:beforeAutospacing="1" w:after="0" w:line="288" w:lineRule="auto"/>
                        <w:rPr>
                          <w:rFonts w:cs="Times New Roman"/>
                        </w:rPr>
                      </w:pPr>
                      <w:r w:rsidRPr="003C0A47">
                        <w:rPr>
                          <w:rFonts w:cs="Times New Roman"/>
                        </w:rPr>
                        <w:t xml:space="preserve"> </w:t>
                      </w:r>
                      <w:r w:rsidR="00C929AB">
                        <w:rPr>
                          <w:rFonts w:cs="Times New Roman"/>
                        </w:rPr>
                        <w:t xml:space="preserve">Maintained code in </w:t>
                      </w:r>
                      <w:r w:rsidR="00C929AB" w:rsidRPr="004C2B3E">
                        <w:rPr>
                          <w:rFonts w:cs="Times New Roman"/>
                          <w:b/>
                          <w:bCs/>
                        </w:rPr>
                        <w:t>remote repositories</w:t>
                      </w:r>
                      <w:r w:rsidR="00C929AB">
                        <w:rPr>
                          <w:rFonts w:cs="Times New Roman"/>
                        </w:rPr>
                        <w:t xml:space="preserve"> like </w:t>
                      </w:r>
                      <w:r w:rsidRPr="003C0A47">
                        <w:rPr>
                          <w:rFonts w:cs="Times New Roman"/>
                        </w:rPr>
                        <w:t xml:space="preserve"> </w:t>
                      </w:r>
                      <w:r w:rsidR="008B57D6">
                        <w:rPr>
                          <w:rFonts w:cs="Times New Roman"/>
                          <w:b/>
                          <w:bCs/>
                        </w:rPr>
                        <w:t>Github</w:t>
                      </w:r>
                      <w:r w:rsidRPr="003C0A47">
                        <w:rPr>
                          <w:rFonts w:cs="Times New Roman"/>
                        </w:rPr>
                        <w:t>,</w:t>
                      </w:r>
                      <w:r w:rsidRPr="008B57D6">
                        <w:rPr>
                          <w:rFonts w:cs="Times New Roman"/>
                          <w:b/>
                          <w:bCs/>
                        </w:rPr>
                        <w:t>Gitlab</w:t>
                      </w:r>
                      <w:r w:rsidR="004A6272" w:rsidRPr="003C0A47">
                        <w:rPr>
                          <w:rFonts w:cs="Times New Roman"/>
                        </w:rPr>
                        <w:t>,</w:t>
                      </w:r>
                      <w:r w:rsidRPr="003C0A47">
                        <w:rPr>
                          <w:rFonts w:cs="Times New Roman"/>
                          <w:b/>
                          <w:bCs/>
                        </w:rPr>
                        <w:t>Azure</w:t>
                      </w:r>
                      <w:r w:rsidR="00121D32">
                        <w:rPr>
                          <w:rFonts w:cs="Times New Roman"/>
                          <w:b/>
                          <w:bCs/>
                        </w:rPr>
                        <w:t xml:space="preserve"> repos</w:t>
                      </w:r>
                      <w:r w:rsidRPr="003C0A47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="008B57D6">
                        <w:rPr>
                          <w:rFonts w:cs="Times New Roman"/>
                          <w:b/>
                          <w:bCs/>
                        </w:rPr>
                        <w:t>repos</w:t>
                      </w:r>
                      <w:r w:rsidRPr="003C0A47">
                        <w:rPr>
                          <w:rFonts w:cs="Times New Roman"/>
                        </w:rPr>
                        <w:t xml:space="preserve">,  </w:t>
                      </w:r>
                    </w:p>
                    <w:p w14:paraId="21626D96" w14:textId="77777777" w:rsidR="00444F68" w:rsidRPr="00A755F8" w:rsidRDefault="00444F68" w:rsidP="00A15B2F">
                      <w:pPr>
                        <w:pStyle w:val="ListParagraph"/>
                        <w:spacing w:before="100" w:beforeAutospacing="1" w:after="0" w:line="288" w:lineRule="auto"/>
                        <w:rPr>
                          <w:rFonts w:cs="Times New Roman"/>
                        </w:rPr>
                      </w:pPr>
                    </w:p>
                    <w:p w14:paraId="21626D97" w14:textId="77777777" w:rsidR="0022006A" w:rsidRDefault="0022006A"/>
                  </w:txbxContent>
                </v:textbox>
              </v:shape>
            </w:pict>
          </mc:Fallback>
        </mc:AlternateContent>
      </w:r>
      <w:r w:rsidR="00BF061D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626D6C" wp14:editId="21626D6D">
                <wp:simplePos x="0" y="0"/>
                <wp:positionH relativeFrom="page">
                  <wp:posOffset>-159891</wp:posOffset>
                </wp:positionH>
                <wp:positionV relativeFrom="paragraph">
                  <wp:posOffset>288330</wp:posOffset>
                </wp:positionV>
                <wp:extent cx="2454812" cy="309489"/>
                <wp:effectExtent l="0" t="0" r="0" b="0"/>
                <wp:wrapNone/>
                <wp:docPr id="13061483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812" cy="309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98" w14:textId="77777777" w:rsidR="00BF061D" w:rsidRPr="00BD2D81" w:rsidRDefault="00000000" w:rsidP="00BF061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 xml:space="preserve">Overall  4+ years </w:t>
                            </w:r>
                            <w:r w:rsidR="00662E16">
                              <w:rPr>
                                <w:color w:val="FFFFFF" w:themeColor="background1"/>
                                <w:lang w:val="en-US"/>
                              </w:rPr>
                              <w:t xml:space="preserve">of </w:t>
                            </w: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Experience</w:t>
                            </w:r>
                          </w:p>
                          <w:p w14:paraId="21626D99" w14:textId="77777777" w:rsidR="00F64F9B" w:rsidRPr="00BD2D81" w:rsidRDefault="00F64F9B" w:rsidP="00BD2D8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26D6C" id="Text Box 12" o:spid="_x0000_s1029" type="#_x0000_t202" style="position:absolute;margin-left:-12.6pt;margin-top:22.7pt;width:193.3pt;height:24.35pt;z-index:2516705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" filled="f" stroked="f" strokeweight=".5pt">
                <v:textbox>
                  <w:txbxContent>
                    <w:p w14:paraId="21626D98" w14:textId="77777777" w:rsidR="00BF061D" w:rsidRPr="00BD2D81" w:rsidRDefault="00000000" w:rsidP="00BF061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 xml:space="preserve">Overall  4+ years </w:t>
                      </w:r>
                      <w:r w:rsidR="00662E16">
                        <w:rPr>
                          <w:color w:val="FFFFFF" w:themeColor="background1"/>
                          <w:lang w:val="en-US"/>
                        </w:rPr>
                        <w:t xml:space="preserve">of </w:t>
                      </w:r>
                      <w:r>
                        <w:rPr>
                          <w:color w:val="FFFFFF" w:themeColor="background1"/>
                          <w:lang w:val="en-US"/>
                        </w:rPr>
                        <w:t>Experience</w:t>
                      </w:r>
                    </w:p>
                    <w:p w14:paraId="21626D99" w14:textId="77777777" w:rsidR="00F64F9B" w:rsidRPr="00BD2D81" w:rsidRDefault="00F64F9B" w:rsidP="00BD2D8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700D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626D6E" wp14:editId="21626D6F">
                <wp:simplePos x="0" y="0"/>
                <wp:positionH relativeFrom="margin">
                  <wp:posOffset>1517651</wp:posOffset>
                </wp:positionH>
                <wp:positionV relativeFrom="paragraph">
                  <wp:posOffset>-914400</wp:posOffset>
                </wp:positionV>
                <wp:extent cx="1339850" cy="279400"/>
                <wp:effectExtent l="0" t="0" r="0" b="6350"/>
                <wp:wrapNone/>
                <wp:docPr id="136261633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79400"/>
                        </a:xfrm>
                        <a:custGeom>
                          <a:avLst/>
                          <a:gdLst>
                            <a:gd name="connsiteX0" fmla="*/ 0 w 2046605"/>
                            <a:gd name="connsiteY0" fmla="*/ 0 h 393700"/>
                            <a:gd name="connsiteX1" fmla="*/ 2046605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  <a:gd name="connsiteX0" fmla="*/ 0 w 2046605"/>
                            <a:gd name="connsiteY0" fmla="*/ 0 h 393700"/>
                            <a:gd name="connsiteX1" fmla="*/ 1694913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6605" h="393700">
                              <a:moveTo>
                                <a:pt x="0" y="0"/>
                              </a:moveTo>
                              <a:lnTo>
                                <a:pt x="1694913" y="0"/>
                              </a:lnTo>
                              <a:lnTo>
                                <a:pt x="2046605" y="393700"/>
                              </a:lnTo>
                              <a:lnTo>
                                <a:pt x="0" y="393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8" o:spid="_x0000_s1029" style="width:105.5pt;height:22pt;margin-top:-1in;margin-left:119.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79744" coordsize="2046605,393700" path="m,l1694913,l2046605,393700l,393700,,xe" fillcolor="#a5a5a5" stroked="f" strokeweight="1pt">
                <v:stroke joinstyle="miter"/>
                <v:path arrowok="t" o:connecttype="custom" o:connectlocs="0,0;1109608,0;1339850,279400;0,279400;0,0" o:connectangles="0,0,0,0,0"/>
                <w10:wrap anchorx="margin"/>
              </v:shape>
            </w:pict>
          </mc:Fallback>
        </mc:AlternateContent>
      </w:r>
      <w:r w:rsidR="00D4700D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626D70" wp14:editId="21626D71">
                <wp:simplePos x="0" y="0"/>
                <wp:positionH relativeFrom="margin">
                  <wp:posOffset>1511301</wp:posOffset>
                </wp:positionH>
                <wp:positionV relativeFrom="paragraph">
                  <wp:posOffset>-914400</wp:posOffset>
                </wp:positionV>
                <wp:extent cx="1219200" cy="260350"/>
                <wp:effectExtent l="0" t="0" r="0" b="6350"/>
                <wp:wrapNone/>
                <wp:docPr id="55576873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60350"/>
                        </a:xfrm>
                        <a:custGeom>
                          <a:avLst/>
                          <a:gdLst>
                            <a:gd name="connsiteX0" fmla="*/ 0 w 2046605"/>
                            <a:gd name="connsiteY0" fmla="*/ 0 h 393700"/>
                            <a:gd name="connsiteX1" fmla="*/ 2046605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  <a:gd name="connsiteX0" fmla="*/ 0 w 2046605"/>
                            <a:gd name="connsiteY0" fmla="*/ 0 h 393700"/>
                            <a:gd name="connsiteX1" fmla="*/ 1694913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6605" h="393700">
                              <a:moveTo>
                                <a:pt x="0" y="0"/>
                              </a:moveTo>
                              <a:lnTo>
                                <a:pt x="1694913" y="0"/>
                              </a:lnTo>
                              <a:lnTo>
                                <a:pt x="2046605" y="393700"/>
                              </a:lnTo>
                              <a:lnTo>
                                <a:pt x="0" y="393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26D9A" w14:textId="77777777" w:rsidR="009C62C0" w:rsidRPr="00837F66" w:rsidRDefault="00000000" w:rsidP="009C62C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37F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70" id="Rectangle 18" o:spid="_x0000_s1030" style="position:absolute;margin-left:119pt;margin-top:-1in;width:96pt;height:20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46605,393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" adj="-11796480,,5400" path="m,l1694913,r351692,393700l,393700,,xe" fillcolor="#2f5496 [2404]" stroked="f" strokeweight="1pt">
                <v:stroke joinstyle="miter"/>
                <v:formulas/>
                <v:path arrowok="t" o:connecttype="custom" o:connectlocs="0,0;1009691,0;1219200,260350;0,260350;0,0" o:connectangles="0,0,0,0,0" textboxrect="0,0,2046605,393700"/>
                <v:textbox>
                  <w:txbxContent>
                    <w:p w14:paraId="21626D9A" w14:textId="77777777" w:rsidR="009C62C0" w:rsidRPr="00837F66" w:rsidRDefault="00000000" w:rsidP="009C62C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837F6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AD3" w:rsidRPr="000A770B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26D72" wp14:editId="21626D73">
                <wp:simplePos x="0" y="0"/>
                <wp:positionH relativeFrom="page">
                  <wp:align>right</wp:align>
                </wp:positionH>
                <wp:positionV relativeFrom="paragraph">
                  <wp:posOffset>-791943</wp:posOffset>
                </wp:positionV>
                <wp:extent cx="2390313" cy="2162810"/>
                <wp:effectExtent l="18415" t="635" r="28575" b="47625"/>
                <wp:wrapNone/>
                <wp:docPr id="2014941080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90313" cy="2162810"/>
                        </a:xfrm>
                        <a:prstGeom prst="halfFrame">
                          <a:avLst>
                            <a:gd name="adj1" fmla="val 9257"/>
                            <a:gd name="adj2" fmla="val 8680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alf Frame 2" o:spid="_x0000_s1031" style="width:188.2pt;height:170.3pt;margin-top:-62.35pt;margin-left:137pt;mso-height-percent:0;mso-height-relative:margin;mso-position-horizontal:right;mso-position-horizontal-relative:page;mso-width-percent:0;mso-width-relative:margin;mso-wrap-distance-bottom:0;mso-wrap-distance-left:9pt;mso-wrap-distance-right:9pt;mso-wrap-distance-top:0;mso-wrap-style:square;position:absolute;rotation:90;visibility:visible;v-text-anchor:middle;z-index:251661312" coordsize="2390313,2162810" path="m,l2390313,,2169042,200211l187732,200211l187732,1992946,,2162810,,xe" fillcolor="#2f5496" strokecolor="#09101d" strokeweight="1pt">
                <v:stroke joinstyle="miter"/>
                <v:path arrowok="t" o:connecttype="custom" o:connectlocs="0,0;2390313,0;2169042,200211;187732,200211;187732,1992946;0,2162810;0,0" o:connectangles="0,0,0,0,0,0,0"/>
              </v:shape>
            </w:pict>
          </mc:Fallback>
        </mc:AlternateContent>
      </w:r>
      <w:r w:rsidR="003D737D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26D74" wp14:editId="21626D75">
                <wp:simplePos x="0" y="0"/>
                <wp:positionH relativeFrom="page">
                  <wp:align>left</wp:align>
                </wp:positionH>
                <wp:positionV relativeFrom="paragraph">
                  <wp:posOffset>-807476</wp:posOffset>
                </wp:positionV>
                <wp:extent cx="2335237" cy="246185"/>
                <wp:effectExtent l="0" t="0" r="0" b="1905"/>
                <wp:wrapNone/>
                <wp:docPr id="11549161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237" cy="246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9C" w14:textId="11BA303A" w:rsidR="00325DAF" w:rsidRPr="00325DAF" w:rsidRDefault="00F57D1C" w:rsidP="001468A4">
                            <w:pPr>
                              <w:rPr>
                                <w:rFonts w:cstheme="minorHAnsi"/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74" id="Text Box 4" o:spid="_x0000_s1031" type="#_x0000_t202" style="position:absolute;margin-left:0;margin-top:-63.6pt;width:183.9pt;height:19.4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" filled="f" stroked="f" strokeweight=".5pt">
                <v:textbox>
                  <w:txbxContent>
                    <w:p w14:paraId="21626D9C" w14:textId="11BA303A" w:rsidR="00325DAF" w:rsidRPr="00325DAF" w:rsidRDefault="00F57D1C" w:rsidP="001468A4">
                      <w:pPr>
                        <w:rPr>
                          <w:rFonts w:cstheme="minorHAnsi"/>
                          <w:i/>
                          <w:i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Name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D2D81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626D76" wp14:editId="21626D77">
                <wp:simplePos x="0" y="0"/>
                <wp:positionH relativeFrom="column">
                  <wp:posOffset>-906389</wp:posOffset>
                </wp:positionH>
                <wp:positionV relativeFrom="paragraph">
                  <wp:posOffset>62865</wp:posOffset>
                </wp:positionV>
                <wp:extent cx="1997612" cy="351692"/>
                <wp:effectExtent l="0" t="0" r="0" b="0"/>
                <wp:wrapNone/>
                <wp:docPr id="9160325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612" cy="351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9D" w14:textId="77777777" w:rsidR="001362F5" w:rsidRPr="003169A1" w:rsidRDefault="0000000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169A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76" id="Text Box 11" o:spid="_x0000_s1032" type="#_x0000_t202" style="position:absolute;margin-left:-71.35pt;margin-top:4.95pt;width:157.3pt;height:27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" filled="f" stroked="f" strokeweight=".5pt">
                <v:textbox>
                  <w:txbxContent>
                    <w:p w14:paraId="21626D9D" w14:textId="77777777" w:rsidR="001362F5" w:rsidRPr="003169A1" w:rsidRDefault="0000000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3169A1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9257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626D78" wp14:editId="21626D79">
                <wp:simplePos x="0" y="0"/>
                <wp:positionH relativeFrom="page">
                  <wp:align>left</wp:align>
                </wp:positionH>
                <wp:positionV relativeFrom="paragraph">
                  <wp:posOffset>-977900</wp:posOffset>
                </wp:positionV>
                <wp:extent cx="2424896" cy="10728251"/>
                <wp:effectExtent l="0" t="0" r="13970" b="16510"/>
                <wp:wrapNone/>
                <wp:docPr id="5531639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4896" cy="1072825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4" style="width:190.95pt;height:844.75pt;margin-top:-77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59264" fillcolor="#2f5496" strokecolor="#09101d" strokeweight="1pt"/>
            </w:pict>
          </mc:Fallback>
        </mc:AlternateContent>
      </w:r>
    </w:p>
    <w:p w14:paraId="21626D60" w14:textId="77777777" w:rsidR="0022006A" w:rsidRDefault="00000000" w:rsidP="0022006A">
      <w:pPr>
        <w:rPr>
          <w:lang w:val="en-US"/>
        </w:rPr>
      </w:pPr>
      <w:r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626D7A" wp14:editId="21626D7B">
                <wp:simplePos x="0" y="0"/>
                <wp:positionH relativeFrom="column">
                  <wp:posOffset>-879676</wp:posOffset>
                </wp:positionH>
                <wp:positionV relativeFrom="paragraph">
                  <wp:posOffset>350858</wp:posOffset>
                </wp:positionV>
                <wp:extent cx="2004060" cy="389255"/>
                <wp:effectExtent l="0" t="0" r="0" b="0"/>
                <wp:wrapNone/>
                <wp:docPr id="164336327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9E" w14:textId="77777777" w:rsidR="00B7699A" w:rsidRPr="00C107FC" w:rsidRDefault="0000000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C107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SKILL</w:t>
                            </w:r>
                            <w:r w:rsidRPr="00C107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C107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</w:t>
                            </w:r>
                            <w:r w:rsidR="00C107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IGH</w:t>
                            </w:r>
                            <w:r w:rsidRPr="00C107FC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LIGHTS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7A" id="Text Box 13" o:spid="_x0000_s1033" type="#_x0000_t202" style="position:absolute;margin-left:-69.25pt;margin-top:27.65pt;width:157.8pt;height:30.6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" filled="f" stroked="f" strokeweight=".5pt">
                <v:textbox>
                  <w:txbxContent>
                    <w:p w14:paraId="21626D9E" w14:textId="77777777" w:rsidR="00B7699A" w:rsidRPr="00C107FC" w:rsidRDefault="00000000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C107F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SKILL</w:t>
                      </w:r>
                      <w:r w:rsidRPr="00C107FC">
                        <w:rPr>
                          <w:rFonts w:ascii="Times New Roman" w:hAnsi="Times New Roman" w:cs="Times New Roman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C107F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</w:t>
                      </w:r>
                      <w:r w:rsidR="00C107F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IGH</w:t>
                      </w:r>
                      <w:r w:rsidRPr="00C107FC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LIGHTS</w:t>
                      </w:r>
                    </w:p>
                  </w:txbxContent>
                </v:textbox>
              </v:shape>
            </w:pict>
          </mc:Fallback>
        </mc:AlternateContent>
      </w:r>
    </w:p>
    <w:p w14:paraId="21626D61" w14:textId="77777777" w:rsidR="0022006A" w:rsidRPr="0022006A" w:rsidRDefault="00000000" w:rsidP="0022006A">
      <w:pPr>
        <w:tabs>
          <w:tab w:val="left" w:pos="6690"/>
        </w:tabs>
        <w:rPr>
          <w:lang w:val="en-US"/>
        </w:rPr>
      </w:pPr>
      <w:r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626D7C" wp14:editId="21626D7D">
                <wp:simplePos x="0" y="0"/>
                <wp:positionH relativeFrom="page">
                  <wp:align>right</wp:align>
                </wp:positionH>
                <wp:positionV relativeFrom="paragraph">
                  <wp:posOffset>8230381</wp:posOffset>
                </wp:positionV>
                <wp:extent cx="1019175" cy="948690"/>
                <wp:effectExtent l="19050" t="19050" r="28575" b="22860"/>
                <wp:wrapNone/>
                <wp:docPr id="972106445" name="Half Fram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6515100" y="9715500"/>
                          <a:ext cx="1019175" cy="948690"/>
                        </a:xfrm>
                        <a:prstGeom prst="halfFrame">
                          <a:avLst>
                            <a:gd name="adj1" fmla="val 15876"/>
                            <a:gd name="adj2" fmla="val 15875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Half Frame 22" o:spid="_x0000_s1036" style="width:80.25pt;height:74.7pt;margin-top:648.05pt;margin-left:29.05pt;mso-height-percent:0;mso-height-relative:margin;mso-position-horizontal:right;mso-position-horizontal-relative:page;mso-width-percent:0;mso-width-relative:margin;mso-wrap-distance-bottom:0;mso-wrap-distance-left:9pt;mso-wrap-distance-right:9pt;mso-wrap-distance-top:0;mso-wrap-style:square;position:absolute;rotation:180;visibility:visible;v-text-anchor:middle;z-index:251692032" coordsize="1019175,948690" path="m,l1019175,,857371,150614l150605,150614l150605,808501,,948690,,xe" fillcolor="#1f4d78" strokecolor="#09101d" strokeweight="1pt">
                <v:stroke joinstyle="miter"/>
                <v:path arrowok="t" o:connecttype="custom" o:connectlocs="0,0;1019175,0;857371,150614;150605,150614;150605,808501;0,948690;0,0" o:connectangles="0,0,0,0,0,0,0"/>
              </v:shape>
            </w:pict>
          </mc:Fallback>
        </mc:AlternateContent>
      </w:r>
      <w:r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626D7E" wp14:editId="21626D7F">
                <wp:simplePos x="0" y="0"/>
                <wp:positionH relativeFrom="column">
                  <wp:posOffset>1511300</wp:posOffset>
                </wp:positionH>
                <wp:positionV relativeFrom="paragraph">
                  <wp:posOffset>8470900</wp:posOffset>
                </wp:positionV>
                <wp:extent cx="4711700" cy="520700"/>
                <wp:effectExtent l="0" t="0" r="12700" b="12700"/>
                <wp:wrapNone/>
                <wp:docPr id="44151875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26D9F" w14:textId="77777777" w:rsidR="00276822" w:rsidRPr="006E2A04" w:rsidRDefault="00000000" w:rsidP="006E2A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1344"/>
                              </w:tabs>
                              <w:spacing w:before="100" w:beforeAutospacing="1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W</w:t>
                            </w:r>
                            <w:r w:rsidR="00754DC9" w:rsidRPr="001A0EAC">
                              <w:rPr>
                                <w:rFonts w:ascii="Times New Roman" w:hAnsi="Times New Roman" w:cs="Times New Roman"/>
                              </w:rPr>
                              <w:t>orking as Senior</w:t>
                            </w:r>
                            <w:r w:rsidR="001F1C94">
                              <w:rPr>
                                <w:rFonts w:ascii="Times New Roman" w:hAnsi="Times New Roman" w:cs="Times New Roman"/>
                              </w:rPr>
                              <w:t xml:space="preserve"> Software</w:t>
                            </w:r>
                            <w:r w:rsidR="00754DC9" w:rsidRPr="001A0EAC">
                              <w:rPr>
                                <w:rFonts w:ascii="Times New Roman" w:hAnsi="Times New Roman" w:cs="Times New Roman"/>
                              </w:rPr>
                              <w:t xml:space="preserve"> Engineer a</w:t>
                            </w:r>
                            <w:r w:rsidR="00E41F24">
                              <w:rPr>
                                <w:rFonts w:ascii="Times New Roman" w:hAnsi="Times New Roman" w:cs="Times New Roman"/>
                              </w:rPr>
                              <w:t xml:space="preserve">t </w:t>
                            </w:r>
                            <w:r w:rsidR="00B27078">
                              <w:rPr>
                                <w:rFonts w:ascii="Times New Roman" w:hAnsi="Times New Roman" w:cs="Times New Roman"/>
                              </w:rPr>
                              <w:t xml:space="preserve">TATA ELXSI </w:t>
                            </w:r>
                            <w:r w:rsidR="00754DC9" w:rsidRPr="001A0EAC">
                              <w:rPr>
                                <w:rFonts w:ascii="Times New Roman" w:hAnsi="Times New Roman" w:cs="Times New Roman"/>
                              </w:rPr>
                              <w:t xml:space="preserve">from  </w:t>
                            </w:r>
                            <w:r w:rsidR="00F26C0E">
                              <w:rPr>
                                <w:rFonts w:ascii="Times New Roman" w:hAnsi="Times New Roman" w:cs="Times New Roman"/>
                              </w:rPr>
                              <w:t>April</w:t>
                            </w:r>
                            <w:r w:rsidR="00096376">
                              <w:rPr>
                                <w:rFonts w:ascii="Times New Roman" w:hAnsi="Times New Roman" w:cs="Times New Roman"/>
                              </w:rPr>
                              <w:t xml:space="preserve"> 2019</w:t>
                            </w:r>
                            <w:r w:rsidR="00754DC9" w:rsidRPr="001A0EAC">
                              <w:rPr>
                                <w:rFonts w:ascii="Times New Roman" w:hAnsi="Times New Roman" w:cs="Times New Roman"/>
                              </w:rPr>
                              <w:t xml:space="preserve"> to till date.</w:t>
                            </w:r>
                          </w:p>
                          <w:p w14:paraId="21626DA0" w14:textId="77777777" w:rsidR="00754DC9" w:rsidRDefault="00754DC9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7E" id="Text Box 26" o:spid="_x0000_s1034" type="#_x0000_t202" style="position:absolute;margin-left:119pt;margin-top:667pt;width:371pt;height:4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" fillcolor="white [3201]" strokeweight=".5pt">
                <v:textbox>
                  <w:txbxContent>
                    <w:p w14:paraId="21626D9F" w14:textId="77777777" w:rsidR="00276822" w:rsidRPr="006E2A04" w:rsidRDefault="00000000" w:rsidP="006E2A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1344"/>
                        </w:tabs>
                        <w:spacing w:before="100" w:beforeAutospacing="1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W</w:t>
                      </w:r>
                      <w:r w:rsidR="00754DC9" w:rsidRPr="001A0EAC">
                        <w:rPr>
                          <w:rFonts w:ascii="Times New Roman" w:hAnsi="Times New Roman" w:cs="Times New Roman"/>
                        </w:rPr>
                        <w:t>orking as Senior</w:t>
                      </w:r>
                      <w:r w:rsidR="001F1C94">
                        <w:rPr>
                          <w:rFonts w:ascii="Times New Roman" w:hAnsi="Times New Roman" w:cs="Times New Roman"/>
                        </w:rPr>
                        <w:t xml:space="preserve"> Software</w:t>
                      </w:r>
                      <w:r w:rsidR="00754DC9" w:rsidRPr="001A0EAC">
                        <w:rPr>
                          <w:rFonts w:ascii="Times New Roman" w:hAnsi="Times New Roman" w:cs="Times New Roman"/>
                        </w:rPr>
                        <w:t xml:space="preserve"> Engineer a</w:t>
                      </w:r>
                      <w:r w:rsidR="00E41F24">
                        <w:rPr>
                          <w:rFonts w:ascii="Times New Roman" w:hAnsi="Times New Roman" w:cs="Times New Roman"/>
                        </w:rPr>
                        <w:t xml:space="preserve">t </w:t>
                      </w:r>
                      <w:r w:rsidR="00B27078">
                        <w:rPr>
                          <w:rFonts w:ascii="Times New Roman" w:hAnsi="Times New Roman" w:cs="Times New Roman"/>
                        </w:rPr>
                        <w:t xml:space="preserve">TATA ELXSI </w:t>
                      </w:r>
                      <w:r w:rsidR="00754DC9" w:rsidRPr="001A0EAC">
                        <w:rPr>
                          <w:rFonts w:ascii="Times New Roman" w:hAnsi="Times New Roman" w:cs="Times New Roman"/>
                        </w:rPr>
                        <w:t xml:space="preserve">from  </w:t>
                      </w:r>
                      <w:r w:rsidR="00F26C0E">
                        <w:rPr>
                          <w:rFonts w:ascii="Times New Roman" w:hAnsi="Times New Roman" w:cs="Times New Roman"/>
                        </w:rPr>
                        <w:t>April</w:t>
                      </w:r>
                      <w:r w:rsidR="00096376">
                        <w:rPr>
                          <w:rFonts w:ascii="Times New Roman" w:hAnsi="Times New Roman" w:cs="Times New Roman"/>
                        </w:rPr>
                        <w:t xml:space="preserve"> 2019</w:t>
                      </w:r>
                      <w:r w:rsidR="00754DC9" w:rsidRPr="001A0EAC">
                        <w:rPr>
                          <w:rFonts w:ascii="Times New Roman" w:hAnsi="Times New Roman" w:cs="Times New Roman"/>
                        </w:rPr>
                        <w:t xml:space="preserve"> to till date.</w:t>
                      </w:r>
                    </w:p>
                    <w:p w14:paraId="21626DA0" w14:textId="77777777" w:rsidR="00754DC9" w:rsidRDefault="00754DC9"/>
                  </w:txbxContent>
                </v:textbox>
              </v:shape>
            </w:pict>
          </mc:Fallback>
        </mc:AlternateContent>
      </w:r>
      <w:r w:rsidR="00230BB3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626D80" wp14:editId="21626D81">
                <wp:simplePos x="0" y="0"/>
                <wp:positionH relativeFrom="column">
                  <wp:posOffset>-1098550</wp:posOffset>
                </wp:positionH>
                <wp:positionV relativeFrom="paragraph">
                  <wp:posOffset>336550</wp:posOffset>
                </wp:positionV>
                <wp:extent cx="2559050" cy="8204200"/>
                <wp:effectExtent l="0" t="0" r="0" b="6350"/>
                <wp:wrapNone/>
                <wp:docPr id="99124656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0" cy="820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626DA1" w14:textId="77777777" w:rsidR="00CE6A22" w:rsidRPr="007264BB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 w:rsidRPr="0011597B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Azure</w:t>
                            </w:r>
                            <w:r w:rsidR="000F1A10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(IAAS)</w:t>
                            </w:r>
                            <w:r w:rsidRPr="0011597B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,Aws ,Gcp</w:t>
                            </w:r>
                            <w:r w:rsidR="00396EE0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--</w:t>
                            </w:r>
                            <w:r w:rsidRPr="0011597B">
                              <w:rPr>
                                <w:rFonts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(Cloud)</w:t>
                            </w:r>
                          </w:p>
                          <w:p w14:paraId="21626DA2" w14:textId="77777777" w:rsidR="00CE6A22" w:rsidRPr="00F57D1C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  <w:lang w:val="de-DE"/>
                              </w:rPr>
                            </w:pPr>
                            <w:r w:rsidRPr="00F57D1C">
                              <w:rPr>
                                <w:rFonts w:cs="Times New Roman"/>
                                <w:color w:val="FFFFFF" w:themeColor="background1"/>
                                <w:lang w:val="de-DE"/>
                              </w:rPr>
                              <w:t>Azure</w:t>
                            </w:r>
                            <w:r w:rsidR="00A370A0" w:rsidRPr="00F57D1C">
                              <w:rPr>
                                <w:rFonts w:cs="Times New Roman"/>
                                <w:color w:val="FFFFFF" w:themeColor="background1"/>
                                <w:lang w:val="de-DE"/>
                              </w:rPr>
                              <w:t xml:space="preserve"> Pipelines</w:t>
                            </w:r>
                            <w:r w:rsidRPr="00F57D1C">
                              <w:rPr>
                                <w:rFonts w:cs="Times New Roman"/>
                                <w:color w:val="FFFFFF" w:themeColor="background1"/>
                                <w:lang w:val="de-DE"/>
                              </w:rPr>
                              <w:t xml:space="preserve"> &amp; Gitlab</w:t>
                            </w:r>
                            <w:r w:rsidR="0079067E" w:rsidRPr="00F57D1C">
                              <w:rPr>
                                <w:rFonts w:cs="Times New Roman"/>
                                <w:color w:val="FFFFFF" w:themeColor="background1"/>
                                <w:lang w:val="de-DE"/>
                              </w:rPr>
                              <w:t xml:space="preserve"> Pipelines</w:t>
                            </w:r>
                            <w:r w:rsidRPr="00F57D1C">
                              <w:rPr>
                                <w:rFonts w:cs="Times New Roman"/>
                                <w:b/>
                                <w:color w:val="FFFFFF" w:themeColor="background1"/>
                                <w:lang w:val="de-DE"/>
                              </w:rPr>
                              <w:t>,Jenkins</w:t>
                            </w:r>
                            <w:r w:rsidR="008269EA" w:rsidRPr="00F57D1C">
                              <w:rPr>
                                <w:rFonts w:cs="Times New Roman"/>
                                <w:b/>
                                <w:color w:val="FFFFFF" w:themeColor="background1"/>
                                <w:lang w:val="de-DE"/>
                              </w:rPr>
                              <w:t>,Flux CD</w:t>
                            </w:r>
                            <w:r w:rsidRPr="00F57D1C">
                              <w:rPr>
                                <w:rFonts w:cs="Times New Roman"/>
                                <w:b/>
                                <w:color w:val="FFFFFF" w:themeColor="background1"/>
                                <w:lang w:val="de-DE"/>
                              </w:rPr>
                              <w:t xml:space="preserve"> </w:t>
                            </w:r>
                            <w:r w:rsidR="00FD43E8" w:rsidRPr="00F57D1C">
                              <w:rPr>
                                <w:rFonts w:cs="Times New Roman"/>
                                <w:b/>
                                <w:color w:val="FFFFFF" w:themeColor="background1"/>
                                <w:lang w:val="de-DE"/>
                              </w:rPr>
                              <w:t>---</w:t>
                            </w:r>
                            <w:r w:rsidRPr="00F57D1C">
                              <w:rPr>
                                <w:rFonts w:cs="Times New Roman"/>
                                <w:b/>
                                <w:color w:val="FFFFFF" w:themeColor="background1"/>
                                <w:lang w:val="de-DE"/>
                              </w:rPr>
                              <w:t>(CI/CD)</w:t>
                            </w:r>
                          </w:p>
                          <w:p w14:paraId="21626DA3" w14:textId="77777777" w:rsidR="00CE6A22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 w:rsidRPr="00AF2354"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Docker 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(Container)</w:t>
                            </w:r>
                          </w:p>
                          <w:p w14:paraId="21626DA4" w14:textId="77777777" w:rsidR="00CE6A22" w:rsidRPr="00004B81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Kubernetes(EKS</w:t>
                            </w:r>
                            <w:r w:rsidR="008F3350"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,</w:t>
                            </w:r>
                            <w:r w:rsidR="000834B5"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G</w:t>
                            </w:r>
                            <w:r w:rsidR="008F3350"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KE,AKS)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-(Orchestration)</w:t>
                            </w:r>
                          </w:p>
                          <w:p w14:paraId="21626DA5" w14:textId="77777777" w:rsidR="00CE6A22" w:rsidRPr="002504EE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 w:rsidRPr="002D31EA"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Terraform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 xml:space="preserve"> </w:t>
                            </w:r>
                            <w:r w:rsidR="00457FEC"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---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(Iac)</w:t>
                            </w:r>
                          </w:p>
                          <w:p w14:paraId="21626DA6" w14:textId="77777777" w:rsidR="002504EE" w:rsidRPr="00AF2354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</w:rPr>
                              <w:t>Ansible – Configuration (management tool)</w:t>
                            </w:r>
                          </w:p>
                          <w:p w14:paraId="21626DA7" w14:textId="77777777" w:rsidR="00CE6A22" w:rsidRPr="004D1F68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 w:rsidRPr="00AF2354"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GitHub, 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A</w:t>
                            </w:r>
                            <w:r w:rsidRPr="00AF2354"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zure </w:t>
                            </w:r>
                            <w:r w:rsidRPr="004D1F68">
                              <w:rPr>
                                <w:rFonts w:cs="Times New Roman"/>
                                <w:color w:val="FFFFFF" w:themeColor="background1"/>
                              </w:rPr>
                              <w:t>Repos,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 w:rsidRPr="004D1F68">
                              <w:rPr>
                                <w:rFonts w:cs="Times New Roman"/>
                                <w:color w:val="FFFFFF" w:themeColor="background1"/>
                              </w:rPr>
                              <w:t>Git-lab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 (SRC)</w:t>
                            </w:r>
                            <w:r w:rsidRPr="004D1F68"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           </w:t>
                            </w:r>
                          </w:p>
                          <w:p w14:paraId="21626DA8" w14:textId="77777777" w:rsidR="00CE6A22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 w:rsidRPr="00AF2354">
                              <w:rPr>
                                <w:rFonts w:cs="Times New Roman"/>
                                <w:color w:val="FFFFFF" w:themeColor="background1"/>
                              </w:rPr>
                              <w:t>Maven</w:t>
                            </w:r>
                            <w:r w:rsidR="003E19C3">
                              <w:rPr>
                                <w:rFonts w:cs="Times New Roman"/>
                                <w:color w:val="FFFFFF" w:themeColor="background1"/>
                              </w:rPr>
                              <w:t>,Npmc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(Build tool)</w:t>
                            </w:r>
                          </w:p>
                          <w:p w14:paraId="21626DA9" w14:textId="77777777" w:rsidR="00CE6A22" w:rsidRPr="003F0D3F" w:rsidRDefault="00000000" w:rsidP="00CE6A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 w:rsidRPr="005A4E52">
                              <w:rPr>
                                <w:rFonts w:cs="Times New Roman"/>
                                <w:color w:val="FFFFFF" w:themeColor="background1"/>
                              </w:rPr>
                              <w:t>Windows, Linux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 (</w:t>
                            </w:r>
                            <w:r w:rsidRPr="003F0D3F">
                              <w:rPr>
                                <w:rFonts w:cs="Times New Roman"/>
                                <w:color w:val="FFFFFF" w:themeColor="background1"/>
                              </w:rPr>
                              <w:t>Ubuntu, red hat)</w:t>
                            </w:r>
                          </w:p>
                          <w:p w14:paraId="21626DAA" w14:textId="77777777" w:rsidR="00E212BC" w:rsidRDefault="00000000" w:rsidP="000108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YAML</w:t>
                            </w:r>
                            <w:r w:rsidR="00410A45">
                              <w:rPr>
                                <w:rFonts w:cs="Times New Roman"/>
                                <w:color w:val="FFFFFF" w:themeColor="background1"/>
                              </w:rPr>
                              <w:t>,Terraform</w:t>
                            </w:r>
                            <w:r w:rsidR="008A53BE">
                              <w:rPr>
                                <w:rFonts w:cs="Times New Roman"/>
                                <w:color w:val="FFFFFF" w:themeColor="background1"/>
                              </w:rPr>
                              <w:t>,Groovy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 (scripting)</w:t>
                            </w:r>
                          </w:p>
                          <w:p w14:paraId="21626DAB" w14:textId="77777777" w:rsidR="00010833" w:rsidRDefault="00000000" w:rsidP="000108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Log analytics </w:t>
                            </w:r>
                            <w:r w:rsidR="008269EA">
                              <w:rPr>
                                <w:rFonts w:cs="Times New Roman"/>
                                <w:color w:val="FFFFFF" w:themeColor="background1"/>
                              </w:rPr>
                              <w:t>,</w:t>
                            </w:r>
                            <w:r w:rsidR="008269EA" w:rsidRPr="006A7CE0">
                              <w:rPr>
                                <w:rFonts w:cs="Times New Roman"/>
                                <w:b/>
                                <w:bCs/>
                                <w:color w:val="FFFFFF" w:themeColor="background1"/>
                              </w:rPr>
                              <w:t>ELK kibana</w:t>
                            </w:r>
                            <w:r w:rsidR="008269EA"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( Monitoring)</w:t>
                            </w:r>
                          </w:p>
                          <w:p w14:paraId="21626DAC" w14:textId="77777777" w:rsidR="00F61E6F" w:rsidRDefault="00000000" w:rsidP="000108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Kubeadm- (Cluster creation)</w:t>
                            </w:r>
                          </w:p>
                          <w:p w14:paraId="21626DAD" w14:textId="77777777" w:rsidR="00851791" w:rsidRDefault="00000000" w:rsidP="008517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Scrum – (Methodology)</w:t>
                            </w:r>
                          </w:p>
                          <w:p w14:paraId="21626DAE" w14:textId="77777777" w:rsidR="00851791" w:rsidRPr="00010833" w:rsidRDefault="00000000" w:rsidP="008517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Polaris and Sonar qube - (Code quality)</w:t>
                            </w:r>
                          </w:p>
                          <w:p w14:paraId="21626DAF" w14:textId="77777777" w:rsidR="00851791" w:rsidRDefault="00000000" w:rsidP="000108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Lens (IDE)</w:t>
                            </w:r>
                          </w:p>
                          <w:p w14:paraId="21626DB0" w14:textId="77777777" w:rsidR="00EC2ED9" w:rsidRDefault="00000000" w:rsidP="0001083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</w:rPr>
                              <w:t>Service Now – Ticketing tool</w:t>
                            </w:r>
                          </w:p>
                          <w:p w14:paraId="21626DB1" w14:textId="77777777" w:rsidR="00851791" w:rsidRPr="00851791" w:rsidRDefault="00851791" w:rsidP="00851791">
                            <w:p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</w:p>
                          <w:p w14:paraId="21626DB2" w14:textId="77777777" w:rsidR="00074625" w:rsidRPr="00F11A9D" w:rsidRDefault="00000000" w:rsidP="00730A5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" w:hAnsi="Century" w:cstheme="minorHAnsi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F11A9D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F11A9D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EDUCATION</w:t>
                            </w:r>
                          </w:p>
                          <w:p w14:paraId="21626DB3" w14:textId="77777777" w:rsidR="005050AC" w:rsidRPr="00074625" w:rsidRDefault="00000000" w:rsidP="00CF5C9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B.tech </w:t>
                            </w:r>
                            <w:r w:rsidR="00E2007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Audisankara college of </w:t>
                            </w:r>
                            <w:r w:rsidR="005002A3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E</w:t>
                            </w:r>
                            <w:r w:rsidR="00E2007C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ngineering 2019</w:t>
                            </w:r>
                          </w:p>
                          <w:p w14:paraId="21626DB4" w14:textId="77777777" w:rsidR="00074625" w:rsidRPr="00623D53" w:rsidRDefault="00000000" w:rsidP="005176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Diploma SVEC college of Engineering 2016</w:t>
                            </w:r>
                          </w:p>
                          <w:p w14:paraId="21626DB5" w14:textId="77777777" w:rsidR="00623D53" w:rsidRPr="007264BB" w:rsidRDefault="00000000" w:rsidP="005050A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4"/>
                                <w:szCs w:val="24"/>
                              </w:rPr>
                              <w:t>SSC ZPHS 2013</w:t>
                            </w:r>
                          </w:p>
                          <w:p w14:paraId="21626DB6" w14:textId="77777777" w:rsidR="005050AC" w:rsidRPr="00F64F9B" w:rsidRDefault="005050AC" w:rsidP="00730A54">
                            <w:pPr>
                              <w:rPr>
                                <w:rFonts w:ascii="Century" w:hAnsi="Century" w:cstheme="minorHAnsi"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1626DB7" w14:textId="77777777" w:rsidR="005A4E52" w:rsidRPr="00AF2354" w:rsidRDefault="005A4E52" w:rsidP="00B3114C">
                            <w:pPr>
                              <w:pStyle w:val="ListParagraph"/>
                              <w:spacing w:line="24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</w:p>
                          <w:p w14:paraId="21626DB8" w14:textId="77777777" w:rsidR="00B7699A" w:rsidRPr="0011213C" w:rsidRDefault="00B7699A" w:rsidP="0011213C">
                            <w:pPr>
                              <w:spacing w:line="240" w:lineRule="auto"/>
                              <w:rPr>
                                <w:rFonts w:cs="Times New Roman"/>
                                <w:color w:val="FFFFFF" w:themeColor="background1"/>
                              </w:rPr>
                            </w:pPr>
                          </w:p>
                          <w:p w14:paraId="21626DB9" w14:textId="77777777" w:rsidR="00B7699A" w:rsidRDefault="00B7699A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80" id="Text Box 14" o:spid="_x0000_s1035" type="#_x0000_t202" style="position:absolute;margin-left:-86.5pt;margin-top:26.5pt;width:201.5pt;height:64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" filled="f" stroked="f" strokeweight=".5pt">
                <v:textbox>
                  <w:txbxContent>
                    <w:p w14:paraId="21626DA1" w14:textId="77777777" w:rsidR="00CE6A22" w:rsidRPr="007264BB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 w:rsidRPr="0011597B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Azure</w:t>
                      </w:r>
                      <w:r w:rsidR="000F1A10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(IAAS)</w:t>
                      </w:r>
                      <w:r w:rsidRPr="0011597B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,Aws ,Gcp</w:t>
                      </w:r>
                      <w:r w:rsidR="00396EE0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--</w:t>
                      </w:r>
                      <w:r w:rsidRPr="0011597B">
                        <w:rPr>
                          <w:rFonts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>(Cloud)</w:t>
                      </w:r>
                    </w:p>
                    <w:p w14:paraId="21626DA2" w14:textId="77777777" w:rsidR="00CE6A22" w:rsidRPr="00F57D1C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  <w:lang w:val="de-DE"/>
                        </w:rPr>
                      </w:pPr>
                      <w:r w:rsidRPr="00F57D1C">
                        <w:rPr>
                          <w:rFonts w:cs="Times New Roman"/>
                          <w:color w:val="FFFFFF" w:themeColor="background1"/>
                          <w:lang w:val="de-DE"/>
                        </w:rPr>
                        <w:t>Azure</w:t>
                      </w:r>
                      <w:r w:rsidR="00A370A0" w:rsidRPr="00F57D1C">
                        <w:rPr>
                          <w:rFonts w:cs="Times New Roman"/>
                          <w:color w:val="FFFFFF" w:themeColor="background1"/>
                          <w:lang w:val="de-DE"/>
                        </w:rPr>
                        <w:t xml:space="preserve"> Pipelines</w:t>
                      </w:r>
                      <w:r w:rsidRPr="00F57D1C">
                        <w:rPr>
                          <w:rFonts w:cs="Times New Roman"/>
                          <w:color w:val="FFFFFF" w:themeColor="background1"/>
                          <w:lang w:val="de-DE"/>
                        </w:rPr>
                        <w:t xml:space="preserve"> &amp; Gitlab</w:t>
                      </w:r>
                      <w:r w:rsidR="0079067E" w:rsidRPr="00F57D1C">
                        <w:rPr>
                          <w:rFonts w:cs="Times New Roman"/>
                          <w:color w:val="FFFFFF" w:themeColor="background1"/>
                          <w:lang w:val="de-DE"/>
                        </w:rPr>
                        <w:t xml:space="preserve"> Pipelines</w:t>
                      </w:r>
                      <w:r w:rsidRPr="00F57D1C">
                        <w:rPr>
                          <w:rFonts w:cs="Times New Roman"/>
                          <w:b/>
                          <w:color w:val="FFFFFF" w:themeColor="background1"/>
                          <w:lang w:val="de-DE"/>
                        </w:rPr>
                        <w:t>,Jenkins</w:t>
                      </w:r>
                      <w:r w:rsidR="008269EA" w:rsidRPr="00F57D1C">
                        <w:rPr>
                          <w:rFonts w:cs="Times New Roman"/>
                          <w:b/>
                          <w:color w:val="FFFFFF" w:themeColor="background1"/>
                          <w:lang w:val="de-DE"/>
                        </w:rPr>
                        <w:t>,Flux CD</w:t>
                      </w:r>
                      <w:r w:rsidRPr="00F57D1C">
                        <w:rPr>
                          <w:rFonts w:cs="Times New Roman"/>
                          <w:b/>
                          <w:color w:val="FFFFFF" w:themeColor="background1"/>
                          <w:lang w:val="de-DE"/>
                        </w:rPr>
                        <w:t xml:space="preserve"> </w:t>
                      </w:r>
                      <w:r w:rsidR="00FD43E8" w:rsidRPr="00F57D1C">
                        <w:rPr>
                          <w:rFonts w:cs="Times New Roman"/>
                          <w:b/>
                          <w:color w:val="FFFFFF" w:themeColor="background1"/>
                          <w:lang w:val="de-DE"/>
                        </w:rPr>
                        <w:t>---</w:t>
                      </w:r>
                      <w:r w:rsidRPr="00F57D1C">
                        <w:rPr>
                          <w:rFonts w:cs="Times New Roman"/>
                          <w:b/>
                          <w:color w:val="FFFFFF" w:themeColor="background1"/>
                          <w:lang w:val="de-DE"/>
                        </w:rPr>
                        <w:t>(CI/CD)</w:t>
                      </w:r>
                    </w:p>
                    <w:p w14:paraId="21626DA3" w14:textId="77777777" w:rsidR="00CE6A22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 w:rsidRPr="00AF2354">
                        <w:rPr>
                          <w:rFonts w:cs="Times New Roman"/>
                          <w:color w:val="FFFFFF" w:themeColor="background1"/>
                        </w:rPr>
                        <w:t xml:space="preserve">Docker 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>(Container)</w:t>
                      </w:r>
                    </w:p>
                    <w:p w14:paraId="21626DA4" w14:textId="77777777" w:rsidR="00CE6A22" w:rsidRPr="00004B81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</w:rPr>
                        <w:t>Kubernetes(EKS</w:t>
                      </w:r>
                      <w:r w:rsidR="008F3350">
                        <w:rPr>
                          <w:rFonts w:cs="Times New Roman"/>
                          <w:b/>
                          <w:color w:val="FFFFFF" w:themeColor="background1"/>
                        </w:rPr>
                        <w:t>,</w:t>
                      </w:r>
                      <w:r w:rsidR="000834B5">
                        <w:rPr>
                          <w:rFonts w:cs="Times New Roman"/>
                          <w:b/>
                          <w:color w:val="FFFFFF" w:themeColor="background1"/>
                        </w:rPr>
                        <w:t>G</w:t>
                      </w:r>
                      <w:r w:rsidR="008F3350">
                        <w:rPr>
                          <w:rFonts w:cs="Times New Roman"/>
                          <w:b/>
                          <w:color w:val="FFFFFF" w:themeColor="background1"/>
                        </w:rPr>
                        <w:t>KE,AKS)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</w:rPr>
                        <w:t>-(Orchestration)</w:t>
                      </w:r>
                    </w:p>
                    <w:p w14:paraId="21626DA5" w14:textId="77777777" w:rsidR="00CE6A22" w:rsidRPr="002504EE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 w:rsidRPr="002D31EA">
                        <w:rPr>
                          <w:rFonts w:cs="Times New Roman"/>
                          <w:b/>
                          <w:color w:val="FFFFFF" w:themeColor="background1"/>
                        </w:rPr>
                        <w:t>Terraform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</w:rPr>
                        <w:t xml:space="preserve"> </w:t>
                      </w:r>
                      <w:r w:rsidR="00457FEC">
                        <w:rPr>
                          <w:rFonts w:cs="Times New Roman"/>
                          <w:b/>
                          <w:color w:val="FFFFFF" w:themeColor="background1"/>
                        </w:rPr>
                        <w:t>---</w:t>
                      </w:r>
                      <w:r>
                        <w:rPr>
                          <w:rFonts w:cs="Times New Roman"/>
                          <w:b/>
                          <w:color w:val="FFFFFF" w:themeColor="background1"/>
                        </w:rPr>
                        <w:t>(Iac)</w:t>
                      </w:r>
                    </w:p>
                    <w:p w14:paraId="21626DA6" w14:textId="77777777" w:rsidR="002504EE" w:rsidRPr="00AF2354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b/>
                          <w:color w:val="FFFFFF" w:themeColor="background1"/>
                        </w:rPr>
                        <w:t>Ansible – Configuration (management tool)</w:t>
                      </w:r>
                    </w:p>
                    <w:p w14:paraId="21626DA7" w14:textId="77777777" w:rsidR="00CE6A22" w:rsidRPr="004D1F68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 w:rsidRPr="00AF2354">
                        <w:rPr>
                          <w:rFonts w:cs="Times New Roman"/>
                          <w:color w:val="FFFFFF" w:themeColor="background1"/>
                        </w:rPr>
                        <w:t xml:space="preserve">GitHub, 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>A</w:t>
                      </w:r>
                      <w:r w:rsidRPr="00AF2354">
                        <w:rPr>
                          <w:rFonts w:cs="Times New Roman"/>
                          <w:color w:val="FFFFFF" w:themeColor="background1"/>
                        </w:rPr>
                        <w:t xml:space="preserve">zure </w:t>
                      </w:r>
                      <w:r w:rsidRPr="004D1F68">
                        <w:rPr>
                          <w:rFonts w:cs="Times New Roman"/>
                          <w:color w:val="FFFFFF" w:themeColor="background1"/>
                        </w:rPr>
                        <w:t>Repos,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 xml:space="preserve"> </w:t>
                      </w:r>
                      <w:r w:rsidRPr="004D1F68">
                        <w:rPr>
                          <w:rFonts w:cs="Times New Roman"/>
                          <w:color w:val="FFFFFF" w:themeColor="background1"/>
                        </w:rPr>
                        <w:t>Git-lab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 xml:space="preserve"> (SRC)</w:t>
                      </w:r>
                      <w:r w:rsidRPr="004D1F68">
                        <w:rPr>
                          <w:rFonts w:cs="Times New Roman"/>
                          <w:color w:val="FFFFFF" w:themeColor="background1"/>
                        </w:rPr>
                        <w:t xml:space="preserve">           </w:t>
                      </w:r>
                    </w:p>
                    <w:p w14:paraId="21626DA8" w14:textId="77777777" w:rsidR="00CE6A22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 w:rsidRPr="00AF2354">
                        <w:rPr>
                          <w:rFonts w:cs="Times New Roman"/>
                          <w:color w:val="FFFFFF" w:themeColor="background1"/>
                        </w:rPr>
                        <w:t>Maven</w:t>
                      </w:r>
                      <w:r w:rsidR="003E19C3">
                        <w:rPr>
                          <w:rFonts w:cs="Times New Roman"/>
                          <w:color w:val="FFFFFF" w:themeColor="background1"/>
                        </w:rPr>
                        <w:t>,Npmc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>(Build tool)</w:t>
                      </w:r>
                    </w:p>
                    <w:p w14:paraId="21626DA9" w14:textId="77777777" w:rsidR="00CE6A22" w:rsidRPr="003F0D3F" w:rsidRDefault="00000000" w:rsidP="00CE6A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 w:rsidRPr="005A4E52">
                        <w:rPr>
                          <w:rFonts w:cs="Times New Roman"/>
                          <w:color w:val="FFFFFF" w:themeColor="background1"/>
                        </w:rPr>
                        <w:t>Windows, Linux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 xml:space="preserve"> (</w:t>
                      </w:r>
                      <w:r w:rsidRPr="003F0D3F">
                        <w:rPr>
                          <w:rFonts w:cs="Times New Roman"/>
                          <w:color w:val="FFFFFF" w:themeColor="background1"/>
                        </w:rPr>
                        <w:t>Ubuntu, red hat)</w:t>
                      </w:r>
                    </w:p>
                    <w:p w14:paraId="21626DAA" w14:textId="77777777" w:rsidR="00E212BC" w:rsidRDefault="00000000" w:rsidP="0001083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>YAML</w:t>
                      </w:r>
                      <w:r w:rsidR="00410A45">
                        <w:rPr>
                          <w:rFonts w:cs="Times New Roman"/>
                          <w:color w:val="FFFFFF" w:themeColor="background1"/>
                        </w:rPr>
                        <w:t>,Terraform</w:t>
                      </w:r>
                      <w:r w:rsidR="008A53BE">
                        <w:rPr>
                          <w:rFonts w:cs="Times New Roman"/>
                          <w:color w:val="FFFFFF" w:themeColor="background1"/>
                        </w:rPr>
                        <w:t>,Groovy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 xml:space="preserve"> (scripting)</w:t>
                      </w:r>
                    </w:p>
                    <w:p w14:paraId="21626DAB" w14:textId="77777777" w:rsidR="00010833" w:rsidRDefault="00000000" w:rsidP="0001083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 xml:space="preserve">Log analytics </w:t>
                      </w:r>
                      <w:r w:rsidR="008269EA">
                        <w:rPr>
                          <w:rFonts w:cs="Times New Roman"/>
                          <w:color w:val="FFFFFF" w:themeColor="background1"/>
                        </w:rPr>
                        <w:t>,</w:t>
                      </w:r>
                      <w:r w:rsidR="008269EA" w:rsidRPr="006A7CE0">
                        <w:rPr>
                          <w:rFonts w:cs="Times New Roman"/>
                          <w:b/>
                          <w:bCs/>
                          <w:color w:val="FFFFFF" w:themeColor="background1"/>
                        </w:rPr>
                        <w:t>ELK kibana</w:t>
                      </w:r>
                      <w:r w:rsidR="008269EA">
                        <w:rPr>
                          <w:rFonts w:cs="Times New Roman"/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rFonts w:cs="Times New Roman"/>
                          <w:color w:val="FFFFFF" w:themeColor="background1"/>
                        </w:rPr>
                        <w:t>( Monitoring)</w:t>
                      </w:r>
                    </w:p>
                    <w:p w14:paraId="21626DAC" w14:textId="77777777" w:rsidR="00F61E6F" w:rsidRDefault="00000000" w:rsidP="0001083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>Kubeadm- (Cluster creation)</w:t>
                      </w:r>
                    </w:p>
                    <w:p w14:paraId="21626DAD" w14:textId="77777777" w:rsidR="00851791" w:rsidRDefault="00000000" w:rsidP="008517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>Scrum – (Methodology)</w:t>
                      </w:r>
                    </w:p>
                    <w:p w14:paraId="21626DAE" w14:textId="77777777" w:rsidR="00851791" w:rsidRPr="00010833" w:rsidRDefault="00000000" w:rsidP="008517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>Polaris and Sonar qube - (Code quality)</w:t>
                      </w:r>
                    </w:p>
                    <w:p w14:paraId="21626DAF" w14:textId="77777777" w:rsidR="00851791" w:rsidRDefault="00000000" w:rsidP="0001083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>Lens (IDE)</w:t>
                      </w:r>
                    </w:p>
                    <w:p w14:paraId="21626DB0" w14:textId="77777777" w:rsidR="00EC2ED9" w:rsidRDefault="00000000" w:rsidP="0001083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</w:rPr>
                        <w:t>Service Now – Ticketing tool</w:t>
                      </w:r>
                    </w:p>
                    <w:p w14:paraId="21626DB1" w14:textId="77777777" w:rsidR="00851791" w:rsidRPr="00851791" w:rsidRDefault="00851791" w:rsidP="00851791">
                      <w:p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</w:p>
                    <w:p w14:paraId="21626DB2" w14:textId="77777777" w:rsidR="00074625" w:rsidRPr="00F11A9D" w:rsidRDefault="00000000" w:rsidP="00730A5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" w:hAnsi="Century" w:cstheme="minorHAnsi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F11A9D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F11A9D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EDUCATION</w:t>
                      </w:r>
                    </w:p>
                    <w:p w14:paraId="21626DB3" w14:textId="77777777" w:rsidR="005050AC" w:rsidRPr="00074625" w:rsidRDefault="00000000" w:rsidP="00CF5C9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 xml:space="preserve">B.tech </w:t>
                      </w:r>
                      <w:r w:rsidR="00E2007C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 xml:space="preserve">Audisankara college of </w:t>
                      </w:r>
                      <w:r w:rsidR="005002A3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E</w:t>
                      </w:r>
                      <w:r w:rsidR="00E2007C"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ngineering 2019</w:t>
                      </w:r>
                    </w:p>
                    <w:p w14:paraId="21626DB4" w14:textId="77777777" w:rsidR="00074625" w:rsidRPr="00623D53" w:rsidRDefault="00000000" w:rsidP="0051760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Diploma SVEC college of Engineering 2016</w:t>
                      </w:r>
                    </w:p>
                    <w:p w14:paraId="21626DB5" w14:textId="77777777" w:rsidR="00623D53" w:rsidRPr="007264BB" w:rsidRDefault="00000000" w:rsidP="005050A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cs="Times New Roman"/>
                          <w:color w:val="FFFFFF" w:themeColor="background1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4"/>
                          <w:szCs w:val="24"/>
                        </w:rPr>
                        <w:t>SSC ZPHS 2013</w:t>
                      </w:r>
                    </w:p>
                    <w:p w14:paraId="21626DB6" w14:textId="77777777" w:rsidR="005050AC" w:rsidRPr="00F64F9B" w:rsidRDefault="005050AC" w:rsidP="00730A54">
                      <w:pPr>
                        <w:rPr>
                          <w:rFonts w:ascii="Century" w:hAnsi="Century" w:cstheme="minorHAnsi"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21626DB7" w14:textId="77777777" w:rsidR="005A4E52" w:rsidRPr="00AF2354" w:rsidRDefault="005A4E52" w:rsidP="00B3114C">
                      <w:pPr>
                        <w:pStyle w:val="ListParagraph"/>
                        <w:spacing w:line="240" w:lineRule="auto"/>
                        <w:rPr>
                          <w:rFonts w:cs="Times New Roman"/>
                          <w:color w:val="FFFFFF" w:themeColor="background1"/>
                        </w:rPr>
                      </w:pPr>
                    </w:p>
                    <w:p w14:paraId="21626DB8" w14:textId="77777777" w:rsidR="00B7699A" w:rsidRPr="0011213C" w:rsidRDefault="00B7699A" w:rsidP="0011213C">
                      <w:pPr>
                        <w:spacing w:line="240" w:lineRule="auto"/>
                        <w:rPr>
                          <w:rFonts w:cs="Times New Roman"/>
                          <w:color w:val="FFFFFF" w:themeColor="background1"/>
                        </w:rPr>
                      </w:pPr>
                    </w:p>
                    <w:p w14:paraId="21626DB9" w14:textId="77777777" w:rsidR="00B7699A" w:rsidRDefault="00B7699A"/>
                  </w:txbxContent>
                </v:textbox>
              </v:shape>
            </w:pict>
          </mc:Fallback>
        </mc:AlternateContent>
      </w:r>
      <w:r w:rsidR="006A63E0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626D82" wp14:editId="21626D83">
                <wp:simplePos x="0" y="0"/>
                <wp:positionH relativeFrom="column">
                  <wp:posOffset>1516953</wp:posOffset>
                </wp:positionH>
                <wp:positionV relativeFrom="paragraph">
                  <wp:posOffset>882026</wp:posOffset>
                </wp:positionV>
                <wp:extent cx="4874260" cy="7299343"/>
                <wp:effectExtent l="0" t="0" r="21590" b="15875"/>
                <wp:wrapNone/>
                <wp:docPr id="23796710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260" cy="7299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26DBA" w14:textId="77777777" w:rsidR="009B61E1" w:rsidRPr="00CF0185" w:rsidRDefault="00000000" w:rsidP="000006B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Implemented</w:t>
                            </w:r>
                            <w:r w:rsidR="008900B7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FE043F" w:rsidRPr="00943E8B">
                              <w:rPr>
                                <w:rFonts w:cs="Times New Roman"/>
                                <w:b/>
                                <w:bCs/>
                              </w:rPr>
                              <w:t>google compute engine</w:t>
                            </w:r>
                            <w:r w:rsidR="00FE043F">
                              <w:rPr>
                                <w:rFonts w:cs="Times New Roman"/>
                              </w:rPr>
                              <w:t>,</w:t>
                            </w:r>
                            <w:r w:rsidR="00FE043F" w:rsidRPr="00943E8B">
                              <w:rPr>
                                <w:rFonts w:cs="Times New Roman"/>
                                <w:b/>
                                <w:bCs/>
                              </w:rPr>
                              <w:t>GKE</w:t>
                            </w:r>
                            <w:r w:rsidR="00C61A92" w:rsidRPr="00943E8B">
                              <w:rPr>
                                <w:rFonts w:cs="Times New Roman"/>
                                <w:b/>
                                <w:bCs/>
                              </w:rPr>
                              <w:t>,cloud storage,</w:t>
                            </w:r>
                            <w:r w:rsidR="00CE4C0F" w:rsidRPr="00943E8B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vpc </w:t>
                            </w:r>
                            <w:r w:rsidR="00F42694" w:rsidRPr="00943E8B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CE4C0F" w:rsidRPr="00943E8B">
                              <w:rPr>
                                <w:rFonts w:cs="Times New Roman"/>
                                <w:b/>
                                <w:bCs/>
                              </w:rPr>
                              <w:t>in Gcp</w:t>
                            </w:r>
                          </w:p>
                          <w:p w14:paraId="21626DBB" w14:textId="77777777" w:rsidR="00CF0185" w:rsidRDefault="00000000" w:rsidP="000006B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Managing different </w:t>
                            </w:r>
                            <w:r w:rsidRPr="00CF0185">
                              <w:rPr>
                                <w:rFonts w:cs="Times New Roman"/>
                                <w:b/>
                                <w:bCs/>
                              </w:rPr>
                              <w:t>clients</w:t>
                            </w:r>
                            <w:r>
                              <w:rPr>
                                <w:rFonts w:cs="Times New Roman"/>
                              </w:rPr>
                              <w:t xml:space="preserve"> for </w:t>
                            </w:r>
                            <w:r w:rsidRPr="00CD565C">
                              <w:rPr>
                                <w:rFonts w:cs="Times New Roman"/>
                                <w:b/>
                                <w:bCs/>
                              </w:rPr>
                              <w:t>required systems</w:t>
                            </w:r>
                            <w:r>
                              <w:rPr>
                                <w:rFonts w:cs="Times New Roman"/>
                              </w:rPr>
                              <w:t xml:space="preserve"> as needed  to projects </w:t>
                            </w:r>
                          </w:p>
                          <w:p w14:paraId="21626DBC" w14:textId="77777777" w:rsidR="00617D4C" w:rsidRDefault="00000000" w:rsidP="000006B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617D4C">
                              <w:rPr>
                                <w:rFonts w:cs="Times New Roman"/>
                                <w:b/>
                                <w:bCs/>
                              </w:rPr>
                              <w:t>Troubleshooted and analysied</w:t>
                            </w:r>
                            <w:r>
                              <w:rPr>
                                <w:rFonts w:cs="Times New Roman"/>
                              </w:rPr>
                              <w:t xml:space="preserve"> the errors, resolved the issues in services</w:t>
                            </w:r>
                          </w:p>
                          <w:p w14:paraId="21626DBD" w14:textId="77777777" w:rsidR="00F42694" w:rsidRDefault="00000000" w:rsidP="000006B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Accomplished </w:t>
                            </w:r>
                            <w:r w:rsidRPr="000A1ADF">
                              <w:rPr>
                                <w:rFonts w:cs="Times New Roman"/>
                                <w:b/>
                                <w:bCs/>
                              </w:rPr>
                              <w:t>Azure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>storage</w:t>
                            </w:r>
                            <w:r w:rsidR="00A0014B"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6A6034"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>A</w:t>
                            </w:r>
                            <w:r w:rsidR="00A0014B"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ccount </w:t>
                            </w:r>
                            <w:r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>and Azure Key</w:t>
                            </w:r>
                            <w:r w:rsidR="005B7A9B"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77528E">
                              <w:rPr>
                                <w:rFonts w:cs="Times New Roman"/>
                                <w:b/>
                                <w:bCs/>
                              </w:rPr>
                              <w:t>vault</w:t>
                            </w:r>
                            <w:r w:rsidR="00B87D8C">
                              <w:rPr>
                                <w:rFonts w:cs="Times New Roman"/>
                                <w:b/>
                                <w:bCs/>
                              </w:rPr>
                              <w:t>,VMS,Vnets.</w:t>
                            </w:r>
                          </w:p>
                          <w:p w14:paraId="21626DBE" w14:textId="77777777" w:rsidR="0002161C" w:rsidRDefault="00000000" w:rsidP="000006B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Configured</w:t>
                            </w:r>
                            <w:r w:rsidR="00317525">
                              <w:rPr>
                                <w:rFonts w:cs="Times New Roman"/>
                              </w:rPr>
                              <w:t xml:space="preserve"> &amp; utilized</w:t>
                            </w:r>
                            <w:r w:rsidRPr="004A1FBD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NSG</w:t>
                            </w:r>
                            <w:r>
                              <w:rPr>
                                <w:rFonts w:cs="Times New Roman"/>
                              </w:rPr>
                              <w:t xml:space="preserve"> and </w:t>
                            </w:r>
                            <w:r w:rsidRPr="00317525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Apllication gate way </w:t>
                            </w:r>
                            <w:r>
                              <w:rPr>
                                <w:rFonts w:cs="Times New Roman"/>
                              </w:rPr>
                              <w:t>,</w:t>
                            </w:r>
                            <w:r w:rsidRPr="00317525">
                              <w:rPr>
                                <w:rFonts w:cs="Times New Roman"/>
                                <w:b/>
                                <w:bCs/>
                              </w:rPr>
                              <w:t>Azure app services</w:t>
                            </w:r>
                          </w:p>
                          <w:p w14:paraId="21626DBF" w14:textId="77777777" w:rsidR="00C21A07" w:rsidRPr="000006B2" w:rsidRDefault="00000000" w:rsidP="000006B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Provided roles in </w:t>
                            </w:r>
                            <w:r w:rsidRPr="004A1FBD">
                              <w:rPr>
                                <w:rFonts w:cs="Times New Roman"/>
                                <w:b/>
                                <w:bCs/>
                              </w:rPr>
                              <w:t>AzureActiveDirectory</w:t>
                            </w:r>
                            <w:r>
                              <w:rPr>
                                <w:rFonts w:cs="Times New Roman"/>
                              </w:rPr>
                              <w:t xml:space="preserve"> &amp; monitored using </w:t>
                            </w:r>
                            <w:r w:rsidRPr="00974840">
                              <w:rPr>
                                <w:rFonts w:cs="Times New Roman"/>
                                <w:b/>
                                <w:bCs/>
                              </w:rPr>
                              <w:t>log analytics</w:t>
                            </w:r>
                          </w:p>
                          <w:p w14:paraId="21626DC0" w14:textId="77777777" w:rsidR="009B61E1" w:rsidRPr="00C3550F" w:rsidRDefault="00000000" w:rsidP="00C3550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A755F8">
                              <w:rPr>
                                <w:rFonts w:cs="Times New Roman"/>
                              </w:rPr>
                              <w:t>Created</w:t>
                            </w:r>
                            <w:r w:rsidRPr="00A70E72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containers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CF599A">
                              <w:rPr>
                                <w:rFonts w:cs="Times New Roman"/>
                              </w:rPr>
                              <w:t>using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70E72">
                              <w:rPr>
                                <w:rFonts w:cs="Times New Roman"/>
                                <w:b/>
                                <w:bCs/>
                              </w:rPr>
                              <w:t>Docker images</w:t>
                            </w:r>
                            <w:r w:rsidR="00E67220">
                              <w:rPr>
                                <w:rFonts w:cs="Times New Roman"/>
                              </w:rPr>
                              <w:t>,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created from the </w:t>
                            </w:r>
                            <w:r w:rsidRPr="00A70E72">
                              <w:rPr>
                                <w:rFonts w:cs="Times New Roman"/>
                                <w:b/>
                                <w:bCs/>
                              </w:rPr>
                              <w:t>Docker file</w:t>
                            </w:r>
                          </w:p>
                          <w:p w14:paraId="21626DC1" w14:textId="77777777" w:rsidR="009B61E1" w:rsidRPr="006B5E0A" w:rsidRDefault="00000000" w:rsidP="009B61E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r w:rsidRPr="00A755F8">
                              <w:rPr>
                                <w:rFonts w:cs="Times New Roman"/>
                              </w:rPr>
                              <w:t>H</w:t>
                            </w:r>
                            <w:r w:rsidR="00735D3B">
                              <w:rPr>
                                <w:rFonts w:cs="Times New Roman"/>
                              </w:rPr>
                              <w:t>ands-on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in </w:t>
                            </w:r>
                            <w:r w:rsidRPr="00E8593D">
                              <w:rPr>
                                <w:rFonts w:cs="Times New Roman"/>
                                <w:b/>
                                <w:bCs/>
                              </w:rPr>
                              <w:t>YAML scripting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to </w:t>
                            </w:r>
                            <w:r w:rsidR="00974840">
                              <w:rPr>
                                <w:rFonts w:cs="Times New Roman"/>
                              </w:rPr>
                              <w:t>develop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the </w:t>
                            </w:r>
                            <w:r w:rsidR="007620BF" w:rsidRPr="006B5E0A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Kubernetes </w:t>
                            </w:r>
                            <w:r w:rsidRPr="006B5E0A">
                              <w:rPr>
                                <w:rFonts w:cs="Times New Roman"/>
                                <w:b/>
                                <w:bCs/>
                              </w:rPr>
                              <w:t>manifest files</w:t>
                            </w:r>
                          </w:p>
                          <w:p w14:paraId="21626DC2" w14:textId="77777777" w:rsidR="00350A3D" w:rsidRPr="00A755F8" w:rsidRDefault="00000000" w:rsidP="009B61E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Created </w:t>
                            </w:r>
                            <w:r w:rsidRPr="008743ED">
                              <w:rPr>
                                <w:rFonts w:cs="Times New Roman"/>
                                <w:b/>
                                <w:bCs/>
                              </w:rPr>
                              <w:t>Build and Release pipelines</w:t>
                            </w:r>
                            <w:r>
                              <w:rPr>
                                <w:rFonts w:cs="Times New Roman"/>
                              </w:rPr>
                              <w:t xml:space="preserve"> using Azure pipelines</w:t>
                            </w:r>
                            <w:r w:rsidR="00982FCA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982FCA" w:rsidRPr="008A15B2">
                              <w:rPr>
                                <w:rFonts w:cs="Times New Roman"/>
                                <w:b/>
                                <w:bCs/>
                              </w:rPr>
                              <w:t>classic editor</w:t>
                            </w:r>
                          </w:p>
                          <w:p w14:paraId="21626DC3" w14:textId="77777777" w:rsidR="009B61E1" w:rsidRDefault="00000000" w:rsidP="009B61E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113F7C">
                              <w:rPr>
                                <w:rFonts w:cs="Times New Roman"/>
                                <w:b/>
                                <w:bCs/>
                              </w:rPr>
                              <w:t>Continuous integration</w:t>
                            </w:r>
                            <w:r w:rsidR="009562D1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9562D1">
                              <w:rPr>
                                <w:rFonts w:cs="Times New Roman"/>
                              </w:rPr>
                              <w:t xml:space="preserve">(CI) 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and </w:t>
                            </w:r>
                            <w:r w:rsidRPr="00113F7C">
                              <w:rPr>
                                <w:rFonts w:cs="Times New Roman"/>
                                <w:b/>
                                <w:bCs/>
                              </w:rPr>
                              <w:t>continuous deployments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9562D1">
                              <w:rPr>
                                <w:rFonts w:cs="Times New Roman"/>
                              </w:rPr>
                              <w:t>(CD)</w:t>
                            </w:r>
                            <w:r w:rsidR="00A00820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done by using </w:t>
                            </w:r>
                            <w:r w:rsidRPr="009562D1">
                              <w:rPr>
                                <w:rFonts w:cs="Times New Roman"/>
                                <w:b/>
                                <w:bCs/>
                              </w:rPr>
                              <w:t>gitlab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9562D1">
                              <w:rPr>
                                <w:rFonts w:cs="Times New Roman"/>
                                <w:b/>
                                <w:bCs/>
                              </w:rPr>
                              <w:t>pipelines</w:t>
                            </w:r>
                            <w:r w:rsidR="004817BA">
                              <w:rPr>
                                <w:rFonts w:cs="Times New Roman"/>
                              </w:rPr>
                              <w:t xml:space="preserve"> and </w:t>
                            </w:r>
                            <w:r w:rsidR="004817BA" w:rsidRPr="009562D1">
                              <w:rPr>
                                <w:rFonts w:cs="Times New Roman"/>
                                <w:b/>
                                <w:bCs/>
                              </w:rPr>
                              <w:t>Azure pipelines</w:t>
                            </w:r>
                            <w:r w:rsidR="00D24733">
                              <w:rPr>
                                <w:rFonts w:cs="Times New Roman"/>
                                <w:b/>
                                <w:bCs/>
                              </w:rPr>
                              <w:t>,Jenkins</w:t>
                            </w:r>
                            <w:r w:rsidR="00B92EB6">
                              <w:rPr>
                                <w:rFonts w:cs="Times New Roman"/>
                                <w:b/>
                                <w:bCs/>
                              </w:rPr>
                              <w:t>,Flux CD</w:t>
                            </w:r>
                          </w:p>
                          <w:p w14:paraId="21626DC4" w14:textId="77777777" w:rsidR="00523DA1" w:rsidRPr="00A755F8" w:rsidRDefault="00000000" w:rsidP="009B61E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Administered  </w:t>
                            </w:r>
                            <w:r w:rsidRPr="00617D4C">
                              <w:rPr>
                                <w:rFonts w:cs="Times New Roman"/>
                                <w:b/>
                                <w:bCs/>
                              </w:rPr>
                              <w:t>EC2,S3 buckets,IAM,EKS</w:t>
                            </w:r>
                            <w:r w:rsidR="00B459EF" w:rsidRPr="00617D4C">
                              <w:rPr>
                                <w:rFonts w:cs="Times New Roman"/>
                                <w:b/>
                                <w:bCs/>
                              </w:rPr>
                              <w:t>,Lamda</w:t>
                            </w:r>
                            <w:r w:rsidRPr="00617D4C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of Aws</w:t>
                            </w:r>
                            <w:r>
                              <w:rPr>
                                <w:rFonts w:cs="Times New Roman"/>
                              </w:rPr>
                              <w:t xml:space="preserve"> clo</w:t>
                            </w:r>
                            <w:r w:rsidR="00F20933">
                              <w:rPr>
                                <w:rFonts w:cs="Times New Roman"/>
                              </w:rPr>
                              <w:t>u</w:t>
                            </w:r>
                            <w:r>
                              <w:rPr>
                                <w:rFonts w:cs="Times New Roman"/>
                              </w:rPr>
                              <w:t>d resources</w:t>
                            </w:r>
                          </w:p>
                          <w:p w14:paraId="21626DC5" w14:textId="77777777" w:rsidR="009B61E1" w:rsidRPr="00A0376D" w:rsidRDefault="00000000" w:rsidP="00A0376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714" w:hanging="357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A755F8">
                              <w:rPr>
                                <w:rFonts w:cs="Times New Roman"/>
                              </w:rPr>
                              <w:t xml:space="preserve">Deployed Frontend </w:t>
                            </w:r>
                            <w:r w:rsidR="00631FAB">
                              <w:rPr>
                                <w:rFonts w:cs="Times New Roman"/>
                              </w:rPr>
                              <w:t>&amp;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backend code in different </w:t>
                            </w:r>
                            <w:r w:rsidR="00B02D2F" w:rsidRPr="00D175CE">
                              <w:rPr>
                                <w:rFonts w:cs="Times New Roman"/>
                                <w:b/>
                                <w:bCs/>
                              </w:rPr>
                              <w:t>NameSpaces</w:t>
                            </w:r>
                            <w:r w:rsidR="00E21033">
                              <w:rPr>
                                <w:rFonts w:cs="Times New Roman"/>
                              </w:rPr>
                              <w:t xml:space="preserve"> in </w:t>
                            </w:r>
                            <w:r w:rsidR="00631FAB" w:rsidRPr="00D50112">
                              <w:rPr>
                                <w:rFonts w:cs="Times New Roman"/>
                                <w:b/>
                                <w:bCs/>
                              </w:rPr>
                              <w:t>K8s</w:t>
                            </w:r>
                            <w:r w:rsidR="00631FAB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E21033" w:rsidRPr="00631FAB">
                              <w:rPr>
                                <w:rFonts w:cs="Times New Roman"/>
                                <w:b/>
                                <w:bCs/>
                              </w:rPr>
                              <w:t>cluster</w:t>
                            </w:r>
                          </w:p>
                          <w:p w14:paraId="21626DC6" w14:textId="77777777" w:rsidR="009B61E1" w:rsidRPr="00BA2D26" w:rsidRDefault="00000000" w:rsidP="00BA2D2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Handled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8F1EA5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new branches 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with </w:t>
                            </w:r>
                            <w:r w:rsidRPr="00A65F27">
                              <w:rPr>
                                <w:rFonts w:cs="Times New Roman"/>
                                <w:b/>
                                <w:bCs/>
                              </w:rPr>
                              <w:t>latest versions</w:t>
                            </w:r>
                            <w:r w:rsidRPr="00A755F8">
                              <w:rPr>
                                <w:rFonts w:cs="Times New Roman"/>
                              </w:rPr>
                              <w:t xml:space="preserve"> to avoid conflicts </w:t>
                            </w:r>
                            <w:r w:rsidR="00BD0E47">
                              <w:rPr>
                                <w:rFonts w:cs="Times New Roman"/>
                              </w:rPr>
                              <w:t xml:space="preserve">in </w:t>
                            </w:r>
                            <w:r w:rsidRPr="00A755F8">
                              <w:rPr>
                                <w:rFonts w:cs="Times New Roman"/>
                              </w:rPr>
                              <w:t>sprint</w:t>
                            </w:r>
                            <w:r w:rsidR="00BD0E47">
                              <w:rPr>
                                <w:rFonts w:cs="Times New Roman"/>
                              </w:rPr>
                              <w:t>s</w:t>
                            </w:r>
                          </w:p>
                          <w:p w14:paraId="21626DC7" w14:textId="77777777" w:rsidR="009911B5" w:rsidRPr="009911B5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DB6A1F">
                              <w:rPr>
                                <w:rFonts w:cs="Times New Roman"/>
                              </w:rPr>
                              <w:t>As per the development and testing team</w:t>
                            </w:r>
                            <w:r w:rsidR="009A66B7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DB6A1F">
                              <w:rPr>
                                <w:rFonts w:cs="Times New Roman"/>
                              </w:rPr>
                              <w:t xml:space="preserve">requirements managed </w:t>
                            </w:r>
                            <w:r w:rsidRPr="00E9597C">
                              <w:rPr>
                                <w:rFonts w:cs="Times New Roman"/>
                                <w:b/>
                                <w:bCs/>
                              </w:rPr>
                              <w:t>rollout</w:t>
                            </w:r>
                            <w:r w:rsidR="009B2B02" w:rsidRPr="00E9597C">
                              <w:rPr>
                                <w:rFonts w:cs="Times New Roman"/>
                                <w:b/>
                                <w:bCs/>
                              </w:rPr>
                              <w:t>s</w:t>
                            </w:r>
                            <w:r w:rsidR="00DB6A1F" w:rsidRPr="00DB6A1F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DB6A1F">
                              <w:rPr>
                                <w:rFonts w:cs="Times New Roman"/>
                              </w:rPr>
                              <w:t xml:space="preserve">and </w:t>
                            </w:r>
                            <w:r w:rsidRPr="00E9597C">
                              <w:rPr>
                                <w:rFonts w:cs="Times New Roman"/>
                                <w:b/>
                                <w:bCs/>
                              </w:rPr>
                              <w:t>roll backs</w:t>
                            </w:r>
                            <w:r w:rsidRPr="00DB6A1F">
                              <w:rPr>
                                <w:rFonts w:cs="Times New Roman"/>
                              </w:rPr>
                              <w:t xml:space="preserve"> in dev and test</w:t>
                            </w:r>
                            <w:r w:rsidR="00E074BC">
                              <w:rPr>
                                <w:rFonts w:cs="Times New Roman"/>
                              </w:rPr>
                              <w:t>,QA,production</w:t>
                            </w:r>
                            <w:r w:rsidRPr="00DB6A1F">
                              <w:rPr>
                                <w:rFonts w:cs="Times New Roman"/>
                              </w:rPr>
                              <w:t xml:space="preserve"> environments </w:t>
                            </w:r>
                          </w:p>
                          <w:p w14:paraId="21626DC8" w14:textId="77777777" w:rsidR="009B61E1" w:rsidRPr="00AC4D20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DB6A1F">
                              <w:rPr>
                                <w:rFonts w:cs="Times New Roman"/>
                              </w:rPr>
                              <w:t>Trigger</w:t>
                            </w:r>
                            <w:r w:rsidR="00F754D1">
                              <w:rPr>
                                <w:rFonts w:cs="Times New Roman"/>
                              </w:rPr>
                              <w:t>ed</w:t>
                            </w:r>
                            <w:r w:rsidRPr="00DB6A1F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E9597C">
                              <w:rPr>
                                <w:rFonts w:cs="Times New Roman"/>
                                <w:b/>
                                <w:bCs/>
                              </w:rPr>
                              <w:t>Polaris</w:t>
                            </w:r>
                            <w:r w:rsidRPr="00DB6A1F">
                              <w:rPr>
                                <w:rFonts w:cs="Times New Roman"/>
                              </w:rPr>
                              <w:t xml:space="preserve"> and</w:t>
                            </w:r>
                            <w:r w:rsidRPr="00E32569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blackduck</w:t>
                            </w:r>
                            <w:r w:rsidR="00154873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DB6A1F">
                              <w:rPr>
                                <w:rFonts w:cs="Times New Roman"/>
                              </w:rPr>
                              <w:t>b</w:t>
                            </w:r>
                            <w:r w:rsidR="002D523C">
                              <w:rPr>
                                <w:rFonts w:cs="Times New Roman"/>
                              </w:rPr>
                              <w:t>u</w:t>
                            </w:r>
                            <w:r w:rsidRPr="00DB6A1F">
                              <w:rPr>
                                <w:rFonts w:cs="Times New Roman"/>
                              </w:rPr>
                              <w:t>ilds for</w:t>
                            </w:r>
                            <w:r w:rsidR="00BC1BB0">
                              <w:rPr>
                                <w:rFonts w:cs="Times New Roman"/>
                              </w:rPr>
                              <w:t xml:space="preserve"> Security scans and bugs in code</w:t>
                            </w:r>
                          </w:p>
                          <w:p w14:paraId="21626DC9" w14:textId="77777777" w:rsidR="00AC4D20" w:rsidRPr="006968F2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 xml:space="preserve">Implemented end-to-end of </w:t>
                            </w:r>
                            <w:r w:rsidRPr="00FD64DF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Kubernetes </w:t>
                            </w:r>
                            <w:r w:rsidR="001C17E5" w:rsidRPr="00FD64DF">
                              <w:rPr>
                                <w:rFonts w:cs="Times New Roman"/>
                                <w:b/>
                                <w:bCs/>
                              </w:rPr>
                              <w:t>Cluster</w:t>
                            </w:r>
                            <w:r w:rsidR="001C17E5">
                              <w:rPr>
                                <w:rFonts w:cs="Times New Roman"/>
                              </w:rPr>
                              <w:t xml:space="preserve"> using </w:t>
                            </w:r>
                            <w:r w:rsidR="001C17E5" w:rsidRPr="00FD64DF">
                              <w:rPr>
                                <w:rFonts w:cs="Times New Roman"/>
                                <w:b/>
                                <w:bCs/>
                              </w:rPr>
                              <w:t>Kubeadm</w:t>
                            </w:r>
                            <w:r w:rsidR="006E4BEB">
                              <w:rPr>
                                <w:rFonts w:cs="Times New Roman"/>
                              </w:rPr>
                              <w:t>,</w:t>
                            </w:r>
                            <w:r w:rsidR="006E4BEB" w:rsidRPr="00FD64DF">
                              <w:rPr>
                                <w:rFonts w:cs="Times New Roman"/>
                                <w:b/>
                                <w:bCs/>
                              </w:rPr>
                              <w:t>EKS</w:t>
                            </w:r>
                          </w:p>
                          <w:p w14:paraId="21626DCA" w14:textId="77777777" w:rsidR="006968F2" w:rsidRPr="003A4CA6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>Implemented multiple</w:t>
                            </w:r>
                            <w:r w:rsidRPr="008E2B1E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Kubernetes</w:t>
                            </w:r>
                            <w:r w:rsidR="006013C4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320F4B">
                              <w:rPr>
                                <w:rFonts w:cs="Times New Roman"/>
                                <w:b/>
                                <w:bCs/>
                              </w:rPr>
                              <w:t>masters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756202">
                              <w:rPr>
                                <w:rFonts w:cs="Times New Roman"/>
                              </w:rPr>
                              <w:t xml:space="preserve">in a cluster </w:t>
                            </w:r>
                            <w:r w:rsidRPr="009C4C14">
                              <w:rPr>
                                <w:rFonts w:cs="Times New Roman"/>
                                <w:b/>
                                <w:bCs/>
                              </w:rPr>
                              <w:t>high availability</w:t>
                            </w:r>
                          </w:p>
                          <w:p w14:paraId="21626DCB" w14:textId="77777777" w:rsidR="003A4CA6" w:rsidRPr="00CC2DEB" w:rsidRDefault="00000000" w:rsidP="004E0B1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 xml:space="preserve">Maintained </w:t>
                            </w:r>
                            <w:r w:rsidRPr="00D5033A">
                              <w:rPr>
                                <w:rFonts w:cs="Times New Roman"/>
                                <w:b/>
                                <w:bCs/>
                              </w:rPr>
                              <w:t>persistent storage</w:t>
                            </w:r>
                            <w:r>
                              <w:rPr>
                                <w:rFonts w:cs="Times New Roman"/>
                              </w:rPr>
                              <w:t xml:space="preserve"> for Kubernetes clusters/pods</w:t>
                            </w:r>
                            <w:r w:rsidR="004E0B19"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D5033A">
                              <w:rPr>
                                <w:rFonts w:cs="Times New Roman"/>
                              </w:rPr>
                              <w:t xml:space="preserve">using </w:t>
                            </w:r>
                            <w:r w:rsidR="004E0B19" w:rsidRPr="00D73009">
                              <w:rPr>
                                <w:rFonts w:cs="Times New Roman"/>
                                <w:b/>
                                <w:bCs/>
                              </w:rPr>
                              <w:t>NFS,persistent volumes</w:t>
                            </w:r>
                            <w:r w:rsidR="004E0B19">
                              <w:rPr>
                                <w:rFonts w:cs="Times New Roman"/>
                              </w:rPr>
                              <w:t>,</w:t>
                            </w:r>
                            <w:r w:rsidR="004E0B19" w:rsidRPr="004E0B19">
                              <w:rPr>
                                <w:rFonts w:cs="Times New Roman"/>
                                <w:b/>
                                <w:bCs/>
                              </w:rPr>
                              <w:t>persistentvolumeclaims</w:t>
                            </w:r>
                            <w:r w:rsidR="004E0B19">
                              <w:rPr>
                                <w:rFonts w:cs="Times New Roman"/>
                              </w:rPr>
                              <w:t xml:space="preserve"> &amp; </w:t>
                            </w:r>
                            <w:r w:rsidR="004E0B19" w:rsidRPr="00D73009">
                              <w:rPr>
                                <w:rFonts w:cs="Times New Roman"/>
                                <w:b/>
                                <w:bCs/>
                              </w:rPr>
                              <w:t>storageclass</w:t>
                            </w:r>
                            <w:r w:rsidR="004E0B19">
                              <w:rPr>
                                <w:rFonts w:cs="Times New Roman"/>
                              </w:rPr>
                              <w:t>.</w:t>
                            </w:r>
                            <w:r w:rsidRPr="004E0B19"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21626DCC" w14:textId="77777777" w:rsidR="00CC2DEB" w:rsidRPr="00B9154E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 xml:space="preserve">Configured </w:t>
                            </w:r>
                            <w:r w:rsidRPr="00B35277">
                              <w:rPr>
                                <w:rFonts w:cs="Times New Roman"/>
                                <w:b/>
                                <w:bCs/>
                              </w:rPr>
                              <w:t>Advanced scheduling</w:t>
                            </w:r>
                            <w:r>
                              <w:rPr>
                                <w:rFonts w:cs="Times New Roman"/>
                              </w:rPr>
                              <w:t xml:space="preserve"> for perfect utilizations of nodes</w:t>
                            </w:r>
                          </w:p>
                          <w:p w14:paraId="21626DCD" w14:textId="77777777" w:rsidR="00B9154E" w:rsidRPr="00B9154E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 xml:space="preserve">Implemented </w:t>
                            </w:r>
                            <w:r w:rsidRPr="00F22574">
                              <w:rPr>
                                <w:rFonts w:cs="Times New Roman"/>
                                <w:b/>
                                <w:bCs/>
                              </w:rPr>
                              <w:t>Kubernetes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Pr="00573EAA">
                              <w:rPr>
                                <w:rFonts w:cs="Times New Roman"/>
                                <w:b/>
                                <w:bCs/>
                              </w:rPr>
                              <w:t>services</w:t>
                            </w:r>
                            <w:r>
                              <w:rPr>
                                <w:rFonts w:cs="Times New Roman"/>
                              </w:rPr>
                              <w:t xml:space="preserve"> and </w:t>
                            </w:r>
                            <w:r w:rsidRPr="00573EAA">
                              <w:rPr>
                                <w:rFonts w:cs="Times New Roman"/>
                                <w:b/>
                                <w:bCs/>
                              </w:rPr>
                              <w:t>Network policies</w:t>
                            </w:r>
                          </w:p>
                          <w:p w14:paraId="21626DCE" w14:textId="77777777" w:rsidR="00B9154E" w:rsidRPr="0018559F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 xml:space="preserve">Created and </w:t>
                            </w:r>
                            <w:r w:rsidRPr="009A66B7">
                              <w:rPr>
                                <w:rFonts w:cs="Times New Roman"/>
                                <w:b/>
                                <w:bCs/>
                              </w:rPr>
                              <w:t>assigned roles for user</w:t>
                            </w:r>
                            <w:r w:rsidR="002030B5" w:rsidRPr="009A66B7">
                              <w:rPr>
                                <w:rFonts w:cs="Times New Roman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r w:rsidR="002030B5">
                              <w:rPr>
                                <w:rFonts w:cs="Times New Roman"/>
                              </w:rPr>
                              <w:t>to</w:t>
                            </w:r>
                            <w:r>
                              <w:rPr>
                                <w:rFonts w:cs="Times New Roman"/>
                              </w:rPr>
                              <w:t xml:space="preserve"> different clusters and namespaces</w:t>
                            </w:r>
                          </w:p>
                          <w:p w14:paraId="21626DCF" w14:textId="77777777" w:rsidR="0018559F" w:rsidRPr="008D0B35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rFonts w:cs="Times New Roman"/>
                              </w:rPr>
                              <w:t xml:space="preserve">Hands-on in </w:t>
                            </w:r>
                            <w:r w:rsidRPr="006F2A9D">
                              <w:rPr>
                                <w:rFonts w:cs="Times New Roman"/>
                                <w:b/>
                                <w:bCs/>
                              </w:rPr>
                              <w:t>Cluster upgrade</w:t>
                            </w:r>
                            <w:r>
                              <w:rPr>
                                <w:rFonts w:cs="Times New Roman"/>
                              </w:rPr>
                              <w:t xml:space="preserve"> and </w:t>
                            </w:r>
                            <w:r w:rsidRPr="006F2A9D">
                              <w:rPr>
                                <w:rFonts w:cs="Times New Roman"/>
                                <w:b/>
                                <w:bCs/>
                              </w:rPr>
                              <w:t>etcd backup</w:t>
                            </w:r>
                            <w:r>
                              <w:rPr>
                                <w:rFonts w:cs="Times New Roman"/>
                              </w:rPr>
                              <w:t xml:space="preserve"> and </w:t>
                            </w:r>
                            <w:r w:rsidRPr="004B230B">
                              <w:rPr>
                                <w:rFonts w:cs="Times New Roman"/>
                                <w:b/>
                                <w:bCs/>
                              </w:rPr>
                              <w:t>restoring</w:t>
                            </w:r>
                          </w:p>
                          <w:p w14:paraId="21626DD0" w14:textId="77777777" w:rsidR="008D0B35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Deployed </w:t>
                            </w:r>
                            <w:r w:rsidRPr="008E2B1E">
                              <w:rPr>
                                <w:b/>
                                <w:bCs/>
                              </w:rPr>
                              <w:t>Terraform</w:t>
                            </w:r>
                            <w:r>
                              <w:t xml:space="preserve"> scripts in Azure</w:t>
                            </w:r>
                            <w:r w:rsidR="00CA0185">
                              <w:t xml:space="preserve"> Cloud</w:t>
                            </w:r>
                            <w:r>
                              <w:t xml:space="preserve"> using Classic editor</w:t>
                            </w:r>
                          </w:p>
                          <w:p w14:paraId="21626DD1" w14:textId="77777777" w:rsidR="00E27953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Administered Azure Resources using Terraform Scripts</w:t>
                            </w:r>
                          </w:p>
                          <w:p w14:paraId="21626DD2" w14:textId="77777777" w:rsidR="00916143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Maintained </w:t>
                            </w:r>
                            <w:r w:rsidRPr="00224857">
                              <w:rPr>
                                <w:b/>
                                <w:bCs/>
                              </w:rPr>
                              <w:t>terraform statefile</w:t>
                            </w:r>
                            <w:r>
                              <w:t xml:space="preserve"> in </w:t>
                            </w:r>
                            <w:r w:rsidRPr="00224857">
                              <w:rPr>
                                <w:b/>
                                <w:bCs/>
                              </w:rPr>
                              <w:t>remote storage</w:t>
                            </w:r>
                          </w:p>
                          <w:p w14:paraId="21626DD3" w14:textId="77777777" w:rsidR="00881918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 w:rsidRPr="003F3DE1">
                              <w:rPr>
                                <w:b/>
                                <w:bCs/>
                              </w:rPr>
                              <w:t>Backup</w:t>
                            </w:r>
                            <w:r>
                              <w:t xml:space="preserve"> and restore of the</w:t>
                            </w:r>
                            <w:r w:rsidRPr="003F3DE1">
                              <w:rPr>
                                <w:b/>
                                <w:bCs/>
                              </w:rPr>
                              <w:t xml:space="preserve"> terraform statefile</w:t>
                            </w:r>
                            <w:r w:rsidR="00F5381F" w:rsidRPr="003F3DE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F5381F">
                              <w:t xml:space="preserve">and added manually created resources into terraform </w:t>
                            </w:r>
                            <w:r w:rsidR="00124290">
                              <w:t>Scripts</w:t>
                            </w:r>
                          </w:p>
                          <w:p w14:paraId="21626DD4" w14:textId="77777777" w:rsidR="00037FCD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Created</w:t>
                            </w:r>
                            <w:r w:rsidRPr="00E8239C">
                              <w:rPr>
                                <w:b/>
                                <w:bCs/>
                              </w:rPr>
                              <w:t xml:space="preserve"> modules</w:t>
                            </w:r>
                            <w:r>
                              <w:t xml:space="preserve"> and reused </w:t>
                            </w:r>
                            <w:r w:rsidR="002E5170">
                              <w:t>the script</w:t>
                            </w:r>
                            <w:r w:rsidR="006E4062">
                              <w:t xml:space="preserve"> and also created variables and tf.vars</w:t>
                            </w:r>
                          </w:p>
                          <w:p w14:paraId="21626DD5" w14:textId="77777777" w:rsidR="008D0B35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Automated most of the</w:t>
                            </w:r>
                            <w:r w:rsidRPr="00CF0185">
                              <w:rPr>
                                <w:b/>
                                <w:bCs/>
                              </w:rPr>
                              <w:t xml:space="preserve"> infrastructure</w:t>
                            </w:r>
                            <w:r>
                              <w:t>(vms,resource groups</w:t>
                            </w:r>
                            <w:r w:rsidR="00FB015E">
                              <w:t xml:space="preserve">,storage accounts) using </w:t>
                            </w:r>
                            <w:r w:rsidR="00FB015E" w:rsidRPr="00CF0185">
                              <w:rPr>
                                <w:b/>
                                <w:bCs/>
                              </w:rPr>
                              <w:t>Terrafo</w:t>
                            </w:r>
                            <w:r w:rsidR="0070394B" w:rsidRPr="00CF0185">
                              <w:rPr>
                                <w:b/>
                                <w:bCs/>
                              </w:rPr>
                              <w:t>rm</w:t>
                            </w:r>
                          </w:p>
                          <w:p w14:paraId="21626DD6" w14:textId="77777777" w:rsidR="00230BB3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Hands-on Experience in</w:t>
                            </w:r>
                            <w:r w:rsidRPr="00D96F1C">
                              <w:rPr>
                                <w:b/>
                                <w:bCs/>
                              </w:rPr>
                              <w:t xml:space="preserve"> Ansible</w:t>
                            </w:r>
                            <w:r w:rsidR="00222264">
                              <w:t>,Configur</w:t>
                            </w:r>
                            <w:r w:rsidR="00F33480">
                              <w:t xml:space="preserve">ation </w:t>
                            </w:r>
                            <w:r w:rsidR="00D96F1C">
                              <w:t xml:space="preserve">management </w:t>
                            </w:r>
                            <w:r w:rsidR="00222264">
                              <w:t>using ansible roles and playbooks</w:t>
                            </w:r>
                          </w:p>
                          <w:p w14:paraId="21626DD7" w14:textId="77777777" w:rsidR="00636400" w:rsidRPr="00054587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Monitor</w:t>
                            </w:r>
                            <w:r w:rsidR="00BF1ABC">
                              <w:t>ing</w:t>
                            </w:r>
                            <w:r>
                              <w:t xml:space="preserve"> of cluster using </w:t>
                            </w:r>
                            <w:r w:rsidRPr="00690CD2">
                              <w:rPr>
                                <w:b/>
                                <w:bCs/>
                              </w:rPr>
                              <w:t>ELK</w:t>
                            </w:r>
                            <w:r w:rsidR="00714C88">
                              <w:t>, Visualized the resul</w:t>
                            </w:r>
                            <w:r w:rsidR="00BF1ABC">
                              <w:t xml:space="preserve">ts </w:t>
                            </w:r>
                            <w:r w:rsidR="00B21175">
                              <w:t xml:space="preserve">in </w:t>
                            </w:r>
                            <w:r w:rsidR="00B21175" w:rsidRPr="00690CD2">
                              <w:rPr>
                                <w:b/>
                                <w:bCs/>
                              </w:rPr>
                              <w:t>Kibana and Lens</w:t>
                            </w:r>
                            <w:r w:rsidR="00B21175">
                              <w:t xml:space="preserve"> </w:t>
                            </w:r>
                            <w:r w:rsidR="00B21175" w:rsidRPr="00690CD2">
                              <w:rPr>
                                <w:b/>
                                <w:bCs/>
                              </w:rPr>
                              <w:t>dashboards</w:t>
                            </w:r>
                          </w:p>
                          <w:p w14:paraId="21626DD8" w14:textId="77777777" w:rsidR="00054587" w:rsidRDefault="00000000" w:rsidP="00DB6A1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Involved in Incident and change management </w:t>
                            </w:r>
                            <w:r w:rsidR="00BA2241">
                              <w:rPr>
                                <w:b/>
                                <w:bCs/>
                              </w:rPr>
                              <w:t>using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service now</w:t>
                            </w:r>
                            <w:r w:rsidR="00BA2241">
                              <w:rPr>
                                <w:b/>
                                <w:bCs/>
                              </w:rPr>
                              <w:t xml:space="preserve"> tool</w:t>
                            </w:r>
                          </w:p>
                          <w:p w14:paraId="21626DD9" w14:textId="77777777" w:rsidR="00B92EB6" w:rsidRDefault="00B92EB6" w:rsidP="00467288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82" id="Text Box 21" o:spid="_x0000_s1036" type="#_x0000_t202" style="position:absolute;margin-left:119.45pt;margin-top:69.45pt;width:383.8pt;height:57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" fillcolor="white [3201]" strokeweight=".5pt">
                <v:textbox>
                  <w:txbxContent>
                    <w:p w14:paraId="21626DBA" w14:textId="77777777" w:rsidR="009B61E1" w:rsidRPr="00CF0185" w:rsidRDefault="00000000" w:rsidP="000006B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Implemented</w:t>
                      </w:r>
                      <w:r w:rsidR="008900B7">
                        <w:rPr>
                          <w:rFonts w:cs="Times New Roman"/>
                        </w:rPr>
                        <w:t xml:space="preserve"> </w:t>
                      </w:r>
                      <w:r w:rsidR="00FE043F" w:rsidRPr="00943E8B">
                        <w:rPr>
                          <w:rFonts w:cs="Times New Roman"/>
                          <w:b/>
                          <w:bCs/>
                        </w:rPr>
                        <w:t>google compute engine</w:t>
                      </w:r>
                      <w:r w:rsidR="00FE043F">
                        <w:rPr>
                          <w:rFonts w:cs="Times New Roman"/>
                        </w:rPr>
                        <w:t>,</w:t>
                      </w:r>
                      <w:r w:rsidR="00FE043F" w:rsidRPr="00943E8B">
                        <w:rPr>
                          <w:rFonts w:cs="Times New Roman"/>
                          <w:b/>
                          <w:bCs/>
                        </w:rPr>
                        <w:t>GKE</w:t>
                      </w:r>
                      <w:r w:rsidR="00C61A92" w:rsidRPr="00943E8B">
                        <w:rPr>
                          <w:rFonts w:cs="Times New Roman"/>
                          <w:b/>
                          <w:bCs/>
                        </w:rPr>
                        <w:t>,cloud storage,</w:t>
                      </w:r>
                      <w:r w:rsidR="00CE4C0F" w:rsidRPr="00943E8B">
                        <w:rPr>
                          <w:rFonts w:cs="Times New Roman"/>
                          <w:b/>
                          <w:bCs/>
                        </w:rPr>
                        <w:t xml:space="preserve">vpc </w:t>
                      </w:r>
                      <w:r w:rsidR="00F42694" w:rsidRPr="00943E8B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="00CE4C0F" w:rsidRPr="00943E8B">
                        <w:rPr>
                          <w:rFonts w:cs="Times New Roman"/>
                          <w:b/>
                          <w:bCs/>
                        </w:rPr>
                        <w:t>in Gcp</w:t>
                      </w:r>
                    </w:p>
                    <w:p w14:paraId="21626DBB" w14:textId="77777777" w:rsidR="00CF0185" w:rsidRDefault="00000000" w:rsidP="000006B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Managing different </w:t>
                      </w:r>
                      <w:r w:rsidRPr="00CF0185">
                        <w:rPr>
                          <w:rFonts w:cs="Times New Roman"/>
                          <w:b/>
                          <w:bCs/>
                        </w:rPr>
                        <w:t>clients</w:t>
                      </w:r>
                      <w:r>
                        <w:rPr>
                          <w:rFonts w:cs="Times New Roman"/>
                        </w:rPr>
                        <w:t xml:space="preserve"> for </w:t>
                      </w:r>
                      <w:r w:rsidRPr="00CD565C">
                        <w:rPr>
                          <w:rFonts w:cs="Times New Roman"/>
                          <w:b/>
                          <w:bCs/>
                        </w:rPr>
                        <w:t>required systems</w:t>
                      </w:r>
                      <w:r>
                        <w:rPr>
                          <w:rFonts w:cs="Times New Roman"/>
                        </w:rPr>
                        <w:t xml:space="preserve"> as needed  to projects </w:t>
                      </w:r>
                    </w:p>
                    <w:p w14:paraId="21626DBC" w14:textId="77777777" w:rsidR="00617D4C" w:rsidRDefault="00000000" w:rsidP="000006B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 w:rsidRPr="00617D4C">
                        <w:rPr>
                          <w:rFonts w:cs="Times New Roman"/>
                          <w:b/>
                          <w:bCs/>
                        </w:rPr>
                        <w:t>Troubleshooted and analysied</w:t>
                      </w:r>
                      <w:r>
                        <w:rPr>
                          <w:rFonts w:cs="Times New Roman"/>
                        </w:rPr>
                        <w:t xml:space="preserve"> the errors, resolved the issues in services</w:t>
                      </w:r>
                    </w:p>
                    <w:p w14:paraId="21626DBD" w14:textId="77777777" w:rsidR="00F42694" w:rsidRDefault="00000000" w:rsidP="000006B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Accomplished </w:t>
                      </w:r>
                      <w:r w:rsidRPr="000A1ADF">
                        <w:rPr>
                          <w:rFonts w:cs="Times New Roman"/>
                          <w:b/>
                          <w:bCs/>
                        </w:rPr>
                        <w:t>Azure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77528E">
                        <w:rPr>
                          <w:rFonts w:cs="Times New Roman"/>
                          <w:b/>
                          <w:bCs/>
                        </w:rPr>
                        <w:t>storage</w:t>
                      </w:r>
                      <w:r w:rsidR="00A0014B" w:rsidRPr="0077528E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="006A6034" w:rsidRPr="0077528E">
                        <w:rPr>
                          <w:rFonts w:cs="Times New Roman"/>
                          <w:b/>
                          <w:bCs/>
                        </w:rPr>
                        <w:t>A</w:t>
                      </w:r>
                      <w:r w:rsidR="00A0014B" w:rsidRPr="0077528E">
                        <w:rPr>
                          <w:rFonts w:cs="Times New Roman"/>
                          <w:b/>
                          <w:bCs/>
                        </w:rPr>
                        <w:t xml:space="preserve">ccount </w:t>
                      </w:r>
                      <w:r w:rsidRPr="0077528E">
                        <w:rPr>
                          <w:rFonts w:cs="Times New Roman"/>
                          <w:b/>
                          <w:bCs/>
                        </w:rPr>
                        <w:t>and Azure Key</w:t>
                      </w:r>
                      <w:r w:rsidR="005B7A9B" w:rsidRPr="0077528E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77528E">
                        <w:rPr>
                          <w:rFonts w:cs="Times New Roman"/>
                          <w:b/>
                          <w:bCs/>
                        </w:rPr>
                        <w:t>vault</w:t>
                      </w:r>
                      <w:r w:rsidR="00B87D8C">
                        <w:rPr>
                          <w:rFonts w:cs="Times New Roman"/>
                          <w:b/>
                          <w:bCs/>
                        </w:rPr>
                        <w:t>,VMS,Vnets.</w:t>
                      </w:r>
                    </w:p>
                    <w:p w14:paraId="21626DBE" w14:textId="77777777" w:rsidR="0002161C" w:rsidRDefault="00000000" w:rsidP="000006B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Configured</w:t>
                      </w:r>
                      <w:r w:rsidR="00317525">
                        <w:rPr>
                          <w:rFonts w:cs="Times New Roman"/>
                        </w:rPr>
                        <w:t xml:space="preserve"> &amp; utilized</w:t>
                      </w:r>
                      <w:r w:rsidRPr="004A1FBD">
                        <w:rPr>
                          <w:rFonts w:cs="Times New Roman"/>
                          <w:b/>
                          <w:bCs/>
                        </w:rPr>
                        <w:t xml:space="preserve"> NSG</w:t>
                      </w:r>
                      <w:r>
                        <w:rPr>
                          <w:rFonts w:cs="Times New Roman"/>
                        </w:rPr>
                        <w:t xml:space="preserve"> and </w:t>
                      </w:r>
                      <w:r w:rsidRPr="00317525">
                        <w:rPr>
                          <w:rFonts w:cs="Times New Roman"/>
                          <w:b/>
                          <w:bCs/>
                        </w:rPr>
                        <w:t xml:space="preserve">Apllication gate way </w:t>
                      </w:r>
                      <w:r>
                        <w:rPr>
                          <w:rFonts w:cs="Times New Roman"/>
                        </w:rPr>
                        <w:t>,</w:t>
                      </w:r>
                      <w:r w:rsidRPr="00317525">
                        <w:rPr>
                          <w:rFonts w:cs="Times New Roman"/>
                          <w:b/>
                          <w:bCs/>
                        </w:rPr>
                        <w:t>Azure app services</w:t>
                      </w:r>
                    </w:p>
                    <w:p w14:paraId="21626DBF" w14:textId="77777777" w:rsidR="00C21A07" w:rsidRPr="000006B2" w:rsidRDefault="00000000" w:rsidP="000006B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Provided roles in </w:t>
                      </w:r>
                      <w:r w:rsidRPr="004A1FBD">
                        <w:rPr>
                          <w:rFonts w:cs="Times New Roman"/>
                          <w:b/>
                          <w:bCs/>
                        </w:rPr>
                        <w:t>AzureActiveDirectory</w:t>
                      </w:r>
                      <w:r>
                        <w:rPr>
                          <w:rFonts w:cs="Times New Roman"/>
                        </w:rPr>
                        <w:t xml:space="preserve"> &amp; monitored using </w:t>
                      </w:r>
                      <w:r w:rsidRPr="00974840">
                        <w:rPr>
                          <w:rFonts w:cs="Times New Roman"/>
                          <w:b/>
                          <w:bCs/>
                        </w:rPr>
                        <w:t>log analytics</w:t>
                      </w:r>
                    </w:p>
                    <w:p w14:paraId="21626DC0" w14:textId="77777777" w:rsidR="009B61E1" w:rsidRPr="00C3550F" w:rsidRDefault="00000000" w:rsidP="00C3550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 w:rsidRPr="00A755F8">
                        <w:rPr>
                          <w:rFonts w:cs="Times New Roman"/>
                        </w:rPr>
                        <w:t>Created</w:t>
                      </w:r>
                      <w:r w:rsidRPr="00A70E72">
                        <w:rPr>
                          <w:rFonts w:cs="Times New Roman"/>
                          <w:b/>
                          <w:bCs/>
                        </w:rPr>
                        <w:t xml:space="preserve"> containers</w:t>
                      </w:r>
                      <w:r w:rsidRPr="00A755F8">
                        <w:rPr>
                          <w:rFonts w:cs="Times New Roman"/>
                        </w:rPr>
                        <w:t xml:space="preserve"> </w:t>
                      </w:r>
                      <w:r w:rsidR="00CF599A">
                        <w:rPr>
                          <w:rFonts w:cs="Times New Roman"/>
                        </w:rPr>
                        <w:t>using</w:t>
                      </w:r>
                      <w:r w:rsidRPr="00A755F8">
                        <w:rPr>
                          <w:rFonts w:cs="Times New Roman"/>
                        </w:rPr>
                        <w:t xml:space="preserve"> </w:t>
                      </w:r>
                      <w:r w:rsidRPr="00A70E72">
                        <w:rPr>
                          <w:rFonts w:cs="Times New Roman"/>
                          <w:b/>
                          <w:bCs/>
                        </w:rPr>
                        <w:t>Docker images</w:t>
                      </w:r>
                      <w:r w:rsidR="00E67220">
                        <w:rPr>
                          <w:rFonts w:cs="Times New Roman"/>
                        </w:rPr>
                        <w:t>,</w:t>
                      </w:r>
                      <w:r w:rsidRPr="00A755F8">
                        <w:rPr>
                          <w:rFonts w:cs="Times New Roman"/>
                        </w:rPr>
                        <w:t xml:space="preserve"> created from the </w:t>
                      </w:r>
                      <w:r w:rsidRPr="00A70E72">
                        <w:rPr>
                          <w:rFonts w:cs="Times New Roman"/>
                          <w:b/>
                          <w:bCs/>
                        </w:rPr>
                        <w:t>Docker file</w:t>
                      </w:r>
                    </w:p>
                    <w:p w14:paraId="21626DC1" w14:textId="77777777" w:rsidR="009B61E1" w:rsidRPr="006B5E0A" w:rsidRDefault="00000000" w:rsidP="009B61E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  <w:b/>
                          <w:bCs/>
                        </w:rPr>
                      </w:pPr>
                      <w:r w:rsidRPr="00A755F8">
                        <w:rPr>
                          <w:rFonts w:cs="Times New Roman"/>
                        </w:rPr>
                        <w:t>H</w:t>
                      </w:r>
                      <w:r w:rsidR="00735D3B">
                        <w:rPr>
                          <w:rFonts w:cs="Times New Roman"/>
                        </w:rPr>
                        <w:t>ands-on</w:t>
                      </w:r>
                      <w:r w:rsidRPr="00A755F8">
                        <w:rPr>
                          <w:rFonts w:cs="Times New Roman"/>
                        </w:rPr>
                        <w:t xml:space="preserve"> in </w:t>
                      </w:r>
                      <w:r w:rsidRPr="00E8593D">
                        <w:rPr>
                          <w:rFonts w:cs="Times New Roman"/>
                          <w:b/>
                          <w:bCs/>
                        </w:rPr>
                        <w:t>YAML scripting</w:t>
                      </w:r>
                      <w:r w:rsidRPr="00A755F8">
                        <w:rPr>
                          <w:rFonts w:cs="Times New Roman"/>
                        </w:rPr>
                        <w:t xml:space="preserve"> to </w:t>
                      </w:r>
                      <w:r w:rsidR="00974840">
                        <w:rPr>
                          <w:rFonts w:cs="Times New Roman"/>
                        </w:rPr>
                        <w:t>develop</w:t>
                      </w:r>
                      <w:r w:rsidRPr="00A755F8">
                        <w:rPr>
                          <w:rFonts w:cs="Times New Roman"/>
                        </w:rPr>
                        <w:t xml:space="preserve"> the </w:t>
                      </w:r>
                      <w:r w:rsidR="007620BF" w:rsidRPr="006B5E0A">
                        <w:rPr>
                          <w:rFonts w:cs="Times New Roman"/>
                          <w:b/>
                          <w:bCs/>
                        </w:rPr>
                        <w:t xml:space="preserve">Kubernetes </w:t>
                      </w:r>
                      <w:r w:rsidRPr="006B5E0A">
                        <w:rPr>
                          <w:rFonts w:cs="Times New Roman"/>
                          <w:b/>
                          <w:bCs/>
                        </w:rPr>
                        <w:t>manifest files</w:t>
                      </w:r>
                    </w:p>
                    <w:p w14:paraId="21626DC2" w14:textId="77777777" w:rsidR="00350A3D" w:rsidRPr="00A755F8" w:rsidRDefault="00000000" w:rsidP="009B61E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Created </w:t>
                      </w:r>
                      <w:r w:rsidRPr="008743ED">
                        <w:rPr>
                          <w:rFonts w:cs="Times New Roman"/>
                          <w:b/>
                          <w:bCs/>
                        </w:rPr>
                        <w:t>Build and Release pipelines</w:t>
                      </w:r>
                      <w:r>
                        <w:rPr>
                          <w:rFonts w:cs="Times New Roman"/>
                        </w:rPr>
                        <w:t xml:space="preserve"> using Azure pipelines</w:t>
                      </w:r>
                      <w:r w:rsidR="00982FCA">
                        <w:rPr>
                          <w:rFonts w:cs="Times New Roman"/>
                        </w:rPr>
                        <w:t xml:space="preserve"> </w:t>
                      </w:r>
                      <w:r w:rsidR="00982FCA" w:rsidRPr="008A15B2">
                        <w:rPr>
                          <w:rFonts w:cs="Times New Roman"/>
                          <w:b/>
                          <w:bCs/>
                        </w:rPr>
                        <w:t>classic editor</w:t>
                      </w:r>
                    </w:p>
                    <w:p w14:paraId="21626DC3" w14:textId="77777777" w:rsidR="009B61E1" w:rsidRDefault="00000000" w:rsidP="009B61E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 w:rsidRPr="00113F7C">
                        <w:rPr>
                          <w:rFonts w:cs="Times New Roman"/>
                          <w:b/>
                          <w:bCs/>
                        </w:rPr>
                        <w:t>Continuous integration</w:t>
                      </w:r>
                      <w:r w:rsidR="009562D1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="009562D1">
                        <w:rPr>
                          <w:rFonts w:cs="Times New Roman"/>
                        </w:rPr>
                        <w:t xml:space="preserve">(CI) </w:t>
                      </w:r>
                      <w:r w:rsidRPr="00A755F8">
                        <w:rPr>
                          <w:rFonts w:cs="Times New Roman"/>
                        </w:rPr>
                        <w:t xml:space="preserve">and </w:t>
                      </w:r>
                      <w:r w:rsidRPr="00113F7C">
                        <w:rPr>
                          <w:rFonts w:cs="Times New Roman"/>
                          <w:b/>
                          <w:bCs/>
                        </w:rPr>
                        <w:t>continuous deployments</w:t>
                      </w:r>
                      <w:r w:rsidRPr="00A755F8">
                        <w:rPr>
                          <w:rFonts w:cs="Times New Roman"/>
                        </w:rPr>
                        <w:t xml:space="preserve"> </w:t>
                      </w:r>
                      <w:r w:rsidR="009562D1">
                        <w:rPr>
                          <w:rFonts w:cs="Times New Roman"/>
                        </w:rPr>
                        <w:t>(CD)</w:t>
                      </w:r>
                      <w:r w:rsidR="00A00820">
                        <w:rPr>
                          <w:rFonts w:cs="Times New Roman"/>
                        </w:rPr>
                        <w:t xml:space="preserve"> </w:t>
                      </w:r>
                      <w:r w:rsidRPr="00A755F8">
                        <w:rPr>
                          <w:rFonts w:cs="Times New Roman"/>
                        </w:rPr>
                        <w:t xml:space="preserve">done by using </w:t>
                      </w:r>
                      <w:r w:rsidRPr="009562D1">
                        <w:rPr>
                          <w:rFonts w:cs="Times New Roman"/>
                          <w:b/>
                          <w:bCs/>
                        </w:rPr>
                        <w:t>gitlab</w:t>
                      </w:r>
                      <w:r w:rsidRPr="00A755F8">
                        <w:rPr>
                          <w:rFonts w:cs="Times New Roman"/>
                        </w:rPr>
                        <w:t xml:space="preserve"> </w:t>
                      </w:r>
                      <w:r w:rsidRPr="009562D1">
                        <w:rPr>
                          <w:rFonts w:cs="Times New Roman"/>
                          <w:b/>
                          <w:bCs/>
                        </w:rPr>
                        <w:t>pipelines</w:t>
                      </w:r>
                      <w:r w:rsidR="004817BA">
                        <w:rPr>
                          <w:rFonts w:cs="Times New Roman"/>
                        </w:rPr>
                        <w:t xml:space="preserve"> and </w:t>
                      </w:r>
                      <w:r w:rsidR="004817BA" w:rsidRPr="009562D1">
                        <w:rPr>
                          <w:rFonts w:cs="Times New Roman"/>
                          <w:b/>
                          <w:bCs/>
                        </w:rPr>
                        <w:t>Azure pipelines</w:t>
                      </w:r>
                      <w:r w:rsidR="00D24733">
                        <w:rPr>
                          <w:rFonts w:cs="Times New Roman"/>
                          <w:b/>
                          <w:bCs/>
                        </w:rPr>
                        <w:t>,Jenkins</w:t>
                      </w:r>
                      <w:r w:rsidR="00B92EB6">
                        <w:rPr>
                          <w:rFonts w:cs="Times New Roman"/>
                          <w:b/>
                          <w:bCs/>
                        </w:rPr>
                        <w:t>,Flux CD</w:t>
                      </w:r>
                    </w:p>
                    <w:p w14:paraId="21626DC4" w14:textId="77777777" w:rsidR="00523DA1" w:rsidRPr="00A755F8" w:rsidRDefault="00000000" w:rsidP="009B61E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Administered  </w:t>
                      </w:r>
                      <w:r w:rsidRPr="00617D4C">
                        <w:rPr>
                          <w:rFonts w:cs="Times New Roman"/>
                          <w:b/>
                          <w:bCs/>
                        </w:rPr>
                        <w:t>EC2,S3 buckets,IAM,EKS</w:t>
                      </w:r>
                      <w:r w:rsidR="00B459EF" w:rsidRPr="00617D4C">
                        <w:rPr>
                          <w:rFonts w:cs="Times New Roman"/>
                          <w:b/>
                          <w:bCs/>
                        </w:rPr>
                        <w:t>,Lamda</w:t>
                      </w:r>
                      <w:r w:rsidRPr="00617D4C">
                        <w:rPr>
                          <w:rFonts w:cs="Times New Roman"/>
                          <w:b/>
                          <w:bCs/>
                        </w:rPr>
                        <w:t xml:space="preserve"> of Aws</w:t>
                      </w:r>
                      <w:r>
                        <w:rPr>
                          <w:rFonts w:cs="Times New Roman"/>
                        </w:rPr>
                        <w:t xml:space="preserve"> clo</w:t>
                      </w:r>
                      <w:r w:rsidR="00F20933">
                        <w:rPr>
                          <w:rFonts w:cs="Times New Roman"/>
                        </w:rPr>
                        <w:t>u</w:t>
                      </w:r>
                      <w:r>
                        <w:rPr>
                          <w:rFonts w:cs="Times New Roman"/>
                        </w:rPr>
                        <w:t>d resources</w:t>
                      </w:r>
                    </w:p>
                    <w:p w14:paraId="21626DC5" w14:textId="77777777" w:rsidR="009B61E1" w:rsidRPr="00A0376D" w:rsidRDefault="00000000" w:rsidP="00A0376D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714" w:hanging="357"/>
                        <w:jc w:val="both"/>
                        <w:rPr>
                          <w:rFonts w:cs="Times New Roman"/>
                        </w:rPr>
                      </w:pPr>
                      <w:r w:rsidRPr="00A755F8">
                        <w:rPr>
                          <w:rFonts w:cs="Times New Roman"/>
                        </w:rPr>
                        <w:t xml:space="preserve">Deployed Frontend </w:t>
                      </w:r>
                      <w:r w:rsidR="00631FAB">
                        <w:rPr>
                          <w:rFonts w:cs="Times New Roman"/>
                        </w:rPr>
                        <w:t>&amp;</w:t>
                      </w:r>
                      <w:r w:rsidRPr="00A755F8">
                        <w:rPr>
                          <w:rFonts w:cs="Times New Roman"/>
                        </w:rPr>
                        <w:t xml:space="preserve"> backend code in different </w:t>
                      </w:r>
                      <w:r w:rsidR="00B02D2F" w:rsidRPr="00D175CE">
                        <w:rPr>
                          <w:rFonts w:cs="Times New Roman"/>
                          <w:b/>
                          <w:bCs/>
                        </w:rPr>
                        <w:t>NameSpaces</w:t>
                      </w:r>
                      <w:r w:rsidR="00E21033">
                        <w:rPr>
                          <w:rFonts w:cs="Times New Roman"/>
                        </w:rPr>
                        <w:t xml:space="preserve"> in </w:t>
                      </w:r>
                      <w:r w:rsidR="00631FAB" w:rsidRPr="00D50112">
                        <w:rPr>
                          <w:rFonts w:cs="Times New Roman"/>
                          <w:b/>
                          <w:bCs/>
                        </w:rPr>
                        <w:t>K8s</w:t>
                      </w:r>
                      <w:r w:rsidR="00631FAB">
                        <w:rPr>
                          <w:rFonts w:cs="Times New Roman"/>
                        </w:rPr>
                        <w:t xml:space="preserve"> </w:t>
                      </w:r>
                      <w:r w:rsidR="00E21033" w:rsidRPr="00631FAB">
                        <w:rPr>
                          <w:rFonts w:cs="Times New Roman"/>
                          <w:b/>
                          <w:bCs/>
                        </w:rPr>
                        <w:t>cluster</w:t>
                      </w:r>
                    </w:p>
                    <w:p w14:paraId="21626DC6" w14:textId="77777777" w:rsidR="009B61E1" w:rsidRPr="00BA2D26" w:rsidRDefault="00000000" w:rsidP="00BA2D2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jc w:val="both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Handled</w:t>
                      </w:r>
                      <w:r w:rsidRPr="00A755F8">
                        <w:rPr>
                          <w:rFonts w:cs="Times New Roman"/>
                        </w:rPr>
                        <w:t xml:space="preserve"> </w:t>
                      </w:r>
                      <w:r w:rsidRPr="008F1EA5">
                        <w:rPr>
                          <w:rFonts w:cs="Times New Roman"/>
                          <w:b/>
                          <w:bCs/>
                        </w:rPr>
                        <w:t xml:space="preserve">new branches </w:t>
                      </w:r>
                      <w:r w:rsidRPr="00A755F8">
                        <w:rPr>
                          <w:rFonts w:cs="Times New Roman"/>
                        </w:rPr>
                        <w:t xml:space="preserve">with </w:t>
                      </w:r>
                      <w:r w:rsidRPr="00A65F27">
                        <w:rPr>
                          <w:rFonts w:cs="Times New Roman"/>
                          <w:b/>
                          <w:bCs/>
                        </w:rPr>
                        <w:t>latest versions</w:t>
                      </w:r>
                      <w:r w:rsidRPr="00A755F8">
                        <w:rPr>
                          <w:rFonts w:cs="Times New Roman"/>
                        </w:rPr>
                        <w:t xml:space="preserve"> to avoid conflicts </w:t>
                      </w:r>
                      <w:r w:rsidR="00BD0E47">
                        <w:rPr>
                          <w:rFonts w:cs="Times New Roman"/>
                        </w:rPr>
                        <w:t xml:space="preserve">in </w:t>
                      </w:r>
                      <w:r w:rsidRPr="00A755F8">
                        <w:rPr>
                          <w:rFonts w:cs="Times New Roman"/>
                        </w:rPr>
                        <w:t>sprint</w:t>
                      </w:r>
                      <w:r w:rsidR="00BD0E47">
                        <w:rPr>
                          <w:rFonts w:cs="Times New Roman"/>
                        </w:rPr>
                        <w:t>s</w:t>
                      </w:r>
                    </w:p>
                    <w:p w14:paraId="21626DC7" w14:textId="77777777" w:rsidR="009911B5" w:rsidRPr="009911B5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DB6A1F">
                        <w:rPr>
                          <w:rFonts w:cs="Times New Roman"/>
                        </w:rPr>
                        <w:t>As per the development and testing team</w:t>
                      </w:r>
                      <w:r w:rsidR="009A66B7">
                        <w:rPr>
                          <w:rFonts w:cs="Times New Roman"/>
                        </w:rPr>
                        <w:t xml:space="preserve"> </w:t>
                      </w:r>
                      <w:r w:rsidRPr="00DB6A1F">
                        <w:rPr>
                          <w:rFonts w:cs="Times New Roman"/>
                        </w:rPr>
                        <w:t xml:space="preserve">requirements managed </w:t>
                      </w:r>
                      <w:r w:rsidRPr="00E9597C">
                        <w:rPr>
                          <w:rFonts w:cs="Times New Roman"/>
                          <w:b/>
                          <w:bCs/>
                        </w:rPr>
                        <w:t>rollout</w:t>
                      </w:r>
                      <w:r w:rsidR="009B2B02" w:rsidRPr="00E9597C">
                        <w:rPr>
                          <w:rFonts w:cs="Times New Roman"/>
                          <w:b/>
                          <w:bCs/>
                        </w:rPr>
                        <w:t>s</w:t>
                      </w:r>
                      <w:r w:rsidR="00DB6A1F" w:rsidRPr="00DB6A1F">
                        <w:rPr>
                          <w:rFonts w:cs="Times New Roman"/>
                        </w:rPr>
                        <w:t xml:space="preserve"> </w:t>
                      </w:r>
                      <w:r w:rsidRPr="00DB6A1F">
                        <w:rPr>
                          <w:rFonts w:cs="Times New Roman"/>
                        </w:rPr>
                        <w:t xml:space="preserve">and </w:t>
                      </w:r>
                      <w:r w:rsidRPr="00E9597C">
                        <w:rPr>
                          <w:rFonts w:cs="Times New Roman"/>
                          <w:b/>
                          <w:bCs/>
                        </w:rPr>
                        <w:t>roll backs</w:t>
                      </w:r>
                      <w:r w:rsidRPr="00DB6A1F">
                        <w:rPr>
                          <w:rFonts w:cs="Times New Roman"/>
                        </w:rPr>
                        <w:t xml:space="preserve"> in dev and test</w:t>
                      </w:r>
                      <w:r w:rsidR="00E074BC">
                        <w:rPr>
                          <w:rFonts w:cs="Times New Roman"/>
                        </w:rPr>
                        <w:t>,QA,production</w:t>
                      </w:r>
                      <w:r w:rsidRPr="00DB6A1F">
                        <w:rPr>
                          <w:rFonts w:cs="Times New Roman"/>
                        </w:rPr>
                        <w:t xml:space="preserve"> environments </w:t>
                      </w:r>
                    </w:p>
                    <w:p w14:paraId="21626DC8" w14:textId="77777777" w:rsidR="009B61E1" w:rsidRPr="00AC4D20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DB6A1F">
                        <w:rPr>
                          <w:rFonts w:cs="Times New Roman"/>
                        </w:rPr>
                        <w:t>Trigger</w:t>
                      </w:r>
                      <w:r w:rsidR="00F754D1">
                        <w:rPr>
                          <w:rFonts w:cs="Times New Roman"/>
                        </w:rPr>
                        <w:t>ed</w:t>
                      </w:r>
                      <w:r w:rsidRPr="00DB6A1F">
                        <w:rPr>
                          <w:rFonts w:cs="Times New Roman"/>
                        </w:rPr>
                        <w:t xml:space="preserve"> </w:t>
                      </w:r>
                      <w:r w:rsidRPr="00E9597C">
                        <w:rPr>
                          <w:rFonts w:cs="Times New Roman"/>
                          <w:b/>
                          <w:bCs/>
                        </w:rPr>
                        <w:t>Polaris</w:t>
                      </w:r>
                      <w:r w:rsidRPr="00DB6A1F">
                        <w:rPr>
                          <w:rFonts w:cs="Times New Roman"/>
                        </w:rPr>
                        <w:t xml:space="preserve"> and</w:t>
                      </w:r>
                      <w:r w:rsidRPr="00E32569">
                        <w:rPr>
                          <w:rFonts w:cs="Times New Roman"/>
                          <w:b/>
                          <w:bCs/>
                        </w:rPr>
                        <w:t xml:space="preserve"> blackduck</w:t>
                      </w:r>
                      <w:r w:rsidR="00154873">
                        <w:rPr>
                          <w:rFonts w:cs="Times New Roman"/>
                        </w:rPr>
                        <w:t xml:space="preserve"> </w:t>
                      </w:r>
                      <w:r w:rsidRPr="00DB6A1F">
                        <w:rPr>
                          <w:rFonts w:cs="Times New Roman"/>
                        </w:rPr>
                        <w:t>b</w:t>
                      </w:r>
                      <w:r w:rsidR="002D523C">
                        <w:rPr>
                          <w:rFonts w:cs="Times New Roman"/>
                        </w:rPr>
                        <w:t>u</w:t>
                      </w:r>
                      <w:r w:rsidRPr="00DB6A1F">
                        <w:rPr>
                          <w:rFonts w:cs="Times New Roman"/>
                        </w:rPr>
                        <w:t>ilds for</w:t>
                      </w:r>
                      <w:r w:rsidR="00BC1BB0">
                        <w:rPr>
                          <w:rFonts w:cs="Times New Roman"/>
                        </w:rPr>
                        <w:t xml:space="preserve"> Security scans and bugs in code</w:t>
                      </w:r>
                    </w:p>
                    <w:p w14:paraId="21626DC9" w14:textId="77777777" w:rsidR="00AC4D20" w:rsidRPr="006968F2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 xml:space="preserve">Implemented end-to-end of </w:t>
                      </w:r>
                      <w:r w:rsidRPr="00FD64DF">
                        <w:rPr>
                          <w:rFonts w:cs="Times New Roman"/>
                          <w:b/>
                          <w:bCs/>
                        </w:rPr>
                        <w:t xml:space="preserve">Kubernetes </w:t>
                      </w:r>
                      <w:r w:rsidR="001C17E5" w:rsidRPr="00FD64DF">
                        <w:rPr>
                          <w:rFonts w:cs="Times New Roman"/>
                          <w:b/>
                          <w:bCs/>
                        </w:rPr>
                        <w:t>Cluster</w:t>
                      </w:r>
                      <w:r w:rsidR="001C17E5">
                        <w:rPr>
                          <w:rFonts w:cs="Times New Roman"/>
                        </w:rPr>
                        <w:t xml:space="preserve"> using </w:t>
                      </w:r>
                      <w:r w:rsidR="001C17E5" w:rsidRPr="00FD64DF">
                        <w:rPr>
                          <w:rFonts w:cs="Times New Roman"/>
                          <w:b/>
                          <w:bCs/>
                        </w:rPr>
                        <w:t>Kubeadm</w:t>
                      </w:r>
                      <w:r w:rsidR="006E4BEB">
                        <w:rPr>
                          <w:rFonts w:cs="Times New Roman"/>
                        </w:rPr>
                        <w:t>,</w:t>
                      </w:r>
                      <w:r w:rsidR="006E4BEB" w:rsidRPr="00FD64DF">
                        <w:rPr>
                          <w:rFonts w:cs="Times New Roman"/>
                          <w:b/>
                          <w:bCs/>
                        </w:rPr>
                        <w:t>EKS</w:t>
                      </w:r>
                    </w:p>
                    <w:p w14:paraId="21626DCA" w14:textId="77777777" w:rsidR="006968F2" w:rsidRPr="003A4CA6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>Implemented multiple</w:t>
                      </w:r>
                      <w:r w:rsidRPr="008E2B1E">
                        <w:rPr>
                          <w:rFonts w:cs="Times New Roman"/>
                          <w:b/>
                          <w:bCs/>
                        </w:rPr>
                        <w:t xml:space="preserve"> Kubernetes</w:t>
                      </w:r>
                      <w:r w:rsidR="006013C4">
                        <w:rPr>
                          <w:rFonts w:cs="Times New Roman"/>
                          <w:b/>
                          <w:bCs/>
                        </w:rPr>
                        <w:t xml:space="preserve"> </w:t>
                      </w:r>
                      <w:r w:rsidRPr="00320F4B">
                        <w:rPr>
                          <w:rFonts w:cs="Times New Roman"/>
                          <w:b/>
                          <w:bCs/>
                        </w:rPr>
                        <w:t>masters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="00756202">
                        <w:rPr>
                          <w:rFonts w:cs="Times New Roman"/>
                        </w:rPr>
                        <w:t xml:space="preserve">in a cluster </w:t>
                      </w:r>
                      <w:r w:rsidRPr="009C4C14">
                        <w:rPr>
                          <w:rFonts w:cs="Times New Roman"/>
                          <w:b/>
                          <w:bCs/>
                        </w:rPr>
                        <w:t>high availability</w:t>
                      </w:r>
                    </w:p>
                    <w:p w14:paraId="21626DCB" w14:textId="77777777" w:rsidR="003A4CA6" w:rsidRPr="00CC2DEB" w:rsidRDefault="00000000" w:rsidP="004E0B19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 xml:space="preserve">Maintained </w:t>
                      </w:r>
                      <w:r w:rsidRPr="00D5033A">
                        <w:rPr>
                          <w:rFonts w:cs="Times New Roman"/>
                          <w:b/>
                          <w:bCs/>
                        </w:rPr>
                        <w:t>persistent storage</w:t>
                      </w:r>
                      <w:r>
                        <w:rPr>
                          <w:rFonts w:cs="Times New Roman"/>
                        </w:rPr>
                        <w:t xml:space="preserve"> for Kubernetes clusters/pods</w:t>
                      </w:r>
                      <w:r w:rsidR="004E0B19">
                        <w:rPr>
                          <w:rFonts w:cs="Times New Roman"/>
                        </w:rPr>
                        <w:t xml:space="preserve"> </w:t>
                      </w:r>
                      <w:r w:rsidR="00D5033A">
                        <w:rPr>
                          <w:rFonts w:cs="Times New Roman"/>
                        </w:rPr>
                        <w:t xml:space="preserve">using </w:t>
                      </w:r>
                      <w:r w:rsidR="004E0B19" w:rsidRPr="00D73009">
                        <w:rPr>
                          <w:rFonts w:cs="Times New Roman"/>
                          <w:b/>
                          <w:bCs/>
                        </w:rPr>
                        <w:t>NFS,persistent volumes</w:t>
                      </w:r>
                      <w:r w:rsidR="004E0B19">
                        <w:rPr>
                          <w:rFonts w:cs="Times New Roman"/>
                        </w:rPr>
                        <w:t>,</w:t>
                      </w:r>
                      <w:r w:rsidR="004E0B19" w:rsidRPr="004E0B19">
                        <w:rPr>
                          <w:rFonts w:cs="Times New Roman"/>
                          <w:b/>
                          <w:bCs/>
                        </w:rPr>
                        <w:t>persistentvolumeclaims</w:t>
                      </w:r>
                      <w:r w:rsidR="004E0B19">
                        <w:rPr>
                          <w:rFonts w:cs="Times New Roman"/>
                        </w:rPr>
                        <w:t xml:space="preserve"> &amp; </w:t>
                      </w:r>
                      <w:r w:rsidR="004E0B19" w:rsidRPr="00D73009">
                        <w:rPr>
                          <w:rFonts w:cs="Times New Roman"/>
                          <w:b/>
                          <w:bCs/>
                        </w:rPr>
                        <w:t>storageclass</w:t>
                      </w:r>
                      <w:r w:rsidR="004E0B19">
                        <w:rPr>
                          <w:rFonts w:cs="Times New Roman"/>
                        </w:rPr>
                        <w:t>.</w:t>
                      </w:r>
                      <w:r w:rsidRPr="004E0B19">
                        <w:rPr>
                          <w:rFonts w:cs="Times New Roman"/>
                        </w:rPr>
                        <w:t xml:space="preserve"> </w:t>
                      </w:r>
                    </w:p>
                    <w:p w14:paraId="21626DCC" w14:textId="77777777" w:rsidR="00CC2DEB" w:rsidRPr="00B9154E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 xml:space="preserve">Configured </w:t>
                      </w:r>
                      <w:r w:rsidRPr="00B35277">
                        <w:rPr>
                          <w:rFonts w:cs="Times New Roman"/>
                          <w:b/>
                          <w:bCs/>
                        </w:rPr>
                        <w:t>Advanced scheduling</w:t>
                      </w:r>
                      <w:r>
                        <w:rPr>
                          <w:rFonts w:cs="Times New Roman"/>
                        </w:rPr>
                        <w:t xml:space="preserve"> for perfect utilizations of nodes</w:t>
                      </w:r>
                    </w:p>
                    <w:p w14:paraId="21626DCD" w14:textId="77777777" w:rsidR="00B9154E" w:rsidRPr="00B9154E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 xml:space="preserve">Implemented </w:t>
                      </w:r>
                      <w:r w:rsidRPr="00F22574">
                        <w:rPr>
                          <w:rFonts w:cs="Times New Roman"/>
                          <w:b/>
                          <w:bCs/>
                        </w:rPr>
                        <w:t>Kubernetes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Pr="00573EAA">
                        <w:rPr>
                          <w:rFonts w:cs="Times New Roman"/>
                          <w:b/>
                          <w:bCs/>
                        </w:rPr>
                        <w:t>services</w:t>
                      </w:r>
                      <w:r>
                        <w:rPr>
                          <w:rFonts w:cs="Times New Roman"/>
                        </w:rPr>
                        <w:t xml:space="preserve"> and </w:t>
                      </w:r>
                      <w:r w:rsidRPr="00573EAA">
                        <w:rPr>
                          <w:rFonts w:cs="Times New Roman"/>
                          <w:b/>
                          <w:bCs/>
                        </w:rPr>
                        <w:t>Network policies</w:t>
                      </w:r>
                    </w:p>
                    <w:p w14:paraId="21626DCE" w14:textId="77777777" w:rsidR="00B9154E" w:rsidRPr="0018559F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 xml:space="preserve">Created and </w:t>
                      </w:r>
                      <w:r w:rsidRPr="009A66B7">
                        <w:rPr>
                          <w:rFonts w:cs="Times New Roman"/>
                          <w:b/>
                          <w:bCs/>
                        </w:rPr>
                        <w:t>assigned roles for user</w:t>
                      </w:r>
                      <w:r w:rsidR="002030B5" w:rsidRPr="009A66B7">
                        <w:rPr>
                          <w:rFonts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cs="Times New Roman"/>
                        </w:rPr>
                        <w:t xml:space="preserve"> </w:t>
                      </w:r>
                      <w:r w:rsidR="002030B5">
                        <w:rPr>
                          <w:rFonts w:cs="Times New Roman"/>
                        </w:rPr>
                        <w:t>to</w:t>
                      </w:r>
                      <w:r>
                        <w:rPr>
                          <w:rFonts w:cs="Times New Roman"/>
                        </w:rPr>
                        <w:t xml:space="preserve"> different clusters and namespaces</w:t>
                      </w:r>
                    </w:p>
                    <w:p w14:paraId="21626DCF" w14:textId="77777777" w:rsidR="0018559F" w:rsidRPr="008D0B35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rFonts w:cs="Times New Roman"/>
                        </w:rPr>
                        <w:t xml:space="preserve">Hands-on in </w:t>
                      </w:r>
                      <w:r w:rsidRPr="006F2A9D">
                        <w:rPr>
                          <w:rFonts w:cs="Times New Roman"/>
                          <w:b/>
                          <w:bCs/>
                        </w:rPr>
                        <w:t>Cluster upgrade</w:t>
                      </w:r>
                      <w:r>
                        <w:rPr>
                          <w:rFonts w:cs="Times New Roman"/>
                        </w:rPr>
                        <w:t xml:space="preserve"> and </w:t>
                      </w:r>
                      <w:r w:rsidRPr="006F2A9D">
                        <w:rPr>
                          <w:rFonts w:cs="Times New Roman"/>
                          <w:b/>
                          <w:bCs/>
                        </w:rPr>
                        <w:t>etcd backup</w:t>
                      </w:r>
                      <w:r>
                        <w:rPr>
                          <w:rFonts w:cs="Times New Roman"/>
                        </w:rPr>
                        <w:t xml:space="preserve"> and </w:t>
                      </w:r>
                      <w:r w:rsidRPr="004B230B">
                        <w:rPr>
                          <w:rFonts w:cs="Times New Roman"/>
                          <w:b/>
                          <w:bCs/>
                        </w:rPr>
                        <w:t>restoring</w:t>
                      </w:r>
                    </w:p>
                    <w:p w14:paraId="21626DD0" w14:textId="77777777" w:rsidR="008D0B35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Deployed </w:t>
                      </w:r>
                      <w:r w:rsidRPr="008E2B1E">
                        <w:rPr>
                          <w:b/>
                          <w:bCs/>
                        </w:rPr>
                        <w:t>Terraform</w:t>
                      </w:r>
                      <w:r>
                        <w:t xml:space="preserve"> scripts in Azure</w:t>
                      </w:r>
                      <w:r w:rsidR="00CA0185">
                        <w:t xml:space="preserve"> Cloud</w:t>
                      </w:r>
                      <w:r>
                        <w:t xml:space="preserve"> using Classic editor</w:t>
                      </w:r>
                    </w:p>
                    <w:p w14:paraId="21626DD1" w14:textId="77777777" w:rsidR="00E27953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Administered Azure Resources using Terraform Scripts</w:t>
                      </w:r>
                    </w:p>
                    <w:p w14:paraId="21626DD2" w14:textId="77777777" w:rsidR="00916143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Maintained </w:t>
                      </w:r>
                      <w:r w:rsidRPr="00224857">
                        <w:rPr>
                          <w:b/>
                          <w:bCs/>
                        </w:rPr>
                        <w:t>terraform statefile</w:t>
                      </w:r>
                      <w:r>
                        <w:t xml:space="preserve"> in </w:t>
                      </w:r>
                      <w:r w:rsidRPr="00224857">
                        <w:rPr>
                          <w:b/>
                          <w:bCs/>
                        </w:rPr>
                        <w:t>remote storage</w:t>
                      </w:r>
                    </w:p>
                    <w:p w14:paraId="21626DD3" w14:textId="77777777" w:rsidR="00881918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 w:rsidRPr="003F3DE1">
                        <w:rPr>
                          <w:b/>
                          <w:bCs/>
                        </w:rPr>
                        <w:t>Backup</w:t>
                      </w:r>
                      <w:r>
                        <w:t xml:space="preserve"> and restore of the</w:t>
                      </w:r>
                      <w:r w:rsidRPr="003F3DE1">
                        <w:rPr>
                          <w:b/>
                          <w:bCs/>
                        </w:rPr>
                        <w:t xml:space="preserve"> terraform statefile</w:t>
                      </w:r>
                      <w:r w:rsidR="00F5381F" w:rsidRPr="003F3DE1">
                        <w:rPr>
                          <w:b/>
                          <w:bCs/>
                        </w:rPr>
                        <w:t xml:space="preserve"> </w:t>
                      </w:r>
                      <w:r w:rsidR="00F5381F">
                        <w:t xml:space="preserve">and added manually created resources into terraform </w:t>
                      </w:r>
                      <w:r w:rsidR="00124290">
                        <w:t>Scripts</w:t>
                      </w:r>
                    </w:p>
                    <w:p w14:paraId="21626DD4" w14:textId="77777777" w:rsidR="00037FCD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Created</w:t>
                      </w:r>
                      <w:r w:rsidRPr="00E8239C">
                        <w:rPr>
                          <w:b/>
                          <w:bCs/>
                        </w:rPr>
                        <w:t xml:space="preserve"> modules</w:t>
                      </w:r>
                      <w:r>
                        <w:t xml:space="preserve"> and reused </w:t>
                      </w:r>
                      <w:r w:rsidR="002E5170">
                        <w:t>the script</w:t>
                      </w:r>
                      <w:r w:rsidR="006E4062">
                        <w:t xml:space="preserve"> and also created variables and tf.vars</w:t>
                      </w:r>
                    </w:p>
                    <w:p w14:paraId="21626DD5" w14:textId="77777777" w:rsidR="008D0B35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Automated most of the</w:t>
                      </w:r>
                      <w:r w:rsidRPr="00CF0185">
                        <w:rPr>
                          <w:b/>
                          <w:bCs/>
                        </w:rPr>
                        <w:t xml:space="preserve"> infrastructure</w:t>
                      </w:r>
                      <w:r>
                        <w:t>(vms,resource groups</w:t>
                      </w:r>
                      <w:r w:rsidR="00FB015E">
                        <w:t xml:space="preserve">,storage accounts) using </w:t>
                      </w:r>
                      <w:r w:rsidR="00FB015E" w:rsidRPr="00CF0185">
                        <w:rPr>
                          <w:b/>
                          <w:bCs/>
                        </w:rPr>
                        <w:t>Terrafo</w:t>
                      </w:r>
                      <w:r w:rsidR="0070394B" w:rsidRPr="00CF0185">
                        <w:rPr>
                          <w:b/>
                          <w:bCs/>
                        </w:rPr>
                        <w:t>rm</w:t>
                      </w:r>
                    </w:p>
                    <w:p w14:paraId="21626DD6" w14:textId="77777777" w:rsidR="00230BB3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Hands-on Experience in</w:t>
                      </w:r>
                      <w:r w:rsidRPr="00D96F1C">
                        <w:rPr>
                          <w:b/>
                          <w:bCs/>
                        </w:rPr>
                        <w:t xml:space="preserve"> Ansible</w:t>
                      </w:r>
                      <w:r w:rsidR="00222264">
                        <w:t>,Configur</w:t>
                      </w:r>
                      <w:r w:rsidR="00F33480">
                        <w:t xml:space="preserve">ation </w:t>
                      </w:r>
                      <w:r w:rsidR="00D96F1C">
                        <w:t xml:space="preserve">management </w:t>
                      </w:r>
                      <w:r w:rsidR="00222264">
                        <w:t>using ansible roles and playbooks</w:t>
                      </w:r>
                    </w:p>
                    <w:p w14:paraId="21626DD7" w14:textId="77777777" w:rsidR="00636400" w:rsidRPr="00054587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Monitor</w:t>
                      </w:r>
                      <w:r w:rsidR="00BF1ABC">
                        <w:t>ing</w:t>
                      </w:r>
                      <w:r>
                        <w:t xml:space="preserve"> of cluster using </w:t>
                      </w:r>
                      <w:r w:rsidRPr="00690CD2">
                        <w:rPr>
                          <w:b/>
                          <w:bCs/>
                        </w:rPr>
                        <w:t>ELK</w:t>
                      </w:r>
                      <w:r w:rsidR="00714C88">
                        <w:t>, Visualized the resul</w:t>
                      </w:r>
                      <w:r w:rsidR="00BF1ABC">
                        <w:t xml:space="preserve">ts </w:t>
                      </w:r>
                      <w:r w:rsidR="00B21175">
                        <w:t xml:space="preserve">in </w:t>
                      </w:r>
                      <w:r w:rsidR="00B21175" w:rsidRPr="00690CD2">
                        <w:rPr>
                          <w:b/>
                          <w:bCs/>
                        </w:rPr>
                        <w:t>Kibana and Lens</w:t>
                      </w:r>
                      <w:r w:rsidR="00B21175">
                        <w:t xml:space="preserve"> </w:t>
                      </w:r>
                      <w:r w:rsidR="00B21175" w:rsidRPr="00690CD2">
                        <w:rPr>
                          <w:b/>
                          <w:bCs/>
                        </w:rPr>
                        <w:t>dashboards</w:t>
                      </w:r>
                    </w:p>
                    <w:p w14:paraId="21626DD8" w14:textId="77777777" w:rsidR="00054587" w:rsidRDefault="00000000" w:rsidP="00DB6A1F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rPr>
                          <w:b/>
                          <w:bCs/>
                        </w:rPr>
                        <w:t xml:space="preserve">Involved in Incident and change management </w:t>
                      </w:r>
                      <w:r w:rsidR="00BA2241">
                        <w:rPr>
                          <w:b/>
                          <w:bCs/>
                        </w:rPr>
                        <w:t>using</w:t>
                      </w:r>
                      <w:r>
                        <w:rPr>
                          <w:b/>
                          <w:bCs/>
                        </w:rPr>
                        <w:t xml:space="preserve"> service now</w:t>
                      </w:r>
                      <w:r w:rsidR="00BA2241">
                        <w:rPr>
                          <w:b/>
                          <w:bCs/>
                        </w:rPr>
                        <w:t xml:space="preserve"> tool</w:t>
                      </w:r>
                    </w:p>
                    <w:p w14:paraId="21626DD9" w14:textId="77777777" w:rsidR="00B92EB6" w:rsidRDefault="00B92EB6" w:rsidP="00467288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 w:rsidR="00750BCE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626D84" wp14:editId="21626D85">
                <wp:simplePos x="0" y="0"/>
                <wp:positionH relativeFrom="column">
                  <wp:posOffset>1511300</wp:posOffset>
                </wp:positionH>
                <wp:positionV relativeFrom="paragraph">
                  <wp:posOffset>8180070</wp:posOffset>
                </wp:positionV>
                <wp:extent cx="1720850" cy="290830"/>
                <wp:effectExtent l="0" t="0" r="31750" b="13970"/>
                <wp:wrapNone/>
                <wp:docPr id="20810329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290830"/>
                        </a:xfrm>
                        <a:custGeom>
                          <a:avLst/>
                          <a:gdLst>
                            <a:gd name="connsiteX0" fmla="*/ 0 w 2081530"/>
                            <a:gd name="connsiteY0" fmla="*/ 0 h 351155"/>
                            <a:gd name="connsiteX1" fmla="*/ 2081530 w 2081530"/>
                            <a:gd name="connsiteY1" fmla="*/ 0 h 351155"/>
                            <a:gd name="connsiteX2" fmla="*/ 2081530 w 2081530"/>
                            <a:gd name="connsiteY2" fmla="*/ 351155 h 351155"/>
                            <a:gd name="connsiteX3" fmla="*/ 0 w 2081530"/>
                            <a:gd name="connsiteY3" fmla="*/ 351155 h 351155"/>
                            <a:gd name="connsiteX4" fmla="*/ 0 w 2081530"/>
                            <a:gd name="connsiteY4" fmla="*/ 0 h 351155"/>
                            <a:gd name="connsiteX0" fmla="*/ 0 w 2081530"/>
                            <a:gd name="connsiteY0" fmla="*/ 0 h 351155"/>
                            <a:gd name="connsiteX1" fmla="*/ 1793142 w 2081530"/>
                            <a:gd name="connsiteY1" fmla="*/ 0 h 351155"/>
                            <a:gd name="connsiteX2" fmla="*/ 2081530 w 2081530"/>
                            <a:gd name="connsiteY2" fmla="*/ 351155 h 351155"/>
                            <a:gd name="connsiteX3" fmla="*/ 0 w 2081530"/>
                            <a:gd name="connsiteY3" fmla="*/ 351155 h 351155"/>
                            <a:gd name="connsiteX4" fmla="*/ 0 w 2081530"/>
                            <a:gd name="connsiteY4" fmla="*/ 0 h 351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81530" h="351155">
                              <a:moveTo>
                                <a:pt x="0" y="0"/>
                              </a:moveTo>
                              <a:lnTo>
                                <a:pt x="1793142" y="0"/>
                              </a:lnTo>
                              <a:lnTo>
                                <a:pt x="2081530" y="351155"/>
                              </a:lnTo>
                              <a:lnTo>
                                <a:pt x="0" y="3511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25" o:spid="_x0000_s1040" style="width:135.5pt;height:22.9pt;margin-top:644.1pt;margin-left:119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96128" coordsize="2081530,351155" path="m,l1793142,l2081530,351155l,351155,,xe" fillcolor="#a5a5a5" strokecolor="#09101d" strokeweight="1pt">
                <v:stroke joinstyle="miter"/>
                <v:path arrowok="t" o:connecttype="custom" o:connectlocs="0,0;1482433,0;1720850,290830;0,290830;0,0" o:connectangles="0,0,0,0,0"/>
              </v:shape>
            </w:pict>
          </mc:Fallback>
        </mc:AlternateContent>
      </w:r>
      <w:r w:rsidR="00750BCE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626D86" wp14:editId="21626D87">
                <wp:simplePos x="0" y="0"/>
                <wp:positionH relativeFrom="margin">
                  <wp:posOffset>1511300</wp:posOffset>
                </wp:positionH>
                <wp:positionV relativeFrom="paragraph">
                  <wp:posOffset>8191500</wp:posOffset>
                </wp:positionV>
                <wp:extent cx="1593850" cy="279400"/>
                <wp:effectExtent l="0" t="0" r="44450" b="25400"/>
                <wp:wrapNone/>
                <wp:docPr id="162250925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279400"/>
                        </a:xfrm>
                        <a:custGeom>
                          <a:avLst/>
                          <a:gdLst>
                            <a:gd name="connsiteX0" fmla="*/ 0 w 2081530"/>
                            <a:gd name="connsiteY0" fmla="*/ 0 h 351155"/>
                            <a:gd name="connsiteX1" fmla="*/ 2081530 w 2081530"/>
                            <a:gd name="connsiteY1" fmla="*/ 0 h 351155"/>
                            <a:gd name="connsiteX2" fmla="*/ 2081530 w 2081530"/>
                            <a:gd name="connsiteY2" fmla="*/ 351155 h 351155"/>
                            <a:gd name="connsiteX3" fmla="*/ 0 w 2081530"/>
                            <a:gd name="connsiteY3" fmla="*/ 351155 h 351155"/>
                            <a:gd name="connsiteX4" fmla="*/ 0 w 2081530"/>
                            <a:gd name="connsiteY4" fmla="*/ 0 h 351155"/>
                            <a:gd name="connsiteX0" fmla="*/ 0 w 2081530"/>
                            <a:gd name="connsiteY0" fmla="*/ 0 h 351155"/>
                            <a:gd name="connsiteX1" fmla="*/ 1793142 w 2081530"/>
                            <a:gd name="connsiteY1" fmla="*/ 0 h 351155"/>
                            <a:gd name="connsiteX2" fmla="*/ 2081530 w 2081530"/>
                            <a:gd name="connsiteY2" fmla="*/ 351155 h 351155"/>
                            <a:gd name="connsiteX3" fmla="*/ 0 w 2081530"/>
                            <a:gd name="connsiteY3" fmla="*/ 351155 h 351155"/>
                            <a:gd name="connsiteX4" fmla="*/ 0 w 2081530"/>
                            <a:gd name="connsiteY4" fmla="*/ 0 h 351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81530" h="351155">
                              <a:moveTo>
                                <a:pt x="0" y="0"/>
                              </a:moveTo>
                              <a:lnTo>
                                <a:pt x="1793142" y="0"/>
                              </a:lnTo>
                              <a:lnTo>
                                <a:pt x="2081530" y="351155"/>
                              </a:lnTo>
                              <a:lnTo>
                                <a:pt x="0" y="3511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26DDA" w14:textId="77777777" w:rsidR="00451974" w:rsidRPr="002D5656" w:rsidRDefault="00000000" w:rsidP="0045197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D565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86" id="Rectangle 25" o:spid="_x0000_s1037" style="position:absolute;margin-left:119pt;margin-top:645pt;width:125.5pt;height:2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81530,3511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" adj="-11796480,,5400" path="m,l1793142,r288388,351155l,351155,,xe" fillcolor="#1f4d78 [1608]" strokecolor="#09101d [484]" strokeweight="1pt">
                <v:stroke joinstyle="miter"/>
                <v:formulas/>
                <v:path arrowok="t" o:connecttype="custom" o:connectlocs="0,0;1373028,0;1593850,279400;0,279400;0,0" o:connectangles="0,0,0,0,0" textboxrect="0,0,2081530,351155"/>
                <v:textbox>
                  <w:txbxContent>
                    <w:p w14:paraId="21626DDA" w14:textId="77777777" w:rsidR="00451974" w:rsidRPr="002D5656" w:rsidRDefault="00000000" w:rsidP="0045197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2D5656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15A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626D88" wp14:editId="21626D89">
                <wp:simplePos x="0" y="0"/>
                <wp:positionH relativeFrom="margin">
                  <wp:posOffset>1511300</wp:posOffset>
                </wp:positionH>
                <wp:positionV relativeFrom="paragraph">
                  <wp:posOffset>615950</wp:posOffset>
                </wp:positionV>
                <wp:extent cx="2400300" cy="266700"/>
                <wp:effectExtent l="0" t="0" r="0" b="0"/>
                <wp:wrapNone/>
                <wp:docPr id="87512583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266700"/>
                        </a:xfrm>
                        <a:custGeom>
                          <a:avLst/>
                          <a:gdLst>
                            <a:gd name="connsiteX0" fmla="*/ 0 w 2046605"/>
                            <a:gd name="connsiteY0" fmla="*/ 0 h 393700"/>
                            <a:gd name="connsiteX1" fmla="*/ 2046605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  <a:gd name="connsiteX0" fmla="*/ 0 w 2046605"/>
                            <a:gd name="connsiteY0" fmla="*/ 0 h 393700"/>
                            <a:gd name="connsiteX1" fmla="*/ 1694913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6605" h="393700">
                              <a:moveTo>
                                <a:pt x="0" y="0"/>
                              </a:moveTo>
                              <a:lnTo>
                                <a:pt x="1694913" y="0"/>
                              </a:lnTo>
                              <a:lnTo>
                                <a:pt x="2046605" y="393700"/>
                              </a:lnTo>
                              <a:lnTo>
                                <a:pt x="0" y="393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le 18" o:spid="_x0000_s1042" style="width:189pt;height:21pt;margin-top:48.5pt;margin-left:11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85888" coordsize="2046605,393700" path="m,l1694913,l2046605,393700l,393700,,xe" fillcolor="#a5a5a5" stroked="f" strokeweight="1pt">
                <v:stroke joinstyle="miter"/>
                <v:path arrowok="t" o:connecttype="custom" o:connectlocs="0,0;1987828,0;2400300,266700;0,266700;0,0" o:connectangles="0,0,0,0,0"/>
                <w10:wrap anchorx="margin"/>
              </v:shape>
            </w:pict>
          </mc:Fallback>
        </mc:AlternateContent>
      </w:r>
      <w:r w:rsidR="001F515A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626D8A" wp14:editId="21626D8B">
                <wp:simplePos x="0" y="0"/>
                <wp:positionH relativeFrom="margin">
                  <wp:posOffset>1511300</wp:posOffset>
                </wp:positionH>
                <wp:positionV relativeFrom="paragraph">
                  <wp:posOffset>615950</wp:posOffset>
                </wp:positionV>
                <wp:extent cx="2241550" cy="266700"/>
                <wp:effectExtent l="0" t="0" r="6350" b="0"/>
                <wp:wrapNone/>
                <wp:docPr id="202513607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266700"/>
                        </a:xfrm>
                        <a:custGeom>
                          <a:avLst/>
                          <a:gdLst>
                            <a:gd name="connsiteX0" fmla="*/ 0 w 2046605"/>
                            <a:gd name="connsiteY0" fmla="*/ 0 h 393700"/>
                            <a:gd name="connsiteX1" fmla="*/ 2046605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  <a:gd name="connsiteX0" fmla="*/ 0 w 2046605"/>
                            <a:gd name="connsiteY0" fmla="*/ 0 h 393700"/>
                            <a:gd name="connsiteX1" fmla="*/ 1694913 w 2046605"/>
                            <a:gd name="connsiteY1" fmla="*/ 0 h 393700"/>
                            <a:gd name="connsiteX2" fmla="*/ 2046605 w 2046605"/>
                            <a:gd name="connsiteY2" fmla="*/ 393700 h 393700"/>
                            <a:gd name="connsiteX3" fmla="*/ 0 w 2046605"/>
                            <a:gd name="connsiteY3" fmla="*/ 393700 h 393700"/>
                            <a:gd name="connsiteX4" fmla="*/ 0 w 2046605"/>
                            <a:gd name="connsiteY4" fmla="*/ 0 h 393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6605" h="393700">
                              <a:moveTo>
                                <a:pt x="0" y="0"/>
                              </a:moveTo>
                              <a:lnTo>
                                <a:pt x="1694913" y="0"/>
                              </a:lnTo>
                              <a:lnTo>
                                <a:pt x="2046605" y="393700"/>
                              </a:lnTo>
                              <a:lnTo>
                                <a:pt x="0" y="393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26DDB" w14:textId="77777777" w:rsidR="00874DE8" w:rsidRPr="00E11ED4" w:rsidRDefault="00000000" w:rsidP="004459DA">
                            <w:pPr>
                              <w:spacing w:line="276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1ED4">
                              <w:rPr>
                                <w:sz w:val="24"/>
                                <w:szCs w:val="24"/>
                                <w:lang w:val="en-US"/>
                              </w:rPr>
                              <w:t>ROLES &amp; RESPONSIBILITIES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\d "https://rdxfootmark.naukri.com/v2/track/openCv?trackingInfo=61b8e1b9ec6b01fc7b36ff1b0b29cd31134f530e18705c4458440321091b5b58110c1900194751580e4356014b4450530401195c1333471b1b1110435b550c514b1600031f031207004900145a7045111b435d5b0a57491515035b480301035e2715511b1b1119135c550c00431a0d400343400e5a5d554b1a5b470210120b580a004c470d43021240585b1b4d58505045111b535e5f0a5448110e170b1253156&amp;docType=docx" \* MERGEFORMATINET </w:instrText>
                            </w:r>
                            <w:r>
                              <w:fldChar w:fldCharType="separate"/>
                            </w:r>
                            <w:r>
                              <w:pict w14:anchorId="21626DDC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.2pt;height:1.2pt">
                                  <v:imagedata r:id="rId11"/>
                                </v:shape>
                              </w:pic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6D8A" id="_x0000_s1038" style="position:absolute;margin-left:119pt;margin-top:48.5pt;width:176.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46605,393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" adj="-11796480,,5400" path="m,l1694913,r351692,393700l,393700,,xe" fillcolor="#2f5496 [2404]" stroked="f" strokeweight="1pt">
                <v:stroke joinstyle="miter"/>
                <v:formulas/>
                <v:path arrowok="t" o:connecttype="custom" o:connectlocs="0,0;1856358,0;2241550,266700;0,266700;0,0" o:connectangles="0,0,0,0,0" textboxrect="0,0,2046605,393700"/>
                <v:textbox>
                  <w:txbxContent>
                    <w:p w14:paraId="21626DDB" w14:textId="77777777" w:rsidR="00874DE8" w:rsidRPr="00E11ED4" w:rsidRDefault="00000000" w:rsidP="004459DA">
                      <w:pPr>
                        <w:spacing w:line="276" w:lineRule="auto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11ED4">
                        <w:rPr>
                          <w:sz w:val="24"/>
                          <w:szCs w:val="24"/>
                          <w:lang w:val="en-US"/>
                        </w:rPr>
                        <w:t>ROLES &amp; RESPONSIBILITIES</w:t>
                      </w:r>
                      <w:r>
                        <w:fldChar w:fldCharType="begin"/>
                      </w:r>
                      <w:r>
                        <w:instrText xml:space="preserve"> INCLUDEPICTURE  \d "https://rdxfootmark.naukri.com/v2/track/openCv?trackingInfo=61b8e1b9ec6b01fc7b36ff1b0b29cd31134f530e18705c4458440321091b5b58110c1900194751580e4356014b4450530401195c1333471b1b1110435b550c514b1600031f031207004900145a7045111b435d5b0a57491515035b480301035e2715511b1b1119135c550c00431a0d400343400e5a5d554b1a5b470210120b580a004c470d43021240585b1b4d58505045111b535e5f0a5448110e170b1253156&amp;docType=docx" \* MERGEFORMATINET </w:instrText>
                      </w:r>
                      <w:r>
                        <w:fldChar w:fldCharType="separate"/>
                      </w:r>
                      <w:r>
                        <w:pict w14:anchorId="21626DDC">
                          <v:shape id="_x0000_i1026" type="#_x0000_t75" style="width:1.2pt;height:1.2pt">
                            <v:imagedata r:id="rId12"/>
                          </v:shape>
                        </w:pict>
                      </w:r>
                      <w: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6F9A">
        <w:rPr>
          <w:noProof/>
          <w:color w:val="BFBFBF" w:themeColor="background1" w:themeShade="BF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626D8C" wp14:editId="21626D8D">
                <wp:simplePos x="0" y="0"/>
                <wp:positionH relativeFrom="column">
                  <wp:posOffset>5013422</wp:posOffset>
                </wp:positionH>
                <wp:positionV relativeFrom="paragraph">
                  <wp:posOffset>4210930</wp:posOffset>
                </wp:positionV>
                <wp:extent cx="3066930" cy="604471"/>
                <wp:effectExtent l="0" t="0" r="0" b="0"/>
                <wp:wrapNone/>
                <wp:docPr id="1516277935" name="Minus Sig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66930" cy="604471"/>
                        </a:xfrm>
                        <a:prstGeom prst="mathMinus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Sign 23" o:spid="_x0000_s1045" style="width:241.5pt;height:47.6pt;margin-top:331.55pt;margin-left:394.75pt;mso-height-percent:0;mso-height-relative:margin;mso-width-percent:0;mso-width-relative:margin;mso-wrap-distance-bottom:0;mso-wrap-distance-left:9pt;mso-wrap-distance-right:9pt;mso-wrap-distance-top:0;mso-wrap-style:square;position:absolute;rotation:90;visibility:visible;v-text-anchor:middle;z-index:251694080" coordsize="3066930,604471" path="m406522,231150l2660408,231150l2660408,373321l406522,373321l406522,231150xe" fillcolor="#1f4d78" strokecolor="#09101d" strokeweight="1pt">
                <v:stroke joinstyle="miter"/>
                <v:path arrowok="t" o:connecttype="custom" o:connectlocs="406522,231150;2660408,231150;2660408,373321;406522,373321;406522,231150" o:connectangles="0,0,0,0,0"/>
              </v:shape>
            </w:pict>
          </mc:Fallback>
        </mc:AlternateContent>
      </w:r>
      <w:r w:rsidR="0022006A">
        <w:rPr>
          <w:lang w:val="en-US"/>
        </w:rPr>
        <w:tab/>
      </w:r>
      <w:r w:rsidR="0011213C">
        <w:rPr>
          <w:rFonts w:cs="Times New Roman"/>
          <w:color w:val="FFFFFF" w:themeColor="background1"/>
        </w:rPr>
        <w:t>Lens (Cluster Monitoring)</w:t>
      </w:r>
    </w:p>
    <w:sectPr w:rsidR="0022006A" w:rsidRPr="0022006A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C1C5A" w14:textId="77777777" w:rsidR="007225B9" w:rsidRDefault="007225B9">
      <w:pPr>
        <w:spacing w:after="0" w:line="240" w:lineRule="auto"/>
      </w:pPr>
      <w:r>
        <w:separator/>
      </w:r>
    </w:p>
  </w:endnote>
  <w:endnote w:type="continuationSeparator" w:id="0">
    <w:p w14:paraId="649B7773" w14:textId="77777777" w:rsidR="007225B9" w:rsidRDefault="0072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33362" w14:textId="77777777" w:rsidR="007225B9" w:rsidRDefault="007225B9">
      <w:pPr>
        <w:spacing w:after="0" w:line="240" w:lineRule="auto"/>
      </w:pPr>
      <w:r>
        <w:separator/>
      </w:r>
    </w:p>
  </w:footnote>
  <w:footnote w:type="continuationSeparator" w:id="0">
    <w:p w14:paraId="4E73CDEF" w14:textId="77777777" w:rsidR="007225B9" w:rsidRDefault="00722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26D8E" w14:textId="77777777" w:rsidR="0022006A" w:rsidRDefault="0022006A" w:rsidP="0022006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CDA"/>
    <w:multiLevelType w:val="hybridMultilevel"/>
    <w:tmpl w:val="5096172A"/>
    <w:lvl w:ilvl="0" w:tplc="D940126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D8F5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6223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669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ED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4484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6FC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E446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96C7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64B"/>
    <w:multiLevelType w:val="hybridMultilevel"/>
    <w:tmpl w:val="77D0CC52"/>
    <w:lvl w:ilvl="0" w:tplc="C1BCD0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E4687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0654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4B5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C46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D01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CD8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4CD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6433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C0694"/>
    <w:multiLevelType w:val="hybridMultilevel"/>
    <w:tmpl w:val="27D8131E"/>
    <w:lvl w:ilvl="0" w:tplc="B0C0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4B283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22F0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6F8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884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9E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E36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665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1C08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C4EFE"/>
    <w:multiLevelType w:val="hybridMultilevel"/>
    <w:tmpl w:val="688C6266"/>
    <w:lvl w:ilvl="0" w:tplc="2E90A7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FE42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4695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619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98A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BA2A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6AD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58AA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367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9765F"/>
    <w:multiLevelType w:val="hybridMultilevel"/>
    <w:tmpl w:val="E9445372"/>
    <w:lvl w:ilvl="0" w:tplc="44C249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CF6CC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84E1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6815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4F4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D05E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CF8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2E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84A3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B2B25"/>
    <w:multiLevelType w:val="hybridMultilevel"/>
    <w:tmpl w:val="C650742C"/>
    <w:lvl w:ilvl="0" w:tplc="BF28E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C6B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504B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0BE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C71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661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26E2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83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2AE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F4100"/>
    <w:multiLevelType w:val="hybridMultilevel"/>
    <w:tmpl w:val="A2ECBD2E"/>
    <w:lvl w:ilvl="0" w:tplc="61A2E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E48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D4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3AA3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431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94E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CDF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D432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7CFD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330948">
    <w:abstractNumId w:val="2"/>
  </w:num>
  <w:num w:numId="2" w16cid:durableId="390664546">
    <w:abstractNumId w:val="3"/>
  </w:num>
  <w:num w:numId="3" w16cid:durableId="1352947743">
    <w:abstractNumId w:val="1"/>
  </w:num>
  <w:num w:numId="4" w16cid:durableId="781726947">
    <w:abstractNumId w:val="4"/>
  </w:num>
  <w:num w:numId="5" w16cid:durableId="931745092">
    <w:abstractNumId w:val="5"/>
  </w:num>
  <w:num w:numId="6" w16cid:durableId="941717244">
    <w:abstractNumId w:val="6"/>
  </w:num>
  <w:num w:numId="7" w16cid:durableId="115163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781"/>
    <w:rsid w:val="000006B2"/>
    <w:rsid w:val="000035D6"/>
    <w:rsid w:val="00004B81"/>
    <w:rsid w:val="00007F73"/>
    <w:rsid w:val="00010833"/>
    <w:rsid w:val="0002161C"/>
    <w:rsid w:val="000218B1"/>
    <w:rsid w:val="00037FCD"/>
    <w:rsid w:val="000415DA"/>
    <w:rsid w:val="00042797"/>
    <w:rsid w:val="00050D17"/>
    <w:rsid w:val="00054587"/>
    <w:rsid w:val="00074625"/>
    <w:rsid w:val="00077AD3"/>
    <w:rsid w:val="000834B5"/>
    <w:rsid w:val="00092E9B"/>
    <w:rsid w:val="0009476B"/>
    <w:rsid w:val="0009501F"/>
    <w:rsid w:val="00096376"/>
    <w:rsid w:val="000A1ADF"/>
    <w:rsid w:val="000A2A5B"/>
    <w:rsid w:val="000A770B"/>
    <w:rsid w:val="000B5452"/>
    <w:rsid w:val="000C7451"/>
    <w:rsid w:val="000E2122"/>
    <w:rsid w:val="000F1A10"/>
    <w:rsid w:val="0011213C"/>
    <w:rsid w:val="00113F7C"/>
    <w:rsid w:val="0011597B"/>
    <w:rsid w:val="00121D32"/>
    <w:rsid w:val="001223EE"/>
    <w:rsid w:val="00124290"/>
    <w:rsid w:val="001362F5"/>
    <w:rsid w:val="001440F4"/>
    <w:rsid w:val="001446FE"/>
    <w:rsid w:val="001468A4"/>
    <w:rsid w:val="00154873"/>
    <w:rsid w:val="00166C28"/>
    <w:rsid w:val="001838CB"/>
    <w:rsid w:val="0018559F"/>
    <w:rsid w:val="00186622"/>
    <w:rsid w:val="00193C6E"/>
    <w:rsid w:val="001A0EAC"/>
    <w:rsid w:val="001A31E0"/>
    <w:rsid w:val="001B5F28"/>
    <w:rsid w:val="001B7CE4"/>
    <w:rsid w:val="001C17E5"/>
    <w:rsid w:val="001C1DF7"/>
    <w:rsid w:val="001F1C94"/>
    <w:rsid w:val="001F515A"/>
    <w:rsid w:val="002030B5"/>
    <w:rsid w:val="00212762"/>
    <w:rsid w:val="0022006A"/>
    <w:rsid w:val="00222264"/>
    <w:rsid w:val="00224857"/>
    <w:rsid w:val="002262F8"/>
    <w:rsid w:val="00230BB3"/>
    <w:rsid w:val="00243C28"/>
    <w:rsid w:val="00244719"/>
    <w:rsid w:val="002504EE"/>
    <w:rsid w:val="002632F3"/>
    <w:rsid w:val="00265B67"/>
    <w:rsid w:val="002729E3"/>
    <w:rsid w:val="00276822"/>
    <w:rsid w:val="0027701D"/>
    <w:rsid w:val="002A25F2"/>
    <w:rsid w:val="002B2CA1"/>
    <w:rsid w:val="002C06A1"/>
    <w:rsid w:val="002D0CF8"/>
    <w:rsid w:val="002D31EA"/>
    <w:rsid w:val="002D523C"/>
    <w:rsid w:val="002D5656"/>
    <w:rsid w:val="002E2C5C"/>
    <w:rsid w:val="002E5170"/>
    <w:rsid w:val="002E703D"/>
    <w:rsid w:val="00311297"/>
    <w:rsid w:val="003169A1"/>
    <w:rsid w:val="00317525"/>
    <w:rsid w:val="00320F4B"/>
    <w:rsid w:val="00321C52"/>
    <w:rsid w:val="00325DAF"/>
    <w:rsid w:val="00332049"/>
    <w:rsid w:val="0033432E"/>
    <w:rsid w:val="00336495"/>
    <w:rsid w:val="00350A3D"/>
    <w:rsid w:val="003637EA"/>
    <w:rsid w:val="00376B3E"/>
    <w:rsid w:val="00396EE0"/>
    <w:rsid w:val="003A187E"/>
    <w:rsid w:val="003A4CA6"/>
    <w:rsid w:val="003A5A74"/>
    <w:rsid w:val="003C0A47"/>
    <w:rsid w:val="003C0DDF"/>
    <w:rsid w:val="003C1843"/>
    <w:rsid w:val="003D425D"/>
    <w:rsid w:val="003D737D"/>
    <w:rsid w:val="003E19C3"/>
    <w:rsid w:val="003E20F4"/>
    <w:rsid w:val="003F0D3F"/>
    <w:rsid w:val="003F3DE1"/>
    <w:rsid w:val="00405E38"/>
    <w:rsid w:val="004070A1"/>
    <w:rsid w:val="00410A45"/>
    <w:rsid w:val="00421325"/>
    <w:rsid w:val="00424B67"/>
    <w:rsid w:val="0042596D"/>
    <w:rsid w:val="004263D2"/>
    <w:rsid w:val="00431E1B"/>
    <w:rsid w:val="00441D06"/>
    <w:rsid w:val="00444F68"/>
    <w:rsid w:val="004459DA"/>
    <w:rsid w:val="00451974"/>
    <w:rsid w:val="00453785"/>
    <w:rsid w:val="00457FEC"/>
    <w:rsid w:val="0046001F"/>
    <w:rsid w:val="00467288"/>
    <w:rsid w:val="0047312C"/>
    <w:rsid w:val="00473EB8"/>
    <w:rsid w:val="004745E6"/>
    <w:rsid w:val="004817BA"/>
    <w:rsid w:val="00484C40"/>
    <w:rsid w:val="004903C9"/>
    <w:rsid w:val="004A1FBD"/>
    <w:rsid w:val="004A2EBE"/>
    <w:rsid w:val="004A6272"/>
    <w:rsid w:val="004B230B"/>
    <w:rsid w:val="004C1E6A"/>
    <w:rsid w:val="004C2B3E"/>
    <w:rsid w:val="004D1F68"/>
    <w:rsid w:val="004D39C7"/>
    <w:rsid w:val="004D7B52"/>
    <w:rsid w:val="004E0B19"/>
    <w:rsid w:val="004F6C86"/>
    <w:rsid w:val="005002A3"/>
    <w:rsid w:val="005008AC"/>
    <w:rsid w:val="005050AC"/>
    <w:rsid w:val="0051760C"/>
    <w:rsid w:val="00523DA1"/>
    <w:rsid w:val="00556CAA"/>
    <w:rsid w:val="00560480"/>
    <w:rsid w:val="00573B63"/>
    <w:rsid w:val="00573EAA"/>
    <w:rsid w:val="0057743B"/>
    <w:rsid w:val="00584C31"/>
    <w:rsid w:val="0059124F"/>
    <w:rsid w:val="0059689B"/>
    <w:rsid w:val="005A042B"/>
    <w:rsid w:val="005A4E52"/>
    <w:rsid w:val="005A7B6A"/>
    <w:rsid w:val="005B5FCE"/>
    <w:rsid w:val="005B78E8"/>
    <w:rsid w:val="005B7A9B"/>
    <w:rsid w:val="005C6707"/>
    <w:rsid w:val="005D28AA"/>
    <w:rsid w:val="005F0726"/>
    <w:rsid w:val="005F6946"/>
    <w:rsid w:val="005F7C30"/>
    <w:rsid w:val="0060013F"/>
    <w:rsid w:val="00600D0A"/>
    <w:rsid w:val="006013C4"/>
    <w:rsid w:val="00617D4C"/>
    <w:rsid w:val="006205D6"/>
    <w:rsid w:val="006209C7"/>
    <w:rsid w:val="00623D53"/>
    <w:rsid w:val="00631FAB"/>
    <w:rsid w:val="00636400"/>
    <w:rsid w:val="006557DB"/>
    <w:rsid w:val="00662E16"/>
    <w:rsid w:val="006701D0"/>
    <w:rsid w:val="00690CD2"/>
    <w:rsid w:val="006911C5"/>
    <w:rsid w:val="006968F2"/>
    <w:rsid w:val="006A2AF6"/>
    <w:rsid w:val="006A3E1F"/>
    <w:rsid w:val="006A6034"/>
    <w:rsid w:val="006A63E0"/>
    <w:rsid w:val="006A7CE0"/>
    <w:rsid w:val="006B5E0A"/>
    <w:rsid w:val="006C097A"/>
    <w:rsid w:val="006C147F"/>
    <w:rsid w:val="006D4792"/>
    <w:rsid w:val="006E2A04"/>
    <w:rsid w:val="006E4062"/>
    <w:rsid w:val="006E4B06"/>
    <w:rsid w:val="006E4BEB"/>
    <w:rsid w:val="006F2A9D"/>
    <w:rsid w:val="006F7CBF"/>
    <w:rsid w:val="0070394B"/>
    <w:rsid w:val="00706F40"/>
    <w:rsid w:val="00714C88"/>
    <w:rsid w:val="007225B9"/>
    <w:rsid w:val="007264BB"/>
    <w:rsid w:val="00730A54"/>
    <w:rsid w:val="00733F36"/>
    <w:rsid w:val="00734FA5"/>
    <w:rsid w:val="00735D3B"/>
    <w:rsid w:val="00735E05"/>
    <w:rsid w:val="00741FCC"/>
    <w:rsid w:val="00743DE4"/>
    <w:rsid w:val="00750BCE"/>
    <w:rsid w:val="0075117C"/>
    <w:rsid w:val="00751C45"/>
    <w:rsid w:val="00754DC9"/>
    <w:rsid w:val="0075572E"/>
    <w:rsid w:val="007560DD"/>
    <w:rsid w:val="00756202"/>
    <w:rsid w:val="007620BF"/>
    <w:rsid w:val="00762C9F"/>
    <w:rsid w:val="00770FAD"/>
    <w:rsid w:val="007717FA"/>
    <w:rsid w:val="0077528E"/>
    <w:rsid w:val="0079067E"/>
    <w:rsid w:val="00793EE6"/>
    <w:rsid w:val="007952B2"/>
    <w:rsid w:val="00796729"/>
    <w:rsid w:val="007A02C6"/>
    <w:rsid w:val="007A1C24"/>
    <w:rsid w:val="007A3CA7"/>
    <w:rsid w:val="007A4072"/>
    <w:rsid w:val="007C7D2D"/>
    <w:rsid w:val="007D146F"/>
    <w:rsid w:val="008041BF"/>
    <w:rsid w:val="00816FEA"/>
    <w:rsid w:val="008269EA"/>
    <w:rsid w:val="00832241"/>
    <w:rsid w:val="0083438F"/>
    <w:rsid w:val="00835CA4"/>
    <w:rsid w:val="00837F66"/>
    <w:rsid w:val="00845398"/>
    <w:rsid w:val="00845FB8"/>
    <w:rsid w:val="00850882"/>
    <w:rsid w:val="00851791"/>
    <w:rsid w:val="00864D42"/>
    <w:rsid w:val="008743ED"/>
    <w:rsid w:val="00874DE8"/>
    <w:rsid w:val="00881918"/>
    <w:rsid w:val="008900B7"/>
    <w:rsid w:val="00893B3A"/>
    <w:rsid w:val="0089535E"/>
    <w:rsid w:val="008A125C"/>
    <w:rsid w:val="008A15B2"/>
    <w:rsid w:val="008A53BE"/>
    <w:rsid w:val="008A5F86"/>
    <w:rsid w:val="008B2A59"/>
    <w:rsid w:val="008B4D25"/>
    <w:rsid w:val="008B57D6"/>
    <w:rsid w:val="008C2006"/>
    <w:rsid w:val="008C37B6"/>
    <w:rsid w:val="008D0B35"/>
    <w:rsid w:val="008D0CAE"/>
    <w:rsid w:val="008E2B1E"/>
    <w:rsid w:val="008F0A88"/>
    <w:rsid w:val="008F1EA5"/>
    <w:rsid w:val="008F3350"/>
    <w:rsid w:val="008F5C15"/>
    <w:rsid w:val="008F63AD"/>
    <w:rsid w:val="00907353"/>
    <w:rsid w:val="00914318"/>
    <w:rsid w:val="009158DF"/>
    <w:rsid w:val="00916143"/>
    <w:rsid w:val="009163BB"/>
    <w:rsid w:val="00923E9A"/>
    <w:rsid w:val="00925781"/>
    <w:rsid w:val="0092750C"/>
    <w:rsid w:val="0092751E"/>
    <w:rsid w:val="009405C3"/>
    <w:rsid w:val="00943E8B"/>
    <w:rsid w:val="009562D1"/>
    <w:rsid w:val="00962788"/>
    <w:rsid w:val="00974840"/>
    <w:rsid w:val="00980E46"/>
    <w:rsid w:val="00982AC7"/>
    <w:rsid w:val="00982FCA"/>
    <w:rsid w:val="009911B5"/>
    <w:rsid w:val="0099677E"/>
    <w:rsid w:val="009A03CF"/>
    <w:rsid w:val="009A2CB2"/>
    <w:rsid w:val="009A66B7"/>
    <w:rsid w:val="009B2B02"/>
    <w:rsid w:val="009B540B"/>
    <w:rsid w:val="009B61E1"/>
    <w:rsid w:val="009C4C14"/>
    <w:rsid w:val="009C62C0"/>
    <w:rsid w:val="009C7925"/>
    <w:rsid w:val="009F30F4"/>
    <w:rsid w:val="009F63C9"/>
    <w:rsid w:val="00A0014B"/>
    <w:rsid w:val="00A00820"/>
    <w:rsid w:val="00A0103B"/>
    <w:rsid w:val="00A0376D"/>
    <w:rsid w:val="00A0640D"/>
    <w:rsid w:val="00A1406B"/>
    <w:rsid w:val="00A15B2F"/>
    <w:rsid w:val="00A27584"/>
    <w:rsid w:val="00A3435E"/>
    <w:rsid w:val="00A370A0"/>
    <w:rsid w:val="00A406BD"/>
    <w:rsid w:val="00A43DA6"/>
    <w:rsid w:val="00A65F27"/>
    <w:rsid w:val="00A66264"/>
    <w:rsid w:val="00A70E72"/>
    <w:rsid w:val="00A755F8"/>
    <w:rsid w:val="00A83FCA"/>
    <w:rsid w:val="00A94730"/>
    <w:rsid w:val="00A964F1"/>
    <w:rsid w:val="00AB40E3"/>
    <w:rsid w:val="00AB5841"/>
    <w:rsid w:val="00AC2003"/>
    <w:rsid w:val="00AC4D20"/>
    <w:rsid w:val="00AD1795"/>
    <w:rsid w:val="00AE0657"/>
    <w:rsid w:val="00AE2A29"/>
    <w:rsid w:val="00AE43BE"/>
    <w:rsid w:val="00AF2354"/>
    <w:rsid w:val="00AF573C"/>
    <w:rsid w:val="00B02D2F"/>
    <w:rsid w:val="00B11994"/>
    <w:rsid w:val="00B11C38"/>
    <w:rsid w:val="00B147FC"/>
    <w:rsid w:val="00B21175"/>
    <w:rsid w:val="00B27078"/>
    <w:rsid w:val="00B3114C"/>
    <w:rsid w:val="00B3130F"/>
    <w:rsid w:val="00B35277"/>
    <w:rsid w:val="00B459EF"/>
    <w:rsid w:val="00B463A9"/>
    <w:rsid w:val="00B62384"/>
    <w:rsid w:val="00B7699A"/>
    <w:rsid w:val="00B77B68"/>
    <w:rsid w:val="00B87D8C"/>
    <w:rsid w:val="00B9154E"/>
    <w:rsid w:val="00B92DD3"/>
    <w:rsid w:val="00B92EB6"/>
    <w:rsid w:val="00B974C3"/>
    <w:rsid w:val="00BA2241"/>
    <w:rsid w:val="00BA2D26"/>
    <w:rsid w:val="00BB3F77"/>
    <w:rsid w:val="00BC1BB0"/>
    <w:rsid w:val="00BC2C8C"/>
    <w:rsid w:val="00BD0E47"/>
    <w:rsid w:val="00BD2D81"/>
    <w:rsid w:val="00BF061D"/>
    <w:rsid w:val="00BF1ABC"/>
    <w:rsid w:val="00C01316"/>
    <w:rsid w:val="00C107FC"/>
    <w:rsid w:val="00C165DF"/>
    <w:rsid w:val="00C21A07"/>
    <w:rsid w:val="00C3550F"/>
    <w:rsid w:val="00C368A4"/>
    <w:rsid w:val="00C61A92"/>
    <w:rsid w:val="00C657EF"/>
    <w:rsid w:val="00C73B0B"/>
    <w:rsid w:val="00C7492A"/>
    <w:rsid w:val="00C824A7"/>
    <w:rsid w:val="00C929AB"/>
    <w:rsid w:val="00C96357"/>
    <w:rsid w:val="00CA0185"/>
    <w:rsid w:val="00CC2DEB"/>
    <w:rsid w:val="00CD1BEE"/>
    <w:rsid w:val="00CD2DC0"/>
    <w:rsid w:val="00CD565C"/>
    <w:rsid w:val="00CE4C0F"/>
    <w:rsid w:val="00CE6A22"/>
    <w:rsid w:val="00CF0185"/>
    <w:rsid w:val="00CF599A"/>
    <w:rsid w:val="00CF5C9E"/>
    <w:rsid w:val="00CF7F15"/>
    <w:rsid w:val="00D01BB5"/>
    <w:rsid w:val="00D024FB"/>
    <w:rsid w:val="00D14260"/>
    <w:rsid w:val="00D175CE"/>
    <w:rsid w:val="00D17E65"/>
    <w:rsid w:val="00D24733"/>
    <w:rsid w:val="00D26F9A"/>
    <w:rsid w:val="00D2766F"/>
    <w:rsid w:val="00D31002"/>
    <w:rsid w:val="00D40877"/>
    <w:rsid w:val="00D4224C"/>
    <w:rsid w:val="00D45E51"/>
    <w:rsid w:val="00D4700D"/>
    <w:rsid w:val="00D50112"/>
    <w:rsid w:val="00D5033A"/>
    <w:rsid w:val="00D53103"/>
    <w:rsid w:val="00D67E62"/>
    <w:rsid w:val="00D70EC6"/>
    <w:rsid w:val="00D71A54"/>
    <w:rsid w:val="00D71E4F"/>
    <w:rsid w:val="00D73009"/>
    <w:rsid w:val="00D94C0C"/>
    <w:rsid w:val="00D96F1C"/>
    <w:rsid w:val="00DA07D6"/>
    <w:rsid w:val="00DB2F79"/>
    <w:rsid w:val="00DB6A1F"/>
    <w:rsid w:val="00DC7834"/>
    <w:rsid w:val="00DD7DEA"/>
    <w:rsid w:val="00DF5FB0"/>
    <w:rsid w:val="00E030D6"/>
    <w:rsid w:val="00E05B78"/>
    <w:rsid w:val="00E074BC"/>
    <w:rsid w:val="00E11ED4"/>
    <w:rsid w:val="00E2007C"/>
    <w:rsid w:val="00E21033"/>
    <w:rsid w:val="00E212BC"/>
    <w:rsid w:val="00E27953"/>
    <w:rsid w:val="00E32569"/>
    <w:rsid w:val="00E33F79"/>
    <w:rsid w:val="00E41F24"/>
    <w:rsid w:val="00E4581E"/>
    <w:rsid w:val="00E51C17"/>
    <w:rsid w:val="00E53727"/>
    <w:rsid w:val="00E64581"/>
    <w:rsid w:val="00E67220"/>
    <w:rsid w:val="00E70DB6"/>
    <w:rsid w:val="00E70E75"/>
    <w:rsid w:val="00E8239C"/>
    <w:rsid w:val="00E840F5"/>
    <w:rsid w:val="00E8593D"/>
    <w:rsid w:val="00E92D00"/>
    <w:rsid w:val="00E9597C"/>
    <w:rsid w:val="00E9760C"/>
    <w:rsid w:val="00EA05F0"/>
    <w:rsid w:val="00EB5389"/>
    <w:rsid w:val="00EC2ED9"/>
    <w:rsid w:val="00ED3F9C"/>
    <w:rsid w:val="00ED403B"/>
    <w:rsid w:val="00ED5FD8"/>
    <w:rsid w:val="00EE06F7"/>
    <w:rsid w:val="00EF7FA5"/>
    <w:rsid w:val="00F100D5"/>
    <w:rsid w:val="00F11A9D"/>
    <w:rsid w:val="00F132CE"/>
    <w:rsid w:val="00F153E0"/>
    <w:rsid w:val="00F20933"/>
    <w:rsid w:val="00F22574"/>
    <w:rsid w:val="00F26C0E"/>
    <w:rsid w:val="00F26CFC"/>
    <w:rsid w:val="00F33480"/>
    <w:rsid w:val="00F35B2C"/>
    <w:rsid w:val="00F42694"/>
    <w:rsid w:val="00F52848"/>
    <w:rsid w:val="00F5381F"/>
    <w:rsid w:val="00F57D1C"/>
    <w:rsid w:val="00F61E6F"/>
    <w:rsid w:val="00F64F9B"/>
    <w:rsid w:val="00F67153"/>
    <w:rsid w:val="00F754D1"/>
    <w:rsid w:val="00F86A3A"/>
    <w:rsid w:val="00F87699"/>
    <w:rsid w:val="00F90973"/>
    <w:rsid w:val="00F93E24"/>
    <w:rsid w:val="00FA6E06"/>
    <w:rsid w:val="00FB015E"/>
    <w:rsid w:val="00FB48B5"/>
    <w:rsid w:val="00FC149D"/>
    <w:rsid w:val="00FD43E8"/>
    <w:rsid w:val="00FD55EE"/>
    <w:rsid w:val="00FD5737"/>
    <w:rsid w:val="00FD64DF"/>
    <w:rsid w:val="00FE043F"/>
    <w:rsid w:val="00FE0EC1"/>
    <w:rsid w:val="00FE2694"/>
    <w:rsid w:val="00FE43EE"/>
    <w:rsid w:val="00FF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6D5F"/>
  <w15:chartTrackingRefBased/>
  <w15:docId w15:val="{CFFB496B-9301-42A4-BAAB-83E5CD94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F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0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06A"/>
  </w:style>
  <w:style w:type="paragraph" w:styleId="Footer">
    <w:name w:val="footer"/>
    <w:basedOn w:val="Normal"/>
    <w:link w:val="FooterChar"/>
    <w:uiPriority w:val="99"/>
    <w:unhideWhenUsed/>
    <w:rsid w:val="002200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https://rdxfootmark.naukri.com/v2/track/openCv?trackingInfo=61b8e1b9ec6b01fc7b36ff1b0b29cd31134f530e18705c4458440321091b5b58110c1900194751580e4356014b4450530401195c1333471b1b1110435b550c514b1600031f031207004900145a7045111b435d5b0a57491515035b480301035e2715511b1b1119135c550c00431a0d400343400e5a5d554b1a5b470210120b580a004c470d43021240585b1b4d58505045111b535e5f0a5448110e170b125315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rdxfootmark.naukri.com/v2/track/openCv?trackingInfo=61b8e1b9ec6b01fc7b36ff1b0b29cd31134f530e18705c4458440321091b5b58110c1900194751580e4356014b4450530401195c1333471b1b1110435b550c514b1600031f031207004900145a7045111b435d5b0a57491515035b480301035e2715511b1b1119135c550c00431a0d400343400e5a5d554b1a5b470210120b580a004c470d43021240585b1b4d58505045111b535e5f0a5448110e170b1253156&amp;docType=doc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Konduru</dc:creator>
  <cp:lastModifiedBy>Sangode, Prayag</cp:lastModifiedBy>
  <cp:revision>108</cp:revision>
  <cp:lastPrinted>2023-07-14T05:15:00Z</cp:lastPrinted>
  <dcterms:created xsi:type="dcterms:W3CDTF">2023-08-07T03:00:00Z</dcterms:created>
  <dcterms:modified xsi:type="dcterms:W3CDTF">2024-03-19T04:28:00Z</dcterms:modified>
</cp:coreProperties>
</file>