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77ED" w14:textId="77777777" w:rsidR="000435D5" w:rsidRDefault="00F158BA">
      <w:pPr>
        <w:spacing w:before="1440" w:after="200"/>
        <w:jc w:val="center"/>
      </w:pPr>
      <w:r>
        <w:rPr>
          <w:b/>
          <w:bCs/>
          <w:sz w:val="28"/>
          <w:szCs w:val="28"/>
        </w:rPr>
        <w:t>Faculdade de Tecnologia de Campinas</w:t>
      </w:r>
    </w:p>
    <w:p w14:paraId="466F9A6F" w14:textId="77777777" w:rsidR="000435D5" w:rsidRDefault="00F158BA">
      <w:pPr>
        <w:spacing w:after="200"/>
        <w:jc w:val="center"/>
      </w:pPr>
      <w:r>
        <w:t>Análise e Desenvolvimento de Sistemas</w:t>
      </w:r>
    </w:p>
    <w:p w14:paraId="42847E46" w14:textId="77777777" w:rsidR="000435D5" w:rsidRDefault="000435D5">
      <w:pPr>
        <w:spacing w:before="40" w:after="40"/>
      </w:pPr>
    </w:p>
    <w:p w14:paraId="6FED171F" w14:textId="77777777" w:rsidR="000435D5" w:rsidRDefault="00F158BA">
      <w:pPr>
        <w:spacing w:before="400" w:after="200"/>
        <w:jc w:val="center"/>
      </w:pPr>
      <w:r>
        <w:t>Artur Ribeiro Spada Alves</w:t>
      </w:r>
    </w:p>
    <w:p w14:paraId="759CFC57" w14:textId="77777777" w:rsidR="000435D5" w:rsidRDefault="00F158BA">
      <w:pPr>
        <w:spacing w:after="200"/>
        <w:jc w:val="center"/>
      </w:pPr>
      <w:r>
        <w:t>Leandro Rocha Alves</w:t>
      </w:r>
    </w:p>
    <w:p w14:paraId="22898E04" w14:textId="77777777" w:rsidR="000435D5" w:rsidRDefault="00F158BA">
      <w:pPr>
        <w:spacing w:after="200"/>
        <w:jc w:val="center"/>
      </w:pPr>
      <w:r>
        <w:t>Pedro Henrique Ignacio Roque</w:t>
      </w:r>
    </w:p>
    <w:p w14:paraId="121A0566" w14:textId="77777777" w:rsidR="000435D5" w:rsidRDefault="00F158BA">
      <w:pPr>
        <w:spacing w:after="400"/>
        <w:jc w:val="center"/>
      </w:pPr>
      <w:r>
        <w:t>Vitória Rosa Da Silva Cândido</w:t>
      </w:r>
    </w:p>
    <w:p w14:paraId="0B4DDAA5" w14:textId="1863E04F" w:rsidR="000435D5" w:rsidRDefault="000435D5">
      <w:pPr>
        <w:spacing w:before="40" w:after="40"/>
      </w:pPr>
    </w:p>
    <w:p w14:paraId="4AA0EB26" w14:textId="1A69F057" w:rsidR="00F158BA" w:rsidRDefault="00F158BA">
      <w:pPr>
        <w:spacing w:before="40" w:after="40"/>
      </w:pPr>
    </w:p>
    <w:p w14:paraId="6D3603C8" w14:textId="4C3C091D" w:rsidR="00F158BA" w:rsidRDefault="00F158BA">
      <w:pPr>
        <w:spacing w:before="40" w:after="40"/>
      </w:pPr>
    </w:p>
    <w:p w14:paraId="3636884F" w14:textId="65181251" w:rsidR="00F158BA" w:rsidRDefault="00F158BA">
      <w:pPr>
        <w:spacing w:before="40" w:after="40"/>
      </w:pPr>
    </w:p>
    <w:p w14:paraId="6783A289" w14:textId="3FFF5E4D" w:rsidR="00F158BA" w:rsidRDefault="00F158BA">
      <w:pPr>
        <w:spacing w:before="40" w:after="40"/>
      </w:pPr>
    </w:p>
    <w:p w14:paraId="42D18577" w14:textId="77777777" w:rsidR="00F158BA" w:rsidRDefault="00F158BA">
      <w:pPr>
        <w:spacing w:before="40" w:after="40"/>
      </w:pPr>
    </w:p>
    <w:p w14:paraId="44C9B572" w14:textId="77777777" w:rsidR="000435D5" w:rsidRDefault="00F158BA">
      <w:pPr>
        <w:spacing w:before="400" w:after="200"/>
        <w:jc w:val="center"/>
      </w:pPr>
      <w:r>
        <w:rPr>
          <w:b/>
          <w:bCs/>
          <w:sz w:val="28"/>
          <w:szCs w:val="28"/>
        </w:rPr>
        <w:t>Etapa 4 – Scrum</w:t>
      </w:r>
    </w:p>
    <w:p w14:paraId="0942B786" w14:textId="77777777" w:rsidR="000435D5" w:rsidRDefault="00F158BA">
      <w:pPr>
        <w:spacing w:after="200"/>
        <w:jc w:val="center"/>
      </w:pPr>
      <w:r>
        <w:t>Backlog do Sistema e Planejamento da Primeira Sprint</w:t>
      </w:r>
    </w:p>
    <w:p w14:paraId="5F8752BD" w14:textId="77777777" w:rsidR="000435D5" w:rsidRDefault="000435D5">
      <w:pPr>
        <w:spacing w:before="40" w:after="40"/>
      </w:pPr>
    </w:p>
    <w:p w14:paraId="65545387" w14:textId="77777777" w:rsidR="00F158BA" w:rsidRDefault="00F158BA">
      <w:pPr>
        <w:spacing w:before="1440" w:after="200"/>
        <w:jc w:val="center"/>
      </w:pPr>
    </w:p>
    <w:p w14:paraId="657E0C4D" w14:textId="6F1540F9" w:rsidR="000435D5" w:rsidRDefault="00F158BA">
      <w:pPr>
        <w:spacing w:before="1440" w:after="200"/>
        <w:jc w:val="center"/>
      </w:pPr>
      <w:r>
        <w:t>Campinas</w:t>
      </w:r>
    </w:p>
    <w:p w14:paraId="2FAAD88A" w14:textId="77777777" w:rsidR="000435D5" w:rsidRDefault="00F158BA">
      <w:pPr>
        <w:spacing w:after="200"/>
        <w:jc w:val="center"/>
      </w:pPr>
      <w:r>
        <w:t>2026</w:t>
      </w:r>
    </w:p>
    <w:p w14:paraId="4841F58E" w14:textId="77777777" w:rsidR="000435D5" w:rsidRDefault="00F158BA">
      <w:r>
        <w:br w:type="page"/>
      </w:r>
    </w:p>
    <w:p w14:paraId="2576371B" w14:textId="77777777" w:rsidR="000435D5" w:rsidRDefault="00F158BA">
      <w:pPr>
        <w:spacing w:before="200" w:after="200"/>
        <w:jc w:val="both"/>
      </w:pPr>
      <w:r>
        <w:lastRenderedPageBreak/>
        <w:t>Este documento apresenta o backlog do Sistema de Cardápio Web e o planejamento da primeira Sprint utilizando a metodologia ágil Scrum. O objetivo é organizar as funcionalidades do sistema, definir prioridades e simular a execução da Sprint inicial.</w:t>
      </w:r>
    </w:p>
    <w:p w14:paraId="432CDD93" w14:textId="77777777" w:rsidR="000435D5" w:rsidRDefault="00F158BA">
      <w:pPr>
        <w:pStyle w:val="Ttulo1"/>
      </w:pPr>
      <w:r>
        <w:t>1. Product Backlog</w:t>
      </w:r>
    </w:p>
    <w:p w14:paraId="2B3D3748" w14:textId="77777777" w:rsidR="000435D5" w:rsidRDefault="00F158BA">
      <w:pPr>
        <w:spacing w:before="100" w:after="100"/>
      </w:pPr>
      <w:r>
        <w:t>O backlog foi definido com base nos requisitos funcionais e não funcionais do sistema de cardápio web.</w:t>
      </w:r>
    </w:p>
    <w:p w14:paraId="667E87B1" w14:textId="77777777" w:rsidR="000435D5" w:rsidRDefault="000435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0435D5" w14:paraId="79A71232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7688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0217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Funcionalidade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1F85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Prioridade</w:t>
            </w:r>
          </w:p>
        </w:tc>
      </w:tr>
      <w:tr w:rsidR="000435D5" w14:paraId="4F4097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030D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B901" w14:textId="77777777" w:rsidR="000435D5" w:rsidRDefault="00F158BA">
            <w:r>
              <w:rPr>
                <w:sz w:val="22"/>
                <w:szCs w:val="22"/>
              </w:rPr>
              <w:t>Tela inicial com telefone e Instagram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2670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435D5" w14:paraId="0FD339C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3A50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0D8B" w14:textId="77777777" w:rsidR="000435D5" w:rsidRDefault="00F158BA">
            <w:r>
              <w:rPr>
                <w:sz w:val="22"/>
                <w:szCs w:val="22"/>
              </w:rPr>
              <w:t>Botão para acessar o menu principal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5859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435D5" w14:paraId="520782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7344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C7BA" w14:textId="77777777" w:rsidR="000435D5" w:rsidRDefault="00F158BA">
            <w:r>
              <w:rPr>
                <w:sz w:val="22"/>
                <w:szCs w:val="22"/>
              </w:rPr>
              <w:t>Menu dividido em categorias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041C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435D5" w14:paraId="344F1A9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E0C2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18D7" w14:textId="77777777" w:rsidR="000435D5" w:rsidRDefault="00F158BA">
            <w:r>
              <w:rPr>
                <w:sz w:val="22"/>
                <w:szCs w:val="22"/>
              </w:rPr>
              <w:t>Função 'Ler Mais' para ingredientes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C9F1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435D5" w14:paraId="2A0FA2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C5E1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3D54" w14:textId="77777777" w:rsidR="000435D5" w:rsidRDefault="00F158BA">
            <w:r>
              <w:rPr>
                <w:sz w:val="22"/>
                <w:szCs w:val="22"/>
              </w:rPr>
              <w:t>Área de eventos e promoções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8B44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Média</w:t>
            </w:r>
          </w:p>
        </w:tc>
      </w:tr>
      <w:tr w:rsidR="000435D5" w14:paraId="344640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6107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2C01" w14:textId="77777777" w:rsidR="000435D5" w:rsidRDefault="00F158BA">
            <w:r>
              <w:rPr>
                <w:sz w:val="22"/>
                <w:szCs w:val="22"/>
              </w:rPr>
              <w:t>Tela de reclamações e dúvidas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C967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435D5" w14:paraId="58F96E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83D6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5F23" w14:textId="77777777" w:rsidR="000435D5" w:rsidRDefault="00F158BA">
            <w:r>
              <w:rPr>
                <w:sz w:val="22"/>
                <w:szCs w:val="22"/>
              </w:rPr>
              <w:t>Envio de mensagens pelo usuário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BCF8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Média</w:t>
            </w:r>
          </w:p>
        </w:tc>
      </w:tr>
      <w:tr w:rsidR="000435D5" w14:paraId="07658F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0099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EFCF" w14:textId="77777777" w:rsidR="000435D5" w:rsidRDefault="00F158BA">
            <w:r>
              <w:rPr>
                <w:sz w:val="22"/>
                <w:szCs w:val="22"/>
              </w:rPr>
              <w:t>Interface responsiva para mobile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A65A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435D5" w14:paraId="76965AD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31C8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US09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A62B" w14:textId="77777777" w:rsidR="000435D5" w:rsidRDefault="00F158BA">
            <w:r>
              <w:rPr>
                <w:sz w:val="22"/>
                <w:szCs w:val="22"/>
              </w:rPr>
              <w:t>Design intuitivo e organizado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714C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</w:tr>
    </w:tbl>
    <w:p w14:paraId="01287322" w14:textId="77777777" w:rsidR="000435D5" w:rsidRDefault="000435D5">
      <w:pPr>
        <w:spacing w:before="40" w:after="40"/>
      </w:pPr>
    </w:p>
    <w:p w14:paraId="07D57E4D" w14:textId="77777777" w:rsidR="000435D5" w:rsidRDefault="00F158BA">
      <w:pPr>
        <w:pStyle w:val="Ttulo1"/>
      </w:pPr>
      <w:r>
        <w:t>2. Planejamento da Primeira Sprint</w:t>
      </w:r>
    </w:p>
    <w:p w14:paraId="245B0420" w14:textId="77777777" w:rsidR="000435D5" w:rsidRDefault="00F158BA">
      <w:pPr>
        <w:spacing w:before="100" w:after="100"/>
        <w:jc w:val="both"/>
      </w:pPr>
      <w:r>
        <w:t>A Sprint 1 terá duração de 1 semana e será focada na construção da estrutura inicial do sistema e das funcionalidades principais da tela inicial.</w:t>
      </w:r>
    </w:p>
    <w:p w14:paraId="52BA0EC9" w14:textId="77777777" w:rsidR="000435D5" w:rsidRDefault="000435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560"/>
        <w:gridCol w:w="1600"/>
      </w:tblGrid>
      <w:tr w:rsidR="000435D5" w14:paraId="3536E2D3" w14:textId="77777777"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1E55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74DA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Responsável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9E18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0435D5" w14:paraId="70AFE612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85E8" w14:textId="77777777" w:rsidR="000435D5" w:rsidRDefault="00F158BA">
            <w:r>
              <w:rPr>
                <w:sz w:val="22"/>
                <w:szCs w:val="22"/>
              </w:rPr>
              <w:t>Criar repositório no GitHub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D32B" w14:textId="77777777" w:rsidR="000435D5" w:rsidRDefault="00F158BA">
            <w:r>
              <w:rPr>
                <w:sz w:val="22"/>
                <w:szCs w:val="22"/>
              </w:rPr>
              <w:t>Equipe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1A2C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Concluído</w:t>
            </w:r>
          </w:p>
        </w:tc>
      </w:tr>
      <w:tr w:rsidR="000435D5" w14:paraId="57507007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2372" w14:textId="77777777" w:rsidR="000435D5" w:rsidRDefault="00F158BA">
            <w:r>
              <w:rPr>
                <w:sz w:val="22"/>
                <w:szCs w:val="22"/>
              </w:rPr>
              <w:t>Criar estrutura inicial do projeto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9D43" w14:textId="77777777" w:rsidR="000435D5" w:rsidRDefault="00F158BA">
            <w:r>
              <w:rPr>
                <w:sz w:val="22"/>
                <w:szCs w:val="22"/>
              </w:rPr>
              <w:t>Equipe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ECCF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Concluído</w:t>
            </w:r>
          </w:p>
        </w:tc>
      </w:tr>
      <w:tr w:rsidR="000435D5" w14:paraId="39364B55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AA8A" w14:textId="77777777" w:rsidR="000435D5" w:rsidRDefault="00F158BA">
            <w:r>
              <w:rPr>
                <w:sz w:val="22"/>
                <w:szCs w:val="22"/>
              </w:rPr>
              <w:t>Desenvolver tela inicial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47F4" w14:textId="77777777" w:rsidR="000435D5" w:rsidRDefault="00F158BA">
            <w:r>
              <w:rPr>
                <w:sz w:val="22"/>
                <w:szCs w:val="22"/>
              </w:rPr>
              <w:t>Desenvolvedor Front-end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0A9E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Em andamento</w:t>
            </w:r>
          </w:p>
        </w:tc>
      </w:tr>
      <w:tr w:rsidR="000435D5" w14:paraId="5AA95B83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D6FD" w14:textId="77777777" w:rsidR="000435D5" w:rsidRDefault="00F158BA">
            <w:r>
              <w:rPr>
                <w:sz w:val="22"/>
                <w:szCs w:val="22"/>
              </w:rPr>
              <w:t>Inserir telefone e Instagram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A351" w14:textId="77777777" w:rsidR="000435D5" w:rsidRDefault="00F158BA">
            <w:r>
              <w:rPr>
                <w:sz w:val="22"/>
                <w:szCs w:val="22"/>
              </w:rPr>
              <w:t>Desenvolvedor Front-end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3A8F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Em andamento</w:t>
            </w:r>
          </w:p>
        </w:tc>
      </w:tr>
      <w:tr w:rsidR="000435D5" w14:paraId="6E6A3C19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8915" w14:textId="77777777" w:rsidR="000435D5" w:rsidRDefault="00F158BA">
            <w:r>
              <w:rPr>
                <w:sz w:val="22"/>
                <w:szCs w:val="22"/>
              </w:rPr>
              <w:t>Criar botão do menu principal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B1F5" w14:textId="77777777" w:rsidR="000435D5" w:rsidRDefault="00F158BA">
            <w:r>
              <w:rPr>
                <w:sz w:val="22"/>
                <w:szCs w:val="22"/>
              </w:rPr>
              <w:t>Desenvolvedor Front-end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0136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Pendente</w:t>
            </w:r>
          </w:p>
        </w:tc>
      </w:tr>
      <w:tr w:rsidR="000435D5" w14:paraId="222A9B94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6FDB" w14:textId="77777777" w:rsidR="000435D5" w:rsidRDefault="00F158BA">
            <w:r>
              <w:rPr>
                <w:sz w:val="22"/>
                <w:szCs w:val="22"/>
              </w:rPr>
              <w:t>Definir padrão visual do sistema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3099" w14:textId="77777777" w:rsidR="000435D5" w:rsidRDefault="00F158BA">
            <w:r>
              <w:rPr>
                <w:sz w:val="22"/>
                <w:szCs w:val="22"/>
              </w:rPr>
              <w:t>UI/UX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4A28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Concluído</w:t>
            </w:r>
          </w:p>
        </w:tc>
      </w:tr>
    </w:tbl>
    <w:p w14:paraId="579F3556" w14:textId="77777777" w:rsidR="000435D5" w:rsidRDefault="000435D5">
      <w:pPr>
        <w:spacing w:before="40" w:after="40"/>
      </w:pPr>
    </w:p>
    <w:p w14:paraId="11CE0367" w14:textId="77777777" w:rsidR="000435D5" w:rsidRDefault="00F158BA">
      <w:pPr>
        <w:pStyle w:val="Ttulo1"/>
      </w:pPr>
      <w:r>
        <w:t>3. Simulação da Execução da Sprint</w:t>
      </w:r>
    </w:p>
    <w:p w14:paraId="2765541F" w14:textId="77777777" w:rsidR="000435D5" w:rsidRDefault="00F158BA">
      <w:pPr>
        <w:spacing w:before="100" w:after="100"/>
        <w:jc w:val="both"/>
      </w:pPr>
      <w:r>
        <w:lastRenderedPageBreak/>
        <w:t>Durante a Sprint 1, a equipe realizou reuniões rápidas diárias (Daily Scrum) para acompanhamento das atividades. A organização das tarefas foi feita utilizando quadro Kanban no GitHub Projects/Trello.</w:t>
      </w:r>
    </w:p>
    <w:p w14:paraId="7558EA99" w14:textId="77777777" w:rsidR="000435D5" w:rsidRDefault="000435D5">
      <w:pPr>
        <w:spacing w:before="40" w:after="40"/>
      </w:pPr>
    </w:p>
    <w:p w14:paraId="6F2CD867" w14:textId="77777777" w:rsidR="000435D5" w:rsidRDefault="00F158BA">
      <w:pPr>
        <w:spacing w:before="100" w:after="60"/>
      </w:pPr>
      <w:r>
        <w:rPr>
          <w:b/>
          <w:bCs/>
        </w:rPr>
        <w:t>Resultados simulados da Sprint:</w:t>
      </w:r>
    </w:p>
    <w:p w14:paraId="2676EC1E" w14:textId="77777777" w:rsidR="000435D5" w:rsidRDefault="00F158BA">
      <w:pPr>
        <w:pStyle w:val="PargrafodaLista"/>
        <w:numPr>
          <w:ilvl w:val="0"/>
          <w:numId w:val="2"/>
        </w:numPr>
        <w:spacing w:before="60" w:after="60"/>
      </w:pPr>
      <w:r>
        <w:t>Estrutura do projeto criada com sucesso.</w:t>
      </w:r>
    </w:p>
    <w:p w14:paraId="3B4D08C0" w14:textId="77777777" w:rsidR="000435D5" w:rsidRDefault="00F158BA">
      <w:pPr>
        <w:pStyle w:val="PargrafodaLista"/>
        <w:numPr>
          <w:ilvl w:val="0"/>
          <w:numId w:val="2"/>
        </w:numPr>
        <w:spacing w:before="60" w:after="60"/>
      </w:pPr>
      <w:r>
        <w:t>Repositório configurado e compartilhado com a equipe.</w:t>
      </w:r>
    </w:p>
    <w:p w14:paraId="15557D07" w14:textId="77777777" w:rsidR="000435D5" w:rsidRDefault="00F158BA">
      <w:pPr>
        <w:pStyle w:val="PargrafodaLista"/>
        <w:numPr>
          <w:ilvl w:val="0"/>
          <w:numId w:val="2"/>
        </w:numPr>
        <w:spacing w:before="60" w:after="60"/>
      </w:pPr>
      <w:r>
        <w:t>Tela inicial parcialmente concluída.</w:t>
      </w:r>
    </w:p>
    <w:p w14:paraId="0BAA2FC4" w14:textId="77777777" w:rsidR="000435D5" w:rsidRDefault="00F158BA">
      <w:pPr>
        <w:pStyle w:val="PargrafodaLista"/>
        <w:numPr>
          <w:ilvl w:val="0"/>
          <w:numId w:val="2"/>
        </w:numPr>
        <w:spacing w:before="60" w:after="60"/>
      </w:pPr>
      <w:r>
        <w:t>Definição do layout responsivo do sistema.</w:t>
      </w:r>
    </w:p>
    <w:p w14:paraId="1AF72ADA" w14:textId="77777777" w:rsidR="000435D5" w:rsidRDefault="000435D5">
      <w:pPr>
        <w:spacing w:before="40" w:after="40"/>
      </w:pPr>
    </w:p>
    <w:p w14:paraId="1733ACF6" w14:textId="77777777" w:rsidR="000435D5" w:rsidRDefault="00F158BA">
      <w:pPr>
        <w:pStyle w:val="Ttulo1"/>
      </w:pPr>
      <w:r>
        <w:t>4. Burndown Chart (Simulado)</w:t>
      </w:r>
    </w:p>
    <w:p w14:paraId="347F22F3" w14:textId="77777777" w:rsidR="000435D5" w:rsidRDefault="00F158BA">
      <w:pPr>
        <w:spacing w:before="100" w:after="100"/>
        <w:jc w:val="both"/>
      </w:pPr>
      <w:r>
        <w:t>O gráfico abaixo representa a redução das tarefas durante a Sprint de forma simulada.</w:t>
      </w:r>
    </w:p>
    <w:p w14:paraId="0C6C85FE" w14:textId="77777777" w:rsidR="000435D5" w:rsidRDefault="000435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435D5" w14:paraId="0490E0E6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2037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A7A3" w14:textId="77777777" w:rsidR="000435D5" w:rsidRDefault="00F158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Tarefas Restantes</w:t>
            </w:r>
          </w:p>
        </w:tc>
      </w:tr>
      <w:tr w:rsidR="000435D5" w14:paraId="606327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9260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Dia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36E8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0435D5" w14:paraId="325C283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E6A0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Dia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7A64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0435D5" w14:paraId="7418ECA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AB2B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Dia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3F87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0435D5" w14:paraId="14E1A4A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3E2B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Dia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FBB9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0435D5" w14:paraId="1138965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4ABA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Dia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9F29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0435D5" w14:paraId="0BFE7EE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C5D9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Dia 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F6CB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0435D5" w14:paraId="0E841A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0289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Dia 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0D39" w14:textId="77777777" w:rsidR="000435D5" w:rsidRDefault="00F158BA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7CECFB59" w14:textId="77777777" w:rsidR="000435D5" w:rsidRDefault="000435D5">
      <w:pPr>
        <w:spacing w:before="40" w:after="40"/>
      </w:pPr>
    </w:p>
    <w:p w14:paraId="2A737EB8" w14:textId="77777777" w:rsidR="000435D5" w:rsidRDefault="00F158BA">
      <w:pPr>
        <w:pStyle w:val="Ttulo1"/>
      </w:pPr>
      <w:r>
        <w:t>5. Conclusão</w:t>
      </w:r>
    </w:p>
    <w:p w14:paraId="2BD11636" w14:textId="77777777" w:rsidR="000435D5" w:rsidRDefault="00F158BA">
      <w:pPr>
        <w:spacing w:before="100" w:after="100"/>
        <w:jc w:val="both"/>
      </w:pPr>
      <w:r>
        <w:t>A utilização do Scrum permitiu maior organização das tarefas e melhor acompanhamento do desenvolvimento do Sistema de Cardápio Web. O backlog estruturado e a primeira Sprint auxiliaram no planejamento inicial do projeto e no controle das entregas.</w:t>
      </w:r>
    </w:p>
    <w:sectPr w:rsidR="000435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32E02"/>
    <w:multiLevelType w:val="hybridMultilevel"/>
    <w:tmpl w:val="6434BDAE"/>
    <w:lvl w:ilvl="0" w:tplc="41443D4E">
      <w:start w:val="1"/>
      <w:numFmt w:val="bullet"/>
      <w:lvlText w:val="•"/>
      <w:lvlJc w:val="left"/>
      <w:pPr>
        <w:ind w:left="720" w:hanging="360"/>
      </w:pPr>
    </w:lvl>
    <w:lvl w:ilvl="1" w:tplc="255A60BC">
      <w:numFmt w:val="decimal"/>
      <w:lvlText w:val=""/>
      <w:lvlJc w:val="left"/>
    </w:lvl>
    <w:lvl w:ilvl="2" w:tplc="64EE73AA">
      <w:numFmt w:val="decimal"/>
      <w:lvlText w:val=""/>
      <w:lvlJc w:val="left"/>
    </w:lvl>
    <w:lvl w:ilvl="3" w:tplc="AA2E30C0">
      <w:numFmt w:val="decimal"/>
      <w:lvlText w:val=""/>
      <w:lvlJc w:val="left"/>
    </w:lvl>
    <w:lvl w:ilvl="4" w:tplc="A82C426C">
      <w:numFmt w:val="decimal"/>
      <w:lvlText w:val=""/>
      <w:lvlJc w:val="left"/>
    </w:lvl>
    <w:lvl w:ilvl="5" w:tplc="90800B46">
      <w:numFmt w:val="decimal"/>
      <w:lvlText w:val=""/>
      <w:lvlJc w:val="left"/>
    </w:lvl>
    <w:lvl w:ilvl="6" w:tplc="E08601F2">
      <w:numFmt w:val="decimal"/>
      <w:lvlText w:val=""/>
      <w:lvlJc w:val="left"/>
    </w:lvl>
    <w:lvl w:ilvl="7" w:tplc="DE1EA986">
      <w:numFmt w:val="decimal"/>
      <w:lvlText w:val=""/>
      <w:lvlJc w:val="left"/>
    </w:lvl>
    <w:lvl w:ilvl="8" w:tplc="F618B0F0">
      <w:numFmt w:val="decimal"/>
      <w:lvlText w:val=""/>
      <w:lvlJc w:val="left"/>
    </w:lvl>
  </w:abstractNum>
  <w:abstractNum w:abstractNumId="1" w15:restartNumberingAfterBreak="0">
    <w:nsid w:val="7D894805"/>
    <w:multiLevelType w:val="hybridMultilevel"/>
    <w:tmpl w:val="7360C638"/>
    <w:lvl w:ilvl="0" w:tplc="0A72FDD4">
      <w:start w:val="1"/>
      <w:numFmt w:val="bullet"/>
      <w:lvlText w:val="●"/>
      <w:lvlJc w:val="left"/>
      <w:pPr>
        <w:ind w:left="720" w:hanging="360"/>
      </w:pPr>
    </w:lvl>
    <w:lvl w:ilvl="1" w:tplc="521C6302">
      <w:start w:val="1"/>
      <w:numFmt w:val="bullet"/>
      <w:lvlText w:val="○"/>
      <w:lvlJc w:val="left"/>
      <w:pPr>
        <w:ind w:left="1440" w:hanging="360"/>
      </w:pPr>
    </w:lvl>
    <w:lvl w:ilvl="2" w:tplc="B1BADD26">
      <w:start w:val="1"/>
      <w:numFmt w:val="bullet"/>
      <w:lvlText w:val="■"/>
      <w:lvlJc w:val="left"/>
      <w:pPr>
        <w:ind w:left="2160" w:hanging="360"/>
      </w:pPr>
    </w:lvl>
    <w:lvl w:ilvl="3" w:tplc="7C8EE83C">
      <w:start w:val="1"/>
      <w:numFmt w:val="bullet"/>
      <w:lvlText w:val="●"/>
      <w:lvlJc w:val="left"/>
      <w:pPr>
        <w:ind w:left="2880" w:hanging="360"/>
      </w:pPr>
    </w:lvl>
    <w:lvl w:ilvl="4" w:tplc="CC50B38C">
      <w:start w:val="1"/>
      <w:numFmt w:val="bullet"/>
      <w:lvlText w:val="○"/>
      <w:lvlJc w:val="left"/>
      <w:pPr>
        <w:ind w:left="3600" w:hanging="360"/>
      </w:pPr>
    </w:lvl>
    <w:lvl w:ilvl="5" w:tplc="76227186">
      <w:start w:val="1"/>
      <w:numFmt w:val="bullet"/>
      <w:lvlText w:val="■"/>
      <w:lvlJc w:val="left"/>
      <w:pPr>
        <w:ind w:left="4320" w:hanging="360"/>
      </w:pPr>
    </w:lvl>
    <w:lvl w:ilvl="6" w:tplc="B4DCCB20">
      <w:start w:val="1"/>
      <w:numFmt w:val="bullet"/>
      <w:lvlText w:val="●"/>
      <w:lvlJc w:val="left"/>
      <w:pPr>
        <w:ind w:left="5040" w:hanging="360"/>
      </w:pPr>
    </w:lvl>
    <w:lvl w:ilvl="7" w:tplc="1C683178">
      <w:start w:val="1"/>
      <w:numFmt w:val="bullet"/>
      <w:lvlText w:val="●"/>
      <w:lvlJc w:val="left"/>
      <w:pPr>
        <w:ind w:left="5760" w:hanging="360"/>
      </w:pPr>
    </w:lvl>
    <w:lvl w:ilvl="8" w:tplc="42C4DD8E">
      <w:start w:val="1"/>
      <w:numFmt w:val="bullet"/>
      <w:lvlText w:val="●"/>
      <w:lvlJc w:val="left"/>
      <w:pPr>
        <w:ind w:left="6480" w:hanging="360"/>
      </w:pPr>
    </w:lvl>
  </w:abstractNum>
  <w:num w:numId="1" w16cid:durableId="1098256953">
    <w:abstractNumId w:val="1"/>
    <w:lvlOverride w:ilvl="0">
      <w:startOverride w:val="1"/>
    </w:lvlOverride>
  </w:num>
  <w:num w:numId="2" w16cid:durableId="1786459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D5"/>
    <w:rsid w:val="00025DCF"/>
    <w:rsid w:val="000435D5"/>
    <w:rsid w:val="00B13E3B"/>
    <w:rsid w:val="00F1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CD3"/>
  <w15:docId w15:val="{F86A0172-24E2-44E5-94E4-F928CA8E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HENRIQUE IGNACIO ROQUE</cp:lastModifiedBy>
  <cp:revision>2</cp:revision>
  <dcterms:created xsi:type="dcterms:W3CDTF">2026-05-27T15:25:00Z</dcterms:created>
  <dcterms:modified xsi:type="dcterms:W3CDTF">2026-05-27T15:25:00Z</dcterms:modified>
</cp:coreProperties>
</file>