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852" w:rsidRDefault="00853852" w:rsidP="00875C17">
      <w:pPr>
        <w:pStyle w:val="Heading1"/>
        <w:ind w:left="871" w:firstLine="0"/>
        <w:jc w:val="left"/>
        <w:rPr>
          <w:sz w:val="36"/>
        </w:rPr>
      </w:pPr>
    </w:p>
    <w:p w:rsidR="00875C17" w:rsidRPr="00853852" w:rsidRDefault="00875C17" w:rsidP="00853852">
      <w:pPr>
        <w:pStyle w:val="Heading1"/>
        <w:ind w:left="0" w:firstLine="0"/>
        <w:rPr>
          <w:sz w:val="24"/>
          <w:szCs w:val="24"/>
        </w:rPr>
      </w:pPr>
      <w:r w:rsidRPr="00853852">
        <w:rPr>
          <w:sz w:val="24"/>
          <w:szCs w:val="24"/>
        </w:rPr>
        <w:t>PABSON</w:t>
      </w:r>
      <w:r w:rsidR="0022400E">
        <w:rPr>
          <w:sz w:val="24"/>
          <w:szCs w:val="24"/>
        </w:rPr>
        <w:t xml:space="preserve"> </w:t>
      </w:r>
      <w:r w:rsidR="0022400E" w:rsidRPr="00853852">
        <w:rPr>
          <w:sz w:val="24"/>
          <w:szCs w:val="24"/>
        </w:rPr>
        <w:t>SHIVRAJ</w:t>
      </w:r>
      <w:r w:rsidRPr="00853852">
        <w:rPr>
          <w:sz w:val="24"/>
          <w:szCs w:val="24"/>
        </w:rPr>
        <w:t>, KAPILVASTU</w:t>
      </w:r>
    </w:p>
    <w:p w:rsidR="00875C17" w:rsidRPr="00853852" w:rsidRDefault="00875C17" w:rsidP="00875C17">
      <w:pPr>
        <w:spacing w:after="0"/>
        <w:ind w:left="28"/>
        <w:jc w:val="center"/>
        <w:rPr>
          <w:sz w:val="24"/>
          <w:szCs w:val="24"/>
        </w:rPr>
      </w:pP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Second Terminal Examination- 2081 </w:t>
      </w:r>
    </w:p>
    <w:p w:rsidR="00875C17" w:rsidRPr="00853852" w:rsidRDefault="00875C17" w:rsidP="00875C17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6235"/>
        </w:tabs>
        <w:spacing w:after="0"/>
        <w:rPr>
          <w:sz w:val="24"/>
          <w:szCs w:val="24"/>
        </w:rPr>
      </w:pP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Class: 8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853852" w:rsidRPr="00853852">
        <w:rPr>
          <w:rFonts w:ascii="Times New Roman" w:eastAsia="Times New Roman" w:hAnsi="Times New Roman" w:cs="Times New Roman"/>
          <w:b/>
          <w:sz w:val="24"/>
          <w:szCs w:val="24"/>
        </w:rPr>
        <w:t>Subject: Maths</w:t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F68B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F.M: 50 </w:t>
      </w:r>
    </w:p>
    <w:p w:rsidR="00875C17" w:rsidRDefault="00875C17" w:rsidP="00853852">
      <w:pPr>
        <w:pBdr>
          <w:bottom w:val="single" w:sz="6" w:space="1" w:color="auto"/>
        </w:pBdr>
        <w:tabs>
          <w:tab w:val="center" w:pos="2160"/>
          <w:tab w:val="center" w:pos="3795"/>
          <w:tab w:val="center" w:pos="5041"/>
          <w:tab w:val="center" w:pos="6201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Time: 2 Hrs.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D2F0A">
        <w:rPr>
          <w:rFonts w:ascii="Times New Roman" w:eastAsia="Times New Roman" w:hAnsi="Times New Roman" w:cs="Times New Roman"/>
          <w:b/>
          <w:sz w:val="24"/>
          <w:szCs w:val="24"/>
        </w:rPr>
        <w:t>Set "A"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91AF0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1F68B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>P.M:20</w:t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853852" w:rsidRPr="00853852" w:rsidRDefault="00853852" w:rsidP="00853852">
      <w:pPr>
        <w:tabs>
          <w:tab w:val="center" w:pos="2160"/>
          <w:tab w:val="center" w:pos="3795"/>
          <w:tab w:val="center" w:pos="5041"/>
          <w:tab w:val="center" w:pos="6201"/>
        </w:tabs>
        <w:spacing w:after="0"/>
        <w:rPr>
          <w:sz w:val="24"/>
          <w:szCs w:val="24"/>
        </w:rPr>
      </w:pPr>
    </w:p>
    <w:p w:rsidR="00875C17" w:rsidRDefault="00875C17" w:rsidP="00853852">
      <w:pPr>
        <w:numPr>
          <w:ilvl w:val="0"/>
          <w:numId w:val="1"/>
        </w:numPr>
        <w:spacing w:after="10" w:line="249" w:lineRule="auto"/>
        <w:ind w:left="0" w:right="67"/>
      </w:pPr>
      <w:r>
        <w:rPr>
          <w:rFonts w:ascii="Times New Roman" w:eastAsia="Times New Roman" w:hAnsi="Times New Roman" w:cs="Times New Roman"/>
          <w:sz w:val="24"/>
        </w:rPr>
        <w:t xml:space="preserve">The subsets of universal set U= {whole number less than 7} are </w:t>
      </w:r>
    </w:p>
    <w:p w:rsidR="00875C17" w:rsidRDefault="00875C17" w:rsidP="00875C17">
      <w:pPr>
        <w:spacing w:after="27"/>
        <w:ind w:left="5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P={even numbers less than 7} and Q={prime numbers less than 7} </w:t>
      </w:r>
    </w:p>
    <w:p w:rsidR="00875C17" w:rsidRDefault="00875C17" w:rsidP="00875C17">
      <w:pPr>
        <w:numPr>
          <w:ilvl w:val="2"/>
          <w:numId w:val="5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Define overlapping set. (1) </w:t>
      </w:r>
    </w:p>
    <w:p w:rsidR="00875C17" w:rsidRDefault="00875C17" w:rsidP="00875C17">
      <w:pPr>
        <w:numPr>
          <w:ilvl w:val="2"/>
          <w:numId w:val="5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elements of P and Q. (1) </w:t>
      </w:r>
    </w:p>
    <w:p w:rsidR="00875C17" w:rsidRDefault="00875C17" w:rsidP="00875C17">
      <w:pPr>
        <w:numPr>
          <w:ilvl w:val="2"/>
          <w:numId w:val="5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>Sh</w:t>
      </w:r>
      <w:r w:rsidR="008053F2">
        <w:rPr>
          <w:rFonts w:ascii="Times New Roman" w:eastAsia="Times New Roman" w:hAnsi="Times New Roman" w:cs="Times New Roman"/>
          <w:sz w:val="24"/>
        </w:rPr>
        <w:t>ow that above information in ve</w:t>
      </w:r>
      <w:r>
        <w:rPr>
          <w:rFonts w:ascii="Times New Roman" w:eastAsia="Times New Roman" w:hAnsi="Times New Roman" w:cs="Times New Roman"/>
          <w:sz w:val="24"/>
        </w:rPr>
        <w:t>n</w:t>
      </w:r>
      <w:r w:rsidR="008053F2"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diagram. (1) </w:t>
      </w:r>
    </w:p>
    <w:p w:rsidR="00586C21" w:rsidRPr="00586C21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Manoj pays a simple interest of Rs. 24000 for loan taken for 3 years </w:t>
      </w:r>
    </w:p>
    <w:p w:rsidR="00875C17" w:rsidRDefault="00875C17" w:rsidP="00586C21">
      <w:pPr>
        <w:spacing w:after="38" w:line="249" w:lineRule="auto"/>
        <w:ind w:left="564" w:right="67"/>
      </w:pPr>
      <w:r>
        <w:rPr>
          <w:rFonts w:ascii="Times New Roman" w:eastAsia="Times New Roman" w:hAnsi="Times New Roman" w:cs="Times New Roman"/>
          <w:sz w:val="24"/>
        </w:rPr>
        <w:t xml:space="preserve">at rate of 10% p.a. </w:t>
      </w:r>
    </w:p>
    <w:p w:rsidR="00875C17" w:rsidRDefault="00875C17" w:rsidP="00875C17">
      <w:pPr>
        <w:numPr>
          <w:ilvl w:val="2"/>
          <w:numId w:val="3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In simple interest what is the relation of A, P and I. (1) </w:t>
      </w:r>
    </w:p>
    <w:p w:rsidR="00875C17" w:rsidRDefault="00875C17" w:rsidP="00875C17">
      <w:pPr>
        <w:numPr>
          <w:ilvl w:val="2"/>
          <w:numId w:val="3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loan he had taken. (2) </w:t>
      </w:r>
    </w:p>
    <w:p w:rsidR="00875C17" w:rsidRDefault="00875C17" w:rsidP="00875C17">
      <w:pPr>
        <w:numPr>
          <w:ilvl w:val="2"/>
          <w:numId w:val="3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did he pay to clear the loan. (1) </w:t>
      </w:r>
    </w:p>
    <w:p w:rsidR="00B91AF0" w:rsidRPr="00B91AF0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>The MP of a watch is Rs. 2000 if shopkeeper allows 15% discount</w:t>
      </w:r>
    </w:p>
    <w:p w:rsidR="00875C17" w:rsidRDefault="00875C17" w:rsidP="00B91AF0">
      <w:pPr>
        <w:spacing w:after="38" w:line="249" w:lineRule="auto"/>
        <w:ind w:left="564" w:right="67"/>
      </w:pPr>
      <w:r>
        <w:rPr>
          <w:rFonts w:ascii="Times New Roman" w:eastAsia="Times New Roman" w:hAnsi="Times New Roman" w:cs="Times New Roman"/>
          <w:sz w:val="24"/>
        </w:rPr>
        <w:t xml:space="preserve"> in it, then. </w:t>
      </w:r>
    </w:p>
    <w:p w:rsidR="00875C17" w:rsidRDefault="00875C17" w:rsidP="00B91AF0">
      <w:pPr>
        <w:numPr>
          <w:ilvl w:val="2"/>
          <w:numId w:val="7"/>
        </w:numPr>
        <w:spacing w:after="10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formula to find the discount percent if discount </w:t>
      </w:r>
    </w:p>
    <w:p w:rsidR="00875C17" w:rsidRDefault="00875C17" w:rsidP="00B91AF0">
      <w:pPr>
        <w:spacing w:after="38" w:line="249" w:lineRule="auto"/>
        <w:ind w:left="110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amount and marked price are given. (1) </w:t>
      </w:r>
    </w:p>
    <w:p w:rsidR="00875C17" w:rsidRDefault="00875C17" w:rsidP="00B91AF0">
      <w:pPr>
        <w:numPr>
          <w:ilvl w:val="2"/>
          <w:numId w:val="7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discount amount in the watch. (1) </w:t>
      </w:r>
    </w:p>
    <w:p w:rsidR="00B91AF0" w:rsidRPr="00B91AF0" w:rsidRDefault="00875C17" w:rsidP="00B91AF0">
      <w:pPr>
        <w:numPr>
          <w:ilvl w:val="2"/>
          <w:numId w:val="7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>Find the profit or loss of shopkeeper if he had bought</w:t>
      </w:r>
    </w:p>
    <w:p w:rsidR="00875C17" w:rsidRDefault="00875C17" w:rsidP="00B91AF0">
      <w:pPr>
        <w:spacing w:after="38" w:line="249" w:lineRule="auto"/>
        <w:ind w:left="1080" w:right="67"/>
      </w:pPr>
      <w:r>
        <w:rPr>
          <w:rFonts w:ascii="Times New Roman" w:eastAsia="Times New Roman" w:hAnsi="Times New Roman" w:cs="Times New Roman"/>
          <w:sz w:val="24"/>
        </w:rPr>
        <w:t xml:space="preserve"> the watch with Rs. 1500. (2) </w:t>
      </w:r>
    </w:p>
    <w:p w:rsidR="00875C17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 water tank can hold 213200 litres of water. </w:t>
      </w:r>
    </w:p>
    <w:p w:rsidR="00875C17" w:rsidRDefault="00875C17" w:rsidP="00B91AF0">
      <w:pPr>
        <w:numPr>
          <w:ilvl w:val="2"/>
          <w:numId w:val="2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capacity of the water tank in scientific notation. (1) </w:t>
      </w:r>
    </w:p>
    <w:p w:rsidR="00875C17" w:rsidRDefault="00875C17" w:rsidP="00B91AF0">
      <w:pPr>
        <w:numPr>
          <w:ilvl w:val="2"/>
          <w:numId w:val="2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Convert 1.22 into fraction. (1) </w:t>
      </w:r>
    </w:p>
    <w:p w:rsidR="00875C17" w:rsidRDefault="00875C17" w:rsidP="00B91AF0">
      <w:pPr>
        <w:numPr>
          <w:ilvl w:val="2"/>
          <w:numId w:val="2"/>
        </w:numPr>
        <w:spacing w:after="10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>In a game, Raman got (100011)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points and Ishan got (123)</w:t>
      </w:r>
      <w:r>
        <w:rPr>
          <w:rFonts w:ascii="Times New Roman" w:eastAsia="Times New Roman" w:hAnsi="Times New Roman" w:cs="Times New Roman"/>
          <w:sz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B91AF0" w:rsidRDefault="00875C17" w:rsidP="00B91AF0">
      <w:pPr>
        <w:spacing w:after="38" w:line="249" w:lineRule="auto"/>
        <w:ind w:left="1105" w:right="67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player with highest point is the winner who is winner? </w:t>
      </w:r>
    </w:p>
    <w:p w:rsidR="00875C17" w:rsidRDefault="00875C17" w:rsidP="00B91AF0">
      <w:pPr>
        <w:spacing w:after="38" w:line="249" w:lineRule="auto"/>
        <w:ind w:left="110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Find it. (2) </w:t>
      </w:r>
    </w:p>
    <w:p w:rsidR="00875C17" w:rsidRDefault="00875C17" w:rsidP="00207E3B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Write the expanded form of : </w:t>
      </w:r>
      <w:r>
        <w:rPr>
          <w:rFonts w:ascii="Cambria Math" w:eastAsia="Cambria Math" w:hAnsi="Cambria Math" w:cs="Cambria Math"/>
          <w:sz w:val="24"/>
        </w:rPr>
        <w:t>(𝑥+2)</w:t>
      </w:r>
      <w:r>
        <w:rPr>
          <w:rFonts w:ascii="Cambria Math" w:eastAsia="Cambria Math" w:hAnsi="Cambria Math" w:cs="Cambria Math"/>
          <w:sz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 (1) </w:t>
      </w:r>
    </w:p>
    <w:p w:rsidR="00875C17" w:rsidRDefault="00875C17" w:rsidP="00875C17">
      <w:pPr>
        <w:numPr>
          <w:ilvl w:val="1"/>
          <w:numId w:val="1"/>
        </w:numPr>
        <w:spacing w:after="38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>Simplify:</w:t>
      </w:r>
      <w:r w:rsidR="00207E3B">
        <w:rPr>
          <w:rFonts w:ascii="Times New Roman" w:eastAsia="Times New Roman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</w:rPr>
                  <m:t>y÷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xy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3</m:t>
            </m:r>
          </m:sup>
        </m:sSup>
      </m:oMath>
      <w:r w:rsidR="00B91AF0">
        <w:rPr>
          <w:rFonts w:ascii="Times New Roman" w:eastAsia="Times New Roman" w:hAnsi="Times New Roman" w:cs="Times New Roman"/>
          <w:sz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</w:rPr>
        <w:t xml:space="preserve">(1) </w:t>
      </w:r>
    </w:p>
    <w:p w:rsidR="00875C17" w:rsidRDefault="00875C17" w:rsidP="00875C17">
      <w:pPr>
        <w:numPr>
          <w:ilvl w:val="1"/>
          <w:numId w:val="1"/>
        </w:numPr>
        <w:spacing w:after="38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Factorize: </w:t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  <w:vertAlign w:val="superscript"/>
        </w:rPr>
        <w:t>2</w:t>
      </w:r>
      <w:r>
        <w:rPr>
          <w:rFonts w:ascii="Cambria Math" w:eastAsia="Cambria Math" w:hAnsi="Cambria Math" w:cs="Cambria Math"/>
          <w:sz w:val="24"/>
        </w:rPr>
        <w:t>−16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07E3B">
        <w:rPr>
          <w:rFonts w:ascii="Times New Roman" w:eastAsia="Times New Roman" w:hAnsi="Times New Roman" w:cs="Times New Roman"/>
          <w:sz w:val="24"/>
        </w:rPr>
        <w:tab/>
      </w:r>
      <w:r w:rsidR="00207E3B">
        <w:rPr>
          <w:rFonts w:ascii="Times New Roman" w:eastAsia="Times New Roman" w:hAnsi="Times New Roman" w:cs="Times New Roman"/>
          <w:sz w:val="24"/>
        </w:rPr>
        <w:tab/>
      </w:r>
      <w:r w:rsidR="00207E3B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(2) </w:t>
      </w:r>
    </w:p>
    <w:p w:rsidR="002C2AA5" w:rsidRPr="002C2AA5" w:rsidRDefault="002C2AA5" w:rsidP="002C2AA5">
      <w:pPr>
        <w:spacing w:after="38" w:line="249" w:lineRule="auto"/>
        <w:ind w:left="564" w:right="67"/>
      </w:pPr>
    </w:p>
    <w:p w:rsidR="00B91AF0" w:rsidRPr="00B91AF0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Purnima has planed to deposit Rs. 200000 in the ratio of 3:2 to </w:t>
      </w:r>
    </w:p>
    <w:p w:rsidR="00875C17" w:rsidRDefault="00875C17" w:rsidP="00B91AF0">
      <w:pPr>
        <w:spacing w:after="38" w:line="249" w:lineRule="auto"/>
        <w:ind w:left="564" w:right="67"/>
      </w:pPr>
      <w:r>
        <w:rPr>
          <w:rFonts w:ascii="Times New Roman" w:eastAsia="Times New Roman" w:hAnsi="Times New Roman" w:cs="Times New Roman"/>
          <w:sz w:val="24"/>
        </w:rPr>
        <w:t xml:space="preserve">Bank A and B. </w:t>
      </w:r>
    </w:p>
    <w:p w:rsidR="00875C17" w:rsidRPr="0021114F" w:rsidRDefault="00875C17" w:rsidP="00B91AF0">
      <w:pPr>
        <w:numPr>
          <w:ilvl w:val="1"/>
          <w:numId w:val="6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amount did she deposit in Bank A and B. (2) </w:t>
      </w:r>
    </w:p>
    <w:p w:rsidR="0021114F" w:rsidRDefault="0021114F" w:rsidP="0021114F">
      <w:pPr>
        <w:spacing w:after="38" w:line="249" w:lineRule="auto"/>
        <w:ind w:left="720" w:right="67"/>
      </w:pPr>
    </w:p>
    <w:p w:rsidR="000D2F0A" w:rsidRPr="000D2F0A" w:rsidRDefault="000D2F0A" w:rsidP="000D2F0A">
      <w:pPr>
        <w:spacing w:after="0" w:line="249" w:lineRule="auto"/>
        <w:ind w:left="1209" w:right="67"/>
      </w:pPr>
    </w:p>
    <w:p w:rsidR="00875C17" w:rsidRDefault="0021114F" w:rsidP="0021114F">
      <w:pPr>
        <w:spacing w:after="0" w:line="249" w:lineRule="auto"/>
        <w:ind w:left="1209" w:right="67"/>
      </w:pPr>
      <w:r>
        <w:rPr>
          <w:rFonts w:ascii="Times New Roman" w:eastAsia="Times New Roman" w:hAnsi="Times New Roman" w:cs="Times New Roman"/>
          <w:sz w:val="24"/>
        </w:rPr>
        <w:t>b.</w:t>
      </w:r>
      <w:r w:rsidR="00875C17">
        <w:rPr>
          <w:rFonts w:ascii="Times New Roman" w:eastAsia="Times New Roman" w:hAnsi="Times New Roman" w:cs="Times New Roman"/>
          <w:sz w:val="24"/>
        </w:rPr>
        <w:t xml:space="preserve">If Bank A gives 5% per annum interest and Bank B gives 6% per annum interest then find the interest received form bank A.  </w:t>
      </w:r>
      <w:r w:rsidR="00875C17" w:rsidRPr="00853852">
        <w:rPr>
          <w:rFonts w:ascii="Times New Roman" w:eastAsia="Times New Roman" w:hAnsi="Times New Roman" w:cs="Times New Roman"/>
          <w:sz w:val="24"/>
        </w:rPr>
        <w:t xml:space="preserve">(2) </w:t>
      </w:r>
    </w:p>
    <w:p w:rsidR="00875C17" w:rsidRDefault="0021114F" w:rsidP="0021114F">
      <w:pPr>
        <w:spacing w:after="38" w:line="249" w:lineRule="auto"/>
        <w:ind w:left="1209" w:right="67"/>
      </w:pPr>
      <w:r>
        <w:rPr>
          <w:rFonts w:ascii="Times New Roman" w:eastAsia="Times New Roman" w:hAnsi="Times New Roman" w:cs="Times New Roman"/>
          <w:sz w:val="24"/>
        </w:rPr>
        <w:t>c.</w:t>
      </w:r>
      <w:r w:rsidR="00875C17">
        <w:rPr>
          <w:rFonts w:ascii="Times New Roman" w:eastAsia="Times New Roman" w:hAnsi="Times New Roman" w:cs="Times New Roman"/>
          <w:sz w:val="24"/>
        </w:rPr>
        <w:t xml:space="preserve">Find the difference of interest given by bank A and B. (1) </w:t>
      </w:r>
    </w:p>
    <w:p w:rsidR="00875C17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The trapezium shaped land shown in the figure belongs to Radha, inside the land there is a pond in the shape of square. </w:t>
      </w:r>
    </w:p>
    <w:p w:rsidR="00875C17" w:rsidRDefault="00875C17" w:rsidP="00875C17">
      <w:pPr>
        <w:numPr>
          <w:ilvl w:val="2"/>
          <w:numId w:val="4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formula to find the area of trapezium. (1) </w:t>
      </w:r>
    </w:p>
    <w:p w:rsidR="00875C17" w:rsidRDefault="00875C17" w:rsidP="00875C17">
      <w:pPr>
        <w:numPr>
          <w:ilvl w:val="2"/>
          <w:numId w:val="4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the surface of the pond. (2) </w:t>
      </w:r>
    </w:p>
    <w:p w:rsidR="00875C17" w:rsidRDefault="00875C17" w:rsidP="00875C17">
      <w:pPr>
        <w:numPr>
          <w:ilvl w:val="2"/>
          <w:numId w:val="4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land excluding the pond. (2) </w:t>
      </w:r>
    </w:p>
    <w:p w:rsidR="00875C17" w:rsidRDefault="00875C17" w:rsidP="00853852">
      <w:pPr>
        <w:numPr>
          <w:ilvl w:val="2"/>
          <w:numId w:val="4"/>
        </w:numPr>
        <w:spacing w:after="10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wire required to fence the two rounds? Calculate it. </w:t>
      </w:r>
      <w:r w:rsidRPr="00853852">
        <w:rPr>
          <w:rFonts w:ascii="Times New Roman" w:eastAsia="Times New Roman" w:hAnsi="Times New Roman" w:cs="Times New Roman"/>
          <w:sz w:val="24"/>
        </w:rPr>
        <w:t xml:space="preserve">(1) </w:t>
      </w:r>
    </w:p>
    <w:p w:rsidR="00875C17" w:rsidRDefault="001B0264" w:rsidP="00875C17">
      <w:pPr>
        <w:spacing w:after="0"/>
        <w:ind w:left="1109"/>
      </w:pPr>
      <w:r>
        <w:pict>
          <v:group id="Group 72155" o:spid="_x0000_s1030" style="width:301.85pt;height:88.95pt;mso-position-horizontal-relative:char;mso-position-vertical-relative:line" coordsize="3833629,112965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">
            <v:rect id="Rectangle 1093" o:spid="_x0000_s1031" style="position:absolute;left:3795529;top:991581;width:50673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<v:textbox style="mso-next-textbox:#Rectangle 1093" inset="0,0,0,0">
                <w:txbxContent>
                  <w:p w:rsidR="00875C17" w:rsidRDefault="00875C17" w:rsidP="00875C17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199" o:spid="_x0000_s1032" type="#_x0000_t75" style="position:absolute;width:3794119;height:10959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">
              <v:imagedata r:id="rId7" o:title=""/>
            </v:shape>
            <v:rect id="Rectangle 70011" o:spid="_x0000_s1033" style="position:absolute;left:1480317;top:44119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" filled="f" stroked="f">
              <v:textbox style="mso-next-textbox:#Rectangle 70011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20</w:t>
                    </w:r>
                  </w:p>
                </w:txbxContent>
              </v:textbox>
            </v:rect>
            <v:rect id="Rectangle 70012" o:spid="_x0000_s1034" style="position:absolute;left:1596141;top:44119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" filled="f" stroked="f">
              <v:textbox style="mso-next-textbox:#Rectangle 70012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07" o:spid="_x0000_s1035" style="position:absolute;left:1670817;top:24688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<v:textbox style="mso-next-textbox:#Rectangle 1207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13" o:spid="_x0000_s1036" style="position:absolute;left:3027178;top:289484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" filled="f" stroked="f">
              <v:textbox style="mso-next-textbox:#Rectangle 70013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15</w:t>
                    </w:r>
                  </w:p>
                </w:txbxContent>
              </v:textbox>
            </v:rect>
            <v:rect id="Rectangle 70014" o:spid="_x0000_s1037" style="position:absolute;left:3143002;top:289484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" filled="f" stroked="f">
              <v:textbox style="mso-next-textbox:#Rectangle 70014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09" o:spid="_x0000_s1038" style="position:absolute;left:3217678;top:270053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<v:textbox style="mso-next-textbox:#Rectangle 1209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15" o:spid="_x0000_s1039" style="position:absolute;left:172343;top:478460;width:154097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" filled="f" stroked="f">
              <v:textbox style="mso-next-textbox:#Rectangle 70015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14</w:t>
                    </w:r>
                  </w:p>
                </w:txbxContent>
              </v:textbox>
            </v:rect>
            <v:rect id="Rectangle 70016" o:spid="_x0000_s1040" style="position:absolute;left:288167;top:478460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" filled="f" stroked="f">
              <v:textbox style="mso-next-textbox:#Rectangle 70016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11" o:spid="_x0000_s1041" style="position:absolute;left:362843;top:459029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<v:textbox style="mso-next-textbox:#Rectangle 1211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21" o:spid="_x0000_s1042" style="position:absolute;left:1386972;top:931088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" filled="f" stroked="f">
              <v:textbox style="mso-next-textbox:#Rectangle 70021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30</w:t>
                    </w:r>
                  </w:p>
                </w:txbxContent>
              </v:textbox>
            </v:rect>
            <v:rect id="Rectangle 70022" o:spid="_x0000_s1043" style="position:absolute;left:1503178;top:931088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" filled="f" stroked="f">
              <v:textbox style="mso-next-textbox:#Rectangle 70022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13" o:spid="_x0000_s1044" style="position:absolute;left:1577854;top:911657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<v:textbox style="mso-next-textbox:#Rectangle 1213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shape id="Shape 1214" o:spid="_x0000_s1045" style="position:absolute;left:878830;top:196895;width:0;height:690890;visibility:visible" coordsize="0,6908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" adj="0,,0" path="m,l,690890e" filled="f">
              <v:stroke joinstyle="round" endcap="round"/>
              <v:formulas/>
              <v:path arrowok="t" o:connecttype="segments" textboxrect="0,0,0,690890"/>
            </v:shape>
            <v:rect id="Rectangle 70017" o:spid="_x0000_s1046" style="position:absolute;left:902339;top:483032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" filled="f" stroked="f">
              <v:textbox style="mso-next-textbox:#Rectangle 70017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12</w:t>
                    </w:r>
                  </w:p>
                </w:txbxContent>
              </v:textbox>
            </v:rect>
            <v:rect id="Rectangle 70018" o:spid="_x0000_s1047" style="position:absolute;left:1018163;top:483032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" filled="f" stroked="f">
              <v:textbox style="mso-next-textbox:#Rectangle 70018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16" o:spid="_x0000_s1048" style="position:absolute;left:1092839;top:463601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<v:textbox style="mso-next-textbox:#Rectangle 1216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shape id="Shape 1218" o:spid="_x0000_s1049" style="position:absolute;left:2319650;top:319455;width:480691;height:369570;visibility:visible" coordsize="480691,369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" adj="0,,0" path="m,369570r480691,l480691,,,,,369570xe" filled="f">
              <v:stroke miterlimit="66585f" joinstyle="miter" endcap="round"/>
              <v:formulas/>
              <v:path arrowok="t" o:connecttype="segments" textboxrect="0,0,480691,369570"/>
            </v:shape>
            <v:rect id="Rectangle 70019" o:spid="_x0000_s1050" style="position:absolute;left:2431293;top:751256;width:77073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" filled="f" stroked="f">
              <v:textbox style="mso-next-textbox:#Rectangle 70019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4</w:t>
                    </w:r>
                  </w:p>
                </w:txbxContent>
              </v:textbox>
            </v:rect>
            <v:rect id="Rectangle 70020" o:spid="_x0000_s1051" style="position:absolute;left:2489205;top:751256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" filled="f" stroked="f">
              <v:textbox style="mso-next-textbox:#Rectangle 70020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20" o:spid="_x0000_s1052" style="position:absolute;left:2563882;top:731825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<v:textbox style="mso-next-textbox:#Rectangle 1220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shape id="Shape 1221" o:spid="_x0000_s1053" style="position:absolute;left:2542550;top:248344;width:0;height:154290;visibility:visible" coordsize="0,154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" adj="0,,0" path="m,l,154290e" filled="f">
              <v:stroke joinstyle="round" endcap="round"/>
              <v:formulas/>
              <v:path arrowok="t" o:connecttype="segments" textboxrect="0,0,0,154290"/>
            </v:shape>
            <v:shape id="Shape 1222" o:spid="_x0000_s1054" style="position:absolute;left:2523500;top:617914;width:0;height:154290;visibility:visible" coordsize="0,154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" adj="0,,0" path="m,l,154290e" filled="f">
              <v:stroke joinstyle="round" endcap="round"/>
              <v:formulas/>
              <v:path arrowok="t" o:connecttype="segments" textboxrect="0,0,0,154290"/>
            </v:shape>
            <v:shape id="Shape 1223" o:spid="_x0000_s1055" style="position:absolute;left:2237750;top:532174;width:172090;height:0;visibility:visible" coordsize="17209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" adj="0,,0" path="m,l172090,e" filled="f">
              <v:stroke joinstyle="round" endcap="round"/>
              <v:formulas/>
              <v:path arrowok="t" o:connecttype="segments" textboxrect="0,0,172090,0"/>
            </v:shape>
            <v:shape id="Shape 1224" o:spid="_x0000_s1056" style="position:absolute;left:2704460;top:530284;width:172090;height:0;visibility:visible" coordsize="17209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" adj="0,,0" path="m,l172090,e" filled="f">
              <v:stroke joinstyle="round" endcap="round"/>
              <v:formulas/>
              <v:path arrowok="t" o:connecttype="segments" textboxrect="0,0,172090,0"/>
            </v:shape>
            <v:shape id="Shape 1225" o:spid="_x0000_s1057" style="position:absolute;left:878830;top:760774;width:90829;height:151150;visibility:visible" coordsize="90829,151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" adj="0,,0" path="m15118,l75712,v8381,,15117,6736,15117,15118l90829,136032v,8382,-6736,15118,-15117,15118l15118,151150c6736,151150,,144414,,136032l,15118c,6736,6736,,15118,xe" stroked="f" strokeweight="0">
              <v:stroke joinstyle="round" endcap="round"/>
              <v:formulas/>
              <v:path arrowok="t" o:connecttype="segments" textboxrect="0,0,90829,151150"/>
            </v:shape>
            <v:shape id="Shape 1226" o:spid="_x0000_s1058" style="position:absolute;left:878830;top:760774;width:90829;height:151150;visibility:visible" coordsize="90829,151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" adj="0,,0" path="m15118,c6736,,,6736,,15118l,136032v,8382,6736,15118,15118,15118l75712,151150v8381,,15117,-6736,15117,-15118l90829,15118c90829,6736,84093,,75712,l15118,xe" filled="f">
              <v:stroke joinstyle="round" endcap="round"/>
              <v:formulas/>
              <v:path arrowok="t" o:connecttype="segments" textboxrect="0,0,90829,151150"/>
            </v:shape>
            <w10:wrap type="none"/>
            <w10:anchorlock/>
          </v:group>
        </w:pict>
      </w:r>
    </w:p>
    <w:p w:rsidR="00875C17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Nambina and sabina create circular garden with a 20m and 48m radius, respectively. Rabina also construct the circular garden whose size is equals the total of the area of the circle constructed by Sabina and Nabina. </w:t>
      </w:r>
    </w:p>
    <w:p w:rsidR="00875C17" w:rsidRDefault="00875C17" w:rsidP="00875C17">
      <w:pPr>
        <w:numPr>
          <w:ilvl w:val="2"/>
          <w:numId w:val="8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the circle made by Nabina. (1) </w:t>
      </w:r>
    </w:p>
    <w:p w:rsidR="00875C17" w:rsidRDefault="00875C17" w:rsidP="00875C17">
      <w:pPr>
        <w:numPr>
          <w:ilvl w:val="2"/>
          <w:numId w:val="8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the circle made by Sabina. (1) </w:t>
      </w:r>
    </w:p>
    <w:p w:rsidR="00875C17" w:rsidRPr="00B25A2E" w:rsidRDefault="000C091E" w:rsidP="00875C17">
      <w:pPr>
        <w:numPr>
          <w:ilvl w:val="2"/>
          <w:numId w:val="8"/>
        </w:numPr>
        <w:spacing w:after="38" w:line="249" w:lineRule="auto"/>
        <w:ind w:right="67" w:hanging="360"/>
        <w:rPr>
          <w:rFonts w:ascii="Times New Roman" w:hAnsi="Times New Roman" w:cs="Times New Roman"/>
          <w:sz w:val="24"/>
          <w:szCs w:val="24"/>
        </w:rPr>
      </w:pPr>
      <w:r w:rsidRPr="00B25A2E">
        <w:rPr>
          <w:rFonts w:ascii="Times New Roman" w:hAnsi="Times New Roman" w:cs="Times New Roman"/>
          <w:sz w:val="24"/>
          <w:szCs w:val="24"/>
        </w:rPr>
        <w:t>Find the area of circle made by Rabina.        (2)</w:t>
      </w:r>
    </w:p>
    <w:p w:rsidR="00875C17" w:rsidRDefault="00875C17" w:rsidP="00875C17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Define direct and indirect variation. (2) </w:t>
      </w:r>
    </w:p>
    <w:p w:rsidR="00875C17" w:rsidRDefault="00875C17" w:rsidP="00875C17">
      <w:pPr>
        <w:numPr>
          <w:ilvl w:val="1"/>
          <w:numId w:val="1"/>
        </w:numPr>
        <w:spacing w:after="38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5 men require 10 days to construct a wall how many days would it take for 4 men. To complete the same work. (2) </w:t>
      </w:r>
    </w:p>
    <w:p w:rsidR="00875C17" w:rsidRDefault="00875C17" w:rsidP="00875C17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find a:b:c, if a:b=3:4 and b:c=2:5. (2) </w:t>
      </w:r>
    </w:p>
    <w:p w:rsidR="00875C17" w:rsidRDefault="00875C17" w:rsidP="00875C17">
      <w:pPr>
        <w:numPr>
          <w:ilvl w:val="1"/>
          <w:numId w:val="1"/>
        </w:numPr>
        <w:spacing w:after="10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Divide Rs. 125 in the ratio of 1:4. (2) </w:t>
      </w:r>
    </w:p>
    <w:p w:rsidR="00875C17" w:rsidRDefault="00875C17" w:rsidP="00875C17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Define isosceles triangle. (1) </w:t>
      </w:r>
    </w:p>
    <w:p w:rsidR="00875C17" w:rsidRDefault="00875C17" w:rsidP="00875C17">
      <w:pPr>
        <w:numPr>
          <w:ilvl w:val="1"/>
          <w:numId w:val="1"/>
        </w:numPr>
        <w:spacing w:after="10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What is the area of given figure. (2) </w:t>
      </w:r>
    </w:p>
    <w:p w:rsidR="00875C17" w:rsidRDefault="00875C17" w:rsidP="00875C17">
      <w:pPr>
        <w:numPr>
          <w:ilvl w:val="1"/>
          <w:numId w:val="1"/>
        </w:numPr>
        <w:spacing w:after="10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Find  the  perimeter of given figure. (1) </w:t>
      </w:r>
    </w:p>
    <w:p w:rsidR="00875C17" w:rsidRDefault="001B0264" w:rsidP="00875C17">
      <w:pPr>
        <w:spacing w:after="0"/>
        <w:ind w:left="389"/>
      </w:pPr>
      <w:r>
        <w:pict>
          <v:group id="Group 72158" o:spid="_x0000_s1059" style="width:76.95pt;height:78.1pt;mso-position-horizontal-relative:char;mso-position-vertical-relative:line" coordsize="977112,9918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">
            <v:shape id="Picture 1201" o:spid="_x0000_s1060" type="#_x0000_t75" style="position:absolute;width:977112;height:9817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">
              <v:imagedata r:id="rId8" o:title=""/>
            </v:shape>
            <v:rect id="Rectangle 70028" o:spid="_x0000_s1061" style="position:absolute;left:50423;top:511428;width:77073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" filled="f" stroked="f">
              <v:textbox style="mso-next-textbox:#Rectangle 70028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5</w:t>
                    </w:r>
                  </w:p>
                </w:txbxContent>
              </v:textbox>
            </v:rect>
            <v:rect id="Rectangle 70029" o:spid="_x0000_s1062" style="position:absolute;left:108335;top:511428;width:64304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" filled="f" stroked="f">
              <v:textbox style="mso-next-textbox:#Rectangle 70029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c</w:t>
                    </w:r>
                  </w:p>
                </w:txbxContent>
              </v:textbox>
            </v:rect>
            <v:rect id="Rectangle 1203" o:spid="_x0000_s1063" style="position:absolute;left:157103;top:491996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<v:textbox style="mso-next-textbox:#Rectangle 1203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30" o:spid="_x0000_s1064" style="position:absolute;left:295787;top:871092;width:77073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" filled="f" stroked="f">
              <v:textbox style="mso-next-textbox:#Rectangle 70030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6</w:t>
                    </w:r>
                  </w:p>
                </w:txbxContent>
              </v:textbox>
            </v:rect>
            <v:rect id="Rectangle 70031" o:spid="_x0000_s1065" style="position:absolute;left:353699;top:871092;width:64304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" filled="f" stroked="f">
              <v:textbox style="mso-next-textbox:#Rectangle 70031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c</w:t>
                    </w:r>
                  </w:p>
                </w:txbxContent>
              </v:textbox>
            </v:rect>
            <v:rect id="Rectangle 1205" o:spid="_x0000_s1066" style="position:absolute;left:402467;top:851661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<v:textbox style="mso-next-textbox:#Rectangle 1205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w10:wrap type="none"/>
            <w10:anchorlock/>
          </v:group>
        </w:pict>
      </w:r>
      <w:r w:rsidR="00875C17">
        <w:rPr>
          <w:rFonts w:ascii="Times New Roman" w:eastAsia="Times New Roman" w:hAnsi="Times New Roman" w:cs="Times New Roman"/>
          <w:sz w:val="24"/>
        </w:rPr>
        <w:t xml:space="preserve"> </w:t>
      </w:r>
    </w:p>
    <w:p w:rsidR="00875C17" w:rsidRDefault="009069F3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 a) Find the HCF &amp; LCM of :</w:t>
      </w:r>
      <w:r w:rsidR="00484C74">
        <w:rPr>
          <w:rFonts w:ascii="Times New Roman" w:hAnsi="Times New Roman" w:cs="Times New Roman"/>
          <w:sz w:val="24"/>
          <w:szCs w:val="24"/>
        </w:rPr>
        <w:tab/>
      </w:r>
      <w:r w:rsidR="00484C74">
        <w:rPr>
          <w:rFonts w:ascii="Times New Roman" w:hAnsi="Times New Roman" w:cs="Times New Roman"/>
          <w:sz w:val="24"/>
          <w:szCs w:val="24"/>
        </w:rPr>
        <w:tab/>
      </w:r>
      <w:r w:rsidR="00484C74">
        <w:rPr>
          <w:rFonts w:ascii="Times New Roman" w:hAnsi="Times New Roman" w:cs="Times New Roman"/>
          <w:sz w:val="24"/>
          <w:szCs w:val="24"/>
        </w:rPr>
        <w:tab/>
        <w:t>(2)</w:t>
      </w:r>
    </w:p>
    <w:p w:rsidR="009069F3" w:rsidRDefault="009069F3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abx+3ab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and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-9</m:t>
            </m:r>
          </m:e>
        </m:d>
      </m:oMath>
    </w:p>
    <w:p w:rsidR="00484C74" w:rsidRDefault="00484C74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b) Simplify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(2)</w:t>
      </w:r>
      <w:r w:rsidR="00A23364">
        <w:rPr>
          <w:rFonts w:ascii="Times New Roman" w:hAnsi="Times New Roman" w:cs="Times New Roman"/>
          <w:sz w:val="24"/>
          <w:szCs w:val="24"/>
        </w:rPr>
        <w:t xml:space="preserve">            The End </w:t>
      </w:r>
    </w:p>
    <w:p w:rsidR="009069F3" w:rsidRPr="009069F3" w:rsidRDefault="009069F3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9069F3" w:rsidRPr="009069F3" w:rsidSect="002C2AA5">
          <w:pgSz w:w="16839" w:h="11907" w:orient="landscape" w:code="9"/>
          <w:pgMar w:top="0" w:right="259" w:bottom="0" w:left="259" w:header="720" w:footer="720" w:gutter="0"/>
          <w:cols w:num="2" w:space="745"/>
          <w:docGrid w:linePitch="299"/>
        </w:sect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</w:p>
    <w:p w:rsidR="00F838B4" w:rsidRDefault="00F838B4" w:rsidP="009069F3">
      <w:pPr>
        <w:spacing w:after="0"/>
      </w:pPr>
    </w:p>
    <w:sectPr w:rsidR="00F838B4" w:rsidSect="00F83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5502" w:rsidRDefault="00AA5502" w:rsidP="00FE2541">
      <w:pPr>
        <w:spacing w:after="0" w:line="240" w:lineRule="auto"/>
      </w:pPr>
      <w:r>
        <w:separator/>
      </w:r>
    </w:p>
  </w:endnote>
  <w:endnote w:type="continuationSeparator" w:id="1">
    <w:p w:rsidR="00AA5502" w:rsidRDefault="00AA5502" w:rsidP="00FE2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5502" w:rsidRDefault="00AA5502" w:rsidP="00FE2541">
      <w:pPr>
        <w:spacing w:after="0" w:line="240" w:lineRule="auto"/>
      </w:pPr>
      <w:r>
        <w:separator/>
      </w:r>
    </w:p>
  </w:footnote>
  <w:footnote w:type="continuationSeparator" w:id="1">
    <w:p w:rsidR="00AA5502" w:rsidRDefault="00AA5502" w:rsidP="00FE2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25D1E"/>
    <w:multiLevelType w:val="hybridMultilevel"/>
    <w:tmpl w:val="378A00C6"/>
    <w:lvl w:ilvl="0" w:tplc="E92CC9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4C80F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C3948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80799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4073E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E6E63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42CFD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86BFF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2130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BCB543C"/>
    <w:multiLevelType w:val="hybridMultilevel"/>
    <w:tmpl w:val="A266A5E0"/>
    <w:lvl w:ilvl="0" w:tplc="330CBF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72337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AE59E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CB38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A42F9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8589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A9A3C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4795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0275C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C3D48B3"/>
    <w:multiLevelType w:val="hybridMultilevel"/>
    <w:tmpl w:val="8460D15C"/>
    <w:lvl w:ilvl="0" w:tplc="56CE7638">
      <w:start w:val="1"/>
      <w:numFmt w:val="decimal"/>
      <w:lvlText w:val="%1."/>
      <w:lvlJc w:val="left"/>
      <w:pPr>
        <w:ind w:left="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81560">
      <w:start w:val="2"/>
      <w:numFmt w:val="lowerLetter"/>
      <w:lvlText w:val="%2)"/>
      <w:lvlJc w:val="left"/>
      <w:pPr>
        <w:ind w:left="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4BE9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0ABA7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F6182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82AF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0CC57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3C67C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56B6B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41B2551"/>
    <w:multiLevelType w:val="hybridMultilevel"/>
    <w:tmpl w:val="B53678AC"/>
    <w:lvl w:ilvl="0" w:tplc="BC1886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E0801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60886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400A0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8CB57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ECE8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96D12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909A6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30C32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62B5E8C"/>
    <w:multiLevelType w:val="hybridMultilevel"/>
    <w:tmpl w:val="DA826120"/>
    <w:lvl w:ilvl="0" w:tplc="95CE7D1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E2F5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26AB8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AB96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EA0F4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78CCE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08B6B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36FAE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2026F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03C03A2"/>
    <w:multiLevelType w:val="hybridMultilevel"/>
    <w:tmpl w:val="38B85F88"/>
    <w:lvl w:ilvl="0" w:tplc="6E8A326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94272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B466F6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2E462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38AF9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D8C53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8BA0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067A6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F6047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28F5250"/>
    <w:multiLevelType w:val="hybridMultilevel"/>
    <w:tmpl w:val="1ADE15AE"/>
    <w:lvl w:ilvl="0" w:tplc="1C7C39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2762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6CE8E8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4FBD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4AC35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4483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825FC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E07F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A4AB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5E66E98"/>
    <w:multiLevelType w:val="hybridMultilevel"/>
    <w:tmpl w:val="007AB6E4"/>
    <w:lvl w:ilvl="0" w:tplc="D2162B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ADE0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6ED86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EB2A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80D04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82E2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4C6F6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86400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4401B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AF2021E"/>
    <w:multiLevelType w:val="hybridMultilevel"/>
    <w:tmpl w:val="52D29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75C17"/>
    <w:rsid w:val="00033DE7"/>
    <w:rsid w:val="000C091E"/>
    <w:rsid w:val="000D2F0A"/>
    <w:rsid w:val="001B0264"/>
    <w:rsid w:val="001F68BB"/>
    <w:rsid w:val="00207E3B"/>
    <w:rsid w:val="0021114F"/>
    <w:rsid w:val="0022400E"/>
    <w:rsid w:val="00294E47"/>
    <w:rsid w:val="002C2AA5"/>
    <w:rsid w:val="002E378A"/>
    <w:rsid w:val="003452DB"/>
    <w:rsid w:val="00484C74"/>
    <w:rsid w:val="004C4D9D"/>
    <w:rsid w:val="0055690B"/>
    <w:rsid w:val="00586C21"/>
    <w:rsid w:val="006912BE"/>
    <w:rsid w:val="008053F2"/>
    <w:rsid w:val="00853852"/>
    <w:rsid w:val="00875C17"/>
    <w:rsid w:val="008F5E16"/>
    <w:rsid w:val="009069F3"/>
    <w:rsid w:val="009846BC"/>
    <w:rsid w:val="00A23364"/>
    <w:rsid w:val="00A74364"/>
    <w:rsid w:val="00AA5502"/>
    <w:rsid w:val="00B25A2E"/>
    <w:rsid w:val="00B91AF0"/>
    <w:rsid w:val="00D35CF1"/>
    <w:rsid w:val="00F838B4"/>
    <w:rsid w:val="00FE2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C17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1">
    <w:name w:val="heading 1"/>
    <w:next w:val="Normal"/>
    <w:link w:val="Heading1Char"/>
    <w:uiPriority w:val="9"/>
    <w:unhideWhenUsed/>
    <w:qFormat/>
    <w:rsid w:val="00875C17"/>
    <w:pPr>
      <w:keepNext/>
      <w:keepLines/>
      <w:spacing w:after="0" w:line="259" w:lineRule="auto"/>
      <w:ind w:left="64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17"/>
    <w:rPr>
      <w:rFonts w:ascii="Times New Roman" w:eastAsia="Times New Roman" w:hAnsi="Times New Roman" w:cs="Times New Roman"/>
      <w:b/>
      <w:color w:val="000000"/>
      <w:sz w:val="32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85385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07E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E3B"/>
    <w:rPr>
      <w:rFonts w:ascii="Tahoma" w:eastAsia="Calibri" w:hAnsi="Tahoma" w:cs="Tahoma"/>
      <w:color w:val="000000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33</cp:revision>
  <cp:lastPrinted>2024-10-05T08:42:00Z</cp:lastPrinted>
  <dcterms:created xsi:type="dcterms:W3CDTF">2024-10-03T03:13:00Z</dcterms:created>
  <dcterms:modified xsi:type="dcterms:W3CDTF">2024-10-05T08:45:00Z</dcterms:modified>
</cp:coreProperties>
</file>